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B9B" w:rsidRPr="00B06847" w:rsidRDefault="00BD7C2F" w:rsidP="00B06847">
      <w:pPr>
        <w:pStyle w:val="1"/>
        <w:spacing w:before="0" w:after="0" w:line="240" w:lineRule="auto"/>
        <w:jc w:val="center"/>
        <w:rPr>
          <w:rFonts w:cs="Monotype Koufi"/>
          <w:sz w:val="24"/>
          <w:szCs w:val="24"/>
          <w:rtl/>
        </w:rPr>
      </w:pPr>
      <w:r w:rsidRPr="00B06847">
        <w:rPr>
          <w:rFonts w:ascii="Times New Roman" w:hAnsi="Times New Roman" w:cs="Monotype Koufi" w:hint="cs"/>
          <w:sz w:val="24"/>
          <w:szCs w:val="24"/>
          <w:rtl/>
          <w:lang w:bidi="ar-IQ"/>
        </w:rPr>
        <w:t>أ</w:t>
      </w:r>
      <w:r w:rsidR="00903B9B" w:rsidRPr="00B06847">
        <w:rPr>
          <w:rFonts w:ascii="Times New Roman" w:hAnsi="Times New Roman" w:cs="Monotype Koufi" w:hint="cs"/>
          <w:sz w:val="24"/>
          <w:szCs w:val="24"/>
          <w:rtl/>
          <w:lang w:bidi="ar-IQ"/>
        </w:rPr>
        <w:t>ثر العهدة العمرية في دولة المماليك البحرية</w:t>
      </w:r>
      <w:r w:rsidR="00903B9B" w:rsidRPr="00B06847">
        <w:rPr>
          <w:rFonts w:cs="Monotype Koufi"/>
          <w:sz w:val="24"/>
          <w:szCs w:val="24"/>
          <w:rtl/>
        </w:rPr>
        <w:t>( 648- 784</w:t>
      </w:r>
      <w:r w:rsidRPr="00B06847">
        <w:rPr>
          <w:rFonts w:cs="Monotype Koufi" w:hint="cs"/>
          <w:sz w:val="24"/>
          <w:szCs w:val="24"/>
          <w:rtl/>
        </w:rPr>
        <w:t xml:space="preserve"> </w:t>
      </w:r>
      <w:r w:rsidRPr="00B06847">
        <w:rPr>
          <w:rFonts w:ascii="Simplified Arabic" w:hAnsi="Simplified Arabic" w:cs="Monotype Koufi"/>
          <w:sz w:val="24"/>
          <w:szCs w:val="24"/>
          <w:rtl/>
          <w:lang w:bidi="ar-IQ"/>
        </w:rPr>
        <w:t>ه</w:t>
      </w:r>
      <w:r w:rsidR="00903B9B" w:rsidRPr="00B06847">
        <w:rPr>
          <w:rFonts w:cs="Monotype Koufi"/>
          <w:sz w:val="24"/>
          <w:szCs w:val="24"/>
          <w:rtl/>
        </w:rPr>
        <w:t xml:space="preserve"> /1250 - 1385 م )</w:t>
      </w:r>
      <w:r w:rsidR="00D95D0E" w:rsidRPr="00B06847">
        <w:rPr>
          <w:rFonts w:cs="Monotype Koufi"/>
          <w:sz w:val="24"/>
          <w:szCs w:val="24"/>
        </w:rPr>
        <w:t xml:space="preserve"> </w:t>
      </w:r>
      <w:r w:rsidR="00903B9B" w:rsidRPr="00B06847">
        <w:rPr>
          <w:rFonts w:cs="Monotype Koufi" w:hint="cs"/>
          <w:sz w:val="24"/>
          <w:szCs w:val="24"/>
          <w:rtl/>
        </w:rPr>
        <w:t>من خلال كتاب الذيل التام للسخاوي(ت:902</w:t>
      </w:r>
      <w:r w:rsidRPr="00B06847">
        <w:rPr>
          <w:rFonts w:cs="Monotype Koufi" w:hint="cs"/>
          <w:sz w:val="24"/>
          <w:szCs w:val="24"/>
          <w:rtl/>
        </w:rPr>
        <w:t xml:space="preserve"> </w:t>
      </w:r>
      <w:r w:rsidRPr="00B06847">
        <w:rPr>
          <w:rFonts w:ascii="Simplified Arabic" w:hAnsi="Simplified Arabic" w:cs="Monotype Koufi"/>
          <w:sz w:val="24"/>
          <w:szCs w:val="24"/>
          <w:rtl/>
          <w:lang w:bidi="ar-IQ"/>
        </w:rPr>
        <w:t>ه</w:t>
      </w:r>
      <w:r w:rsidRPr="00B06847">
        <w:rPr>
          <w:rFonts w:cs="Monotype Koufi" w:hint="cs"/>
          <w:sz w:val="24"/>
          <w:szCs w:val="24"/>
          <w:rtl/>
        </w:rPr>
        <w:t xml:space="preserve"> </w:t>
      </w:r>
      <w:r w:rsidR="00903B9B" w:rsidRPr="00B06847">
        <w:rPr>
          <w:rFonts w:cs="Monotype Koufi" w:hint="cs"/>
          <w:sz w:val="24"/>
          <w:szCs w:val="24"/>
          <w:rtl/>
        </w:rPr>
        <w:t>/1497م)</w:t>
      </w:r>
    </w:p>
    <w:p w:rsidR="00903B9B" w:rsidRPr="00B06847" w:rsidRDefault="00903B9B" w:rsidP="00B06847">
      <w:pPr>
        <w:spacing w:after="0" w:line="240" w:lineRule="auto"/>
        <w:ind w:hanging="96"/>
        <w:jc w:val="right"/>
        <w:rPr>
          <w:rFonts w:ascii="Simplified Arabic" w:hAnsi="Simplified Arabic" w:cs="Monotype Koufi"/>
          <w:b/>
          <w:bCs/>
          <w:sz w:val="24"/>
          <w:szCs w:val="24"/>
          <w:rtl/>
        </w:rPr>
      </w:pPr>
      <w:r w:rsidRPr="00B06847">
        <w:rPr>
          <w:rFonts w:ascii="Simplified Arabic" w:hAnsi="Simplified Arabic" w:cs="Monotype Koufi" w:hint="cs"/>
          <w:b/>
          <w:bCs/>
          <w:sz w:val="24"/>
          <w:szCs w:val="24"/>
          <w:rtl/>
        </w:rPr>
        <w:t>د. محمد يونس فلح القصاب</w:t>
      </w:r>
    </w:p>
    <w:p w:rsidR="00903B9B" w:rsidRPr="00B06847" w:rsidRDefault="00B06847" w:rsidP="00B06847">
      <w:pPr>
        <w:spacing w:after="0" w:line="240" w:lineRule="auto"/>
        <w:ind w:hanging="96"/>
        <w:jc w:val="right"/>
        <w:rPr>
          <w:rFonts w:ascii="Simplified Arabic" w:hAnsi="Simplified Arabic" w:cs="Monotype Koufi"/>
          <w:b/>
          <w:bCs/>
          <w:sz w:val="24"/>
          <w:szCs w:val="24"/>
          <w:rtl/>
        </w:rPr>
      </w:pPr>
      <w:r w:rsidRPr="00B06847">
        <w:rPr>
          <w:rFonts w:ascii="Times New Roman" w:hAnsi="Times New Roman" w:cs="Monotype Koufi" w:hint="cs"/>
          <w:b/>
          <w:bCs/>
          <w:sz w:val="24"/>
          <w:szCs w:val="24"/>
          <w:rtl/>
          <w:lang w:bidi="ar-IQ"/>
        </w:rPr>
        <w:t>جامعة الموصل</w:t>
      </w:r>
      <w:r w:rsidRPr="00B06847">
        <w:rPr>
          <w:rFonts w:ascii="Simplified Arabic" w:hAnsi="Simplified Arabic" w:cs="Monotype Koufi" w:hint="cs"/>
          <w:b/>
          <w:bCs/>
          <w:sz w:val="24"/>
          <w:szCs w:val="24"/>
          <w:rtl/>
        </w:rPr>
        <w:t xml:space="preserve"> </w:t>
      </w:r>
      <w:r w:rsidR="00903B9B" w:rsidRPr="00B06847">
        <w:rPr>
          <w:rFonts w:ascii="Simplified Arabic" w:hAnsi="Simplified Arabic" w:cs="Monotype Koufi" w:hint="cs"/>
          <w:b/>
          <w:bCs/>
          <w:sz w:val="24"/>
          <w:szCs w:val="24"/>
          <w:rtl/>
        </w:rPr>
        <w:t>/كلية العلوم الاسلامية</w:t>
      </w:r>
      <w:r w:rsidRPr="00B06847">
        <w:rPr>
          <w:rFonts w:ascii="Simplified Arabic" w:hAnsi="Simplified Arabic" w:cs="Monotype Koufi" w:hint="cs"/>
          <w:b/>
          <w:bCs/>
          <w:sz w:val="24"/>
          <w:szCs w:val="24"/>
          <w:rtl/>
        </w:rPr>
        <w:t xml:space="preserve"> </w:t>
      </w:r>
    </w:p>
    <w:p w:rsidR="00E759B5" w:rsidRPr="00B06847" w:rsidRDefault="00B06847" w:rsidP="00B06847">
      <w:pPr>
        <w:spacing w:after="0" w:line="240" w:lineRule="auto"/>
        <w:rPr>
          <w:rFonts w:ascii="Times New Roman" w:hAnsi="Times New Roman" w:cs="Times New Roman"/>
          <w:b/>
          <w:bCs/>
          <w:sz w:val="24"/>
          <w:szCs w:val="24"/>
          <w:lang w:bidi="ar-IQ"/>
        </w:rPr>
      </w:pPr>
      <w:r>
        <w:rPr>
          <w:rFonts w:ascii="Times New Roman" w:hAnsi="Times New Roman" w:cs="Times New Roman"/>
          <w:b/>
          <w:bCs/>
          <w:sz w:val="24"/>
          <w:szCs w:val="24"/>
          <w:rtl/>
          <w:lang w:bidi="ar-IQ"/>
        </w:rPr>
        <w:t xml:space="preserve"> </w:t>
      </w:r>
      <w:r>
        <w:rPr>
          <w:rFonts w:ascii="Simplified Arabic" w:hAnsi="Simplified Arabic" w:cs="Simplified Arabic"/>
          <w:b/>
          <w:bCs/>
          <w:sz w:val="24"/>
          <w:szCs w:val="24"/>
          <w:rtl/>
          <w:lang w:bidi="ar-IQ"/>
        </w:rPr>
        <w:t>مل</w:t>
      </w:r>
      <w:r>
        <w:rPr>
          <w:rFonts w:ascii="Simplified Arabic" w:hAnsi="Simplified Arabic" w:cs="Simplified Arabic" w:hint="cs"/>
          <w:b/>
          <w:bCs/>
          <w:sz w:val="24"/>
          <w:szCs w:val="24"/>
          <w:rtl/>
          <w:lang w:bidi="ar-IQ"/>
        </w:rPr>
        <w:t>خص البحث</w:t>
      </w:r>
    </w:p>
    <w:p w:rsidR="00AE293C" w:rsidRPr="00B06847" w:rsidRDefault="00F17DA7" w:rsidP="00B06847">
      <w:pPr>
        <w:pStyle w:val="HTML"/>
        <w:tabs>
          <w:tab w:val="clear" w:pos="916"/>
          <w:tab w:val="left" w:pos="482"/>
        </w:tabs>
        <w:bidi/>
        <w:ind w:firstLine="32"/>
        <w:jc w:val="both"/>
        <w:rPr>
          <w:rFonts w:ascii="Simplified Arabic" w:hAnsi="Simplified Arabic" w:cs="Simplified Arabic"/>
          <w:sz w:val="24"/>
          <w:szCs w:val="24"/>
          <w:rtl/>
          <w:lang w:val="en" w:bidi="ar-IQ"/>
        </w:rPr>
      </w:pPr>
      <w:r w:rsidRPr="00B06847">
        <w:rPr>
          <w:rFonts w:ascii="Simplified Arabic" w:hAnsi="Simplified Arabic" w:cs="Simplified Arabic" w:hint="cs"/>
          <w:sz w:val="24"/>
          <w:szCs w:val="24"/>
          <w:rtl/>
          <w:lang w:val="en"/>
        </w:rPr>
        <w:t xml:space="preserve">     </w:t>
      </w:r>
      <w:r w:rsidR="00EA1EB2" w:rsidRPr="00B06847">
        <w:rPr>
          <w:rFonts w:ascii="Simplified Arabic" w:hAnsi="Simplified Arabic" w:cs="Simplified Arabic" w:hint="cs"/>
          <w:sz w:val="24"/>
          <w:szCs w:val="24"/>
          <w:rtl/>
          <w:lang w:val="en"/>
        </w:rPr>
        <w:t xml:space="preserve"> </w:t>
      </w:r>
      <w:r w:rsidR="00255159" w:rsidRPr="00B06847">
        <w:rPr>
          <w:rFonts w:ascii="Simplified Arabic" w:hAnsi="Simplified Arabic" w:cs="Simplified Arabic"/>
          <w:sz w:val="24"/>
          <w:szCs w:val="24"/>
          <w:lang w:val="en"/>
        </w:rPr>
        <w:t xml:space="preserve"> </w:t>
      </w:r>
      <w:r w:rsidR="00EA1EB2" w:rsidRPr="00B06847">
        <w:rPr>
          <w:rFonts w:ascii="Simplified Arabic" w:hAnsi="Simplified Arabic" w:cs="Simplified Arabic" w:hint="cs"/>
          <w:sz w:val="24"/>
          <w:szCs w:val="24"/>
          <w:rtl/>
          <w:lang w:val="en"/>
        </w:rPr>
        <w:t>يعد</w:t>
      </w:r>
      <w:r w:rsidR="00255159" w:rsidRPr="00B06847">
        <w:rPr>
          <w:rFonts w:ascii="Simplified Arabic" w:hAnsi="Simplified Arabic" w:cs="Simplified Arabic"/>
          <w:sz w:val="24"/>
          <w:szCs w:val="24"/>
          <w:lang w:val="en"/>
        </w:rPr>
        <w:t xml:space="preserve"> </w:t>
      </w:r>
      <w:r w:rsidR="00EA1EB2" w:rsidRPr="00B06847">
        <w:rPr>
          <w:rFonts w:ascii="Simplified Arabic" w:hAnsi="Simplified Arabic" w:cs="Simplified Arabic" w:hint="cs"/>
          <w:sz w:val="24"/>
          <w:szCs w:val="24"/>
          <w:rtl/>
          <w:lang w:val="en"/>
        </w:rPr>
        <w:t>السخاوي</w:t>
      </w:r>
      <w:r w:rsidR="00492852" w:rsidRPr="00B06847">
        <w:rPr>
          <w:rFonts w:ascii="Simplified Arabic" w:hAnsi="Simplified Arabic" w:cs="Simplified Arabic" w:hint="cs"/>
          <w:sz w:val="24"/>
          <w:szCs w:val="24"/>
          <w:rtl/>
          <w:lang w:val="en"/>
        </w:rPr>
        <w:t>ّ</w:t>
      </w:r>
      <w:r w:rsidR="00E759B5" w:rsidRPr="00B06847">
        <w:rPr>
          <w:rFonts w:ascii="Simplified Arabic" w:hAnsi="Simplified Arabic" w:cs="Simplified Arabic"/>
          <w:sz w:val="24"/>
          <w:szCs w:val="24"/>
          <w:lang w:val="en"/>
        </w:rPr>
        <w:t xml:space="preserve"> </w:t>
      </w:r>
      <w:r w:rsidR="00EA1EB2" w:rsidRPr="00B06847">
        <w:rPr>
          <w:rFonts w:ascii="Simplified Arabic" w:hAnsi="Simplified Arabic" w:cs="Simplified Arabic" w:hint="cs"/>
          <w:sz w:val="24"/>
          <w:szCs w:val="24"/>
          <w:rtl/>
          <w:lang w:val="en"/>
        </w:rPr>
        <w:t xml:space="preserve">(ت:902 </w:t>
      </w:r>
      <w:r w:rsidR="00EA1EB2" w:rsidRPr="00B06847">
        <w:rPr>
          <w:rFonts w:ascii="Simplified Arabic" w:hAnsi="Simplified Arabic" w:cs="Simplified Arabic"/>
          <w:sz w:val="24"/>
          <w:szCs w:val="24"/>
          <w:rtl/>
          <w:lang w:val="en" w:bidi="ar-IQ"/>
        </w:rPr>
        <w:t>ه</w:t>
      </w:r>
      <w:r w:rsidR="00EA1EB2" w:rsidRPr="00B06847">
        <w:rPr>
          <w:rFonts w:ascii="Simplified Arabic" w:hAnsi="Simplified Arabic" w:cs="Simplified Arabic" w:hint="cs"/>
          <w:sz w:val="24"/>
          <w:szCs w:val="24"/>
          <w:rtl/>
          <w:lang w:val="en"/>
        </w:rPr>
        <w:t xml:space="preserve"> /1497م) </w:t>
      </w:r>
      <w:r w:rsidR="00E759B5" w:rsidRPr="00B06847">
        <w:rPr>
          <w:rFonts w:ascii="Simplified Arabic" w:hAnsi="Simplified Arabic" w:cs="Simplified Arabic"/>
          <w:sz w:val="24"/>
          <w:szCs w:val="24"/>
          <w:rtl/>
          <w:lang w:val="en"/>
        </w:rPr>
        <w:t>من العلماء المشهورين في مؤلفاتهم العلمية المختلفة في فنونها ، فكان من</w:t>
      </w:r>
      <w:r w:rsidR="00E759B5" w:rsidRPr="00B06847">
        <w:rPr>
          <w:rFonts w:ascii="Simplified Arabic" w:hAnsi="Simplified Arabic" w:cs="Simplified Arabic"/>
          <w:sz w:val="24"/>
          <w:szCs w:val="24"/>
          <w:lang w:val="en"/>
        </w:rPr>
        <w:t xml:space="preserve"> </w:t>
      </w:r>
      <w:r w:rsidR="00E759B5" w:rsidRPr="00B06847">
        <w:rPr>
          <w:rFonts w:ascii="Simplified Arabic" w:hAnsi="Simplified Arabic" w:cs="Simplified Arabic"/>
          <w:sz w:val="24"/>
          <w:szCs w:val="24"/>
          <w:rtl/>
          <w:lang w:val="en"/>
        </w:rPr>
        <w:t>ضمن ما تناولنا من مصنفاته كتاب</w:t>
      </w:r>
      <w:r w:rsidR="009F1516" w:rsidRPr="00B06847">
        <w:rPr>
          <w:rFonts w:ascii="Simplified Arabic" w:hAnsi="Simplified Arabic" w:cs="Simplified Arabic" w:hint="cs"/>
          <w:sz w:val="24"/>
          <w:szCs w:val="24"/>
          <w:rtl/>
          <w:lang w:val="en"/>
        </w:rPr>
        <w:t>ه</w:t>
      </w:r>
      <w:r w:rsidR="00E759B5" w:rsidRPr="00B06847">
        <w:rPr>
          <w:rFonts w:ascii="Simplified Arabic" w:hAnsi="Simplified Arabic" w:cs="Simplified Arabic"/>
          <w:sz w:val="24"/>
          <w:szCs w:val="24"/>
          <w:rtl/>
          <w:lang w:val="en"/>
        </w:rPr>
        <w:t xml:space="preserve"> الذيل التام على دول </w:t>
      </w:r>
      <w:r w:rsidR="009F1516" w:rsidRPr="00B06847">
        <w:rPr>
          <w:rFonts w:ascii="Simplified Arabic" w:hAnsi="Simplified Arabic" w:cs="Simplified Arabic" w:hint="cs"/>
          <w:sz w:val="24"/>
          <w:szCs w:val="24"/>
          <w:rtl/>
          <w:lang w:val="en"/>
        </w:rPr>
        <w:t>الإسلام</w:t>
      </w:r>
      <w:r w:rsidR="00EA1EB2" w:rsidRPr="00B06847">
        <w:rPr>
          <w:rFonts w:ascii="Simplified Arabic" w:hAnsi="Simplified Arabic" w:cs="Simplified Arabic"/>
          <w:sz w:val="24"/>
          <w:szCs w:val="24"/>
          <w:rtl/>
          <w:lang w:val="en"/>
        </w:rPr>
        <w:t xml:space="preserve"> للذهبي ، فهو كتاب مكمل</w:t>
      </w:r>
      <w:r w:rsidR="00EA1EB2" w:rsidRPr="00B06847">
        <w:rPr>
          <w:rFonts w:ascii="Simplified Arabic" w:hAnsi="Simplified Arabic" w:cs="Simplified Arabic" w:hint="cs"/>
          <w:sz w:val="24"/>
          <w:szCs w:val="24"/>
          <w:rtl/>
          <w:lang w:val="en"/>
        </w:rPr>
        <w:t>ً</w:t>
      </w:r>
      <w:r w:rsidR="00E759B5" w:rsidRPr="00B06847">
        <w:rPr>
          <w:rFonts w:ascii="Simplified Arabic" w:hAnsi="Simplified Arabic" w:cs="Simplified Arabic"/>
          <w:sz w:val="24"/>
          <w:szCs w:val="24"/>
          <w:rtl/>
          <w:lang w:val="en"/>
        </w:rPr>
        <w:t xml:space="preserve"> </w:t>
      </w:r>
      <w:r w:rsidR="007E49CF" w:rsidRPr="00B06847">
        <w:rPr>
          <w:rFonts w:ascii="Simplified Arabic" w:hAnsi="Simplified Arabic" w:cs="Simplified Arabic"/>
          <w:sz w:val="24"/>
          <w:szCs w:val="24"/>
          <w:rtl/>
          <w:lang w:val="en"/>
        </w:rPr>
        <w:t>ل</w:t>
      </w:r>
      <w:r w:rsidR="007E49CF" w:rsidRPr="00B06847">
        <w:rPr>
          <w:rFonts w:ascii="Simplified Arabic" w:hAnsi="Simplified Arabic" w:cs="Simplified Arabic" w:hint="cs"/>
          <w:sz w:val="24"/>
          <w:szCs w:val="24"/>
          <w:rtl/>
          <w:lang w:val="en"/>
        </w:rPr>
        <w:t>ح</w:t>
      </w:r>
      <w:r w:rsidR="00E759B5" w:rsidRPr="00B06847">
        <w:rPr>
          <w:rFonts w:ascii="Simplified Arabic" w:hAnsi="Simplified Arabic" w:cs="Simplified Arabic"/>
          <w:sz w:val="24"/>
          <w:szCs w:val="24"/>
          <w:rtl/>
          <w:lang w:val="en"/>
        </w:rPr>
        <w:t xml:space="preserve">وادث تاريخية تناولها العالم </w:t>
      </w:r>
      <w:r w:rsidR="009F1516" w:rsidRPr="00B06847">
        <w:rPr>
          <w:rFonts w:ascii="Simplified Arabic" w:hAnsi="Simplified Arabic" w:cs="Simplified Arabic" w:hint="cs"/>
          <w:sz w:val="24"/>
          <w:szCs w:val="24"/>
          <w:rtl/>
          <w:lang w:val="en"/>
        </w:rPr>
        <w:t xml:space="preserve">الجليل </w:t>
      </w:r>
      <w:r w:rsidR="009F1516" w:rsidRPr="00B06847">
        <w:rPr>
          <w:rFonts w:ascii="Simplified Arabic" w:hAnsi="Simplified Arabic" w:cs="Simplified Arabic"/>
          <w:sz w:val="24"/>
          <w:szCs w:val="24"/>
          <w:rtl/>
          <w:lang w:val="en"/>
        </w:rPr>
        <w:t xml:space="preserve">الذهبي ، أما </w:t>
      </w:r>
      <w:r w:rsidR="009F1516" w:rsidRPr="00B06847">
        <w:rPr>
          <w:rFonts w:ascii="Simplified Arabic" w:hAnsi="Simplified Arabic" w:cs="Simplified Arabic" w:hint="cs"/>
          <w:sz w:val="24"/>
          <w:szCs w:val="24"/>
          <w:rtl/>
          <w:lang w:val="en"/>
        </w:rPr>
        <w:t>ما</w:t>
      </w:r>
      <w:r w:rsidR="00E759B5" w:rsidRPr="00B06847">
        <w:rPr>
          <w:rFonts w:ascii="Simplified Arabic" w:hAnsi="Simplified Arabic" w:cs="Simplified Arabic"/>
          <w:sz w:val="24"/>
          <w:szCs w:val="24"/>
          <w:rtl/>
          <w:lang w:val="en"/>
        </w:rPr>
        <w:t xml:space="preserve"> يتعلق بالبحث وعنوانه فكان الهدف منه هو مع</w:t>
      </w:r>
      <w:r w:rsidR="009F1516" w:rsidRPr="00B06847">
        <w:rPr>
          <w:rFonts w:ascii="Simplified Arabic" w:hAnsi="Simplified Arabic" w:cs="Simplified Arabic"/>
          <w:sz w:val="24"/>
          <w:szCs w:val="24"/>
          <w:rtl/>
          <w:lang w:val="en"/>
        </w:rPr>
        <w:t xml:space="preserve">رفة ما تم تطبيقه  </w:t>
      </w:r>
      <w:r w:rsidR="009F1516" w:rsidRPr="00B06847">
        <w:rPr>
          <w:rFonts w:ascii="Simplified Arabic" w:hAnsi="Simplified Arabic" w:cs="Simplified Arabic" w:hint="cs"/>
          <w:sz w:val="24"/>
          <w:szCs w:val="24"/>
          <w:rtl/>
          <w:lang w:val="en"/>
        </w:rPr>
        <w:t>من شروط</w:t>
      </w:r>
      <w:r w:rsidR="00E759B5" w:rsidRPr="00B06847">
        <w:rPr>
          <w:rFonts w:ascii="Simplified Arabic" w:hAnsi="Simplified Arabic" w:cs="Simplified Arabic"/>
          <w:sz w:val="24"/>
          <w:szCs w:val="24"/>
          <w:rtl/>
          <w:lang w:val="en"/>
        </w:rPr>
        <w:t xml:space="preserve"> العهدة العمرية في دولة المماليك البحرية بعد </w:t>
      </w:r>
      <w:r w:rsidR="009F1516" w:rsidRPr="00B06847">
        <w:rPr>
          <w:rFonts w:ascii="Simplified Arabic" w:hAnsi="Simplified Arabic" w:cs="Simplified Arabic" w:hint="cs"/>
          <w:sz w:val="24"/>
          <w:szCs w:val="24"/>
          <w:rtl/>
          <w:lang w:val="en"/>
        </w:rPr>
        <w:t>اعلان</w:t>
      </w:r>
      <w:r w:rsidR="00E759B5" w:rsidRPr="00B06847">
        <w:rPr>
          <w:rFonts w:ascii="Simplified Arabic" w:hAnsi="Simplified Arabic" w:cs="Simplified Arabic"/>
          <w:sz w:val="24"/>
          <w:szCs w:val="24"/>
          <w:rtl/>
          <w:lang w:val="en"/>
        </w:rPr>
        <w:t xml:space="preserve"> السلطان المملوكي العمل </w:t>
      </w:r>
      <w:r w:rsidR="009F1516" w:rsidRPr="00B06847">
        <w:rPr>
          <w:rFonts w:ascii="Simplified Arabic" w:hAnsi="Simplified Arabic" w:cs="Simplified Arabic" w:hint="cs"/>
          <w:sz w:val="24"/>
          <w:szCs w:val="24"/>
          <w:rtl/>
          <w:lang w:val="en"/>
        </w:rPr>
        <w:t xml:space="preserve"> بالعهدة</w:t>
      </w:r>
      <w:r w:rsidR="00E759B5" w:rsidRPr="00B06847">
        <w:rPr>
          <w:rFonts w:ascii="Simplified Arabic" w:hAnsi="Simplified Arabic" w:cs="Simplified Arabic"/>
          <w:sz w:val="24"/>
          <w:szCs w:val="24"/>
          <w:rtl/>
          <w:lang w:val="en"/>
        </w:rPr>
        <w:t xml:space="preserve"> العمرية وذلك من خلال تطبيقات جرت على أهل الذمة</w:t>
      </w:r>
      <w:r w:rsidR="00A52192" w:rsidRPr="00B06847">
        <w:rPr>
          <w:rFonts w:ascii="Simplified Arabic" w:hAnsi="Simplified Arabic" w:cs="Simplified Arabic"/>
          <w:sz w:val="24"/>
          <w:szCs w:val="24"/>
          <w:rtl/>
          <w:lang w:val="en"/>
        </w:rPr>
        <w:t xml:space="preserve"> في معاملاتهم من قبل حكام</w:t>
      </w:r>
      <w:r w:rsidR="00E759B5" w:rsidRPr="00B06847">
        <w:rPr>
          <w:rFonts w:ascii="Simplified Arabic" w:hAnsi="Simplified Arabic" w:cs="Simplified Arabic"/>
          <w:sz w:val="24"/>
          <w:szCs w:val="24"/>
          <w:lang w:val="en"/>
        </w:rPr>
        <w:t xml:space="preserve"> </w:t>
      </w:r>
      <w:r w:rsidR="00E759B5" w:rsidRPr="00B06847">
        <w:rPr>
          <w:rFonts w:ascii="Simplified Arabic" w:hAnsi="Simplified Arabic" w:cs="Simplified Arabic"/>
          <w:sz w:val="24"/>
          <w:szCs w:val="24"/>
          <w:rtl/>
          <w:lang w:val="en"/>
        </w:rPr>
        <w:t xml:space="preserve">الدولة المملوكية </w:t>
      </w:r>
      <w:r w:rsidR="00A52192" w:rsidRPr="00B06847">
        <w:rPr>
          <w:rFonts w:ascii="Simplified Arabic" w:hAnsi="Simplified Arabic" w:cs="Simplified Arabic" w:hint="cs"/>
          <w:sz w:val="24"/>
          <w:szCs w:val="24"/>
          <w:rtl/>
          <w:lang w:val="en"/>
        </w:rPr>
        <w:t>وادارتها</w:t>
      </w:r>
      <w:r w:rsidR="00E759B5" w:rsidRPr="00B06847">
        <w:rPr>
          <w:rFonts w:ascii="Simplified Arabic" w:hAnsi="Simplified Arabic" w:cs="Simplified Arabic"/>
          <w:sz w:val="24"/>
          <w:szCs w:val="24"/>
          <w:rtl/>
          <w:lang w:val="en"/>
        </w:rPr>
        <w:t>، فالغاية من ذلك هو معرفة وايضاح فكرة العهدة ا</w:t>
      </w:r>
      <w:r w:rsidR="00A91744" w:rsidRPr="00B06847">
        <w:rPr>
          <w:rFonts w:ascii="Simplified Arabic" w:hAnsi="Simplified Arabic" w:cs="Simplified Arabic" w:hint="cs"/>
          <w:sz w:val="24"/>
          <w:szCs w:val="24"/>
          <w:rtl/>
          <w:lang w:val="en"/>
        </w:rPr>
        <w:t>ل</w:t>
      </w:r>
      <w:r w:rsidR="00E759B5" w:rsidRPr="00B06847">
        <w:rPr>
          <w:rFonts w:ascii="Simplified Arabic" w:hAnsi="Simplified Arabic" w:cs="Simplified Arabic"/>
          <w:sz w:val="24"/>
          <w:szCs w:val="24"/>
          <w:rtl/>
          <w:lang w:val="en"/>
        </w:rPr>
        <w:t xml:space="preserve">عمرية </w:t>
      </w:r>
      <w:r w:rsidR="00A52192" w:rsidRPr="00B06847">
        <w:rPr>
          <w:rFonts w:ascii="Simplified Arabic" w:hAnsi="Simplified Arabic" w:cs="Simplified Arabic" w:hint="cs"/>
          <w:sz w:val="24"/>
          <w:szCs w:val="24"/>
          <w:rtl/>
          <w:lang w:val="en"/>
        </w:rPr>
        <w:t xml:space="preserve">وايضاحها وبيان </w:t>
      </w:r>
      <w:r w:rsidR="00E759B5" w:rsidRPr="00B06847">
        <w:rPr>
          <w:rFonts w:ascii="Simplified Arabic" w:hAnsi="Simplified Arabic" w:cs="Simplified Arabic"/>
          <w:sz w:val="24"/>
          <w:szCs w:val="24"/>
          <w:rtl/>
          <w:lang w:val="en"/>
        </w:rPr>
        <w:t xml:space="preserve">مدى </w:t>
      </w:r>
      <w:r w:rsidR="00A52192" w:rsidRPr="00B06847">
        <w:rPr>
          <w:rFonts w:ascii="Simplified Arabic" w:hAnsi="Simplified Arabic" w:cs="Simplified Arabic" w:hint="cs"/>
          <w:sz w:val="24"/>
          <w:szCs w:val="24"/>
          <w:rtl/>
          <w:lang w:val="en"/>
        </w:rPr>
        <w:t>فاع</w:t>
      </w:r>
      <w:r w:rsidR="009117B1" w:rsidRPr="00B06847">
        <w:rPr>
          <w:rFonts w:ascii="Simplified Arabic" w:hAnsi="Simplified Arabic" w:cs="Simplified Arabic" w:hint="cs"/>
          <w:sz w:val="24"/>
          <w:szCs w:val="24"/>
          <w:rtl/>
          <w:lang w:val="en"/>
        </w:rPr>
        <w:t>ل</w:t>
      </w:r>
      <w:r w:rsidR="00A52192" w:rsidRPr="00B06847">
        <w:rPr>
          <w:rFonts w:ascii="Simplified Arabic" w:hAnsi="Simplified Arabic" w:cs="Simplified Arabic" w:hint="cs"/>
          <w:sz w:val="24"/>
          <w:szCs w:val="24"/>
          <w:rtl/>
          <w:lang w:val="en"/>
        </w:rPr>
        <w:t>يت</w:t>
      </w:r>
      <w:r w:rsidR="009117B1" w:rsidRPr="00B06847">
        <w:rPr>
          <w:rFonts w:ascii="Simplified Arabic" w:hAnsi="Simplified Arabic" w:cs="Simplified Arabic" w:hint="cs"/>
          <w:sz w:val="24"/>
          <w:szCs w:val="24"/>
          <w:rtl/>
          <w:lang w:val="en"/>
        </w:rPr>
        <w:t>ها</w:t>
      </w:r>
      <w:r w:rsidR="00E759B5" w:rsidRPr="00B06847">
        <w:rPr>
          <w:rFonts w:ascii="Simplified Arabic" w:hAnsi="Simplified Arabic" w:cs="Simplified Arabic"/>
          <w:sz w:val="24"/>
          <w:szCs w:val="24"/>
          <w:rtl/>
          <w:lang w:val="en"/>
        </w:rPr>
        <w:t xml:space="preserve"> في هذه </w:t>
      </w:r>
      <w:r w:rsidR="00A52192" w:rsidRPr="00B06847">
        <w:rPr>
          <w:rFonts w:ascii="Simplified Arabic" w:hAnsi="Simplified Arabic" w:cs="Simplified Arabic" w:hint="cs"/>
          <w:sz w:val="24"/>
          <w:szCs w:val="24"/>
          <w:rtl/>
          <w:lang w:val="en"/>
        </w:rPr>
        <w:t xml:space="preserve"> المرحلة</w:t>
      </w:r>
      <w:r w:rsidR="00E759B5" w:rsidRPr="00B06847">
        <w:rPr>
          <w:rFonts w:ascii="Simplified Arabic" w:hAnsi="Simplified Arabic" w:cs="Simplified Arabic"/>
          <w:sz w:val="24"/>
          <w:szCs w:val="24"/>
          <w:rtl/>
          <w:lang w:val="en"/>
        </w:rPr>
        <w:t xml:space="preserve"> التاريخية من عهد الدولة المملوكية البحرية</w:t>
      </w:r>
      <w:r w:rsidR="00AE293C" w:rsidRPr="00B06847">
        <w:rPr>
          <w:rFonts w:ascii="Simplified Arabic" w:hAnsi="Simplified Arabic" w:cs="Simplified Arabic" w:hint="cs"/>
          <w:sz w:val="24"/>
          <w:szCs w:val="24"/>
          <w:rtl/>
          <w:lang w:val="en"/>
        </w:rPr>
        <w:t xml:space="preserve"> .</w:t>
      </w:r>
    </w:p>
    <w:p w:rsidR="00255159" w:rsidRPr="00B06847" w:rsidRDefault="00255159" w:rsidP="00B06847">
      <w:pPr>
        <w:spacing w:after="0" w:line="240" w:lineRule="auto"/>
        <w:jc w:val="right"/>
        <w:rPr>
          <w:b/>
          <w:bCs/>
          <w:sz w:val="24"/>
          <w:szCs w:val="24"/>
          <w:rtl/>
          <w:lang w:bidi="ar-IQ"/>
        </w:rPr>
      </w:pPr>
      <w:r w:rsidRPr="00B06847">
        <w:rPr>
          <w:b/>
          <w:bCs/>
          <w:sz w:val="24"/>
          <w:szCs w:val="24"/>
          <w:lang w:bidi="ar-IQ"/>
        </w:rPr>
        <w:t>Abstract</w:t>
      </w:r>
    </w:p>
    <w:p w:rsidR="00255159" w:rsidRPr="00B06847" w:rsidRDefault="00255159" w:rsidP="00B06847">
      <w:pPr>
        <w:pStyle w:val="HTML"/>
        <w:jc w:val="both"/>
        <w:rPr>
          <w:rFonts w:ascii="Simplified Arabic" w:hAnsi="Simplified Arabic" w:cs="Simplified Arabic"/>
          <w:sz w:val="24"/>
          <w:szCs w:val="24"/>
          <w:lang w:bidi="ar-IQ"/>
        </w:rPr>
      </w:pPr>
      <w:r w:rsidRPr="00B06847">
        <w:rPr>
          <w:rFonts w:ascii="Simplified Arabic" w:hAnsi="Simplified Arabic" w:cs="Simplified Arabic"/>
          <w:sz w:val="24"/>
          <w:szCs w:val="24"/>
          <w:lang w:val="en"/>
        </w:rPr>
        <w:t xml:space="preserve">         </w:t>
      </w:r>
      <w:r w:rsidR="00E759B5" w:rsidRPr="00B06847">
        <w:rPr>
          <w:rFonts w:ascii="Simplified Arabic" w:hAnsi="Simplified Arabic" w:cs="Simplified Arabic"/>
          <w:sz w:val="24"/>
          <w:szCs w:val="24"/>
          <w:lang w:val="en"/>
        </w:rPr>
        <w:t>Al-</w:t>
      </w:r>
      <w:proofErr w:type="spellStart"/>
      <w:r w:rsidR="00E759B5" w:rsidRPr="00B06847">
        <w:rPr>
          <w:rFonts w:ascii="Simplified Arabic" w:hAnsi="Simplified Arabic" w:cs="Simplified Arabic"/>
          <w:sz w:val="24"/>
          <w:szCs w:val="24"/>
          <w:lang w:val="en"/>
        </w:rPr>
        <w:t>Sakhawi</w:t>
      </w:r>
      <w:proofErr w:type="spellEnd"/>
      <w:r w:rsidR="00E759B5" w:rsidRPr="00B06847">
        <w:rPr>
          <w:rFonts w:ascii="Simplified Arabic" w:hAnsi="Simplified Arabic" w:cs="Simplified Arabic"/>
          <w:sz w:val="24"/>
          <w:szCs w:val="24"/>
          <w:lang w:val="en"/>
        </w:rPr>
        <w:t xml:space="preserve"> was one of the most famous scholars in their various scientific works in the field of art. Among his works was the book of the full tail on the Islamic countries of gold. It is a book that complements the historical events that took place in the golden world. The old age in the </w:t>
      </w:r>
      <w:proofErr w:type="spellStart"/>
      <w:r w:rsidR="00E759B5" w:rsidRPr="00B06847">
        <w:rPr>
          <w:rFonts w:ascii="Simplified Arabic" w:hAnsi="Simplified Arabic" w:cs="Simplified Arabic"/>
          <w:sz w:val="24"/>
          <w:szCs w:val="24"/>
          <w:lang w:val="en"/>
        </w:rPr>
        <w:t>Mamluk</w:t>
      </w:r>
      <w:proofErr w:type="spellEnd"/>
      <w:r w:rsidR="00E759B5" w:rsidRPr="00B06847">
        <w:rPr>
          <w:rFonts w:ascii="Simplified Arabic" w:hAnsi="Simplified Arabic" w:cs="Simplified Arabic"/>
          <w:sz w:val="24"/>
          <w:szCs w:val="24"/>
          <w:lang w:val="en"/>
        </w:rPr>
        <w:t xml:space="preserve"> maritime state after the declaration of the </w:t>
      </w:r>
      <w:proofErr w:type="spellStart"/>
      <w:r w:rsidR="00E759B5" w:rsidRPr="00B06847">
        <w:rPr>
          <w:rFonts w:ascii="Simplified Arabic" w:hAnsi="Simplified Arabic" w:cs="Simplified Arabic"/>
          <w:sz w:val="24"/>
          <w:szCs w:val="24"/>
          <w:lang w:val="en"/>
        </w:rPr>
        <w:t>Mamluk</w:t>
      </w:r>
      <w:proofErr w:type="spellEnd"/>
      <w:r w:rsidR="00E759B5" w:rsidRPr="00B06847">
        <w:rPr>
          <w:rFonts w:ascii="Simplified Arabic" w:hAnsi="Simplified Arabic" w:cs="Simplified Arabic"/>
          <w:sz w:val="24"/>
          <w:szCs w:val="24"/>
          <w:lang w:val="en"/>
        </w:rPr>
        <w:t xml:space="preserve"> Sultan to work on the conditions of age through the applications carried out by the people of the </w:t>
      </w:r>
      <w:proofErr w:type="spellStart"/>
      <w:r w:rsidR="00E759B5" w:rsidRPr="00B06847">
        <w:rPr>
          <w:rFonts w:ascii="Simplified Arabic" w:hAnsi="Simplified Arabic" w:cs="Simplified Arabic"/>
          <w:sz w:val="24"/>
          <w:szCs w:val="24"/>
          <w:lang w:val="en"/>
        </w:rPr>
        <w:t>Dhimmah</w:t>
      </w:r>
      <w:proofErr w:type="spellEnd"/>
      <w:r w:rsidR="00E759B5" w:rsidRPr="00B06847">
        <w:rPr>
          <w:rFonts w:ascii="Simplified Arabic" w:hAnsi="Simplified Arabic" w:cs="Simplified Arabic"/>
          <w:sz w:val="24"/>
          <w:szCs w:val="24"/>
          <w:lang w:val="en"/>
        </w:rPr>
        <w:t xml:space="preserve"> in their transactions by the rulers and management of the </w:t>
      </w:r>
      <w:proofErr w:type="spellStart"/>
      <w:r w:rsidR="00E759B5" w:rsidRPr="00B06847">
        <w:rPr>
          <w:rFonts w:ascii="Simplified Arabic" w:hAnsi="Simplified Arabic" w:cs="Simplified Arabic"/>
          <w:sz w:val="24"/>
          <w:szCs w:val="24"/>
          <w:lang w:val="en"/>
        </w:rPr>
        <w:t>Mamluk</w:t>
      </w:r>
      <w:proofErr w:type="spellEnd"/>
      <w:r w:rsidR="00E759B5" w:rsidRPr="00B06847">
        <w:rPr>
          <w:rFonts w:ascii="Simplified Arabic" w:hAnsi="Simplified Arabic" w:cs="Simplified Arabic"/>
          <w:sz w:val="24"/>
          <w:szCs w:val="24"/>
          <w:lang w:val="en"/>
        </w:rPr>
        <w:t xml:space="preserve"> state, the purpose is to know and clarify the idea of </w:t>
      </w:r>
      <w:r w:rsidR="00E759B5" w:rsidRPr="00B06847">
        <w:rPr>
          <w:rFonts w:ascii="Cambria Math" w:hAnsi="Cambria Math" w:cs="Simplified Arabic"/>
          <w:sz w:val="24"/>
          <w:szCs w:val="24"/>
          <w:lang w:val="en"/>
        </w:rPr>
        <w:t>​​</w:t>
      </w:r>
      <w:r w:rsidR="00E759B5" w:rsidRPr="00B06847">
        <w:rPr>
          <w:rFonts w:ascii="Simplified Arabic" w:hAnsi="Simplified Arabic" w:cs="Simplified Arabic"/>
          <w:sz w:val="24"/>
          <w:szCs w:val="24"/>
          <w:lang w:val="en"/>
        </w:rPr>
        <w:t xml:space="preserve">the Umayyad custody and effectiveness in this historic period of the era State </w:t>
      </w:r>
      <w:proofErr w:type="spellStart"/>
      <w:r w:rsidR="00E759B5" w:rsidRPr="00B06847">
        <w:rPr>
          <w:rFonts w:ascii="Simplified Arabic" w:hAnsi="Simplified Arabic" w:cs="Simplified Arabic"/>
          <w:sz w:val="24"/>
          <w:szCs w:val="24"/>
          <w:lang w:val="en"/>
        </w:rPr>
        <w:t>Mameluke</w:t>
      </w:r>
      <w:proofErr w:type="spellEnd"/>
      <w:r w:rsidR="00E759B5" w:rsidRPr="00B06847">
        <w:rPr>
          <w:rFonts w:ascii="Simplified Arabic" w:hAnsi="Simplified Arabic" w:cs="Simplified Arabic"/>
          <w:sz w:val="24"/>
          <w:szCs w:val="24"/>
          <w:lang w:val="en"/>
        </w:rPr>
        <w:t xml:space="preserve"> Navy</w:t>
      </w:r>
    </w:p>
    <w:p w:rsidR="00EE45FC" w:rsidRPr="00B06847" w:rsidRDefault="00EE45FC" w:rsidP="00B06847">
      <w:pPr>
        <w:spacing w:after="0" w:line="240" w:lineRule="auto"/>
        <w:jc w:val="center"/>
        <w:rPr>
          <w:rFonts w:ascii="Simplified Arabic" w:hAnsi="Simplified Arabic" w:cs="Simplified Arabic"/>
          <w:b/>
          <w:bCs/>
          <w:sz w:val="24"/>
          <w:szCs w:val="24"/>
          <w:rtl/>
          <w:lang w:bidi="ar-IQ"/>
        </w:rPr>
      </w:pPr>
      <w:r w:rsidRPr="00B06847">
        <w:rPr>
          <w:rFonts w:ascii="Simplified Arabic" w:hAnsi="Simplified Arabic" w:cs="Simplified Arabic"/>
          <w:b/>
          <w:bCs/>
          <w:sz w:val="24"/>
          <w:szCs w:val="24"/>
          <w:rtl/>
          <w:lang w:bidi="ar-IQ"/>
        </w:rPr>
        <w:t xml:space="preserve">المقدمــــــــــــــــــــة </w:t>
      </w:r>
    </w:p>
    <w:p w:rsidR="00192413" w:rsidRPr="00B06847" w:rsidRDefault="00492852" w:rsidP="00B06847">
      <w:pPr>
        <w:spacing w:after="0" w:line="240" w:lineRule="auto"/>
        <w:ind w:firstLine="281"/>
        <w:jc w:val="both"/>
        <w:rPr>
          <w:rFonts w:ascii="Simplified Arabic" w:hAnsi="Simplified Arabic" w:cs="Simplified Arabic"/>
          <w:sz w:val="24"/>
          <w:szCs w:val="24"/>
          <w:rtl/>
          <w:lang w:bidi="ar-IQ"/>
        </w:rPr>
      </w:pPr>
      <w:r w:rsidRPr="00B06847">
        <w:rPr>
          <w:rFonts w:ascii="Simplified Arabic" w:hAnsi="Simplified Arabic" w:cs="Simplified Arabic" w:hint="cs"/>
          <w:sz w:val="24"/>
          <w:szCs w:val="24"/>
          <w:rtl/>
          <w:lang w:bidi="ar-IQ"/>
        </w:rPr>
        <w:t xml:space="preserve">     </w:t>
      </w:r>
      <w:r w:rsidR="0049070A" w:rsidRPr="00B06847">
        <w:rPr>
          <w:rFonts w:ascii="Simplified Arabic" w:hAnsi="Simplified Arabic" w:cs="Simplified Arabic"/>
          <w:sz w:val="24"/>
          <w:szCs w:val="24"/>
          <w:lang w:bidi="ar-IQ"/>
        </w:rPr>
        <w:t xml:space="preserve">   </w:t>
      </w:r>
      <w:r w:rsidR="00192413" w:rsidRPr="00B06847">
        <w:rPr>
          <w:rFonts w:ascii="Simplified Arabic" w:hAnsi="Simplified Arabic" w:cs="Simplified Arabic" w:hint="cs"/>
          <w:sz w:val="24"/>
          <w:szCs w:val="24"/>
          <w:rtl/>
          <w:lang w:bidi="ar-IQ"/>
        </w:rPr>
        <w:t>الحمد لله رب العالمين والصلاة</w:t>
      </w:r>
      <w:r w:rsidRPr="00B06847">
        <w:rPr>
          <w:rFonts w:ascii="Simplified Arabic" w:hAnsi="Simplified Arabic" w:cs="Simplified Arabic" w:hint="cs"/>
          <w:sz w:val="24"/>
          <w:szCs w:val="24"/>
          <w:rtl/>
          <w:lang w:bidi="ar-IQ"/>
        </w:rPr>
        <w:t xml:space="preserve"> والسلام </w:t>
      </w:r>
      <w:r w:rsidR="00192413" w:rsidRPr="00B06847">
        <w:rPr>
          <w:rFonts w:ascii="Simplified Arabic" w:hAnsi="Simplified Arabic" w:cs="Simplified Arabic" w:hint="cs"/>
          <w:sz w:val="24"/>
          <w:szCs w:val="24"/>
          <w:rtl/>
          <w:lang w:bidi="ar-IQ"/>
        </w:rPr>
        <w:t>على خاتم الانبياء والمرسلين...</w:t>
      </w:r>
      <w:r w:rsidRPr="00B06847">
        <w:rPr>
          <w:rFonts w:ascii="Simplified Arabic" w:hAnsi="Simplified Arabic" w:cs="Simplified Arabic" w:hint="cs"/>
          <w:sz w:val="24"/>
          <w:szCs w:val="24"/>
          <w:rtl/>
          <w:lang w:bidi="ar-IQ"/>
        </w:rPr>
        <w:t>.......</w:t>
      </w:r>
      <w:r w:rsidR="00192413" w:rsidRPr="00B06847">
        <w:rPr>
          <w:rFonts w:ascii="Simplified Arabic" w:hAnsi="Simplified Arabic" w:cs="Simplified Arabic" w:hint="cs"/>
          <w:sz w:val="24"/>
          <w:szCs w:val="24"/>
          <w:rtl/>
          <w:lang w:bidi="ar-IQ"/>
        </w:rPr>
        <w:t xml:space="preserve"> وبعد</w:t>
      </w:r>
    </w:p>
    <w:p w:rsidR="00534ED0" w:rsidRPr="00B06847" w:rsidRDefault="0049070A" w:rsidP="00B06847">
      <w:pPr>
        <w:spacing w:after="0" w:line="240" w:lineRule="auto"/>
        <w:ind w:firstLine="281"/>
        <w:jc w:val="both"/>
        <w:rPr>
          <w:rFonts w:ascii="Simplified Arabic" w:hAnsi="Simplified Arabic" w:cs="Simplified Arabic"/>
          <w:sz w:val="24"/>
          <w:szCs w:val="24"/>
          <w:rtl/>
          <w:lang w:bidi="ar-IQ"/>
        </w:rPr>
      </w:pPr>
      <w:r w:rsidRPr="00B06847">
        <w:rPr>
          <w:rFonts w:ascii="Simplified Arabic" w:hAnsi="Simplified Arabic" w:cs="Simplified Arabic"/>
          <w:sz w:val="24"/>
          <w:szCs w:val="24"/>
          <w:lang w:bidi="ar-IQ"/>
        </w:rPr>
        <w:t xml:space="preserve"> </w:t>
      </w:r>
      <w:r w:rsidR="00003FCB" w:rsidRPr="00B06847">
        <w:rPr>
          <w:rFonts w:ascii="Simplified Arabic" w:hAnsi="Simplified Arabic" w:cs="Simplified Arabic" w:hint="cs"/>
          <w:sz w:val="24"/>
          <w:szCs w:val="24"/>
          <w:rtl/>
          <w:lang w:bidi="ar-IQ"/>
        </w:rPr>
        <w:t xml:space="preserve">   </w:t>
      </w:r>
      <w:r w:rsidRPr="00B06847">
        <w:rPr>
          <w:rFonts w:ascii="Simplified Arabic" w:hAnsi="Simplified Arabic" w:cs="Simplified Arabic"/>
          <w:sz w:val="24"/>
          <w:szCs w:val="24"/>
          <w:lang w:bidi="ar-IQ"/>
        </w:rPr>
        <w:t xml:space="preserve"> </w:t>
      </w:r>
      <w:r w:rsidR="004F4825" w:rsidRPr="00B06847">
        <w:rPr>
          <w:rFonts w:ascii="Simplified Arabic" w:hAnsi="Simplified Arabic" w:cs="Simplified Arabic" w:hint="cs"/>
          <w:sz w:val="24"/>
          <w:szCs w:val="24"/>
          <w:rtl/>
          <w:lang w:bidi="ar-IQ"/>
        </w:rPr>
        <w:t>عرف عن السخاوي</w:t>
      </w:r>
      <w:r w:rsidR="002B498C" w:rsidRPr="00B06847">
        <w:rPr>
          <w:rFonts w:ascii="Simplified Arabic" w:hAnsi="Simplified Arabic" w:cs="Simplified Arabic" w:hint="cs"/>
          <w:sz w:val="24"/>
          <w:szCs w:val="24"/>
          <w:rtl/>
          <w:lang w:val="en"/>
        </w:rPr>
        <w:t xml:space="preserve">(ت:902 </w:t>
      </w:r>
      <w:r w:rsidR="002B498C" w:rsidRPr="00B06847">
        <w:rPr>
          <w:rFonts w:ascii="Simplified Arabic" w:hAnsi="Simplified Arabic" w:cs="Simplified Arabic"/>
          <w:sz w:val="24"/>
          <w:szCs w:val="24"/>
          <w:rtl/>
          <w:lang w:val="en" w:bidi="ar-IQ"/>
        </w:rPr>
        <w:t>ه</w:t>
      </w:r>
      <w:r w:rsidR="002B498C" w:rsidRPr="00B06847">
        <w:rPr>
          <w:rFonts w:ascii="Simplified Arabic" w:hAnsi="Simplified Arabic" w:cs="Simplified Arabic" w:hint="cs"/>
          <w:sz w:val="24"/>
          <w:szCs w:val="24"/>
          <w:rtl/>
          <w:lang w:val="en"/>
        </w:rPr>
        <w:t xml:space="preserve"> /1497م) </w:t>
      </w:r>
      <w:r w:rsidR="004F4825" w:rsidRPr="00B06847">
        <w:rPr>
          <w:rFonts w:ascii="Simplified Arabic" w:hAnsi="Simplified Arabic" w:cs="Simplified Arabic" w:hint="cs"/>
          <w:sz w:val="24"/>
          <w:szCs w:val="24"/>
          <w:rtl/>
          <w:lang w:bidi="ar-IQ"/>
        </w:rPr>
        <w:t xml:space="preserve"> بأنه عالم جليل أشتهر بعلوم ومصنفات عديدة </w:t>
      </w:r>
      <w:r w:rsidR="002B498C" w:rsidRPr="00B06847">
        <w:rPr>
          <w:rFonts w:ascii="Simplified Arabic" w:hAnsi="Simplified Arabic" w:cs="Simplified Arabic" w:hint="cs"/>
          <w:sz w:val="24"/>
          <w:szCs w:val="24"/>
          <w:rtl/>
          <w:lang w:bidi="ar-IQ"/>
        </w:rPr>
        <w:t>،</w:t>
      </w:r>
      <w:r w:rsidR="004F4825" w:rsidRPr="00B06847">
        <w:rPr>
          <w:rFonts w:ascii="Simplified Arabic" w:hAnsi="Simplified Arabic" w:cs="Simplified Arabic" w:hint="cs"/>
          <w:sz w:val="24"/>
          <w:szCs w:val="24"/>
          <w:rtl/>
          <w:lang w:bidi="ar-IQ"/>
        </w:rPr>
        <w:t>منها</w:t>
      </w:r>
      <w:r w:rsidR="002B498C" w:rsidRPr="00B06847">
        <w:rPr>
          <w:rFonts w:ascii="Simplified Arabic" w:hAnsi="Simplified Arabic" w:cs="Simplified Arabic" w:hint="cs"/>
          <w:sz w:val="24"/>
          <w:szCs w:val="24"/>
          <w:rtl/>
          <w:lang w:bidi="ar-IQ"/>
        </w:rPr>
        <w:t>:</w:t>
      </w:r>
      <w:r w:rsidR="004F4825" w:rsidRPr="00B06847">
        <w:rPr>
          <w:rFonts w:ascii="Simplified Arabic" w:hAnsi="Simplified Arabic" w:cs="Simplified Arabic" w:hint="cs"/>
          <w:sz w:val="24"/>
          <w:szCs w:val="24"/>
          <w:rtl/>
          <w:lang w:bidi="ar-IQ"/>
        </w:rPr>
        <w:t xml:space="preserve"> معرفته بعلوم الحديث والتفسير </w:t>
      </w:r>
      <w:r w:rsidR="003D240C" w:rsidRPr="00B06847">
        <w:rPr>
          <w:rFonts w:ascii="Simplified Arabic" w:hAnsi="Simplified Arabic" w:cs="Simplified Arabic" w:hint="cs"/>
          <w:sz w:val="24"/>
          <w:szCs w:val="24"/>
          <w:rtl/>
          <w:lang w:bidi="ar-IQ"/>
        </w:rPr>
        <w:t>والأ</w:t>
      </w:r>
      <w:r w:rsidR="009F1516" w:rsidRPr="00B06847">
        <w:rPr>
          <w:rFonts w:ascii="Simplified Arabic" w:hAnsi="Simplified Arabic" w:cs="Simplified Arabic" w:hint="cs"/>
          <w:sz w:val="24"/>
          <w:szCs w:val="24"/>
          <w:rtl/>
          <w:lang w:bidi="ar-IQ"/>
        </w:rPr>
        <w:t xml:space="preserve">دب والتاريخ وغيرها من العلوم التي نال من خلالها شهرة علمية شاعت بين كل العلماء </w:t>
      </w:r>
      <w:r w:rsidR="003D240C" w:rsidRPr="00B06847">
        <w:rPr>
          <w:rFonts w:ascii="Simplified Arabic" w:hAnsi="Simplified Arabic" w:cs="Simplified Arabic" w:hint="cs"/>
          <w:sz w:val="24"/>
          <w:szCs w:val="24"/>
          <w:rtl/>
          <w:lang w:bidi="ar-IQ"/>
        </w:rPr>
        <w:t xml:space="preserve">، ولا يخفى </w:t>
      </w:r>
      <w:r w:rsidR="00384A01" w:rsidRPr="00B06847">
        <w:rPr>
          <w:rFonts w:ascii="Simplified Arabic" w:hAnsi="Simplified Arabic" w:cs="Simplified Arabic" w:hint="cs"/>
          <w:sz w:val="24"/>
          <w:szCs w:val="24"/>
          <w:rtl/>
          <w:lang w:bidi="ar-IQ"/>
        </w:rPr>
        <w:t xml:space="preserve">أن للسخاوي رحلات علمية </w:t>
      </w:r>
      <w:r w:rsidR="006637CD" w:rsidRPr="00B06847">
        <w:rPr>
          <w:rFonts w:ascii="Simplified Arabic" w:hAnsi="Simplified Arabic" w:cs="Simplified Arabic" w:hint="cs"/>
          <w:sz w:val="24"/>
          <w:szCs w:val="24"/>
          <w:rtl/>
          <w:lang w:bidi="ar-IQ"/>
        </w:rPr>
        <w:t xml:space="preserve">عديدة </w:t>
      </w:r>
      <w:r w:rsidR="00CE43E8" w:rsidRPr="00B06847">
        <w:rPr>
          <w:rFonts w:ascii="Simplified Arabic" w:hAnsi="Simplified Arabic" w:cs="Simplified Arabic" w:hint="cs"/>
          <w:sz w:val="24"/>
          <w:szCs w:val="24"/>
          <w:rtl/>
          <w:lang w:bidi="ar-IQ"/>
        </w:rPr>
        <w:t xml:space="preserve">نال من خلالها </w:t>
      </w:r>
      <w:r w:rsidR="0046410F" w:rsidRPr="00B06847">
        <w:rPr>
          <w:rFonts w:ascii="Simplified Arabic" w:hAnsi="Simplified Arabic" w:cs="Simplified Arabic" w:hint="cs"/>
          <w:sz w:val="24"/>
          <w:szCs w:val="24"/>
          <w:rtl/>
          <w:lang w:bidi="ar-IQ"/>
        </w:rPr>
        <w:t xml:space="preserve">علوم </w:t>
      </w:r>
      <w:r w:rsidR="002B498C" w:rsidRPr="00B06847">
        <w:rPr>
          <w:rFonts w:ascii="Simplified Arabic" w:hAnsi="Simplified Arabic" w:cs="Simplified Arabic" w:hint="cs"/>
          <w:sz w:val="24"/>
          <w:szCs w:val="24"/>
          <w:rtl/>
          <w:lang w:bidi="ar-IQ"/>
        </w:rPr>
        <w:t xml:space="preserve"> شتى</w:t>
      </w:r>
      <w:r w:rsidR="0046410F" w:rsidRPr="00B06847">
        <w:rPr>
          <w:rFonts w:ascii="Simplified Arabic" w:hAnsi="Simplified Arabic" w:cs="Simplified Arabic" w:hint="cs"/>
          <w:sz w:val="24"/>
          <w:szCs w:val="24"/>
          <w:rtl/>
          <w:lang w:bidi="ar-IQ"/>
        </w:rPr>
        <w:t xml:space="preserve"> وكان لها الأثر البالغ في تأليفه العديدة من المصنفات والتي قاربت على المائتي مؤلف وكان من بينها كتاب الذيل التام والذي تناول فيه احداث تاريخية </w:t>
      </w:r>
      <w:r w:rsidR="0029658A" w:rsidRPr="00B06847">
        <w:rPr>
          <w:rFonts w:ascii="Simplified Arabic" w:hAnsi="Simplified Arabic" w:cs="Simplified Arabic" w:hint="cs"/>
          <w:sz w:val="24"/>
          <w:szCs w:val="24"/>
          <w:rtl/>
          <w:lang w:bidi="ar-IQ"/>
        </w:rPr>
        <w:t xml:space="preserve">شملت وقائع وأخبار </w:t>
      </w:r>
      <w:r w:rsidR="002B498C" w:rsidRPr="00B06847">
        <w:rPr>
          <w:rFonts w:ascii="Simplified Arabic" w:hAnsi="Simplified Arabic" w:cs="Simplified Arabic" w:hint="cs"/>
          <w:sz w:val="24"/>
          <w:szCs w:val="24"/>
          <w:rtl/>
          <w:lang w:bidi="ar-IQ"/>
        </w:rPr>
        <w:t xml:space="preserve"> قسمت</w:t>
      </w:r>
      <w:r w:rsidR="0029658A" w:rsidRPr="00B06847">
        <w:rPr>
          <w:rFonts w:ascii="Simplified Arabic" w:hAnsi="Simplified Arabic" w:cs="Simplified Arabic" w:hint="cs"/>
          <w:sz w:val="24"/>
          <w:szCs w:val="24"/>
          <w:rtl/>
          <w:lang w:bidi="ar-IQ"/>
        </w:rPr>
        <w:t xml:space="preserve"> على شكل تسلسل زمني مع ذكر حوادث وتراجم قصيرة لبعض العلماء الأجلاء .</w:t>
      </w:r>
    </w:p>
    <w:p w:rsidR="00EB2A2F" w:rsidRPr="00B06847" w:rsidRDefault="00003FCB" w:rsidP="00B06847">
      <w:pPr>
        <w:spacing w:after="0" w:line="240" w:lineRule="auto"/>
        <w:ind w:firstLine="281"/>
        <w:jc w:val="both"/>
        <w:rPr>
          <w:rFonts w:ascii="Simplified Arabic" w:hAnsi="Simplified Arabic" w:cs="Simplified Arabic"/>
          <w:sz w:val="24"/>
          <w:szCs w:val="24"/>
          <w:rtl/>
          <w:lang w:bidi="ar-IQ"/>
        </w:rPr>
      </w:pPr>
      <w:r w:rsidRPr="00B06847">
        <w:rPr>
          <w:rFonts w:ascii="Simplified Arabic" w:hAnsi="Simplified Arabic" w:cs="Simplified Arabic" w:hint="cs"/>
          <w:sz w:val="24"/>
          <w:szCs w:val="24"/>
          <w:rtl/>
          <w:lang w:bidi="ar-IQ"/>
        </w:rPr>
        <w:t xml:space="preserve">    </w:t>
      </w:r>
      <w:r w:rsidR="00EB2A2F" w:rsidRPr="00B06847">
        <w:rPr>
          <w:rFonts w:ascii="Simplified Arabic" w:hAnsi="Simplified Arabic" w:cs="Simplified Arabic" w:hint="cs"/>
          <w:sz w:val="24"/>
          <w:szCs w:val="24"/>
          <w:rtl/>
          <w:lang w:bidi="ar-IQ"/>
        </w:rPr>
        <w:t xml:space="preserve">فالعهدة العمرية تعد من الوثائق </w:t>
      </w:r>
      <w:proofErr w:type="spellStart"/>
      <w:r w:rsidR="00EB2A2F" w:rsidRPr="00B06847">
        <w:rPr>
          <w:rFonts w:ascii="Simplified Arabic" w:hAnsi="Simplified Arabic" w:cs="Simplified Arabic" w:hint="cs"/>
          <w:sz w:val="24"/>
          <w:szCs w:val="24"/>
          <w:rtl/>
          <w:lang w:bidi="ar-IQ"/>
        </w:rPr>
        <w:t>والقوانيين</w:t>
      </w:r>
      <w:proofErr w:type="spellEnd"/>
      <w:r w:rsidR="00EB2A2F" w:rsidRPr="00B06847">
        <w:rPr>
          <w:rFonts w:ascii="Simplified Arabic" w:hAnsi="Simplified Arabic" w:cs="Simplified Arabic" w:hint="cs"/>
          <w:sz w:val="24"/>
          <w:szCs w:val="24"/>
          <w:rtl/>
          <w:lang w:bidi="ar-IQ"/>
        </w:rPr>
        <w:t xml:space="preserve"> المهمة التي ارتكزت عليها دعائم حقوق وواجبات الانسان في اطار مفهوم الامة المكون من فئات اجتماعية عديدة، وليس هذا ب</w:t>
      </w:r>
      <w:r w:rsidRPr="00B06847">
        <w:rPr>
          <w:rFonts w:ascii="Simplified Arabic" w:hAnsi="Simplified Arabic" w:cs="Simplified Arabic" w:hint="cs"/>
          <w:sz w:val="24"/>
          <w:szCs w:val="24"/>
          <w:rtl/>
          <w:lang w:bidi="ar-IQ"/>
        </w:rPr>
        <w:t>بعيد</w:t>
      </w:r>
      <w:r w:rsidR="00EB2A2F" w:rsidRPr="00B06847">
        <w:rPr>
          <w:rFonts w:ascii="Simplified Arabic" w:hAnsi="Simplified Arabic" w:cs="Simplified Arabic" w:hint="cs"/>
          <w:sz w:val="24"/>
          <w:szCs w:val="24"/>
          <w:rtl/>
          <w:lang w:bidi="ar-IQ"/>
        </w:rPr>
        <w:t xml:space="preserve"> اذ وضع الرسول محمد صلى الله عليه وسلم الصحيفة في المدينة المنورة والتي ضمت مكونات اجتماعية عديدة  في البلد الواحد . فقد اعطت الوثيقة صورة مشرفة بل مشرقة ارتقت فيها مرتقاً عالياً في التعامل مع الاخرين من اهل الذمة ،</w:t>
      </w:r>
      <w:r w:rsidRPr="00B06847">
        <w:rPr>
          <w:rFonts w:ascii="Simplified Arabic" w:hAnsi="Simplified Arabic" w:cs="Simplified Arabic" w:hint="cs"/>
          <w:sz w:val="24"/>
          <w:szCs w:val="24"/>
          <w:rtl/>
          <w:lang w:bidi="ar-IQ"/>
        </w:rPr>
        <w:t xml:space="preserve"> </w:t>
      </w:r>
      <w:r w:rsidR="00EB2A2F" w:rsidRPr="00B06847">
        <w:rPr>
          <w:rFonts w:ascii="Simplified Arabic" w:hAnsi="Simplified Arabic" w:cs="Simplified Arabic" w:hint="cs"/>
          <w:sz w:val="24"/>
          <w:szCs w:val="24"/>
          <w:rtl/>
          <w:lang w:bidi="ar-IQ"/>
        </w:rPr>
        <w:t xml:space="preserve">فالبنود وضحت الرحمة والتسامح وحب التعامل مع غير المسلمين ، فقد وثق الخليفة عمر بن الخطاب رضى الله عنه </w:t>
      </w:r>
      <w:r w:rsidRPr="00B06847">
        <w:rPr>
          <w:rFonts w:ascii="Simplified Arabic" w:hAnsi="Simplified Arabic" w:cs="Simplified Arabic" w:hint="cs"/>
          <w:sz w:val="24"/>
          <w:szCs w:val="24"/>
          <w:rtl/>
          <w:lang w:bidi="ar-IQ"/>
        </w:rPr>
        <w:t xml:space="preserve">في هذه الوثيقة الواجبات والحقوق المتعلقة في التعامل بين </w:t>
      </w:r>
      <w:r w:rsidRPr="00B06847">
        <w:rPr>
          <w:rFonts w:ascii="Simplified Arabic" w:hAnsi="Simplified Arabic" w:cs="Simplified Arabic" w:hint="cs"/>
          <w:sz w:val="24"/>
          <w:szCs w:val="24"/>
          <w:rtl/>
          <w:lang w:bidi="ar-IQ"/>
        </w:rPr>
        <w:lastRenderedPageBreak/>
        <w:t xml:space="preserve">المسلمين الفاتحين وبين اهل الذمة المستوطنين متمثلة </w:t>
      </w:r>
      <w:proofErr w:type="spellStart"/>
      <w:r w:rsidRPr="00B06847">
        <w:rPr>
          <w:rFonts w:ascii="Simplified Arabic" w:hAnsi="Simplified Arabic" w:cs="Simplified Arabic" w:hint="cs"/>
          <w:sz w:val="24"/>
          <w:szCs w:val="24"/>
          <w:rtl/>
          <w:lang w:bidi="ar-IQ"/>
        </w:rPr>
        <w:t>بمبادى</w:t>
      </w:r>
      <w:proofErr w:type="spellEnd"/>
      <w:r w:rsidRPr="00B06847">
        <w:rPr>
          <w:rFonts w:ascii="Simplified Arabic" w:hAnsi="Simplified Arabic" w:cs="Simplified Arabic" w:hint="cs"/>
          <w:sz w:val="24"/>
          <w:szCs w:val="24"/>
          <w:rtl/>
          <w:lang w:bidi="ar-IQ"/>
        </w:rPr>
        <w:t xml:space="preserve"> الاسلام وعلاقاته مع بقية اصحاب الديانات  الاخرى . فالوثيقة اوضحت مدى اهمية الانسجام والتفاعل ضمن مفهوم اطار الامة الواحدة القائمة على الامن والسلام  واعطاء الحقوق . </w:t>
      </w:r>
      <w:r w:rsidR="00EB2A2F" w:rsidRPr="00B06847">
        <w:rPr>
          <w:rFonts w:ascii="Simplified Arabic" w:hAnsi="Simplified Arabic" w:cs="Simplified Arabic" w:hint="cs"/>
          <w:sz w:val="24"/>
          <w:szCs w:val="24"/>
          <w:rtl/>
          <w:lang w:bidi="ar-IQ"/>
        </w:rPr>
        <w:t xml:space="preserve"> </w:t>
      </w:r>
    </w:p>
    <w:p w:rsidR="00003FCB" w:rsidRPr="00B06847" w:rsidRDefault="00003FCB" w:rsidP="00B06847">
      <w:pPr>
        <w:spacing w:after="0" w:line="240" w:lineRule="auto"/>
        <w:ind w:firstLine="281"/>
        <w:jc w:val="both"/>
        <w:rPr>
          <w:rFonts w:ascii="Simplified Arabic" w:hAnsi="Simplified Arabic" w:cs="Simplified Arabic"/>
          <w:sz w:val="24"/>
          <w:szCs w:val="24"/>
          <w:rtl/>
          <w:lang w:bidi="ar-IQ"/>
        </w:rPr>
      </w:pPr>
      <w:r w:rsidRPr="00B06847">
        <w:rPr>
          <w:rFonts w:ascii="Simplified Arabic" w:hAnsi="Simplified Arabic" w:cs="Simplified Arabic" w:hint="cs"/>
          <w:sz w:val="24"/>
          <w:szCs w:val="24"/>
          <w:rtl/>
          <w:lang w:bidi="ar-IQ"/>
        </w:rPr>
        <w:t xml:space="preserve">   اما المنهج في الدراسة فقد اختير المنهج </w:t>
      </w:r>
      <w:r w:rsidR="00EC2452" w:rsidRPr="00B06847">
        <w:rPr>
          <w:rFonts w:ascii="Simplified Arabic" w:hAnsi="Simplified Arabic" w:cs="Simplified Arabic" w:hint="cs"/>
          <w:sz w:val="24"/>
          <w:szCs w:val="24"/>
          <w:rtl/>
          <w:lang w:bidi="ar-IQ"/>
        </w:rPr>
        <w:t xml:space="preserve"> السرد الاستقصائي</w:t>
      </w:r>
      <w:r w:rsidRPr="00B06847">
        <w:rPr>
          <w:rFonts w:ascii="Simplified Arabic" w:hAnsi="Simplified Arabic" w:cs="Simplified Arabic" w:hint="cs"/>
          <w:sz w:val="24"/>
          <w:szCs w:val="24"/>
          <w:rtl/>
          <w:lang w:bidi="ar-IQ"/>
        </w:rPr>
        <w:t xml:space="preserve"> القائم على </w:t>
      </w:r>
      <w:r w:rsidR="00EC2452" w:rsidRPr="00B06847">
        <w:rPr>
          <w:rFonts w:ascii="Simplified Arabic" w:hAnsi="Simplified Arabic" w:cs="Simplified Arabic" w:hint="cs"/>
          <w:sz w:val="24"/>
          <w:szCs w:val="24"/>
          <w:rtl/>
          <w:lang w:bidi="ar-IQ"/>
        </w:rPr>
        <w:t>جمع</w:t>
      </w:r>
      <w:r w:rsidRPr="00B06847">
        <w:rPr>
          <w:rFonts w:ascii="Simplified Arabic" w:hAnsi="Simplified Arabic" w:cs="Simplified Arabic" w:hint="cs"/>
          <w:sz w:val="24"/>
          <w:szCs w:val="24"/>
          <w:rtl/>
          <w:lang w:bidi="ar-IQ"/>
        </w:rPr>
        <w:t xml:space="preserve"> النصوص المتعلقة بالبحث والتحليل.</w:t>
      </w:r>
    </w:p>
    <w:p w:rsidR="00232804" w:rsidRPr="00D54A02" w:rsidRDefault="0049070A" w:rsidP="00D54A02">
      <w:pPr>
        <w:spacing w:after="0" w:line="240" w:lineRule="auto"/>
        <w:ind w:firstLine="281"/>
        <w:jc w:val="both"/>
        <w:rPr>
          <w:rFonts w:ascii="Simplified Arabic" w:hAnsi="Simplified Arabic" w:cs="Simplified Arabic"/>
          <w:sz w:val="24"/>
          <w:szCs w:val="24"/>
          <w:rtl/>
          <w:lang w:bidi="ar-IQ"/>
        </w:rPr>
      </w:pPr>
      <w:r w:rsidRPr="00B06847">
        <w:rPr>
          <w:rFonts w:ascii="Simplified Arabic" w:hAnsi="Simplified Arabic" w:cs="Simplified Arabic"/>
          <w:sz w:val="24"/>
          <w:szCs w:val="24"/>
          <w:lang w:bidi="ar-IQ"/>
        </w:rPr>
        <w:t xml:space="preserve">     </w:t>
      </w:r>
      <w:r w:rsidR="0029658A" w:rsidRPr="00B06847">
        <w:rPr>
          <w:rFonts w:ascii="Simplified Arabic" w:hAnsi="Simplified Arabic" w:cs="Simplified Arabic" w:hint="cs"/>
          <w:sz w:val="24"/>
          <w:szCs w:val="24"/>
          <w:rtl/>
          <w:lang w:bidi="ar-IQ"/>
        </w:rPr>
        <w:t xml:space="preserve">أما الغاية من </w:t>
      </w:r>
      <w:r w:rsidR="009F1516" w:rsidRPr="00B06847">
        <w:rPr>
          <w:rFonts w:ascii="Simplified Arabic" w:hAnsi="Simplified Arabic" w:cs="Simplified Arabic" w:hint="cs"/>
          <w:sz w:val="24"/>
          <w:szCs w:val="24"/>
          <w:rtl/>
          <w:lang w:bidi="ar-IQ"/>
        </w:rPr>
        <w:t>اختيار</w:t>
      </w:r>
      <w:r w:rsidR="0029658A" w:rsidRPr="00B06847">
        <w:rPr>
          <w:rFonts w:ascii="Simplified Arabic" w:hAnsi="Simplified Arabic" w:cs="Simplified Arabic" w:hint="cs"/>
          <w:sz w:val="24"/>
          <w:szCs w:val="24"/>
          <w:rtl/>
          <w:lang w:bidi="ar-IQ"/>
        </w:rPr>
        <w:t xml:space="preserve"> الموضوع</w:t>
      </w:r>
      <w:r w:rsidR="002B498C" w:rsidRPr="00B06847">
        <w:rPr>
          <w:rFonts w:ascii="Simplified Arabic" w:hAnsi="Simplified Arabic" w:cs="Simplified Arabic" w:hint="cs"/>
          <w:sz w:val="24"/>
          <w:szCs w:val="24"/>
          <w:rtl/>
          <w:lang w:bidi="ar-IQ"/>
        </w:rPr>
        <w:t xml:space="preserve"> ،</w:t>
      </w:r>
      <w:r w:rsidR="0029658A" w:rsidRPr="00B06847">
        <w:rPr>
          <w:rFonts w:ascii="Simplified Arabic" w:hAnsi="Simplified Arabic" w:cs="Simplified Arabic" w:hint="cs"/>
          <w:sz w:val="24"/>
          <w:szCs w:val="24"/>
          <w:rtl/>
          <w:lang w:bidi="ar-IQ"/>
        </w:rPr>
        <w:t xml:space="preserve"> </w:t>
      </w:r>
      <w:r w:rsidR="002B498C" w:rsidRPr="00B06847">
        <w:rPr>
          <w:rFonts w:ascii="Simplified Arabic" w:hAnsi="Simplified Arabic" w:cs="Simplified Arabic" w:hint="cs"/>
          <w:sz w:val="24"/>
          <w:szCs w:val="24"/>
          <w:rtl/>
          <w:lang w:bidi="ar-IQ"/>
        </w:rPr>
        <w:t>ف</w:t>
      </w:r>
      <w:r w:rsidR="009F1516" w:rsidRPr="00B06847">
        <w:rPr>
          <w:rFonts w:ascii="Simplified Arabic" w:hAnsi="Simplified Arabic" w:cs="Simplified Arabic" w:hint="cs"/>
          <w:sz w:val="24"/>
          <w:szCs w:val="24"/>
          <w:rtl/>
          <w:lang w:bidi="ar-IQ"/>
        </w:rPr>
        <w:t>هو معرفة الإجراءا</w:t>
      </w:r>
      <w:r w:rsidR="009F1516" w:rsidRPr="00B06847">
        <w:rPr>
          <w:rFonts w:ascii="Simplified Arabic" w:hAnsi="Simplified Arabic" w:cs="Simplified Arabic" w:hint="eastAsia"/>
          <w:sz w:val="24"/>
          <w:szCs w:val="24"/>
          <w:rtl/>
          <w:lang w:bidi="ar-IQ"/>
        </w:rPr>
        <w:t>ت</w:t>
      </w:r>
      <w:r w:rsidR="009F1516" w:rsidRPr="00B06847">
        <w:rPr>
          <w:rFonts w:ascii="Simplified Arabic" w:hAnsi="Simplified Arabic" w:cs="Simplified Arabic" w:hint="cs"/>
          <w:sz w:val="24"/>
          <w:szCs w:val="24"/>
          <w:rtl/>
          <w:lang w:bidi="ar-IQ"/>
        </w:rPr>
        <w:t xml:space="preserve"> التطبيقية للعهدة</w:t>
      </w:r>
      <w:r w:rsidR="00104C02" w:rsidRPr="00B06847">
        <w:rPr>
          <w:rFonts w:ascii="Simplified Arabic" w:hAnsi="Simplified Arabic" w:cs="Simplified Arabic" w:hint="cs"/>
          <w:sz w:val="24"/>
          <w:szCs w:val="24"/>
          <w:rtl/>
          <w:lang w:bidi="ar-IQ"/>
        </w:rPr>
        <w:t xml:space="preserve"> العمرية التي أعلن عنها الحاكم المملوكي على أهل الذمة</w:t>
      </w:r>
      <w:r w:rsidR="002B498C" w:rsidRPr="00B06847">
        <w:rPr>
          <w:rFonts w:ascii="Simplified Arabic" w:hAnsi="Simplified Arabic" w:cs="Simplified Arabic" w:hint="cs"/>
          <w:sz w:val="24"/>
          <w:szCs w:val="24"/>
          <w:rtl/>
          <w:lang w:bidi="ar-IQ"/>
        </w:rPr>
        <w:t>،</w:t>
      </w:r>
      <w:r w:rsidR="00104C02" w:rsidRPr="00B06847">
        <w:rPr>
          <w:rFonts w:ascii="Simplified Arabic" w:hAnsi="Simplified Arabic" w:cs="Simplified Arabic" w:hint="cs"/>
          <w:sz w:val="24"/>
          <w:szCs w:val="24"/>
          <w:rtl/>
          <w:lang w:bidi="ar-IQ"/>
        </w:rPr>
        <w:t xml:space="preserve"> </w:t>
      </w:r>
      <w:r w:rsidR="00EE250C" w:rsidRPr="00B06847">
        <w:rPr>
          <w:rFonts w:ascii="Simplified Arabic" w:hAnsi="Simplified Arabic" w:cs="Simplified Arabic" w:hint="cs"/>
          <w:sz w:val="24"/>
          <w:szCs w:val="24"/>
          <w:rtl/>
          <w:lang w:bidi="ar-IQ"/>
        </w:rPr>
        <w:t xml:space="preserve">وهل أن الشروط العمرية قد </w:t>
      </w:r>
      <w:r w:rsidR="002B498C" w:rsidRPr="00B06847">
        <w:rPr>
          <w:rFonts w:ascii="Simplified Arabic" w:hAnsi="Simplified Arabic" w:cs="Simplified Arabic" w:hint="cs"/>
          <w:sz w:val="24"/>
          <w:szCs w:val="24"/>
          <w:rtl/>
          <w:lang w:bidi="ar-IQ"/>
        </w:rPr>
        <w:t>فعلت</w:t>
      </w:r>
      <w:r w:rsidR="00EE250C" w:rsidRPr="00B06847">
        <w:rPr>
          <w:rFonts w:ascii="Simplified Arabic" w:hAnsi="Simplified Arabic" w:cs="Simplified Arabic" w:hint="cs"/>
          <w:sz w:val="24"/>
          <w:szCs w:val="24"/>
          <w:rtl/>
          <w:lang w:bidi="ar-IQ"/>
        </w:rPr>
        <w:t xml:space="preserve"> بالصورة الصحيحة</w:t>
      </w:r>
      <w:r w:rsidR="002B498C" w:rsidRPr="00B06847">
        <w:rPr>
          <w:rFonts w:ascii="Simplified Arabic" w:hAnsi="Simplified Arabic" w:cs="Simplified Arabic" w:hint="cs"/>
          <w:sz w:val="24"/>
          <w:szCs w:val="24"/>
          <w:rtl/>
          <w:lang w:bidi="ar-IQ"/>
        </w:rPr>
        <w:t>،</w:t>
      </w:r>
      <w:r w:rsidR="00EE250C" w:rsidRPr="00B06847">
        <w:rPr>
          <w:rFonts w:ascii="Simplified Arabic" w:hAnsi="Simplified Arabic" w:cs="Simplified Arabic" w:hint="cs"/>
          <w:sz w:val="24"/>
          <w:szCs w:val="24"/>
          <w:rtl/>
          <w:lang w:bidi="ar-IQ"/>
        </w:rPr>
        <w:t xml:space="preserve"> </w:t>
      </w:r>
      <w:r w:rsidR="00057BBE" w:rsidRPr="00B06847">
        <w:rPr>
          <w:rFonts w:ascii="Simplified Arabic" w:hAnsi="Simplified Arabic" w:cs="Simplified Arabic" w:hint="cs"/>
          <w:sz w:val="24"/>
          <w:szCs w:val="24"/>
          <w:rtl/>
          <w:lang w:bidi="ar-IQ"/>
        </w:rPr>
        <w:t xml:space="preserve">أم لم يكن </w:t>
      </w:r>
      <w:r w:rsidR="00CF3267" w:rsidRPr="00B06847">
        <w:rPr>
          <w:rFonts w:ascii="Simplified Arabic" w:hAnsi="Simplified Arabic" w:cs="Simplified Arabic" w:hint="cs"/>
          <w:sz w:val="24"/>
          <w:szCs w:val="24"/>
          <w:rtl/>
          <w:lang w:bidi="ar-IQ"/>
        </w:rPr>
        <w:t xml:space="preserve">لها </w:t>
      </w:r>
      <w:r w:rsidR="002B498C" w:rsidRPr="00B06847">
        <w:rPr>
          <w:rFonts w:ascii="Simplified Arabic" w:hAnsi="Simplified Arabic" w:cs="Simplified Arabic" w:hint="cs"/>
          <w:sz w:val="24"/>
          <w:szCs w:val="24"/>
          <w:rtl/>
          <w:lang w:bidi="ar-IQ"/>
        </w:rPr>
        <w:t>اثر</w:t>
      </w:r>
      <w:r w:rsidR="00CF3267" w:rsidRPr="00B06847">
        <w:rPr>
          <w:rFonts w:ascii="Simplified Arabic" w:hAnsi="Simplified Arabic" w:cs="Simplified Arabic" w:hint="cs"/>
          <w:sz w:val="24"/>
          <w:szCs w:val="24"/>
          <w:rtl/>
          <w:lang w:bidi="ar-IQ"/>
        </w:rPr>
        <w:t xml:space="preserve"> في هذه </w:t>
      </w:r>
      <w:r w:rsidR="002B498C" w:rsidRPr="00B06847">
        <w:rPr>
          <w:rFonts w:ascii="Simplified Arabic" w:hAnsi="Simplified Arabic" w:cs="Simplified Arabic" w:hint="cs"/>
          <w:sz w:val="24"/>
          <w:szCs w:val="24"/>
          <w:rtl/>
          <w:lang w:bidi="ar-IQ"/>
        </w:rPr>
        <w:t>المرحلة</w:t>
      </w:r>
      <w:r w:rsidR="00CF3267" w:rsidRPr="00B06847">
        <w:rPr>
          <w:rFonts w:ascii="Simplified Arabic" w:hAnsi="Simplified Arabic" w:cs="Simplified Arabic" w:hint="cs"/>
          <w:sz w:val="24"/>
          <w:szCs w:val="24"/>
          <w:rtl/>
          <w:lang w:bidi="ar-IQ"/>
        </w:rPr>
        <w:t xml:space="preserve"> ، كما شمل البحث على تقديم صورة موجزة عن العهدة العمرية وشروطها ويليها جانب</w:t>
      </w:r>
      <w:r w:rsidR="009117B1" w:rsidRPr="00B06847">
        <w:rPr>
          <w:rFonts w:ascii="Simplified Arabic" w:hAnsi="Simplified Arabic" w:cs="Simplified Arabic" w:hint="cs"/>
          <w:sz w:val="24"/>
          <w:szCs w:val="24"/>
          <w:rtl/>
          <w:lang w:bidi="ar-IQ"/>
        </w:rPr>
        <w:t>اً من الدولة المملوكية الأولى،</w:t>
      </w:r>
      <w:r w:rsidRPr="00B06847">
        <w:rPr>
          <w:rFonts w:ascii="Simplified Arabic" w:hAnsi="Simplified Arabic" w:cs="Simplified Arabic"/>
          <w:sz w:val="24"/>
          <w:szCs w:val="24"/>
          <w:lang w:bidi="ar-IQ"/>
        </w:rPr>
        <w:t xml:space="preserve">  </w:t>
      </w:r>
      <w:r w:rsidR="007306E7" w:rsidRPr="00B06847">
        <w:rPr>
          <w:rFonts w:ascii="Simplified Arabic" w:hAnsi="Simplified Arabic" w:cs="Simplified Arabic" w:hint="cs"/>
          <w:sz w:val="24"/>
          <w:szCs w:val="24"/>
          <w:rtl/>
          <w:lang w:bidi="ar-IQ"/>
        </w:rPr>
        <w:t>أ</w:t>
      </w:r>
      <w:r w:rsidR="00CF3267" w:rsidRPr="00B06847">
        <w:rPr>
          <w:rFonts w:ascii="Simplified Arabic" w:hAnsi="Simplified Arabic" w:cs="Simplified Arabic" w:hint="cs"/>
          <w:sz w:val="24"/>
          <w:szCs w:val="24"/>
          <w:rtl/>
          <w:lang w:bidi="ar-IQ"/>
        </w:rPr>
        <w:t>ما بخصوص نصوص أهل الذمة</w:t>
      </w:r>
      <w:r w:rsidR="007306E7" w:rsidRPr="00B06847">
        <w:rPr>
          <w:rFonts w:ascii="Simplified Arabic" w:hAnsi="Simplified Arabic" w:cs="Simplified Arabic" w:hint="cs"/>
          <w:sz w:val="24"/>
          <w:szCs w:val="24"/>
          <w:rtl/>
          <w:lang w:bidi="ar-IQ"/>
        </w:rPr>
        <w:t xml:space="preserve"> </w:t>
      </w:r>
      <w:r w:rsidR="0049636B" w:rsidRPr="00B06847">
        <w:rPr>
          <w:rFonts w:ascii="Simplified Arabic" w:hAnsi="Simplified Arabic" w:cs="Simplified Arabic" w:hint="cs"/>
          <w:sz w:val="24"/>
          <w:szCs w:val="24"/>
          <w:rtl/>
          <w:lang w:bidi="ar-IQ"/>
        </w:rPr>
        <w:t>( النصار</w:t>
      </w:r>
      <w:r w:rsidR="00492852" w:rsidRPr="00B06847">
        <w:rPr>
          <w:rFonts w:ascii="Simplified Arabic" w:hAnsi="Simplified Arabic" w:cs="Simplified Arabic" w:hint="cs"/>
          <w:sz w:val="24"/>
          <w:szCs w:val="24"/>
          <w:rtl/>
          <w:lang w:bidi="ar-IQ"/>
        </w:rPr>
        <w:t>ى) وورودها في كتاب الذيل التام</w:t>
      </w:r>
      <w:r w:rsidR="002B498C" w:rsidRPr="00B06847">
        <w:rPr>
          <w:rFonts w:ascii="Simplified Arabic" w:hAnsi="Simplified Arabic" w:cs="Simplified Arabic" w:hint="cs"/>
          <w:sz w:val="24"/>
          <w:szCs w:val="24"/>
          <w:rtl/>
          <w:lang w:bidi="ar-IQ"/>
        </w:rPr>
        <w:t xml:space="preserve">، </w:t>
      </w:r>
      <w:r w:rsidR="00492852" w:rsidRPr="00B06847">
        <w:rPr>
          <w:rFonts w:ascii="Simplified Arabic" w:hAnsi="Simplified Arabic" w:cs="Simplified Arabic" w:hint="cs"/>
          <w:sz w:val="24"/>
          <w:szCs w:val="24"/>
          <w:rtl/>
          <w:lang w:bidi="ar-IQ"/>
        </w:rPr>
        <w:t xml:space="preserve">فقد </w:t>
      </w:r>
      <w:r w:rsidR="002B498C" w:rsidRPr="00B06847">
        <w:rPr>
          <w:rFonts w:ascii="Simplified Arabic" w:hAnsi="Simplified Arabic" w:cs="Simplified Arabic" w:hint="cs"/>
          <w:sz w:val="24"/>
          <w:szCs w:val="24"/>
          <w:rtl/>
          <w:lang w:bidi="ar-IQ"/>
        </w:rPr>
        <w:t>استقرئت</w:t>
      </w:r>
      <w:r w:rsidR="00EC6DDE" w:rsidRPr="00B06847">
        <w:rPr>
          <w:rFonts w:ascii="Simplified Arabic" w:hAnsi="Simplified Arabic" w:cs="Simplified Arabic" w:hint="cs"/>
          <w:sz w:val="24"/>
          <w:szCs w:val="24"/>
          <w:rtl/>
          <w:lang w:bidi="ar-IQ"/>
        </w:rPr>
        <w:t xml:space="preserve"> بصورة دقيقة </w:t>
      </w:r>
      <w:r w:rsidR="00232804" w:rsidRPr="00B06847">
        <w:rPr>
          <w:rFonts w:ascii="Simplified Arabic" w:hAnsi="Simplified Arabic" w:cs="Simplified Arabic" w:hint="cs"/>
          <w:sz w:val="24"/>
          <w:szCs w:val="24"/>
          <w:rtl/>
          <w:lang w:bidi="ar-IQ"/>
        </w:rPr>
        <w:t xml:space="preserve">ولا سيما </w:t>
      </w:r>
      <w:r w:rsidR="003A7745" w:rsidRPr="00B06847">
        <w:rPr>
          <w:rFonts w:ascii="Simplified Arabic" w:hAnsi="Simplified Arabic" w:cs="Simplified Arabic" w:hint="cs"/>
          <w:sz w:val="24"/>
          <w:szCs w:val="24"/>
          <w:rtl/>
          <w:lang w:bidi="ar-IQ"/>
        </w:rPr>
        <w:t xml:space="preserve"> النصوص </w:t>
      </w:r>
      <w:r w:rsidR="00232804" w:rsidRPr="00B06847">
        <w:rPr>
          <w:rFonts w:ascii="Simplified Arabic" w:hAnsi="Simplified Arabic" w:cs="Simplified Arabic" w:hint="cs"/>
          <w:sz w:val="24"/>
          <w:szCs w:val="24"/>
          <w:rtl/>
          <w:lang w:bidi="ar-IQ"/>
        </w:rPr>
        <w:t>ذات العلاقة بموضوع البحث .</w:t>
      </w:r>
      <w:r w:rsidR="00D54A02">
        <w:rPr>
          <w:rFonts w:ascii="Simplified Arabic" w:hAnsi="Simplified Arabic" w:cs="Simplified Arabic" w:hint="cs"/>
          <w:sz w:val="24"/>
          <w:szCs w:val="24"/>
          <w:rtl/>
          <w:lang w:bidi="ar-IQ"/>
        </w:rPr>
        <w:t xml:space="preserve"> </w:t>
      </w:r>
    </w:p>
    <w:p w:rsidR="008E1813" w:rsidRPr="00B06847" w:rsidRDefault="00F579E0" w:rsidP="00B06847">
      <w:pPr>
        <w:spacing w:after="0" w:line="240" w:lineRule="auto"/>
        <w:ind w:firstLine="281"/>
        <w:jc w:val="center"/>
        <w:rPr>
          <w:rFonts w:ascii="Simplified Arabic" w:hAnsi="Simplified Arabic" w:cs="Simplified Arabic"/>
          <w:b/>
          <w:bCs/>
          <w:sz w:val="24"/>
          <w:szCs w:val="24"/>
          <w:rtl/>
          <w:lang w:bidi="ar-IQ"/>
        </w:rPr>
      </w:pPr>
      <w:r w:rsidRPr="00B06847">
        <w:rPr>
          <w:rFonts w:ascii="Simplified Arabic" w:hAnsi="Simplified Arabic" w:cs="Simplified Arabic" w:hint="cs"/>
          <w:b/>
          <w:bCs/>
          <w:sz w:val="24"/>
          <w:szCs w:val="24"/>
          <w:rtl/>
          <w:lang w:bidi="ar-IQ"/>
        </w:rPr>
        <w:t xml:space="preserve">نبذة عن </w:t>
      </w:r>
      <w:r w:rsidR="00534ED0" w:rsidRPr="00B06847">
        <w:rPr>
          <w:rFonts w:ascii="Simplified Arabic" w:hAnsi="Simplified Arabic" w:cs="Simplified Arabic"/>
          <w:b/>
          <w:bCs/>
          <w:sz w:val="24"/>
          <w:szCs w:val="24"/>
          <w:rtl/>
          <w:lang w:bidi="ar-IQ"/>
        </w:rPr>
        <w:t>سي</w:t>
      </w:r>
      <w:r w:rsidR="0002160A" w:rsidRPr="00B06847">
        <w:rPr>
          <w:rFonts w:ascii="Simplified Arabic" w:hAnsi="Simplified Arabic" w:cs="Simplified Arabic" w:hint="cs"/>
          <w:b/>
          <w:bCs/>
          <w:sz w:val="24"/>
          <w:szCs w:val="24"/>
          <w:rtl/>
          <w:lang w:bidi="ar-IQ"/>
        </w:rPr>
        <w:t>رة</w:t>
      </w:r>
      <w:r w:rsidR="00534ED0" w:rsidRPr="00B06847">
        <w:rPr>
          <w:rFonts w:ascii="Simplified Arabic" w:hAnsi="Simplified Arabic" w:cs="Simplified Arabic"/>
          <w:b/>
          <w:bCs/>
          <w:sz w:val="24"/>
          <w:szCs w:val="24"/>
          <w:rtl/>
          <w:lang w:bidi="ar-IQ"/>
        </w:rPr>
        <w:t xml:space="preserve"> السخاوي</w:t>
      </w:r>
      <w:r w:rsidR="00FA7C47" w:rsidRPr="00B06847">
        <w:rPr>
          <w:rFonts w:ascii="Simplified Arabic" w:hAnsi="Simplified Arabic" w:cs="Simplified Arabic" w:hint="cs"/>
          <w:b/>
          <w:bCs/>
          <w:sz w:val="24"/>
          <w:szCs w:val="24"/>
          <w:rtl/>
          <w:lang w:bidi="ar-IQ"/>
        </w:rPr>
        <w:t>ّ</w:t>
      </w:r>
      <w:r w:rsidR="00534ED0" w:rsidRPr="00B06847">
        <w:rPr>
          <w:rFonts w:ascii="Simplified Arabic" w:hAnsi="Simplified Arabic" w:cs="Simplified Arabic"/>
          <w:b/>
          <w:bCs/>
          <w:sz w:val="24"/>
          <w:szCs w:val="24"/>
          <w:rtl/>
          <w:lang w:bidi="ar-IQ"/>
        </w:rPr>
        <w:t xml:space="preserve"> </w:t>
      </w:r>
    </w:p>
    <w:p w:rsidR="002129DA" w:rsidRPr="00B06847" w:rsidRDefault="0049070A" w:rsidP="00B06847">
      <w:pPr>
        <w:spacing w:after="0" w:line="240" w:lineRule="auto"/>
        <w:ind w:firstLine="232"/>
        <w:jc w:val="both"/>
        <w:rPr>
          <w:rFonts w:ascii="Simplified Arabic" w:hAnsi="Simplified Arabic" w:cs="Simplified Arabic"/>
          <w:sz w:val="24"/>
          <w:szCs w:val="24"/>
          <w:rtl/>
          <w:lang w:bidi="ar-IQ"/>
        </w:rPr>
      </w:pPr>
      <w:r w:rsidRPr="00B06847">
        <w:rPr>
          <w:rFonts w:ascii="Simplified Arabic" w:hAnsi="Simplified Arabic" w:cs="Simplified Arabic"/>
          <w:b/>
          <w:bCs/>
          <w:sz w:val="24"/>
          <w:szCs w:val="24"/>
          <w:lang w:bidi="ar-IQ"/>
        </w:rPr>
        <w:t xml:space="preserve">     </w:t>
      </w:r>
      <w:r w:rsidR="00D14C26" w:rsidRPr="00B06847">
        <w:rPr>
          <w:rFonts w:ascii="Simplified Arabic" w:hAnsi="Simplified Arabic" w:cs="Simplified Arabic"/>
          <w:b/>
          <w:bCs/>
          <w:sz w:val="24"/>
          <w:szCs w:val="24"/>
          <w:rtl/>
          <w:lang w:bidi="ar-IQ"/>
        </w:rPr>
        <w:t xml:space="preserve">أسمه ولقبه وكنيته : </w:t>
      </w:r>
      <w:r w:rsidR="00ED1B2E" w:rsidRPr="00B06847">
        <w:rPr>
          <w:rFonts w:ascii="Simplified Arabic" w:hAnsi="Simplified Arabic" w:cs="Simplified Arabic"/>
          <w:sz w:val="24"/>
          <w:szCs w:val="24"/>
          <w:rtl/>
          <w:lang w:bidi="ar-IQ"/>
        </w:rPr>
        <w:t>وهو محمد بن عبد الرحمن</w:t>
      </w:r>
      <w:r w:rsidR="00ED1B2E" w:rsidRPr="00B06847">
        <w:rPr>
          <w:rFonts w:ascii="Simplified Arabic" w:hAnsi="Simplified Arabic" w:cs="Simplified Arabic"/>
          <w:b/>
          <w:bCs/>
          <w:sz w:val="24"/>
          <w:szCs w:val="24"/>
          <w:rtl/>
          <w:lang w:bidi="ar-IQ"/>
        </w:rPr>
        <w:t xml:space="preserve"> </w:t>
      </w:r>
      <w:r w:rsidR="007830F4" w:rsidRPr="00B06847">
        <w:rPr>
          <w:rFonts w:ascii="Simplified Arabic" w:hAnsi="Simplified Arabic" w:cs="Simplified Arabic"/>
          <w:sz w:val="24"/>
          <w:szCs w:val="24"/>
          <w:rtl/>
          <w:lang w:bidi="ar-IQ"/>
        </w:rPr>
        <w:t xml:space="preserve">بن محمد بن أبي </w:t>
      </w:r>
      <w:r w:rsidR="009919B8" w:rsidRPr="00B06847">
        <w:rPr>
          <w:rFonts w:ascii="Simplified Arabic" w:hAnsi="Simplified Arabic" w:cs="Simplified Arabic"/>
          <w:sz w:val="24"/>
          <w:szCs w:val="24"/>
          <w:rtl/>
          <w:lang w:bidi="ar-IQ"/>
        </w:rPr>
        <w:t xml:space="preserve">بكر بن عثمان </w:t>
      </w:r>
      <w:r w:rsidR="00A2355A" w:rsidRPr="00B06847">
        <w:rPr>
          <w:rFonts w:ascii="Simplified Arabic" w:hAnsi="Simplified Arabic" w:cs="Simplified Arabic"/>
          <w:sz w:val="24"/>
          <w:szCs w:val="24"/>
          <w:rtl/>
          <w:lang w:bidi="ar-IQ"/>
        </w:rPr>
        <w:t xml:space="preserve">، ابن الزين </w:t>
      </w:r>
      <w:r w:rsidR="00052E4F" w:rsidRPr="00B06847">
        <w:rPr>
          <w:rFonts w:ascii="Simplified Arabic" w:hAnsi="Simplified Arabic" w:cs="Simplified Arabic"/>
          <w:sz w:val="24"/>
          <w:szCs w:val="24"/>
          <w:rtl/>
          <w:lang w:bidi="ar-IQ"/>
        </w:rPr>
        <w:t xml:space="preserve">ابي محمد </w:t>
      </w:r>
      <w:r w:rsidR="001B36EA" w:rsidRPr="00B06847">
        <w:rPr>
          <w:rFonts w:ascii="Simplified Arabic" w:hAnsi="Simplified Arabic" w:cs="Simplified Arabic"/>
          <w:sz w:val="24"/>
          <w:szCs w:val="24"/>
          <w:rtl/>
          <w:lang w:bidi="ar-IQ"/>
        </w:rPr>
        <w:t xml:space="preserve">السخاوي </w:t>
      </w:r>
      <w:r w:rsidR="00595003" w:rsidRPr="00B06847">
        <w:rPr>
          <w:rFonts w:ascii="Simplified Arabic" w:hAnsi="Simplified Arabic" w:cs="Simplified Arabic"/>
          <w:sz w:val="24"/>
          <w:szCs w:val="24"/>
          <w:rtl/>
          <w:lang w:bidi="ar-IQ"/>
        </w:rPr>
        <w:t xml:space="preserve">القاهري </w:t>
      </w:r>
      <w:r w:rsidR="004537EF" w:rsidRPr="00B06847">
        <w:rPr>
          <w:rFonts w:ascii="Simplified Arabic" w:hAnsi="Simplified Arabic" w:cs="Simplified Arabic"/>
          <w:sz w:val="24"/>
          <w:szCs w:val="24"/>
          <w:rtl/>
          <w:lang w:bidi="ar-IQ"/>
        </w:rPr>
        <w:t xml:space="preserve">الشافعي </w:t>
      </w:r>
      <w:r w:rsidR="00686247" w:rsidRPr="00B06847">
        <w:rPr>
          <w:rFonts w:ascii="Simplified Arabic" w:hAnsi="Simplified Arabic" w:cs="Simplified Arabic"/>
          <w:sz w:val="24"/>
          <w:szCs w:val="24"/>
          <w:rtl/>
          <w:lang w:bidi="ar-IQ"/>
        </w:rPr>
        <w:t xml:space="preserve">، </w:t>
      </w:r>
      <w:r w:rsidR="009C538D" w:rsidRPr="00B06847">
        <w:rPr>
          <w:rFonts w:ascii="Simplified Arabic" w:hAnsi="Simplified Arabic" w:cs="Simplified Arabic"/>
          <w:sz w:val="24"/>
          <w:szCs w:val="24"/>
          <w:rtl/>
          <w:lang w:bidi="ar-IQ"/>
        </w:rPr>
        <w:t xml:space="preserve">لقب بشمس الدين </w:t>
      </w:r>
      <w:r w:rsidR="00A86B50" w:rsidRPr="00B06847">
        <w:rPr>
          <w:rFonts w:ascii="Simplified Arabic" w:hAnsi="Simplified Arabic" w:cs="Simplified Arabic"/>
          <w:sz w:val="24"/>
          <w:szCs w:val="24"/>
          <w:rtl/>
          <w:lang w:bidi="ar-IQ"/>
        </w:rPr>
        <w:t xml:space="preserve">وكنيته أبو </w:t>
      </w:r>
      <w:r w:rsidR="00F50346" w:rsidRPr="00B06847">
        <w:rPr>
          <w:rFonts w:ascii="Simplified Arabic" w:hAnsi="Simplified Arabic" w:cs="Simplified Arabic"/>
          <w:sz w:val="24"/>
          <w:szCs w:val="24"/>
          <w:rtl/>
          <w:lang w:bidi="ar-IQ"/>
        </w:rPr>
        <w:t xml:space="preserve">الخير </w:t>
      </w:r>
      <w:r w:rsidR="009F1516" w:rsidRPr="00B06847">
        <w:rPr>
          <w:rFonts w:ascii="Simplified Arabic" w:hAnsi="Simplified Arabic" w:cs="Simplified Arabic"/>
          <w:sz w:val="24"/>
          <w:szCs w:val="24"/>
          <w:rtl/>
          <w:lang w:bidi="ar-IQ"/>
        </w:rPr>
        <w:t>وأبو</w:t>
      </w:r>
      <w:r w:rsidR="00EC4AAF" w:rsidRPr="00B06847">
        <w:rPr>
          <w:rFonts w:ascii="Simplified Arabic" w:hAnsi="Simplified Arabic" w:cs="Simplified Arabic"/>
          <w:sz w:val="24"/>
          <w:szCs w:val="24"/>
          <w:rtl/>
          <w:lang w:bidi="ar-IQ"/>
        </w:rPr>
        <w:t xml:space="preserve"> </w:t>
      </w:r>
      <w:r w:rsidR="00886F2D" w:rsidRPr="00B06847">
        <w:rPr>
          <w:rFonts w:ascii="Simplified Arabic" w:hAnsi="Simplified Arabic" w:cs="Simplified Arabic"/>
          <w:sz w:val="24"/>
          <w:szCs w:val="24"/>
          <w:rtl/>
          <w:lang w:bidi="ar-IQ"/>
        </w:rPr>
        <w:t xml:space="preserve">عبد الله </w:t>
      </w:r>
      <w:r w:rsidR="00851274" w:rsidRPr="00B06847">
        <w:rPr>
          <w:rStyle w:val="a5"/>
          <w:rFonts w:ascii="Simplified Arabic" w:hAnsi="Simplified Arabic" w:cs="Simplified Arabic"/>
          <w:sz w:val="24"/>
          <w:szCs w:val="24"/>
          <w:rtl/>
        </w:rPr>
        <w:t>(</w:t>
      </w:r>
      <w:r w:rsidR="00851274" w:rsidRPr="00B06847">
        <w:rPr>
          <w:rStyle w:val="a5"/>
          <w:rFonts w:ascii="Simplified Arabic" w:hAnsi="Simplified Arabic" w:cs="Simplified Arabic"/>
          <w:sz w:val="24"/>
          <w:szCs w:val="24"/>
          <w:rtl/>
        </w:rPr>
        <w:footnoteReference w:id="1"/>
      </w:r>
      <w:r w:rsidR="00851274" w:rsidRPr="00B06847">
        <w:rPr>
          <w:rStyle w:val="a5"/>
          <w:rFonts w:ascii="Simplified Arabic" w:hAnsi="Simplified Arabic" w:cs="Simplified Arabic"/>
          <w:sz w:val="24"/>
          <w:szCs w:val="24"/>
          <w:rtl/>
        </w:rPr>
        <w:t>)</w:t>
      </w:r>
      <w:r w:rsidR="00260010" w:rsidRPr="00B06847">
        <w:rPr>
          <w:rFonts w:ascii="Simplified Arabic" w:hAnsi="Simplified Arabic" w:cs="Simplified Arabic"/>
          <w:sz w:val="24"/>
          <w:szCs w:val="24"/>
          <w:rtl/>
          <w:lang w:bidi="ar-IQ"/>
        </w:rPr>
        <w:t>.</w:t>
      </w:r>
    </w:p>
    <w:p w:rsidR="000E103A" w:rsidRPr="00B06847" w:rsidRDefault="0049070A" w:rsidP="00B06847">
      <w:pPr>
        <w:spacing w:after="0" w:line="240" w:lineRule="auto"/>
        <w:ind w:firstLine="232"/>
        <w:jc w:val="both"/>
        <w:rPr>
          <w:rFonts w:ascii="Simplified Arabic" w:hAnsi="Simplified Arabic" w:cs="Simplified Arabic"/>
          <w:sz w:val="24"/>
          <w:szCs w:val="24"/>
          <w:rtl/>
        </w:rPr>
      </w:pPr>
      <w:r w:rsidRPr="00B06847">
        <w:rPr>
          <w:rFonts w:ascii="Simplified Arabic" w:hAnsi="Simplified Arabic" w:cs="Simplified Arabic"/>
          <w:b/>
          <w:bCs/>
          <w:sz w:val="24"/>
          <w:szCs w:val="24"/>
          <w:lang w:bidi="ar-IQ"/>
        </w:rPr>
        <w:t xml:space="preserve">     </w:t>
      </w:r>
      <w:r w:rsidR="00256120" w:rsidRPr="00B06847">
        <w:rPr>
          <w:rFonts w:ascii="Simplified Arabic" w:hAnsi="Simplified Arabic" w:cs="Simplified Arabic"/>
          <w:b/>
          <w:bCs/>
          <w:sz w:val="24"/>
          <w:szCs w:val="24"/>
          <w:rtl/>
          <w:lang w:bidi="ar-IQ"/>
        </w:rPr>
        <w:t xml:space="preserve">ولادته </w:t>
      </w:r>
      <w:r w:rsidR="00A6574C" w:rsidRPr="00B06847">
        <w:rPr>
          <w:rFonts w:ascii="Simplified Arabic" w:hAnsi="Simplified Arabic" w:cs="Simplified Arabic"/>
          <w:b/>
          <w:bCs/>
          <w:sz w:val="24"/>
          <w:szCs w:val="24"/>
          <w:rtl/>
          <w:lang w:bidi="ar-IQ"/>
        </w:rPr>
        <w:t xml:space="preserve">: </w:t>
      </w:r>
      <w:r w:rsidR="00D97A70" w:rsidRPr="00B06847">
        <w:rPr>
          <w:rFonts w:ascii="Simplified Arabic" w:hAnsi="Simplified Arabic" w:cs="Simplified Arabic"/>
          <w:sz w:val="24"/>
          <w:szCs w:val="24"/>
          <w:rtl/>
          <w:lang w:bidi="ar-IQ"/>
        </w:rPr>
        <w:t xml:space="preserve">ولد بمدينة </w:t>
      </w:r>
      <w:r w:rsidR="00B12173" w:rsidRPr="00B06847">
        <w:rPr>
          <w:rFonts w:ascii="Simplified Arabic" w:hAnsi="Simplified Arabic" w:cs="Simplified Arabic"/>
          <w:sz w:val="24"/>
          <w:szCs w:val="24"/>
          <w:rtl/>
          <w:lang w:bidi="ar-IQ"/>
        </w:rPr>
        <w:t>القاهرة</w:t>
      </w:r>
      <w:r w:rsidR="00395F40" w:rsidRPr="00B06847">
        <w:rPr>
          <w:rFonts w:ascii="Simplified Arabic" w:hAnsi="Simplified Arabic" w:cs="Simplified Arabic"/>
          <w:sz w:val="24"/>
          <w:szCs w:val="24"/>
          <w:rtl/>
          <w:lang w:bidi="ar-IQ"/>
        </w:rPr>
        <w:t xml:space="preserve"> في شهر ربيع الأول</w:t>
      </w:r>
      <w:r w:rsidR="007358F0" w:rsidRPr="00B06847">
        <w:rPr>
          <w:rFonts w:ascii="Simplified Arabic" w:hAnsi="Simplified Arabic" w:cs="Simplified Arabic"/>
          <w:sz w:val="24"/>
          <w:szCs w:val="24"/>
          <w:rtl/>
          <w:lang w:bidi="ar-IQ"/>
        </w:rPr>
        <w:t xml:space="preserve"> </w:t>
      </w:r>
      <w:r w:rsidR="003B5152" w:rsidRPr="00B06847">
        <w:rPr>
          <w:rFonts w:ascii="Simplified Arabic" w:hAnsi="Simplified Arabic" w:cs="Simplified Arabic"/>
          <w:sz w:val="24"/>
          <w:szCs w:val="24"/>
          <w:rtl/>
          <w:lang w:bidi="ar-IQ"/>
        </w:rPr>
        <w:t xml:space="preserve">سنة </w:t>
      </w:r>
      <w:r w:rsidR="00E74DD8" w:rsidRPr="00B06847">
        <w:rPr>
          <w:rFonts w:ascii="Simplified Arabic" w:hAnsi="Simplified Arabic" w:cs="Simplified Arabic"/>
          <w:sz w:val="24"/>
          <w:szCs w:val="24"/>
          <w:rtl/>
          <w:lang w:bidi="ar-IQ"/>
        </w:rPr>
        <w:t>( 831</w:t>
      </w:r>
      <w:r w:rsidR="009221CC" w:rsidRPr="00B06847">
        <w:rPr>
          <w:rFonts w:ascii="Simplified Arabic" w:hAnsi="Simplified Arabic" w:cs="Simplified Arabic" w:hint="cs"/>
          <w:sz w:val="24"/>
          <w:szCs w:val="24"/>
          <w:rtl/>
          <w:lang w:bidi="ar-IQ"/>
        </w:rPr>
        <w:t xml:space="preserve"> </w:t>
      </w:r>
      <w:r w:rsidR="00E74DD8" w:rsidRPr="00B06847">
        <w:rPr>
          <w:rFonts w:ascii="Simplified Arabic" w:hAnsi="Simplified Arabic" w:cs="Simplified Arabic"/>
          <w:sz w:val="24"/>
          <w:szCs w:val="24"/>
          <w:rtl/>
          <w:lang w:bidi="ar-IQ"/>
        </w:rPr>
        <w:t xml:space="preserve">ه / </w:t>
      </w:r>
      <w:r w:rsidR="00F50486" w:rsidRPr="00B06847">
        <w:rPr>
          <w:rFonts w:ascii="Simplified Arabic" w:hAnsi="Simplified Arabic" w:cs="Simplified Arabic"/>
          <w:sz w:val="24"/>
          <w:szCs w:val="24"/>
          <w:rtl/>
          <w:lang w:bidi="ar-IQ"/>
        </w:rPr>
        <w:t>1428 م )</w:t>
      </w:r>
      <w:r w:rsidR="00F50486" w:rsidRPr="00B06847">
        <w:rPr>
          <w:rStyle w:val="a5"/>
          <w:rFonts w:ascii="Simplified Arabic" w:hAnsi="Simplified Arabic" w:cs="Simplified Arabic"/>
          <w:sz w:val="24"/>
          <w:szCs w:val="24"/>
          <w:rtl/>
        </w:rPr>
        <w:t xml:space="preserve"> (</w:t>
      </w:r>
      <w:r w:rsidR="00F50486" w:rsidRPr="00B06847">
        <w:rPr>
          <w:rStyle w:val="a5"/>
          <w:rFonts w:ascii="Simplified Arabic" w:hAnsi="Simplified Arabic" w:cs="Simplified Arabic"/>
          <w:sz w:val="24"/>
          <w:szCs w:val="24"/>
          <w:rtl/>
        </w:rPr>
        <w:footnoteReference w:id="2"/>
      </w:r>
      <w:r w:rsidR="00F50486" w:rsidRPr="00B06847">
        <w:rPr>
          <w:rStyle w:val="a5"/>
          <w:rFonts w:ascii="Simplified Arabic" w:hAnsi="Simplified Arabic" w:cs="Simplified Arabic"/>
          <w:sz w:val="24"/>
          <w:szCs w:val="24"/>
          <w:rtl/>
        </w:rPr>
        <w:t>)</w:t>
      </w:r>
      <w:r w:rsidR="00F50486" w:rsidRPr="00B06847">
        <w:rPr>
          <w:rFonts w:ascii="Simplified Arabic" w:hAnsi="Simplified Arabic" w:cs="Simplified Arabic"/>
          <w:sz w:val="24"/>
          <w:szCs w:val="24"/>
          <w:rtl/>
          <w:lang w:bidi="ar-IQ"/>
        </w:rPr>
        <w:t xml:space="preserve"> </w:t>
      </w:r>
      <w:r w:rsidR="00D97593" w:rsidRPr="00B06847">
        <w:rPr>
          <w:rFonts w:ascii="Simplified Arabic" w:hAnsi="Simplified Arabic" w:cs="Simplified Arabic"/>
          <w:sz w:val="24"/>
          <w:szCs w:val="24"/>
          <w:rtl/>
          <w:lang w:bidi="ar-IQ"/>
        </w:rPr>
        <w:t>في منطقة عل</w:t>
      </w:r>
      <w:r w:rsidR="00F579E0" w:rsidRPr="00B06847">
        <w:rPr>
          <w:rFonts w:ascii="Simplified Arabic" w:hAnsi="Simplified Arabic" w:cs="Simplified Arabic"/>
          <w:sz w:val="24"/>
          <w:szCs w:val="24"/>
          <w:rtl/>
          <w:lang w:bidi="ar-IQ"/>
        </w:rPr>
        <w:t>ي ا</w:t>
      </w:r>
      <w:r w:rsidR="00F579E0" w:rsidRPr="00B06847">
        <w:rPr>
          <w:rFonts w:ascii="Simplified Arabic" w:hAnsi="Simplified Arabic" w:cs="Simplified Arabic" w:hint="cs"/>
          <w:sz w:val="24"/>
          <w:szCs w:val="24"/>
          <w:rtl/>
          <w:lang w:bidi="ar-IQ"/>
        </w:rPr>
        <w:t>ل</w:t>
      </w:r>
      <w:r w:rsidR="00D97593" w:rsidRPr="00B06847">
        <w:rPr>
          <w:rFonts w:ascii="Simplified Arabic" w:hAnsi="Simplified Arabic" w:cs="Simplified Arabic"/>
          <w:sz w:val="24"/>
          <w:szCs w:val="24"/>
          <w:rtl/>
          <w:lang w:bidi="ar-IQ"/>
        </w:rPr>
        <w:t xml:space="preserve">درب </w:t>
      </w:r>
      <w:r w:rsidR="00EF12FA" w:rsidRPr="00B06847">
        <w:rPr>
          <w:rFonts w:ascii="Simplified Arabic" w:hAnsi="Simplified Arabic" w:cs="Simplified Arabic"/>
          <w:sz w:val="24"/>
          <w:szCs w:val="24"/>
          <w:rtl/>
          <w:lang w:bidi="ar-IQ"/>
        </w:rPr>
        <w:t xml:space="preserve">القريبة </w:t>
      </w:r>
      <w:r w:rsidR="00A464E2" w:rsidRPr="00B06847">
        <w:rPr>
          <w:rFonts w:ascii="Simplified Arabic" w:hAnsi="Simplified Arabic" w:cs="Simplified Arabic"/>
          <w:sz w:val="24"/>
          <w:szCs w:val="24"/>
          <w:rtl/>
          <w:lang w:bidi="ar-IQ"/>
        </w:rPr>
        <w:t xml:space="preserve">على شيخ الإسلام </w:t>
      </w:r>
      <w:proofErr w:type="spellStart"/>
      <w:r w:rsidR="00C35C93" w:rsidRPr="00B06847">
        <w:rPr>
          <w:rFonts w:ascii="Simplified Arabic" w:hAnsi="Simplified Arabic" w:cs="Simplified Arabic"/>
          <w:sz w:val="24"/>
          <w:szCs w:val="24"/>
          <w:rtl/>
          <w:lang w:bidi="ar-IQ"/>
        </w:rPr>
        <w:t>البلقيني</w:t>
      </w:r>
      <w:proofErr w:type="spellEnd"/>
      <w:r w:rsidR="00C35C93" w:rsidRPr="00B06847">
        <w:rPr>
          <w:rFonts w:ascii="Simplified Arabic" w:hAnsi="Simplified Arabic" w:cs="Simplified Arabic"/>
          <w:sz w:val="24"/>
          <w:szCs w:val="24"/>
          <w:rtl/>
          <w:lang w:bidi="ar-IQ"/>
        </w:rPr>
        <w:t xml:space="preserve"> </w:t>
      </w:r>
      <w:r w:rsidR="0073612A" w:rsidRPr="00B06847">
        <w:rPr>
          <w:rFonts w:ascii="Simplified Arabic" w:hAnsi="Simplified Arabic" w:cs="Simplified Arabic"/>
          <w:sz w:val="24"/>
          <w:szCs w:val="24"/>
          <w:rtl/>
          <w:lang w:bidi="ar-IQ"/>
        </w:rPr>
        <w:t xml:space="preserve">، </w:t>
      </w:r>
      <w:r w:rsidR="007C2029" w:rsidRPr="00B06847">
        <w:rPr>
          <w:rFonts w:ascii="Simplified Arabic" w:hAnsi="Simplified Arabic" w:cs="Simplified Arabic"/>
          <w:sz w:val="24"/>
          <w:szCs w:val="24"/>
          <w:rtl/>
          <w:lang w:bidi="ar-IQ"/>
        </w:rPr>
        <w:t xml:space="preserve">في أسرة </w:t>
      </w:r>
      <w:r w:rsidR="00EE2045" w:rsidRPr="00B06847">
        <w:rPr>
          <w:rFonts w:ascii="Simplified Arabic" w:hAnsi="Simplified Arabic" w:cs="Simplified Arabic"/>
          <w:sz w:val="24"/>
          <w:szCs w:val="24"/>
          <w:rtl/>
          <w:lang w:bidi="ar-IQ"/>
        </w:rPr>
        <w:t xml:space="preserve">أصلها </w:t>
      </w:r>
      <w:r w:rsidR="000D60E4" w:rsidRPr="00B06847">
        <w:rPr>
          <w:rFonts w:ascii="Simplified Arabic" w:hAnsi="Simplified Arabic" w:cs="Simplified Arabic"/>
          <w:sz w:val="24"/>
          <w:szCs w:val="24"/>
          <w:rtl/>
          <w:lang w:bidi="ar-IQ"/>
        </w:rPr>
        <w:t xml:space="preserve">من بلدة </w:t>
      </w:r>
      <w:r w:rsidR="009E62AB" w:rsidRPr="00B06847">
        <w:rPr>
          <w:rFonts w:ascii="Simplified Arabic" w:hAnsi="Simplified Arabic" w:cs="Simplified Arabic"/>
          <w:sz w:val="24"/>
          <w:szCs w:val="24"/>
          <w:rtl/>
          <w:lang w:bidi="ar-IQ"/>
        </w:rPr>
        <w:t xml:space="preserve">سخا </w:t>
      </w:r>
      <w:r w:rsidR="00643487" w:rsidRPr="00B06847">
        <w:rPr>
          <w:rFonts w:ascii="Simplified Arabic" w:hAnsi="Simplified Arabic" w:cs="Simplified Arabic"/>
          <w:sz w:val="24"/>
          <w:szCs w:val="24"/>
          <w:rtl/>
          <w:lang w:bidi="ar-IQ"/>
        </w:rPr>
        <w:t xml:space="preserve">من أعمال الغربية </w:t>
      </w:r>
      <w:r w:rsidR="00C1522C" w:rsidRPr="00B06847">
        <w:rPr>
          <w:rFonts w:ascii="Simplified Arabic" w:hAnsi="Simplified Arabic" w:cs="Simplified Arabic"/>
          <w:sz w:val="24"/>
          <w:szCs w:val="24"/>
          <w:rtl/>
          <w:lang w:bidi="ar-IQ"/>
        </w:rPr>
        <w:t xml:space="preserve">، </w:t>
      </w:r>
      <w:proofErr w:type="spellStart"/>
      <w:r w:rsidR="00C1522C" w:rsidRPr="00B06847">
        <w:rPr>
          <w:rFonts w:ascii="Simplified Arabic" w:hAnsi="Simplified Arabic" w:cs="Simplified Arabic"/>
          <w:sz w:val="24"/>
          <w:szCs w:val="24"/>
          <w:rtl/>
          <w:lang w:bidi="ar-IQ"/>
        </w:rPr>
        <w:t>وأستقرت</w:t>
      </w:r>
      <w:proofErr w:type="spellEnd"/>
      <w:r w:rsidR="00C1522C" w:rsidRPr="00B06847">
        <w:rPr>
          <w:rFonts w:ascii="Simplified Arabic" w:hAnsi="Simplified Arabic" w:cs="Simplified Arabic"/>
          <w:sz w:val="24"/>
          <w:szCs w:val="24"/>
          <w:rtl/>
          <w:lang w:bidi="ar-IQ"/>
        </w:rPr>
        <w:t xml:space="preserve"> </w:t>
      </w:r>
      <w:r w:rsidR="0084350D" w:rsidRPr="00B06847">
        <w:rPr>
          <w:rFonts w:ascii="Simplified Arabic" w:hAnsi="Simplified Arabic" w:cs="Simplified Arabic"/>
          <w:sz w:val="24"/>
          <w:szCs w:val="24"/>
          <w:rtl/>
          <w:lang w:bidi="ar-IQ"/>
        </w:rPr>
        <w:t xml:space="preserve">في القاهرة </w:t>
      </w:r>
      <w:r w:rsidR="002E6190" w:rsidRPr="00B06847">
        <w:rPr>
          <w:rStyle w:val="a5"/>
          <w:rFonts w:ascii="Simplified Arabic" w:hAnsi="Simplified Arabic" w:cs="Simplified Arabic"/>
          <w:sz w:val="24"/>
          <w:szCs w:val="24"/>
          <w:rtl/>
        </w:rPr>
        <w:t>(</w:t>
      </w:r>
      <w:r w:rsidR="002E6190" w:rsidRPr="00B06847">
        <w:rPr>
          <w:rStyle w:val="a5"/>
          <w:rFonts w:ascii="Simplified Arabic" w:hAnsi="Simplified Arabic" w:cs="Simplified Arabic"/>
          <w:sz w:val="24"/>
          <w:szCs w:val="24"/>
          <w:rtl/>
        </w:rPr>
        <w:footnoteReference w:id="3"/>
      </w:r>
      <w:r w:rsidR="002E6190" w:rsidRPr="00B06847">
        <w:rPr>
          <w:rStyle w:val="a5"/>
          <w:rFonts w:ascii="Simplified Arabic" w:hAnsi="Simplified Arabic" w:cs="Simplified Arabic"/>
          <w:sz w:val="24"/>
          <w:szCs w:val="24"/>
          <w:rtl/>
        </w:rPr>
        <w:t>)</w:t>
      </w:r>
      <w:r w:rsidR="002E6190" w:rsidRPr="00B06847">
        <w:rPr>
          <w:rFonts w:ascii="Simplified Arabic" w:hAnsi="Simplified Arabic" w:cs="Simplified Arabic"/>
          <w:sz w:val="24"/>
          <w:szCs w:val="24"/>
          <w:rtl/>
        </w:rPr>
        <w:t xml:space="preserve"> </w:t>
      </w:r>
      <w:r w:rsidR="000E103A" w:rsidRPr="00B06847">
        <w:rPr>
          <w:rFonts w:ascii="Simplified Arabic" w:hAnsi="Simplified Arabic" w:cs="Simplified Arabic"/>
          <w:sz w:val="24"/>
          <w:szCs w:val="24"/>
          <w:rtl/>
        </w:rPr>
        <w:t>.</w:t>
      </w:r>
    </w:p>
    <w:p w:rsidR="00C17741" w:rsidRPr="00B06847" w:rsidRDefault="0049070A" w:rsidP="00B06847">
      <w:pPr>
        <w:spacing w:after="0" w:line="240" w:lineRule="auto"/>
        <w:jc w:val="mediumKashida"/>
        <w:rPr>
          <w:rFonts w:ascii="Simplified Arabic" w:hAnsi="Simplified Arabic" w:cs="Simplified Arabic"/>
          <w:sz w:val="24"/>
          <w:szCs w:val="24"/>
          <w:rtl/>
        </w:rPr>
      </w:pPr>
      <w:r w:rsidRPr="00B06847">
        <w:rPr>
          <w:b/>
          <w:bCs/>
          <w:sz w:val="24"/>
          <w:szCs w:val="24"/>
        </w:rPr>
        <w:t xml:space="preserve">     </w:t>
      </w:r>
      <w:r w:rsidR="000E103A" w:rsidRPr="00B06847">
        <w:rPr>
          <w:b/>
          <w:bCs/>
          <w:sz w:val="24"/>
          <w:szCs w:val="24"/>
          <w:rtl/>
        </w:rPr>
        <w:t xml:space="preserve">نشأته العلمية </w:t>
      </w:r>
      <w:r w:rsidR="008911E5" w:rsidRPr="00B06847">
        <w:rPr>
          <w:b/>
          <w:bCs/>
          <w:sz w:val="24"/>
          <w:szCs w:val="24"/>
          <w:rtl/>
        </w:rPr>
        <w:t xml:space="preserve">: </w:t>
      </w:r>
      <w:r w:rsidR="00A909D6" w:rsidRPr="00B06847">
        <w:rPr>
          <w:sz w:val="24"/>
          <w:szCs w:val="24"/>
          <w:rtl/>
        </w:rPr>
        <w:t xml:space="preserve">بدأت نشأته العلمية </w:t>
      </w:r>
      <w:r w:rsidR="00CA72C6" w:rsidRPr="00B06847">
        <w:rPr>
          <w:sz w:val="24"/>
          <w:szCs w:val="24"/>
          <w:rtl/>
        </w:rPr>
        <w:t xml:space="preserve">في </w:t>
      </w:r>
      <w:r w:rsidR="00FA7C47" w:rsidRPr="00B06847">
        <w:rPr>
          <w:rFonts w:hint="cs"/>
          <w:sz w:val="24"/>
          <w:szCs w:val="24"/>
          <w:rtl/>
        </w:rPr>
        <w:t>مرحلة</w:t>
      </w:r>
      <w:r w:rsidR="00CA72C6" w:rsidRPr="00B06847">
        <w:rPr>
          <w:sz w:val="24"/>
          <w:szCs w:val="24"/>
          <w:rtl/>
        </w:rPr>
        <w:t xml:space="preserve"> مبكرة </w:t>
      </w:r>
      <w:r w:rsidR="002D1ACD" w:rsidRPr="00B06847">
        <w:rPr>
          <w:sz w:val="24"/>
          <w:szCs w:val="24"/>
          <w:rtl/>
        </w:rPr>
        <w:t xml:space="preserve">من عمره </w:t>
      </w:r>
      <w:r w:rsidR="008F02E1" w:rsidRPr="00B06847">
        <w:rPr>
          <w:sz w:val="24"/>
          <w:szCs w:val="24"/>
          <w:rtl/>
        </w:rPr>
        <w:t xml:space="preserve">فأدخله أبوه </w:t>
      </w:r>
      <w:r w:rsidR="00FE7ADC" w:rsidRPr="00B06847">
        <w:rPr>
          <w:sz w:val="24"/>
          <w:szCs w:val="24"/>
          <w:rtl/>
        </w:rPr>
        <w:t>أول الأمر عند المؤ</w:t>
      </w:r>
      <w:r w:rsidR="00F6712B" w:rsidRPr="00B06847">
        <w:rPr>
          <w:sz w:val="24"/>
          <w:szCs w:val="24"/>
          <w:rtl/>
        </w:rPr>
        <w:t>ذن</w:t>
      </w:r>
      <w:r w:rsidR="00FE7ADC" w:rsidRPr="00B06847">
        <w:rPr>
          <w:sz w:val="24"/>
          <w:szCs w:val="24"/>
          <w:rtl/>
        </w:rPr>
        <w:t xml:space="preserve"> </w:t>
      </w:r>
      <w:r w:rsidR="007C0857" w:rsidRPr="00B06847">
        <w:rPr>
          <w:sz w:val="24"/>
          <w:szCs w:val="24"/>
          <w:rtl/>
        </w:rPr>
        <w:t xml:space="preserve">عيسى بن احمد الناسخ </w:t>
      </w:r>
      <w:r w:rsidR="004D3973" w:rsidRPr="00B06847">
        <w:rPr>
          <w:rStyle w:val="a5"/>
          <w:rFonts w:ascii="Simplified Arabic" w:hAnsi="Simplified Arabic" w:cs="Simplified Arabic"/>
          <w:sz w:val="24"/>
          <w:szCs w:val="24"/>
          <w:rtl/>
        </w:rPr>
        <w:t>(</w:t>
      </w:r>
      <w:r w:rsidR="004D3973" w:rsidRPr="00B06847">
        <w:rPr>
          <w:rStyle w:val="a5"/>
          <w:rFonts w:ascii="Simplified Arabic" w:hAnsi="Simplified Arabic" w:cs="Simplified Arabic"/>
          <w:sz w:val="24"/>
          <w:szCs w:val="24"/>
          <w:rtl/>
        </w:rPr>
        <w:footnoteReference w:id="4"/>
      </w:r>
      <w:r w:rsidR="004D3973" w:rsidRPr="00B06847">
        <w:rPr>
          <w:rStyle w:val="a5"/>
          <w:rFonts w:ascii="Simplified Arabic" w:hAnsi="Simplified Arabic" w:cs="Simplified Arabic"/>
          <w:sz w:val="24"/>
          <w:szCs w:val="24"/>
          <w:rtl/>
        </w:rPr>
        <w:t>)</w:t>
      </w:r>
      <w:r w:rsidR="004D3973" w:rsidRPr="00B06847">
        <w:rPr>
          <w:sz w:val="24"/>
          <w:szCs w:val="24"/>
          <w:rtl/>
        </w:rPr>
        <w:t xml:space="preserve"> </w:t>
      </w:r>
      <w:r w:rsidR="005C173F" w:rsidRPr="00B06847">
        <w:rPr>
          <w:sz w:val="24"/>
          <w:szCs w:val="24"/>
          <w:rtl/>
        </w:rPr>
        <w:t xml:space="preserve">فبقى عنده </w:t>
      </w:r>
      <w:r w:rsidR="00FA7C47" w:rsidRPr="00B06847">
        <w:rPr>
          <w:rFonts w:hint="cs"/>
          <w:sz w:val="24"/>
          <w:szCs w:val="24"/>
          <w:rtl/>
        </w:rPr>
        <w:t xml:space="preserve"> مدة</w:t>
      </w:r>
      <w:r w:rsidR="005C173F" w:rsidRPr="00B06847">
        <w:rPr>
          <w:sz w:val="24"/>
          <w:szCs w:val="24"/>
          <w:rtl/>
        </w:rPr>
        <w:t xml:space="preserve"> قصيرة </w:t>
      </w:r>
      <w:r w:rsidR="00774581" w:rsidRPr="00B06847">
        <w:rPr>
          <w:sz w:val="24"/>
          <w:szCs w:val="24"/>
          <w:rtl/>
        </w:rPr>
        <w:t xml:space="preserve">، ثم اخذ بحفظ القرآن </w:t>
      </w:r>
      <w:r w:rsidR="00E31205" w:rsidRPr="00B06847">
        <w:rPr>
          <w:sz w:val="24"/>
          <w:szCs w:val="24"/>
          <w:rtl/>
        </w:rPr>
        <w:t xml:space="preserve">على شيخه الفقيه </w:t>
      </w:r>
      <w:r w:rsidR="00403822" w:rsidRPr="00B06847">
        <w:rPr>
          <w:sz w:val="24"/>
          <w:szCs w:val="24"/>
          <w:rtl/>
        </w:rPr>
        <w:t xml:space="preserve">الصالح البدر الحسين </w:t>
      </w:r>
      <w:r w:rsidR="00BB260E" w:rsidRPr="00B06847">
        <w:rPr>
          <w:sz w:val="24"/>
          <w:szCs w:val="24"/>
          <w:rtl/>
        </w:rPr>
        <w:t xml:space="preserve">بن </w:t>
      </w:r>
      <w:r w:rsidR="00BB260E" w:rsidRPr="00B06847">
        <w:rPr>
          <w:sz w:val="24"/>
          <w:szCs w:val="24"/>
          <w:rtl/>
        </w:rPr>
        <w:lastRenderedPageBreak/>
        <w:t xml:space="preserve">احمد </w:t>
      </w:r>
      <w:r w:rsidR="00BB260E" w:rsidRPr="00B06847">
        <w:rPr>
          <w:rStyle w:val="a5"/>
          <w:rFonts w:ascii="Simplified Arabic" w:hAnsi="Simplified Arabic" w:cs="Simplified Arabic"/>
          <w:sz w:val="24"/>
          <w:szCs w:val="24"/>
          <w:rtl/>
        </w:rPr>
        <w:t>(</w:t>
      </w:r>
      <w:r w:rsidR="00BB260E" w:rsidRPr="00B06847">
        <w:rPr>
          <w:rStyle w:val="a5"/>
          <w:rFonts w:ascii="Simplified Arabic" w:hAnsi="Simplified Arabic" w:cs="Simplified Arabic"/>
          <w:sz w:val="24"/>
          <w:szCs w:val="24"/>
          <w:rtl/>
        </w:rPr>
        <w:footnoteReference w:id="5"/>
      </w:r>
      <w:r w:rsidR="00BB260E" w:rsidRPr="00B06847">
        <w:rPr>
          <w:rStyle w:val="a5"/>
          <w:rFonts w:ascii="Simplified Arabic" w:hAnsi="Simplified Arabic" w:cs="Simplified Arabic"/>
          <w:sz w:val="24"/>
          <w:szCs w:val="24"/>
          <w:rtl/>
        </w:rPr>
        <w:t>)</w:t>
      </w:r>
      <w:r w:rsidR="00BB260E" w:rsidRPr="00B06847">
        <w:rPr>
          <w:sz w:val="24"/>
          <w:szCs w:val="24"/>
          <w:rtl/>
        </w:rPr>
        <w:t xml:space="preserve"> </w:t>
      </w:r>
      <w:r w:rsidR="000777B3" w:rsidRPr="00B06847">
        <w:rPr>
          <w:sz w:val="24"/>
          <w:szCs w:val="24"/>
          <w:rtl/>
        </w:rPr>
        <w:t xml:space="preserve">ثم درس علم التجويد </w:t>
      </w:r>
      <w:r w:rsidR="004A0AF1" w:rsidRPr="00B06847">
        <w:rPr>
          <w:sz w:val="24"/>
          <w:szCs w:val="24"/>
          <w:rtl/>
        </w:rPr>
        <w:t xml:space="preserve">وقراء الحديث </w:t>
      </w:r>
      <w:r w:rsidR="007859D7" w:rsidRPr="00B06847">
        <w:rPr>
          <w:sz w:val="24"/>
          <w:szCs w:val="24"/>
          <w:rtl/>
        </w:rPr>
        <w:t>على يد</w:t>
      </w:r>
      <w:r w:rsidR="003A1743" w:rsidRPr="00B06847">
        <w:rPr>
          <w:sz w:val="24"/>
          <w:szCs w:val="24"/>
          <w:rtl/>
        </w:rPr>
        <w:t xml:space="preserve"> </w:t>
      </w:r>
      <w:r w:rsidR="007859D7" w:rsidRPr="00B06847">
        <w:rPr>
          <w:sz w:val="24"/>
          <w:szCs w:val="24"/>
          <w:rtl/>
        </w:rPr>
        <w:t xml:space="preserve">شيخه </w:t>
      </w:r>
      <w:r w:rsidR="00784AB2" w:rsidRPr="00B06847">
        <w:rPr>
          <w:sz w:val="24"/>
          <w:szCs w:val="24"/>
          <w:rtl/>
        </w:rPr>
        <w:t xml:space="preserve">المفيد النفاع </w:t>
      </w:r>
      <w:r w:rsidR="002E525A" w:rsidRPr="00B06847">
        <w:rPr>
          <w:sz w:val="24"/>
          <w:szCs w:val="24"/>
          <w:rtl/>
        </w:rPr>
        <w:t>محمد بن احمد الضرير</w:t>
      </w:r>
      <w:r w:rsidR="00EF1A36" w:rsidRPr="00B06847">
        <w:rPr>
          <w:rStyle w:val="a5"/>
          <w:rFonts w:ascii="Simplified Arabic" w:hAnsi="Simplified Arabic" w:cs="Simplified Arabic"/>
          <w:sz w:val="24"/>
          <w:szCs w:val="24"/>
          <w:rtl/>
        </w:rPr>
        <w:t>(</w:t>
      </w:r>
      <w:r w:rsidR="00EF1A36" w:rsidRPr="00B06847">
        <w:rPr>
          <w:rStyle w:val="a5"/>
          <w:rFonts w:ascii="Simplified Arabic" w:hAnsi="Simplified Arabic" w:cs="Simplified Arabic"/>
          <w:sz w:val="24"/>
          <w:szCs w:val="24"/>
          <w:rtl/>
        </w:rPr>
        <w:footnoteReference w:id="6"/>
      </w:r>
      <w:r w:rsidR="00EF1A36" w:rsidRPr="00B06847">
        <w:rPr>
          <w:rStyle w:val="a5"/>
          <w:rFonts w:ascii="Simplified Arabic" w:hAnsi="Simplified Arabic" w:cs="Simplified Arabic"/>
          <w:sz w:val="24"/>
          <w:szCs w:val="24"/>
          <w:rtl/>
        </w:rPr>
        <w:t>)</w:t>
      </w:r>
      <w:r w:rsidR="00EF1A36" w:rsidRPr="00B06847">
        <w:rPr>
          <w:sz w:val="24"/>
          <w:szCs w:val="24"/>
          <w:rtl/>
        </w:rPr>
        <w:t xml:space="preserve"> </w:t>
      </w:r>
      <w:r w:rsidR="00D8671F" w:rsidRPr="00B06847">
        <w:rPr>
          <w:rFonts w:ascii="Simplified Arabic" w:hAnsi="Simplified Arabic" w:cs="Simplified Arabic"/>
          <w:sz w:val="24"/>
          <w:szCs w:val="24"/>
          <w:rtl/>
        </w:rPr>
        <w:t xml:space="preserve">وقابل العديد </w:t>
      </w:r>
      <w:r w:rsidR="00476292" w:rsidRPr="00B06847">
        <w:rPr>
          <w:rFonts w:ascii="Simplified Arabic" w:hAnsi="Simplified Arabic" w:cs="Simplified Arabic"/>
          <w:sz w:val="24"/>
          <w:szCs w:val="24"/>
          <w:rtl/>
        </w:rPr>
        <w:t xml:space="preserve">من أهل العلم </w:t>
      </w:r>
      <w:r w:rsidR="00A3256A" w:rsidRPr="00B06847">
        <w:rPr>
          <w:rFonts w:ascii="Simplified Arabic" w:hAnsi="Simplified Arabic" w:cs="Simplified Arabic"/>
          <w:sz w:val="24"/>
          <w:szCs w:val="24"/>
          <w:rtl/>
        </w:rPr>
        <w:t xml:space="preserve">وأخذ عنهم </w:t>
      </w:r>
      <w:r w:rsidR="000C53C8" w:rsidRPr="00B06847">
        <w:rPr>
          <w:rFonts w:ascii="Simplified Arabic" w:hAnsi="Simplified Arabic" w:cs="Simplified Arabic"/>
          <w:sz w:val="24"/>
          <w:szCs w:val="24"/>
          <w:rtl/>
        </w:rPr>
        <w:t xml:space="preserve">مختلف </w:t>
      </w:r>
      <w:r w:rsidR="0071609F" w:rsidRPr="00B06847">
        <w:rPr>
          <w:rFonts w:ascii="Simplified Arabic" w:hAnsi="Simplified Arabic" w:cs="Simplified Arabic"/>
          <w:sz w:val="24"/>
          <w:szCs w:val="24"/>
          <w:rtl/>
        </w:rPr>
        <w:t xml:space="preserve">العلوم </w:t>
      </w:r>
      <w:r w:rsidR="00372481" w:rsidRPr="00B06847">
        <w:rPr>
          <w:rFonts w:ascii="Simplified Arabic" w:hAnsi="Simplified Arabic" w:cs="Simplified Arabic"/>
          <w:sz w:val="24"/>
          <w:szCs w:val="24"/>
          <w:rtl/>
        </w:rPr>
        <w:t xml:space="preserve">والفنون </w:t>
      </w:r>
      <w:r w:rsidR="00B65A82" w:rsidRPr="00B06847">
        <w:rPr>
          <w:rFonts w:ascii="Simplified Arabic" w:hAnsi="Simplified Arabic" w:cs="Simplified Arabic"/>
          <w:sz w:val="24"/>
          <w:szCs w:val="24"/>
          <w:rtl/>
        </w:rPr>
        <w:t xml:space="preserve">فقد </w:t>
      </w:r>
      <w:r w:rsidR="00C140AF" w:rsidRPr="00B06847">
        <w:rPr>
          <w:rFonts w:ascii="Simplified Arabic" w:hAnsi="Simplified Arabic" w:cs="Simplified Arabic"/>
          <w:sz w:val="24"/>
          <w:szCs w:val="24"/>
          <w:rtl/>
        </w:rPr>
        <w:t xml:space="preserve">درس اللغة </w:t>
      </w:r>
      <w:r w:rsidR="006C265A" w:rsidRPr="00B06847">
        <w:rPr>
          <w:rFonts w:ascii="Simplified Arabic" w:hAnsi="Simplified Arabic" w:cs="Simplified Arabic"/>
          <w:sz w:val="24"/>
          <w:szCs w:val="24"/>
          <w:rtl/>
        </w:rPr>
        <w:t xml:space="preserve">، والنحو </w:t>
      </w:r>
      <w:r w:rsidR="00C3415D" w:rsidRPr="00B06847">
        <w:rPr>
          <w:rFonts w:ascii="Simplified Arabic" w:hAnsi="Simplified Arabic" w:cs="Simplified Arabic"/>
          <w:sz w:val="24"/>
          <w:szCs w:val="24"/>
          <w:rtl/>
        </w:rPr>
        <w:t xml:space="preserve">والفقه </w:t>
      </w:r>
      <w:r w:rsidR="0041121B" w:rsidRPr="00B06847">
        <w:rPr>
          <w:rFonts w:ascii="Simplified Arabic" w:hAnsi="Simplified Arabic" w:cs="Simplified Arabic"/>
          <w:sz w:val="24"/>
          <w:szCs w:val="24"/>
          <w:rtl/>
        </w:rPr>
        <w:t xml:space="preserve">والعروض </w:t>
      </w:r>
      <w:r w:rsidR="00F84860" w:rsidRPr="00B06847">
        <w:rPr>
          <w:rFonts w:ascii="Simplified Arabic" w:hAnsi="Simplified Arabic" w:cs="Simplified Arabic"/>
          <w:sz w:val="24"/>
          <w:szCs w:val="24"/>
          <w:rtl/>
        </w:rPr>
        <w:t xml:space="preserve">، </w:t>
      </w:r>
      <w:r w:rsidR="00C671F8" w:rsidRPr="00B06847">
        <w:rPr>
          <w:rFonts w:ascii="Simplified Arabic" w:hAnsi="Simplified Arabic" w:cs="Simplified Arabic"/>
          <w:sz w:val="24"/>
          <w:szCs w:val="24"/>
          <w:rtl/>
        </w:rPr>
        <w:t xml:space="preserve">والحساب والأصول </w:t>
      </w:r>
      <w:r w:rsidR="00E82B9D" w:rsidRPr="00B06847">
        <w:rPr>
          <w:rFonts w:ascii="Simplified Arabic" w:hAnsi="Simplified Arabic" w:cs="Simplified Arabic"/>
          <w:sz w:val="24"/>
          <w:szCs w:val="24"/>
          <w:rtl/>
        </w:rPr>
        <w:t xml:space="preserve">، </w:t>
      </w:r>
      <w:r w:rsidR="007D12E6" w:rsidRPr="00B06847">
        <w:rPr>
          <w:rFonts w:ascii="Simplified Arabic" w:hAnsi="Simplified Arabic" w:cs="Simplified Arabic"/>
          <w:sz w:val="24"/>
          <w:szCs w:val="24"/>
          <w:rtl/>
        </w:rPr>
        <w:t xml:space="preserve">والتفسير </w:t>
      </w:r>
      <w:r w:rsidR="00E131EE" w:rsidRPr="00B06847">
        <w:rPr>
          <w:rFonts w:ascii="Simplified Arabic" w:hAnsi="Simplified Arabic" w:cs="Simplified Arabic"/>
          <w:sz w:val="24"/>
          <w:szCs w:val="24"/>
          <w:rtl/>
        </w:rPr>
        <w:t xml:space="preserve">، </w:t>
      </w:r>
      <w:r w:rsidR="008A278D" w:rsidRPr="00B06847">
        <w:rPr>
          <w:rFonts w:ascii="Simplified Arabic" w:hAnsi="Simplified Arabic" w:cs="Simplified Arabic"/>
          <w:sz w:val="24"/>
          <w:szCs w:val="24"/>
          <w:rtl/>
        </w:rPr>
        <w:t xml:space="preserve">والمنطق </w:t>
      </w:r>
      <w:r w:rsidR="007C0492" w:rsidRPr="00B06847">
        <w:rPr>
          <w:rFonts w:ascii="Simplified Arabic" w:hAnsi="Simplified Arabic" w:cs="Simplified Arabic"/>
          <w:sz w:val="24"/>
          <w:szCs w:val="24"/>
          <w:rtl/>
        </w:rPr>
        <w:t xml:space="preserve">، </w:t>
      </w:r>
      <w:r w:rsidR="0094095B" w:rsidRPr="00B06847">
        <w:rPr>
          <w:rFonts w:ascii="Simplified Arabic" w:hAnsi="Simplified Arabic" w:cs="Simplified Arabic"/>
          <w:sz w:val="24"/>
          <w:szCs w:val="24"/>
          <w:rtl/>
        </w:rPr>
        <w:t>وا</w:t>
      </w:r>
      <w:r w:rsidR="00C17741" w:rsidRPr="00B06847">
        <w:rPr>
          <w:rFonts w:ascii="Simplified Arabic" w:hAnsi="Simplified Arabic" w:cs="Simplified Arabic"/>
          <w:sz w:val="24"/>
          <w:szCs w:val="24"/>
          <w:rtl/>
        </w:rPr>
        <w:t>لميق</w:t>
      </w:r>
      <w:r w:rsidR="0094095B" w:rsidRPr="00B06847">
        <w:rPr>
          <w:rFonts w:ascii="Simplified Arabic" w:hAnsi="Simplified Arabic" w:cs="Simplified Arabic"/>
          <w:sz w:val="24"/>
          <w:szCs w:val="24"/>
          <w:rtl/>
        </w:rPr>
        <w:t>ات</w:t>
      </w:r>
      <w:r w:rsidR="00C17741" w:rsidRPr="00B06847">
        <w:rPr>
          <w:rFonts w:ascii="Simplified Arabic" w:hAnsi="Simplified Arabic" w:cs="Simplified Arabic"/>
          <w:sz w:val="24"/>
          <w:szCs w:val="24"/>
          <w:rtl/>
        </w:rPr>
        <w:t xml:space="preserve"> ،</w:t>
      </w:r>
      <w:r w:rsidR="0094095B" w:rsidRPr="00B06847">
        <w:rPr>
          <w:rFonts w:ascii="Simplified Arabic" w:hAnsi="Simplified Arabic" w:cs="Simplified Arabic"/>
          <w:sz w:val="24"/>
          <w:szCs w:val="24"/>
          <w:rtl/>
        </w:rPr>
        <w:t xml:space="preserve"> </w:t>
      </w:r>
      <w:r w:rsidR="00C75B19" w:rsidRPr="00B06847">
        <w:rPr>
          <w:rFonts w:ascii="Simplified Arabic" w:hAnsi="Simplified Arabic" w:cs="Simplified Arabic"/>
          <w:sz w:val="24"/>
          <w:szCs w:val="24"/>
          <w:rtl/>
        </w:rPr>
        <w:t xml:space="preserve">فكانت لتلك </w:t>
      </w:r>
      <w:r w:rsidR="00204AB6" w:rsidRPr="00B06847">
        <w:rPr>
          <w:rFonts w:ascii="Simplified Arabic" w:hAnsi="Simplified Arabic" w:cs="Simplified Arabic"/>
          <w:sz w:val="24"/>
          <w:szCs w:val="24"/>
          <w:rtl/>
        </w:rPr>
        <w:t xml:space="preserve">المواهب </w:t>
      </w:r>
      <w:r w:rsidR="0040340A" w:rsidRPr="00B06847">
        <w:rPr>
          <w:rFonts w:ascii="Simplified Arabic" w:hAnsi="Simplified Arabic" w:cs="Simplified Arabic"/>
          <w:sz w:val="24"/>
          <w:szCs w:val="24"/>
          <w:rtl/>
        </w:rPr>
        <w:t xml:space="preserve">والملكة </w:t>
      </w:r>
      <w:r w:rsidR="0090217A" w:rsidRPr="00B06847">
        <w:rPr>
          <w:rFonts w:ascii="Simplified Arabic" w:hAnsi="Simplified Arabic" w:cs="Simplified Arabic"/>
          <w:sz w:val="24"/>
          <w:szCs w:val="24"/>
          <w:rtl/>
        </w:rPr>
        <w:t xml:space="preserve">العلمية </w:t>
      </w:r>
      <w:r w:rsidR="00137C60" w:rsidRPr="00B06847">
        <w:rPr>
          <w:rFonts w:ascii="Simplified Arabic" w:hAnsi="Simplified Arabic" w:cs="Simplified Arabic"/>
          <w:sz w:val="24"/>
          <w:szCs w:val="24"/>
          <w:rtl/>
        </w:rPr>
        <w:t xml:space="preserve">والمقدرة العالية </w:t>
      </w:r>
      <w:r w:rsidR="00B454F5" w:rsidRPr="00B06847">
        <w:rPr>
          <w:rFonts w:ascii="Simplified Arabic" w:hAnsi="Simplified Arabic" w:cs="Simplified Arabic"/>
          <w:sz w:val="24"/>
          <w:szCs w:val="24"/>
          <w:rtl/>
        </w:rPr>
        <w:t xml:space="preserve">في تلك الفنون </w:t>
      </w:r>
      <w:r w:rsidR="0068795B" w:rsidRPr="00B06847">
        <w:rPr>
          <w:rFonts w:ascii="Simplified Arabic" w:hAnsi="Simplified Arabic" w:cs="Simplified Arabic"/>
          <w:sz w:val="24"/>
          <w:szCs w:val="24"/>
          <w:rtl/>
        </w:rPr>
        <w:t xml:space="preserve">، </w:t>
      </w:r>
      <w:r w:rsidR="001A2BC2" w:rsidRPr="00B06847">
        <w:rPr>
          <w:rFonts w:ascii="Simplified Arabic" w:hAnsi="Simplified Arabic" w:cs="Simplified Arabic"/>
          <w:sz w:val="24"/>
          <w:szCs w:val="24"/>
          <w:rtl/>
        </w:rPr>
        <w:t xml:space="preserve">أن أجاز له الكثير من </w:t>
      </w:r>
      <w:r w:rsidR="00F70243" w:rsidRPr="00B06847">
        <w:rPr>
          <w:rFonts w:ascii="Simplified Arabic" w:hAnsi="Simplified Arabic" w:cs="Simplified Arabic"/>
          <w:sz w:val="24"/>
          <w:szCs w:val="24"/>
          <w:rtl/>
        </w:rPr>
        <w:t xml:space="preserve">العلماء </w:t>
      </w:r>
      <w:r w:rsidR="00091783" w:rsidRPr="00B06847">
        <w:rPr>
          <w:rFonts w:ascii="Simplified Arabic" w:hAnsi="Simplified Arabic" w:cs="Simplified Arabic"/>
          <w:sz w:val="24"/>
          <w:szCs w:val="24"/>
          <w:rtl/>
        </w:rPr>
        <w:t xml:space="preserve">والشيوخ </w:t>
      </w:r>
      <w:r w:rsidR="00882193" w:rsidRPr="00B06847">
        <w:rPr>
          <w:rFonts w:ascii="Simplified Arabic" w:hAnsi="Simplified Arabic" w:cs="Simplified Arabic"/>
          <w:sz w:val="24"/>
          <w:szCs w:val="24"/>
          <w:rtl/>
        </w:rPr>
        <w:t xml:space="preserve">بل منح له </w:t>
      </w:r>
      <w:r w:rsidR="00C17741" w:rsidRPr="00B06847">
        <w:rPr>
          <w:rFonts w:ascii="Simplified Arabic" w:hAnsi="Simplified Arabic" w:cs="Simplified Arabic"/>
          <w:sz w:val="24"/>
          <w:szCs w:val="24"/>
          <w:rtl/>
        </w:rPr>
        <w:t>الإفتاء</w:t>
      </w:r>
      <w:r w:rsidR="00882193" w:rsidRPr="00B06847">
        <w:rPr>
          <w:rFonts w:ascii="Simplified Arabic" w:hAnsi="Simplified Arabic" w:cs="Simplified Arabic"/>
          <w:sz w:val="24"/>
          <w:szCs w:val="24"/>
          <w:rtl/>
        </w:rPr>
        <w:t xml:space="preserve"> </w:t>
      </w:r>
      <w:r w:rsidR="00255F2E" w:rsidRPr="00B06847">
        <w:rPr>
          <w:rFonts w:ascii="Simplified Arabic" w:hAnsi="Simplified Arabic" w:cs="Simplified Arabic"/>
          <w:sz w:val="24"/>
          <w:szCs w:val="24"/>
          <w:rtl/>
        </w:rPr>
        <w:t xml:space="preserve">ولم يبلغ العشرين </w:t>
      </w:r>
      <w:r w:rsidR="00010319" w:rsidRPr="00B06847">
        <w:rPr>
          <w:rFonts w:ascii="Simplified Arabic" w:hAnsi="Simplified Arabic" w:cs="Simplified Arabic"/>
          <w:sz w:val="24"/>
          <w:szCs w:val="24"/>
          <w:rtl/>
        </w:rPr>
        <w:t>من عمره</w:t>
      </w:r>
      <w:r w:rsidR="00890FA4" w:rsidRPr="00B06847">
        <w:rPr>
          <w:rFonts w:ascii="Simplified Arabic" w:hAnsi="Simplified Arabic" w:cs="Simplified Arabic"/>
          <w:sz w:val="24"/>
          <w:szCs w:val="24"/>
          <w:rtl/>
        </w:rPr>
        <w:t xml:space="preserve"> </w:t>
      </w:r>
      <w:r w:rsidR="00890FA4" w:rsidRPr="00B06847">
        <w:rPr>
          <w:rStyle w:val="a5"/>
          <w:rFonts w:ascii="Simplified Arabic" w:hAnsi="Simplified Arabic" w:cs="Simplified Arabic"/>
          <w:sz w:val="24"/>
          <w:szCs w:val="24"/>
          <w:rtl/>
        </w:rPr>
        <w:t>(</w:t>
      </w:r>
      <w:r w:rsidR="00890FA4" w:rsidRPr="00B06847">
        <w:rPr>
          <w:rStyle w:val="a5"/>
          <w:rFonts w:ascii="Simplified Arabic" w:hAnsi="Simplified Arabic" w:cs="Simplified Arabic"/>
          <w:sz w:val="24"/>
          <w:szCs w:val="24"/>
          <w:rtl/>
        </w:rPr>
        <w:footnoteReference w:id="7"/>
      </w:r>
      <w:r w:rsidR="00890FA4" w:rsidRPr="00B06847">
        <w:rPr>
          <w:rStyle w:val="a5"/>
          <w:rFonts w:ascii="Simplified Arabic" w:hAnsi="Simplified Arabic" w:cs="Simplified Arabic"/>
          <w:sz w:val="24"/>
          <w:szCs w:val="24"/>
          <w:rtl/>
        </w:rPr>
        <w:t>)</w:t>
      </w:r>
      <w:r w:rsidR="00C17741" w:rsidRPr="00B06847">
        <w:rPr>
          <w:rFonts w:ascii="Simplified Arabic" w:hAnsi="Simplified Arabic" w:cs="Simplified Arabic" w:hint="cs"/>
          <w:sz w:val="24"/>
          <w:szCs w:val="24"/>
          <w:rtl/>
        </w:rPr>
        <w:t>.</w:t>
      </w:r>
    </w:p>
    <w:p w:rsidR="0009242D" w:rsidRPr="00B06847" w:rsidRDefault="00C17741" w:rsidP="00B06847">
      <w:pPr>
        <w:spacing w:after="0" w:line="240" w:lineRule="auto"/>
        <w:jc w:val="mediumKashida"/>
        <w:rPr>
          <w:sz w:val="24"/>
          <w:szCs w:val="24"/>
          <w:rtl/>
        </w:rPr>
      </w:pPr>
      <w:r w:rsidRPr="00B06847">
        <w:rPr>
          <w:rFonts w:ascii="Simplified Arabic" w:hAnsi="Simplified Arabic" w:cs="Simplified Arabic" w:hint="cs"/>
          <w:sz w:val="24"/>
          <w:szCs w:val="24"/>
          <w:rtl/>
        </w:rPr>
        <w:t xml:space="preserve">       </w:t>
      </w:r>
      <w:r w:rsidR="009C1126" w:rsidRPr="00B06847">
        <w:rPr>
          <w:rStyle w:val="a5"/>
          <w:rFonts w:ascii="Simplified Arabic" w:hAnsi="Simplified Arabic" w:cs="Simplified Arabic"/>
          <w:sz w:val="24"/>
          <w:szCs w:val="24"/>
          <w:rtl/>
        </w:rPr>
        <w:t xml:space="preserve"> </w:t>
      </w:r>
      <w:r w:rsidR="009021A1" w:rsidRPr="00B06847">
        <w:rPr>
          <w:rStyle w:val="a5"/>
          <w:rFonts w:ascii="Simplified Arabic" w:hAnsi="Simplified Arabic" w:cs="Simplified Arabic"/>
          <w:sz w:val="24"/>
          <w:szCs w:val="24"/>
          <w:vertAlign w:val="baseline"/>
          <w:rtl/>
        </w:rPr>
        <w:t>فكانت بداية حياته العلمية مع أبيه</w:t>
      </w:r>
      <w:r w:rsidR="00EE096D" w:rsidRPr="00B06847">
        <w:rPr>
          <w:rStyle w:val="a5"/>
          <w:rFonts w:ascii="Simplified Arabic" w:hAnsi="Simplified Arabic" w:cs="Simplified Arabic"/>
          <w:sz w:val="24"/>
          <w:szCs w:val="24"/>
          <w:vertAlign w:val="baseline"/>
          <w:rtl/>
        </w:rPr>
        <w:t xml:space="preserve"> </w:t>
      </w:r>
      <w:r w:rsidR="00325531" w:rsidRPr="00B06847">
        <w:rPr>
          <w:rStyle w:val="a5"/>
          <w:rFonts w:ascii="Simplified Arabic" w:hAnsi="Simplified Arabic" w:cs="Simplified Arabic"/>
          <w:sz w:val="24"/>
          <w:szCs w:val="24"/>
          <w:vertAlign w:val="baseline"/>
          <w:rtl/>
        </w:rPr>
        <w:t xml:space="preserve">إذ هو طفل عمره ثمان سنوات </w:t>
      </w:r>
      <w:r w:rsidR="00EE46FE" w:rsidRPr="00B06847">
        <w:rPr>
          <w:rStyle w:val="a5"/>
          <w:rFonts w:ascii="Simplified Arabic" w:hAnsi="Simplified Arabic" w:cs="Simplified Arabic"/>
          <w:sz w:val="24"/>
          <w:szCs w:val="24"/>
          <w:vertAlign w:val="baseline"/>
          <w:rtl/>
        </w:rPr>
        <w:t xml:space="preserve">يذهب مع والده </w:t>
      </w:r>
      <w:r w:rsidR="00C30418" w:rsidRPr="00B06847">
        <w:rPr>
          <w:rStyle w:val="a5"/>
          <w:rFonts w:ascii="Simplified Arabic" w:hAnsi="Simplified Arabic" w:cs="Simplified Arabic"/>
          <w:sz w:val="24"/>
          <w:szCs w:val="24"/>
          <w:vertAlign w:val="baseline"/>
          <w:rtl/>
        </w:rPr>
        <w:t xml:space="preserve">الى مجالس العلماء </w:t>
      </w:r>
      <w:r w:rsidR="009655A2" w:rsidRPr="00B06847">
        <w:rPr>
          <w:rStyle w:val="a5"/>
          <w:rFonts w:ascii="Simplified Arabic" w:hAnsi="Simplified Arabic" w:cs="Simplified Arabic"/>
          <w:sz w:val="24"/>
          <w:szCs w:val="24"/>
          <w:vertAlign w:val="baseline"/>
          <w:rtl/>
        </w:rPr>
        <w:t xml:space="preserve">لتلقي </w:t>
      </w:r>
      <w:r w:rsidR="00D71E9C" w:rsidRPr="00B06847">
        <w:rPr>
          <w:rStyle w:val="a5"/>
          <w:rFonts w:ascii="Simplified Arabic" w:hAnsi="Simplified Arabic" w:cs="Simplified Arabic"/>
          <w:sz w:val="24"/>
          <w:szCs w:val="24"/>
          <w:vertAlign w:val="baseline"/>
          <w:rtl/>
        </w:rPr>
        <w:t xml:space="preserve">العلوم </w:t>
      </w:r>
      <w:r w:rsidR="00B348F7" w:rsidRPr="00B06847">
        <w:rPr>
          <w:rStyle w:val="a5"/>
          <w:rFonts w:ascii="Simplified Arabic" w:hAnsi="Simplified Arabic" w:cs="Simplified Arabic"/>
          <w:sz w:val="24"/>
          <w:szCs w:val="24"/>
          <w:vertAlign w:val="baseline"/>
          <w:rtl/>
        </w:rPr>
        <w:t xml:space="preserve">، </w:t>
      </w:r>
      <w:r w:rsidR="00AA6E5E" w:rsidRPr="00B06847">
        <w:rPr>
          <w:rStyle w:val="a5"/>
          <w:rFonts w:ascii="Simplified Arabic" w:hAnsi="Simplified Arabic" w:cs="Simplified Arabic"/>
          <w:sz w:val="24"/>
          <w:szCs w:val="24"/>
          <w:vertAlign w:val="baseline"/>
          <w:rtl/>
        </w:rPr>
        <w:t xml:space="preserve">إذ يذكر السخاوي </w:t>
      </w:r>
      <w:r w:rsidR="00C1138B" w:rsidRPr="00B06847">
        <w:rPr>
          <w:rStyle w:val="a5"/>
          <w:rFonts w:ascii="Simplified Arabic" w:hAnsi="Simplified Arabic" w:cs="Simplified Arabic"/>
          <w:sz w:val="24"/>
          <w:szCs w:val="24"/>
          <w:vertAlign w:val="baseline"/>
          <w:rtl/>
        </w:rPr>
        <w:t>علاقته بشيخه</w:t>
      </w:r>
      <w:r w:rsidR="004C6772" w:rsidRPr="00B06847">
        <w:rPr>
          <w:rStyle w:val="a5"/>
          <w:rFonts w:ascii="Simplified Arabic" w:hAnsi="Simplified Arabic" w:cs="Simplified Arabic"/>
          <w:sz w:val="24"/>
          <w:szCs w:val="24"/>
          <w:vertAlign w:val="baseline"/>
          <w:rtl/>
        </w:rPr>
        <w:t xml:space="preserve"> </w:t>
      </w:r>
      <w:r w:rsidR="00750B01" w:rsidRPr="00B06847">
        <w:rPr>
          <w:rStyle w:val="a5"/>
          <w:rFonts w:ascii="Simplified Arabic" w:hAnsi="Simplified Arabic" w:cs="Simplified Arabic"/>
          <w:sz w:val="24"/>
          <w:szCs w:val="24"/>
          <w:vertAlign w:val="baseline"/>
          <w:rtl/>
        </w:rPr>
        <w:t>ابن حجر</w:t>
      </w:r>
      <w:r w:rsidRPr="00B06847">
        <w:rPr>
          <w:rFonts w:ascii="Simplified Arabic" w:hAnsi="Simplified Arabic" w:cs="Simplified Arabic" w:hint="cs"/>
          <w:sz w:val="24"/>
          <w:szCs w:val="24"/>
          <w:rtl/>
        </w:rPr>
        <w:t xml:space="preserve"> العسقلاني (ت: 852 ه)</w:t>
      </w:r>
      <w:r w:rsidR="00750B01" w:rsidRPr="00B06847">
        <w:rPr>
          <w:rStyle w:val="a5"/>
          <w:rFonts w:ascii="Simplified Arabic" w:hAnsi="Simplified Arabic" w:cs="Simplified Arabic"/>
          <w:sz w:val="24"/>
          <w:szCs w:val="24"/>
          <w:vertAlign w:val="baseline"/>
          <w:rtl/>
        </w:rPr>
        <w:t xml:space="preserve"> </w:t>
      </w:r>
      <w:r w:rsidR="004C6772" w:rsidRPr="00B06847">
        <w:rPr>
          <w:rStyle w:val="a5"/>
          <w:rFonts w:ascii="Simplified Arabic" w:hAnsi="Simplified Arabic" w:cs="Simplified Arabic"/>
          <w:sz w:val="24"/>
          <w:szCs w:val="24"/>
          <w:vertAlign w:val="baseline"/>
          <w:rtl/>
        </w:rPr>
        <w:t>قائلاً</w:t>
      </w:r>
      <w:r w:rsidRPr="00B06847">
        <w:rPr>
          <w:rFonts w:ascii="Simplified Arabic" w:hAnsi="Simplified Arabic" w:cs="Simplified Arabic" w:hint="cs"/>
          <w:sz w:val="24"/>
          <w:szCs w:val="24"/>
          <w:rtl/>
        </w:rPr>
        <w:t xml:space="preserve"> :</w:t>
      </w:r>
      <w:r w:rsidR="004C6772" w:rsidRPr="00B06847">
        <w:rPr>
          <w:rStyle w:val="a5"/>
          <w:rFonts w:ascii="Simplified Arabic" w:hAnsi="Simplified Arabic" w:cs="Simplified Arabic"/>
          <w:sz w:val="24"/>
          <w:szCs w:val="24"/>
          <w:vertAlign w:val="baseline"/>
          <w:rtl/>
        </w:rPr>
        <w:t xml:space="preserve"> </w:t>
      </w:r>
      <w:r w:rsidR="0045487D" w:rsidRPr="00B06847">
        <w:rPr>
          <w:rStyle w:val="a5"/>
          <w:rFonts w:ascii="Simplified Arabic" w:hAnsi="Simplified Arabic" w:cs="Simplified Arabic"/>
          <w:sz w:val="24"/>
          <w:szCs w:val="24"/>
          <w:vertAlign w:val="baseline"/>
          <w:rtl/>
        </w:rPr>
        <w:t xml:space="preserve">" </w:t>
      </w:r>
      <w:r w:rsidR="004A779B" w:rsidRPr="00B06847">
        <w:rPr>
          <w:rStyle w:val="a5"/>
          <w:rFonts w:ascii="Simplified Arabic" w:hAnsi="Simplified Arabic" w:cs="Simplified Arabic"/>
          <w:sz w:val="24"/>
          <w:szCs w:val="24"/>
          <w:vertAlign w:val="baseline"/>
          <w:rtl/>
        </w:rPr>
        <w:t xml:space="preserve">وقبل ذلك كله سمع مع </w:t>
      </w:r>
      <w:r w:rsidR="00724C44" w:rsidRPr="00B06847">
        <w:rPr>
          <w:rStyle w:val="a5"/>
          <w:rFonts w:ascii="Simplified Arabic" w:hAnsi="Simplified Arabic" w:cs="Simplified Arabic"/>
          <w:sz w:val="24"/>
          <w:szCs w:val="24"/>
          <w:vertAlign w:val="baseline"/>
          <w:rtl/>
        </w:rPr>
        <w:t>والده ليلا</w:t>
      </w:r>
      <w:r w:rsidR="009629B9" w:rsidRPr="00B06847">
        <w:rPr>
          <w:rFonts w:hint="cs"/>
          <w:sz w:val="24"/>
          <w:szCs w:val="24"/>
          <w:rtl/>
        </w:rPr>
        <w:t xml:space="preserve"> </w:t>
      </w:r>
      <w:r w:rsidR="00724C44" w:rsidRPr="00B06847">
        <w:rPr>
          <w:rStyle w:val="a5"/>
          <w:rFonts w:ascii="Simplified Arabic" w:hAnsi="Simplified Arabic" w:cs="Simplified Arabic"/>
          <w:sz w:val="24"/>
          <w:szCs w:val="24"/>
          <w:vertAlign w:val="baseline"/>
          <w:rtl/>
        </w:rPr>
        <w:t xml:space="preserve">الكثير من الحديث </w:t>
      </w:r>
      <w:r w:rsidR="00D13BE5" w:rsidRPr="00B06847">
        <w:rPr>
          <w:rStyle w:val="a5"/>
          <w:rFonts w:ascii="Simplified Arabic" w:hAnsi="Simplified Arabic" w:cs="Simplified Arabic"/>
          <w:sz w:val="24"/>
          <w:szCs w:val="24"/>
          <w:vertAlign w:val="baseline"/>
          <w:rtl/>
        </w:rPr>
        <w:t xml:space="preserve">على شيخه .... </w:t>
      </w:r>
      <w:r w:rsidR="00CF38FA" w:rsidRPr="00B06847">
        <w:rPr>
          <w:rStyle w:val="a5"/>
          <w:rFonts w:ascii="Simplified Arabic" w:hAnsi="Simplified Arabic" w:cs="Simplified Arabic"/>
          <w:sz w:val="24"/>
          <w:szCs w:val="24"/>
          <w:vertAlign w:val="baseline"/>
          <w:rtl/>
        </w:rPr>
        <w:t xml:space="preserve">ابن حجر </w:t>
      </w:r>
      <w:r w:rsidR="008E0BDC" w:rsidRPr="00B06847">
        <w:rPr>
          <w:rStyle w:val="a5"/>
          <w:rFonts w:ascii="Simplified Arabic" w:hAnsi="Simplified Arabic" w:cs="Simplified Arabic"/>
          <w:sz w:val="24"/>
          <w:szCs w:val="24"/>
          <w:vertAlign w:val="baseline"/>
          <w:rtl/>
        </w:rPr>
        <w:t xml:space="preserve">وكان أول ما وقف عليه من ذلك </w:t>
      </w:r>
      <w:r w:rsidR="00A81077" w:rsidRPr="00B06847">
        <w:rPr>
          <w:rStyle w:val="a5"/>
          <w:rFonts w:ascii="Simplified Arabic" w:hAnsi="Simplified Arabic" w:cs="Simplified Arabic"/>
          <w:sz w:val="24"/>
          <w:szCs w:val="24"/>
          <w:vertAlign w:val="baseline"/>
          <w:rtl/>
        </w:rPr>
        <w:t xml:space="preserve">في سنة </w:t>
      </w:r>
      <w:r w:rsidR="00703D1A" w:rsidRPr="00B06847">
        <w:rPr>
          <w:rStyle w:val="a5"/>
          <w:rFonts w:ascii="Simplified Arabic" w:hAnsi="Simplified Arabic" w:cs="Simplified Arabic"/>
          <w:sz w:val="24"/>
          <w:szCs w:val="24"/>
          <w:vertAlign w:val="baseline"/>
          <w:rtl/>
        </w:rPr>
        <w:t xml:space="preserve">ثمان وثلاثين </w:t>
      </w:r>
      <w:r w:rsidR="00741ED0" w:rsidRPr="00B06847">
        <w:rPr>
          <w:rStyle w:val="a5"/>
          <w:rFonts w:ascii="Simplified Arabic" w:hAnsi="Simplified Arabic" w:cs="Simplified Arabic"/>
          <w:sz w:val="24"/>
          <w:szCs w:val="24"/>
          <w:vertAlign w:val="baseline"/>
          <w:rtl/>
        </w:rPr>
        <w:t xml:space="preserve">، </w:t>
      </w:r>
      <w:r w:rsidR="00417854" w:rsidRPr="00B06847">
        <w:rPr>
          <w:rStyle w:val="a5"/>
          <w:rFonts w:ascii="Simplified Arabic" w:hAnsi="Simplified Arabic" w:cs="Simplified Arabic"/>
          <w:sz w:val="24"/>
          <w:szCs w:val="24"/>
          <w:vertAlign w:val="baseline"/>
          <w:rtl/>
        </w:rPr>
        <w:t xml:space="preserve">وأوقع على قلبه محبته </w:t>
      </w:r>
      <w:r w:rsidR="00A10705" w:rsidRPr="00B06847">
        <w:rPr>
          <w:rStyle w:val="a5"/>
          <w:rFonts w:ascii="Simplified Arabic" w:hAnsi="Simplified Arabic" w:cs="Simplified Arabic"/>
          <w:sz w:val="24"/>
          <w:szCs w:val="24"/>
          <w:vertAlign w:val="baseline"/>
          <w:rtl/>
        </w:rPr>
        <w:t xml:space="preserve">، فلازم </w:t>
      </w:r>
      <w:r w:rsidR="00FA6C75" w:rsidRPr="00B06847">
        <w:rPr>
          <w:rStyle w:val="a5"/>
          <w:rFonts w:ascii="Simplified Arabic" w:hAnsi="Simplified Arabic" w:cs="Simplified Arabic"/>
          <w:sz w:val="24"/>
          <w:szCs w:val="24"/>
          <w:vertAlign w:val="baseline"/>
          <w:rtl/>
        </w:rPr>
        <w:t xml:space="preserve">مجلسه </w:t>
      </w:r>
      <w:r w:rsidR="00037B85" w:rsidRPr="00B06847">
        <w:rPr>
          <w:rStyle w:val="a5"/>
          <w:rFonts w:ascii="Simplified Arabic" w:hAnsi="Simplified Arabic" w:cs="Simplified Arabic"/>
          <w:sz w:val="24"/>
          <w:szCs w:val="24"/>
          <w:vertAlign w:val="baseline"/>
          <w:rtl/>
        </w:rPr>
        <w:t xml:space="preserve">وعادت عليَ بركته </w:t>
      </w:r>
      <w:r w:rsidR="00C67214" w:rsidRPr="00B06847">
        <w:rPr>
          <w:rStyle w:val="a5"/>
          <w:rFonts w:ascii="Simplified Arabic" w:hAnsi="Simplified Arabic" w:cs="Simplified Arabic"/>
          <w:sz w:val="24"/>
          <w:szCs w:val="24"/>
          <w:vertAlign w:val="baseline"/>
          <w:rtl/>
        </w:rPr>
        <w:t xml:space="preserve">في هذا </w:t>
      </w:r>
      <w:r w:rsidR="00F83A05" w:rsidRPr="00B06847">
        <w:rPr>
          <w:rStyle w:val="a5"/>
          <w:rFonts w:ascii="Simplified Arabic" w:hAnsi="Simplified Arabic" w:cs="Simplified Arabic"/>
          <w:sz w:val="24"/>
          <w:szCs w:val="24"/>
          <w:vertAlign w:val="baseline"/>
          <w:rtl/>
        </w:rPr>
        <w:t xml:space="preserve">... </w:t>
      </w:r>
      <w:r w:rsidR="00A34E86" w:rsidRPr="00B06847">
        <w:rPr>
          <w:rStyle w:val="a5"/>
          <w:rFonts w:ascii="Simplified Arabic" w:hAnsi="Simplified Arabic" w:cs="Simplified Arabic"/>
          <w:sz w:val="24"/>
          <w:szCs w:val="24"/>
          <w:vertAlign w:val="baseline"/>
          <w:rtl/>
        </w:rPr>
        <w:t xml:space="preserve">حتى جمل عنه علماً جماً </w:t>
      </w:r>
      <w:r w:rsidR="00F7340F" w:rsidRPr="00B06847">
        <w:rPr>
          <w:rStyle w:val="a5"/>
          <w:rFonts w:ascii="Simplified Arabic" w:hAnsi="Simplified Arabic" w:cs="Simplified Arabic"/>
          <w:sz w:val="24"/>
          <w:szCs w:val="24"/>
          <w:vertAlign w:val="baseline"/>
          <w:rtl/>
        </w:rPr>
        <w:t xml:space="preserve">وأختص به </w:t>
      </w:r>
      <w:r w:rsidR="002C4616" w:rsidRPr="00B06847">
        <w:rPr>
          <w:rStyle w:val="a5"/>
          <w:rFonts w:ascii="Simplified Arabic" w:hAnsi="Simplified Arabic" w:cs="Simplified Arabic"/>
          <w:sz w:val="24"/>
          <w:szCs w:val="24"/>
          <w:vertAlign w:val="baseline"/>
          <w:rtl/>
        </w:rPr>
        <w:t xml:space="preserve">كثيراً </w:t>
      </w:r>
      <w:r w:rsidR="00F13BC6" w:rsidRPr="00B06847">
        <w:rPr>
          <w:rStyle w:val="a5"/>
          <w:rFonts w:ascii="Simplified Arabic" w:hAnsi="Simplified Arabic" w:cs="Simplified Arabic"/>
          <w:sz w:val="24"/>
          <w:szCs w:val="24"/>
          <w:vertAlign w:val="baseline"/>
          <w:rtl/>
        </w:rPr>
        <w:t xml:space="preserve">بحيث كان من أكثر </w:t>
      </w:r>
      <w:r w:rsidR="007E6CF6" w:rsidRPr="00B06847">
        <w:rPr>
          <w:rStyle w:val="a5"/>
          <w:rFonts w:ascii="Simplified Arabic" w:hAnsi="Simplified Arabic" w:cs="Simplified Arabic"/>
          <w:sz w:val="24"/>
          <w:szCs w:val="24"/>
          <w:vertAlign w:val="baseline"/>
          <w:rtl/>
        </w:rPr>
        <w:t>الآخذين عنه ..... "</w:t>
      </w:r>
      <w:r w:rsidR="007E6CF6" w:rsidRPr="00B06847">
        <w:rPr>
          <w:rStyle w:val="a5"/>
          <w:rFonts w:ascii="Simplified Arabic" w:hAnsi="Simplified Arabic" w:cs="Simplified Arabic"/>
          <w:sz w:val="24"/>
          <w:szCs w:val="24"/>
          <w:rtl/>
        </w:rPr>
        <w:t xml:space="preserve"> (</w:t>
      </w:r>
      <w:r w:rsidR="007E6CF6" w:rsidRPr="00B06847">
        <w:rPr>
          <w:rStyle w:val="a5"/>
          <w:rFonts w:ascii="Simplified Arabic" w:hAnsi="Simplified Arabic" w:cs="Simplified Arabic"/>
          <w:sz w:val="24"/>
          <w:szCs w:val="24"/>
          <w:rtl/>
        </w:rPr>
        <w:footnoteReference w:id="8"/>
      </w:r>
      <w:r w:rsidR="007E6CF6" w:rsidRPr="00B06847">
        <w:rPr>
          <w:rStyle w:val="a5"/>
          <w:rFonts w:ascii="Simplified Arabic" w:hAnsi="Simplified Arabic" w:cs="Simplified Arabic"/>
          <w:sz w:val="24"/>
          <w:szCs w:val="24"/>
          <w:rtl/>
        </w:rPr>
        <w:t>)</w:t>
      </w:r>
      <w:r w:rsidR="007E6CF6" w:rsidRPr="00B06847">
        <w:rPr>
          <w:rStyle w:val="a5"/>
          <w:rFonts w:ascii="Simplified Arabic" w:hAnsi="Simplified Arabic" w:cs="Simplified Arabic"/>
          <w:sz w:val="24"/>
          <w:szCs w:val="24"/>
          <w:vertAlign w:val="baseline"/>
          <w:rtl/>
        </w:rPr>
        <w:t xml:space="preserve"> </w:t>
      </w:r>
      <w:r w:rsidR="00975C0B" w:rsidRPr="00B06847">
        <w:rPr>
          <w:rStyle w:val="a5"/>
          <w:rFonts w:ascii="Simplified Arabic" w:hAnsi="Simplified Arabic" w:cs="Simplified Arabic"/>
          <w:sz w:val="24"/>
          <w:szCs w:val="24"/>
          <w:vertAlign w:val="baseline"/>
          <w:rtl/>
        </w:rPr>
        <w:t xml:space="preserve">فقد تلقى </w:t>
      </w:r>
      <w:r w:rsidR="00AF7419" w:rsidRPr="00B06847">
        <w:rPr>
          <w:rStyle w:val="a5"/>
          <w:rFonts w:ascii="Simplified Arabic" w:hAnsi="Simplified Arabic" w:cs="Simplified Arabic"/>
          <w:sz w:val="24"/>
          <w:szCs w:val="24"/>
          <w:vertAlign w:val="baseline"/>
          <w:rtl/>
        </w:rPr>
        <w:t xml:space="preserve">ودرس </w:t>
      </w:r>
      <w:r w:rsidR="00511EBD" w:rsidRPr="00B06847">
        <w:rPr>
          <w:rStyle w:val="a5"/>
          <w:rFonts w:ascii="Simplified Arabic" w:hAnsi="Simplified Arabic" w:cs="Simplified Arabic"/>
          <w:sz w:val="24"/>
          <w:szCs w:val="24"/>
          <w:vertAlign w:val="baseline"/>
          <w:rtl/>
        </w:rPr>
        <w:t xml:space="preserve">عليه </w:t>
      </w:r>
      <w:r w:rsidR="00EB13AC" w:rsidRPr="00B06847">
        <w:rPr>
          <w:rStyle w:val="a5"/>
          <w:rFonts w:ascii="Simplified Arabic" w:hAnsi="Simplified Arabic" w:cs="Simplified Arabic"/>
          <w:sz w:val="24"/>
          <w:szCs w:val="24"/>
          <w:vertAlign w:val="baseline"/>
          <w:rtl/>
        </w:rPr>
        <w:t xml:space="preserve">علم التاريخ </w:t>
      </w:r>
      <w:r w:rsidR="00AF2ACB" w:rsidRPr="00B06847">
        <w:rPr>
          <w:rStyle w:val="a5"/>
          <w:rFonts w:ascii="Simplified Arabic" w:hAnsi="Simplified Arabic" w:cs="Simplified Arabic"/>
          <w:sz w:val="24"/>
          <w:szCs w:val="24"/>
          <w:vertAlign w:val="baseline"/>
          <w:rtl/>
        </w:rPr>
        <w:t xml:space="preserve">والحديث والتراجم </w:t>
      </w:r>
      <w:r w:rsidR="0009242D" w:rsidRPr="00B06847">
        <w:rPr>
          <w:rStyle w:val="a5"/>
          <w:rFonts w:ascii="Simplified Arabic" w:hAnsi="Simplified Arabic" w:cs="Simplified Arabic"/>
          <w:sz w:val="24"/>
          <w:szCs w:val="24"/>
          <w:vertAlign w:val="baseline"/>
          <w:rtl/>
        </w:rPr>
        <w:t>.</w:t>
      </w:r>
    </w:p>
    <w:p w:rsidR="00516089" w:rsidRPr="00B06847" w:rsidRDefault="0049070A" w:rsidP="00B06847">
      <w:pPr>
        <w:spacing w:after="0" w:line="240" w:lineRule="auto"/>
        <w:ind w:firstLine="232"/>
        <w:jc w:val="both"/>
        <w:rPr>
          <w:rFonts w:ascii="Simplified Arabic" w:hAnsi="Simplified Arabic" w:cs="Simplified Arabic"/>
          <w:sz w:val="24"/>
          <w:szCs w:val="24"/>
          <w:rtl/>
        </w:rPr>
      </w:pPr>
      <w:r w:rsidRPr="00B06847">
        <w:rPr>
          <w:rFonts w:ascii="Simplified Arabic" w:hAnsi="Simplified Arabic" w:cs="Simplified Arabic"/>
          <w:sz w:val="24"/>
          <w:szCs w:val="24"/>
        </w:rPr>
        <w:t xml:space="preserve">    </w:t>
      </w:r>
      <w:r w:rsidR="00A35E3D" w:rsidRPr="00B06847">
        <w:rPr>
          <w:rStyle w:val="a5"/>
          <w:rFonts w:ascii="Simplified Arabic" w:hAnsi="Simplified Arabic" w:cs="Simplified Arabic"/>
          <w:sz w:val="24"/>
          <w:szCs w:val="24"/>
          <w:vertAlign w:val="baseline"/>
          <w:rtl/>
        </w:rPr>
        <w:t>ولم يكن ابن حجر</w:t>
      </w:r>
      <w:r w:rsidR="00C17741" w:rsidRPr="00B06847">
        <w:rPr>
          <w:rStyle w:val="a5"/>
          <w:rFonts w:ascii="Simplified Arabic" w:hAnsi="Simplified Arabic" w:cs="Simplified Arabic" w:hint="cs"/>
          <w:sz w:val="24"/>
          <w:szCs w:val="24"/>
          <w:vertAlign w:val="baseline"/>
          <w:rtl/>
        </w:rPr>
        <w:t xml:space="preserve"> العسقلاني</w:t>
      </w:r>
      <w:r w:rsidR="00A35E3D" w:rsidRPr="00B06847">
        <w:rPr>
          <w:rStyle w:val="a5"/>
          <w:rFonts w:ascii="Simplified Arabic" w:hAnsi="Simplified Arabic" w:cs="Simplified Arabic"/>
          <w:sz w:val="24"/>
          <w:szCs w:val="24"/>
          <w:vertAlign w:val="baseline"/>
          <w:rtl/>
        </w:rPr>
        <w:t xml:space="preserve"> </w:t>
      </w:r>
      <w:r w:rsidR="00E853E9" w:rsidRPr="00B06847">
        <w:rPr>
          <w:rStyle w:val="a5"/>
          <w:rFonts w:ascii="Simplified Arabic" w:hAnsi="Simplified Arabic" w:cs="Simplified Arabic"/>
          <w:sz w:val="24"/>
          <w:szCs w:val="24"/>
          <w:vertAlign w:val="baseline"/>
          <w:rtl/>
        </w:rPr>
        <w:t xml:space="preserve">هو الشيخ الوحيد </w:t>
      </w:r>
      <w:r w:rsidR="00472E8C" w:rsidRPr="00B06847">
        <w:rPr>
          <w:rStyle w:val="a5"/>
          <w:rFonts w:ascii="Simplified Arabic" w:hAnsi="Simplified Arabic" w:cs="Simplified Arabic"/>
          <w:sz w:val="24"/>
          <w:szCs w:val="24"/>
          <w:vertAlign w:val="baseline"/>
          <w:rtl/>
        </w:rPr>
        <w:t xml:space="preserve">الذي درس </w:t>
      </w:r>
      <w:r w:rsidR="006B6A7B" w:rsidRPr="00B06847">
        <w:rPr>
          <w:rStyle w:val="a5"/>
          <w:rFonts w:ascii="Simplified Arabic" w:hAnsi="Simplified Arabic" w:cs="Simplified Arabic"/>
          <w:sz w:val="24"/>
          <w:szCs w:val="24"/>
          <w:vertAlign w:val="baseline"/>
          <w:rtl/>
        </w:rPr>
        <w:t xml:space="preserve">وأخذ </w:t>
      </w:r>
      <w:r w:rsidR="00187965" w:rsidRPr="00B06847">
        <w:rPr>
          <w:rStyle w:val="a5"/>
          <w:rFonts w:ascii="Simplified Arabic" w:hAnsi="Simplified Arabic" w:cs="Simplified Arabic"/>
          <w:sz w:val="24"/>
          <w:szCs w:val="24"/>
          <w:vertAlign w:val="baseline"/>
          <w:rtl/>
        </w:rPr>
        <w:t xml:space="preserve">عنه العلم </w:t>
      </w:r>
      <w:r w:rsidR="00356B86" w:rsidRPr="00B06847">
        <w:rPr>
          <w:rStyle w:val="a5"/>
          <w:rFonts w:ascii="Simplified Arabic" w:hAnsi="Simplified Arabic" w:cs="Simplified Arabic"/>
          <w:sz w:val="24"/>
          <w:szCs w:val="24"/>
          <w:vertAlign w:val="baseline"/>
          <w:rtl/>
        </w:rPr>
        <w:t xml:space="preserve">، فقد درس على كثير من </w:t>
      </w:r>
      <w:r w:rsidR="00C86C1A" w:rsidRPr="00B06847">
        <w:rPr>
          <w:rStyle w:val="a5"/>
          <w:rFonts w:ascii="Simplified Arabic" w:hAnsi="Simplified Arabic" w:cs="Simplified Arabic"/>
          <w:sz w:val="24"/>
          <w:szCs w:val="24"/>
          <w:vertAlign w:val="baseline"/>
          <w:rtl/>
        </w:rPr>
        <w:t xml:space="preserve">وشيوخ </w:t>
      </w:r>
      <w:r w:rsidR="007531CB" w:rsidRPr="00B06847">
        <w:rPr>
          <w:rStyle w:val="a5"/>
          <w:rFonts w:ascii="Simplified Arabic" w:hAnsi="Simplified Arabic" w:cs="Simplified Arabic"/>
          <w:sz w:val="24"/>
          <w:szCs w:val="24"/>
          <w:vertAlign w:val="baseline"/>
          <w:rtl/>
        </w:rPr>
        <w:t xml:space="preserve">عصره </w:t>
      </w:r>
      <w:r w:rsidR="00DD5D21" w:rsidRPr="00B06847">
        <w:rPr>
          <w:rStyle w:val="a5"/>
          <w:rFonts w:ascii="Simplified Arabic" w:hAnsi="Simplified Arabic" w:cs="Simplified Arabic"/>
          <w:sz w:val="24"/>
          <w:szCs w:val="24"/>
          <w:vertAlign w:val="baseline"/>
          <w:rtl/>
        </w:rPr>
        <w:t xml:space="preserve">وقد بلغ عددهم </w:t>
      </w:r>
      <w:r w:rsidR="00A276E3" w:rsidRPr="00B06847">
        <w:rPr>
          <w:rStyle w:val="a5"/>
          <w:rFonts w:ascii="Simplified Arabic" w:hAnsi="Simplified Arabic" w:cs="Simplified Arabic"/>
          <w:sz w:val="24"/>
          <w:szCs w:val="24"/>
          <w:vertAlign w:val="baseline"/>
          <w:rtl/>
        </w:rPr>
        <w:t xml:space="preserve">أكثر من </w:t>
      </w:r>
      <w:r w:rsidR="00161BC6" w:rsidRPr="00B06847">
        <w:rPr>
          <w:rStyle w:val="a5"/>
          <w:rFonts w:ascii="Simplified Arabic" w:hAnsi="Simplified Arabic" w:cs="Simplified Arabic"/>
          <w:sz w:val="24"/>
          <w:szCs w:val="24"/>
          <w:vertAlign w:val="baseline"/>
          <w:rtl/>
        </w:rPr>
        <w:t>400عالم</w:t>
      </w:r>
      <w:r w:rsidR="00492852" w:rsidRPr="00B06847">
        <w:rPr>
          <w:rFonts w:ascii="Simplified Arabic" w:hAnsi="Simplified Arabic" w:cs="Simplified Arabic" w:hint="cs"/>
          <w:sz w:val="24"/>
          <w:szCs w:val="24"/>
          <w:rtl/>
        </w:rPr>
        <w:t xml:space="preserve"> وشيخ</w:t>
      </w:r>
      <w:r w:rsidR="00161BC6" w:rsidRPr="00B06847">
        <w:rPr>
          <w:rStyle w:val="a5"/>
          <w:rFonts w:ascii="Simplified Arabic" w:hAnsi="Simplified Arabic" w:cs="Simplified Arabic"/>
          <w:sz w:val="24"/>
          <w:szCs w:val="24"/>
          <w:vertAlign w:val="baseline"/>
          <w:rtl/>
        </w:rPr>
        <w:t xml:space="preserve"> </w:t>
      </w:r>
      <w:r w:rsidR="00161BC6" w:rsidRPr="00B06847">
        <w:rPr>
          <w:rStyle w:val="a5"/>
          <w:rFonts w:ascii="Simplified Arabic" w:hAnsi="Simplified Arabic" w:cs="Simplified Arabic"/>
          <w:sz w:val="24"/>
          <w:szCs w:val="24"/>
          <w:rtl/>
        </w:rPr>
        <w:t>(</w:t>
      </w:r>
      <w:r w:rsidR="00161BC6" w:rsidRPr="00B06847">
        <w:rPr>
          <w:rStyle w:val="a5"/>
          <w:rFonts w:ascii="Simplified Arabic" w:hAnsi="Simplified Arabic" w:cs="Simplified Arabic"/>
          <w:sz w:val="24"/>
          <w:szCs w:val="24"/>
          <w:rtl/>
        </w:rPr>
        <w:footnoteReference w:id="9"/>
      </w:r>
      <w:r w:rsidR="00161BC6" w:rsidRPr="00B06847">
        <w:rPr>
          <w:rStyle w:val="a5"/>
          <w:rFonts w:ascii="Simplified Arabic" w:hAnsi="Simplified Arabic" w:cs="Simplified Arabic"/>
          <w:sz w:val="24"/>
          <w:szCs w:val="24"/>
          <w:rtl/>
        </w:rPr>
        <w:t>)</w:t>
      </w:r>
      <w:r w:rsidR="00161BC6" w:rsidRPr="00B06847">
        <w:rPr>
          <w:rFonts w:ascii="Simplified Arabic" w:hAnsi="Simplified Arabic" w:cs="Simplified Arabic"/>
          <w:sz w:val="24"/>
          <w:szCs w:val="24"/>
          <w:rtl/>
        </w:rPr>
        <w:t xml:space="preserve"> </w:t>
      </w:r>
      <w:r w:rsidR="00D3267A" w:rsidRPr="00B06847">
        <w:rPr>
          <w:rFonts w:ascii="Simplified Arabic" w:hAnsi="Simplified Arabic" w:cs="Simplified Arabic"/>
          <w:sz w:val="24"/>
          <w:szCs w:val="24"/>
          <w:rtl/>
        </w:rPr>
        <w:t>ولكن شيخه وإمامه المفضل كان ابن حجر.</w:t>
      </w:r>
    </w:p>
    <w:p w:rsidR="00530529" w:rsidRPr="00B06847" w:rsidRDefault="0006006F" w:rsidP="00B06847">
      <w:pPr>
        <w:spacing w:after="0" w:line="240" w:lineRule="auto"/>
        <w:ind w:firstLine="232"/>
        <w:jc w:val="both"/>
        <w:rPr>
          <w:rFonts w:ascii="Simplified Arabic" w:hAnsi="Simplified Arabic" w:cs="Simplified Arabic"/>
          <w:sz w:val="24"/>
          <w:szCs w:val="24"/>
          <w:rtl/>
        </w:rPr>
      </w:pPr>
      <w:r w:rsidRPr="00B06847">
        <w:rPr>
          <w:rFonts w:ascii="Simplified Arabic" w:hAnsi="Simplified Arabic" w:cs="Simplified Arabic"/>
          <w:b/>
          <w:bCs/>
          <w:sz w:val="24"/>
          <w:szCs w:val="24"/>
        </w:rPr>
        <w:t xml:space="preserve">   </w:t>
      </w:r>
      <w:r w:rsidR="00516089" w:rsidRPr="00B06847">
        <w:rPr>
          <w:rFonts w:ascii="Simplified Arabic" w:hAnsi="Simplified Arabic" w:cs="Simplified Arabic"/>
          <w:b/>
          <w:bCs/>
          <w:sz w:val="24"/>
          <w:szCs w:val="24"/>
          <w:rtl/>
        </w:rPr>
        <w:t>رحلاته :</w:t>
      </w:r>
      <w:r w:rsidR="00701980" w:rsidRPr="00B06847">
        <w:rPr>
          <w:rFonts w:ascii="Simplified Arabic" w:hAnsi="Simplified Arabic" w:cs="Simplified Arabic"/>
          <w:b/>
          <w:bCs/>
          <w:sz w:val="24"/>
          <w:szCs w:val="24"/>
          <w:rtl/>
        </w:rPr>
        <w:t xml:space="preserve"> </w:t>
      </w:r>
      <w:r w:rsidR="00A031A4" w:rsidRPr="00B06847">
        <w:rPr>
          <w:rFonts w:ascii="Simplified Arabic" w:hAnsi="Simplified Arabic" w:cs="Simplified Arabic"/>
          <w:sz w:val="24"/>
          <w:szCs w:val="24"/>
          <w:rtl/>
        </w:rPr>
        <w:t xml:space="preserve">بدأ السخاوي رحلة جديدة </w:t>
      </w:r>
      <w:r w:rsidR="00B52375" w:rsidRPr="00B06847">
        <w:rPr>
          <w:rFonts w:ascii="Simplified Arabic" w:hAnsi="Simplified Arabic" w:cs="Simplified Arabic"/>
          <w:sz w:val="24"/>
          <w:szCs w:val="24"/>
          <w:rtl/>
        </w:rPr>
        <w:t xml:space="preserve">في التلقي وذلك من خلال </w:t>
      </w:r>
      <w:r w:rsidR="00D77559" w:rsidRPr="00B06847">
        <w:rPr>
          <w:rFonts w:ascii="Simplified Arabic" w:hAnsi="Simplified Arabic" w:cs="Simplified Arabic"/>
          <w:sz w:val="24"/>
          <w:szCs w:val="24"/>
          <w:rtl/>
        </w:rPr>
        <w:t xml:space="preserve">الرحلة في طلب العلم خارج </w:t>
      </w:r>
      <w:r w:rsidR="00845274" w:rsidRPr="00B06847">
        <w:rPr>
          <w:rFonts w:ascii="Simplified Arabic" w:hAnsi="Simplified Arabic" w:cs="Simplified Arabic"/>
          <w:sz w:val="24"/>
          <w:szCs w:val="24"/>
          <w:rtl/>
        </w:rPr>
        <w:t xml:space="preserve">مصر ، </w:t>
      </w:r>
      <w:r w:rsidR="00A02916" w:rsidRPr="00B06847">
        <w:rPr>
          <w:rFonts w:ascii="Simplified Arabic" w:hAnsi="Simplified Arabic" w:cs="Simplified Arabic"/>
          <w:sz w:val="24"/>
          <w:szCs w:val="24"/>
          <w:rtl/>
        </w:rPr>
        <w:t>فقد أرتح</w:t>
      </w:r>
      <w:r w:rsidR="006703CF" w:rsidRPr="00B06847">
        <w:rPr>
          <w:rFonts w:ascii="Simplified Arabic" w:hAnsi="Simplified Arabic" w:cs="Simplified Arabic"/>
          <w:sz w:val="24"/>
          <w:szCs w:val="24"/>
          <w:rtl/>
        </w:rPr>
        <w:t xml:space="preserve">ل الى العديد من البلدان </w:t>
      </w:r>
      <w:r w:rsidR="002708DB" w:rsidRPr="00B06847">
        <w:rPr>
          <w:rFonts w:ascii="Simplified Arabic" w:hAnsi="Simplified Arabic" w:cs="Simplified Arabic"/>
          <w:sz w:val="24"/>
          <w:szCs w:val="24"/>
          <w:rtl/>
        </w:rPr>
        <w:t xml:space="preserve">لنيل العلم </w:t>
      </w:r>
      <w:r w:rsidR="0014562B" w:rsidRPr="00B06847">
        <w:rPr>
          <w:rFonts w:ascii="Simplified Arabic" w:hAnsi="Simplified Arabic" w:cs="Simplified Arabic"/>
          <w:sz w:val="24"/>
          <w:szCs w:val="24"/>
          <w:rtl/>
        </w:rPr>
        <w:t xml:space="preserve">ففي داخل مصر </w:t>
      </w:r>
      <w:r w:rsidR="00B40CFF" w:rsidRPr="00B06847">
        <w:rPr>
          <w:rFonts w:ascii="Simplified Arabic" w:hAnsi="Simplified Arabic" w:cs="Simplified Arabic"/>
          <w:sz w:val="24"/>
          <w:szCs w:val="24"/>
          <w:rtl/>
        </w:rPr>
        <w:t xml:space="preserve">كانت له رحلة </w:t>
      </w:r>
      <w:r w:rsidR="003156EB" w:rsidRPr="00B06847">
        <w:rPr>
          <w:rFonts w:ascii="Simplified Arabic" w:hAnsi="Simplified Arabic" w:cs="Simplified Arabic"/>
          <w:sz w:val="24"/>
          <w:szCs w:val="24"/>
          <w:rtl/>
        </w:rPr>
        <w:t xml:space="preserve">في مدن </w:t>
      </w:r>
      <w:r w:rsidR="00C17741" w:rsidRPr="00B06847">
        <w:rPr>
          <w:rFonts w:ascii="Simplified Arabic" w:hAnsi="Simplified Arabic" w:cs="Simplified Arabic" w:hint="cs"/>
          <w:sz w:val="24"/>
          <w:szCs w:val="24"/>
          <w:rtl/>
        </w:rPr>
        <w:t xml:space="preserve">، </w:t>
      </w:r>
      <w:r w:rsidR="00C17741" w:rsidRPr="00B06847">
        <w:rPr>
          <w:rFonts w:ascii="Simplified Arabic" w:hAnsi="Simplified Arabic" w:cs="Simplified Arabic"/>
          <w:sz w:val="24"/>
          <w:szCs w:val="24"/>
          <w:rtl/>
        </w:rPr>
        <w:t>منه</w:t>
      </w:r>
      <w:r w:rsidR="00C17741" w:rsidRPr="00B06847">
        <w:rPr>
          <w:rFonts w:ascii="Simplified Arabic" w:hAnsi="Simplified Arabic" w:cs="Simplified Arabic" w:hint="cs"/>
          <w:sz w:val="24"/>
          <w:szCs w:val="24"/>
          <w:rtl/>
        </w:rPr>
        <w:t>ا:</w:t>
      </w:r>
      <w:r w:rsidR="00382BF4" w:rsidRPr="00B06847">
        <w:rPr>
          <w:rFonts w:ascii="Simplified Arabic" w:hAnsi="Simplified Arabic" w:cs="Simplified Arabic"/>
          <w:sz w:val="24"/>
          <w:szCs w:val="24"/>
          <w:rtl/>
        </w:rPr>
        <w:t xml:space="preserve"> الرشيد </w:t>
      </w:r>
      <w:r w:rsidR="00F323A0" w:rsidRPr="00B06847">
        <w:rPr>
          <w:rFonts w:ascii="Simplified Arabic" w:hAnsi="Simplified Arabic" w:cs="Simplified Arabic"/>
          <w:sz w:val="24"/>
          <w:szCs w:val="24"/>
          <w:rtl/>
        </w:rPr>
        <w:t xml:space="preserve">والمنصورة </w:t>
      </w:r>
      <w:r w:rsidR="00C61073" w:rsidRPr="00B06847">
        <w:rPr>
          <w:rFonts w:ascii="Simplified Arabic" w:hAnsi="Simplified Arabic" w:cs="Simplified Arabic"/>
          <w:sz w:val="24"/>
          <w:szCs w:val="24"/>
          <w:rtl/>
        </w:rPr>
        <w:t xml:space="preserve">، ودمياط </w:t>
      </w:r>
      <w:r w:rsidR="00A02916" w:rsidRPr="00B06847">
        <w:rPr>
          <w:rFonts w:ascii="Simplified Arabic" w:hAnsi="Simplified Arabic" w:cs="Simplified Arabic"/>
          <w:sz w:val="24"/>
          <w:szCs w:val="24"/>
          <w:rtl/>
        </w:rPr>
        <w:t xml:space="preserve">، </w:t>
      </w:r>
      <w:r w:rsidR="007D3BD7" w:rsidRPr="00B06847">
        <w:rPr>
          <w:rFonts w:ascii="Simplified Arabic" w:hAnsi="Simplified Arabic" w:cs="Simplified Arabic"/>
          <w:sz w:val="24"/>
          <w:szCs w:val="24"/>
          <w:rtl/>
        </w:rPr>
        <w:t xml:space="preserve">ثم أرتحل </w:t>
      </w:r>
      <w:r w:rsidR="00BD3D29" w:rsidRPr="00B06847">
        <w:rPr>
          <w:rFonts w:ascii="Simplified Arabic" w:hAnsi="Simplified Arabic" w:cs="Simplified Arabic"/>
          <w:sz w:val="24"/>
          <w:szCs w:val="24"/>
          <w:rtl/>
        </w:rPr>
        <w:t xml:space="preserve">بعد ذلك </w:t>
      </w:r>
      <w:r w:rsidR="008D67F6" w:rsidRPr="00B06847">
        <w:rPr>
          <w:rFonts w:ascii="Simplified Arabic" w:hAnsi="Simplified Arabic" w:cs="Simplified Arabic"/>
          <w:sz w:val="24"/>
          <w:szCs w:val="24"/>
          <w:rtl/>
        </w:rPr>
        <w:t xml:space="preserve">الى </w:t>
      </w:r>
      <w:r w:rsidR="00DB4C2A" w:rsidRPr="00B06847">
        <w:rPr>
          <w:rFonts w:ascii="Simplified Arabic" w:hAnsi="Simplified Arabic" w:cs="Simplified Arabic"/>
          <w:sz w:val="24"/>
          <w:szCs w:val="24"/>
          <w:rtl/>
        </w:rPr>
        <w:t xml:space="preserve">مكة المكرمة </w:t>
      </w:r>
      <w:r w:rsidR="00F63FAB" w:rsidRPr="00B06847">
        <w:rPr>
          <w:rFonts w:ascii="Simplified Arabic" w:hAnsi="Simplified Arabic" w:cs="Simplified Arabic"/>
          <w:sz w:val="24"/>
          <w:szCs w:val="24"/>
          <w:rtl/>
        </w:rPr>
        <w:t>،</w:t>
      </w:r>
      <w:r w:rsidR="00801CE4" w:rsidRPr="00B06847">
        <w:rPr>
          <w:rFonts w:ascii="Simplified Arabic" w:hAnsi="Simplified Arabic" w:cs="Simplified Arabic"/>
          <w:sz w:val="24"/>
          <w:szCs w:val="24"/>
          <w:rtl/>
        </w:rPr>
        <w:t xml:space="preserve"> </w:t>
      </w:r>
      <w:r w:rsidR="00F63FAB" w:rsidRPr="00B06847">
        <w:rPr>
          <w:rFonts w:ascii="Simplified Arabic" w:hAnsi="Simplified Arabic" w:cs="Simplified Arabic"/>
          <w:sz w:val="24"/>
          <w:szCs w:val="24"/>
          <w:rtl/>
        </w:rPr>
        <w:t>وبلاد الشام</w:t>
      </w:r>
      <w:r w:rsidR="00801CE4" w:rsidRPr="00B06847">
        <w:rPr>
          <w:rFonts w:ascii="Simplified Arabic" w:hAnsi="Simplified Arabic" w:cs="Simplified Arabic"/>
          <w:sz w:val="24"/>
          <w:szCs w:val="24"/>
          <w:rtl/>
        </w:rPr>
        <w:t xml:space="preserve"> </w:t>
      </w:r>
      <w:r w:rsidR="00D67A4D" w:rsidRPr="00B06847">
        <w:rPr>
          <w:rFonts w:ascii="Simplified Arabic" w:hAnsi="Simplified Arabic" w:cs="Simplified Arabic"/>
          <w:sz w:val="24"/>
          <w:szCs w:val="24"/>
          <w:rtl/>
        </w:rPr>
        <w:t xml:space="preserve">وبيت المقدس </w:t>
      </w:r>
      <w:r w:rsidR="001B4175" w:rsidRPr="00B06847">
        <w:rPr>
          <w:rFonts w:ascii="Simplified Arabic" w:hAnsi="Simplified Arabic" w:cs="Simplified Arabic"/>
          <w:sz w:val="24"/>
          <w:szCs w:val="24"/>
          <w:rtl/>
        </w:rPr>
        <w:t xml:space="preserve">ومدينة نابلس </w:t>
      </w:r>
      <w:r w:rsidR="00C17741" w:rsidRPr="00B06847">
        <w:rPr>
          <w:rFonts w:ascii="Simplified Arabic" w:hAnsi="Simplified Arabic" w:cs="Simplified Arabic"/>
          <w:sz w:val="24"/>
          <w:szCs w:val="24"/>
          <w:rtl/>
        </w:rPr>
        <w:t xml:space="preserve">واخذ </w:t>
      </w:r>
      <w:r w:rsidR="00C17741" w:rsidRPr="00B06847">
        <w:rPr>
          <w:rFonts w:ascii="Simplified Arabic" w:hAnsi="Simplified Arabic" w:cs="Simplified Arabic" w:hint="cs"/>
          <w:sz w:val="24"/>
          <w:szCs w:val="24"/>
          <w:rtl/>
        </w:rPr>
        <w:t>م</w:t>
      </w:r>
      <w:r w:rsidR="00E3142A" w:rsidRPr="00B06847">
        <w:rPr>
          <w:rFonts w:ascii="Simplified Arabic" w:hAnsi="Simplified Arabic" w:cs="Simplified Arabic"/>
          <w:sz w:val="24"/>
          <w:szCs w:val="24"/>
          <w:rtl/>
        </w:rPr>
        <w:t xml:space="preserve">ن علمائها </w:t>
      </w:r>
      <w:r w:rsidR="003760F7" w:rsidRPr="00B06847">
        <w:rPr>
          <w:rFonts w:ascii="Simplified Arabic" w:hAnsi="Simplified Arabic" w:cs="Simplified Arabic"/>
          <w:sz w:val="24"/>
          <w:szCs w:val="24"/>
          <w:rtl/>
        </w:rPr>
        <w:t xml:space="preserve">الكثير وسمع منهم </w:t>
      </w:r>
      <w:r w:rsidR="00916331" w:rsidRPr="00B06847">
        <w:rPr>
          <w:rFonts w:ascii="Simplified Arabic" w:hAnsi="Simplified Arabic" w:cs="Simplified Arabic"/>
          <w:sz w:val="24"/>
          <w:szCs w:val="24"/>
          <w:rtl/>
        </w:rPr>
        <w:t>.</w:t>
      </w:r>
      <w:r w:rsidR="008527F8" w:rsidRPr="00B06847">
        <w:rPr>
          <w:rFonts w:ascii="Simplified Arabic" w:hAnsi="Simplified Arabic" w:cs="Simplified Arabic"/>
          <w:sz w:val="24"/>
          <w:szCs w:val="24"/>
          <w:rtl/>
        </w:rPr>
        <w:t xml:space="preserve"> فكان يسمع ويدرس و</w:t>
      </w:r>
      <w:r w:rsidR="007A2FE0" w:rsidRPr="00B06847">
        <w:rPr>
          <w:rFonts w:ascii="Simplified Arabic" w:hAnsi="Simplified Arabic" w:cs="Simplified Arabic"/>
          <w:sz w:val="24"/>
          <w:szCs w:val="24"/>
          <w:rtl/>
        </w:rPr>
        <w:t>ي</w:t>
      </w:r>
      <w:r w:rsidR="008527F8" w:rsidRPr="00B06847">
        <w:rPr>
          <w:rFonts w:ascii="Simplified Arabic" w:hAnsi="Simplified Arabic" w:cs="Simplified Arabic"/>
          <w:sz w:val="24"/>
          <w:szCs w:val="24"/>
          <w:rtl/>
        </w:rPr>
        <w:t xml:space="preserve">قرأ </w:t>
      </w:r>
      <w:r w:rsidR="007A2FE0" w:rsidRPr="00B06847">
        <w:rPr>
          <w:rFonts w:ascii="Simplified Arabic" w:hAnsi="Simplified Arabic" w:cs="Simplified Arabic"/>
          <w:sz w:val="24"/>
          <w:szCs w:val="24"/>
          <w:rtl/>
        </w:rPr>
        <w:t xml:space="preserve">على علماء </w:t>
      </w:r>
      <w:r w:rsidR="00FC44C5" w:rsidRPr="00B06847">
        <w:rPr>
          <w:rFonts w:ascii="Simplified Arabic" w:hAnsi="Simplified Arabic" w:cs="Simplified Arabic"/>
          <w:sz w:val="24"/>
          <w:szCs w:val="24"/>
          <w:rtl/>
        </w:rPr>
        <w:t xml:space="preserve">تلك العواصم </w:t>
      </w:r>
      <w:r w:rsidR="0025440A" w:rsidRPr="00B06847">
        <w:rPr>
          <w:rFonts w:ascii="Simplified Arabic" w:hAnsi="Simplified Arabic" w:cs="Simplified Arabic"/>
          <w:sz w:val="24"/>
          <w:szCs w:val="24"/>
          <w:rtl/>
        </w:rPr>
        <w:t xml:space="preserve">والمدن </w:t>
      </w:r>
      <w:r w:rsidR="0025440A" w:rsidRPr="00B06847">
        <w:rPr>
          <w:rStyle w:val="a5"/>
          <w:rFonts w:ascii="Simplified Arabic" w:hAnsi="Simplified Arabic" w:cs="Simplified Arabic"/>
          <w:sz w:val="24"/>
          <w:szCs w:val="24"/>
          <w:rtl/>
        </w:rPr>
        <w:t>(</w:t>
      </w:r>
      <w:r w:rsidR="0025440A" w:rsidRPr="00B06847">
        <w:rPr>
          <w:rStyle w:val="a5"/>
          <w:rFonts w:ascii="Simplified Arabic" w:hAnsi="Simplified Arabic" w:cs="Simplified Arabic"/>
          <w:sz w:val="24"/>
          <w:szCs w:val="24"/>
          <w:rtl/>
        </w:rPr>
        <w:footnoteReference w:id="10"/>
      </w:r>
      <w:r w:rsidR="0025440A" w:rsidRPr="00B06847">
        <w:rPr>
          <w:rStyle w:val="a5"/>
          <w:rFonts w:ascii="Simplified Arabic" w:hAnsi="Simplified Arabic" w:cs="Simplified Arabic"/>
          <w:sz w:val="24"/>
          <w:szCs w:val="24"/>
          <w:rtl/>
        </w:rPr>
        <w:t>)</w:t>
      </w:r>
      <w:r w:rsidR="0025440A" w:rsidRPr="00B06847">
        <w:rPr>
          <w:rFonts w:ascii="Simplified Arabic" w:hAnsi="Simplified Arabic" w:cs="Simplified Arabic"/>
          <w:sz w:val="24"/>
          <w:szCs w:val="24"/>
          <w:rtl/>
        </w:rPr>
        <w:t xml:space="preserve"> </w:t>
      </w:r>
      <w:r w:rsidR="001C5DC6" w:rsidRPr="00B06847">
        <w:rPr>
          <w:rFonts w:ascii="Simplified Arabic" w:hAnsi="Simplified Arabic" w:cs="Simplified Arabic"/>
          <w:sz w:val="24"/>
          <w:szCs w:val="24"/>
          <w:rtl/>
        </w:rPr>
        <w:t xml:space="preserve">حتى وصف لنا الكثير </w:t>
      </w:r>
      <w:r w:rsidR="00947222" w:rsidRPr="00B06847">
        <w:rPr>
          <w:rFonts w:ascii="Simplified Arabic" w:hAnsi="Simplified Arabic" w:cs="Simplified Arabic"/>
          <w:sz w:val="24"/>
          <w:szCs w:val="24"/>
          <w:rtl/>
        </w:rPr>
        <w:t xml:space="preserve">ما تلقاه من العلوم </w:t>
      </w:r>
      <w:r w:rsidR="008655AA" w:rsidRPr="00B06847">
        <w:rPr>
          <w:rFonts w:ascii="Simplified Arabic" w:hAnsi="Simplified Arabic" w:cs="Simplified Arabic"/>
          <w:sz w:val="24"/>
          <w:szCs w:val="24"/>
          <w:rtl/>
        </w:rPr>
        <w:t xml:space="preserve">فقال </w:t>
      </w:r>
      <w:r w:rsidR="00B122FF" w:rsidRPr="00B06847">
        <w:rPr>
          <w:rFonts w:ascii="Simplified Arabic" w:hAnsi="Simplified Arabic" w:cs="Simplified Arabic"/>
          <w:sz w:val="24"/>
          <w:szCs w:val="24"/>
          <w:rtl/>
        </w:rPr>
        <w:t xml:space="preserve">" </w:t>
      </w:r>
      <w:r w:rsidR="00FF2CCB" w:rsidRPr="00B06847">
        <w:rPr>
          <w:rFonts w:ascii="Simplified Arabic" w:hAnsi="Simplified Arabic" w:cs="Simplified Arabic"/>
          <w:sz w:val="24"/>
          <w:szCs w:val="24"/>
          <w:rtl/>
        </w:rPr>
        <w:t xml:space="preserve">أجتمع له في هذه الرحلة من الروايات </w:t>
      </w:r>
      <w:r w:rsidR="00BB2475" w:rsidRPr="00B06847">
        <w:rPr>
          <w:rFonts w:ascii="Simplified Arabic" w:hAnsi="Simplified Arabic" w:cs="Simplified Arabic"/>
          <w:sz w:val="24"/>
          <w:szCs w:val="24"/>
          <w:rtl/>
        </w:rPr>
        <w:t xml:space="preserve">بالسماع </w:t>
      </w:r>
      <w:r w:rsidR="00187B35" w:rsidRPr="00B06847">
        <w:rPr>
          <w:rFonts w:ascii="Simplified Arabic" w:hAnsi="Simplified Arabic" w:cs="Simplified Arabic"/>
          <w:sz w:val="24"/>
          <w:szCs w:val="24"/>
          <w:rtl/>
        </w:rPr>
        <w:t xml:space="preserve">والقراءة </w:t>
      </w:r>
      <w:r w:rsidR="00B56048" w:rsidRPr="00B06847">
        <w:rPr>
          <w:rFonts w:ascii="Simplified Arabic" w:hAnsi="Simplified Arabic" w:cs="Simplified Arabic"/>
          <w:sz w:val="24"/>
          <w:szCs w:val="24"/>
          <w:rtl/>
        </w:rPr>
        <w:t>ما يفوق الوصف "</w:t>
      </w:r>
      <w:r w:rsidR="001E0CA3" w:rsidRPr="00B06847">
        <w:rPr>
          <w:rStyle w:val="a5"/>
          <w:rFonts w:ascii="Simplified Arabic" w:hAnsi="Simplified Arabic" w:cs="Simplified Arabic" w:hint="cs"/>
          <w:sz w:val="24"/>
          <w:szCs w:val="24"/>
          <w:rtl/>
        </w:rPr>
        <w:t xml:space="preserve"> </w:t>
      </w:r>
      <w:r w:rsidR="00B56048" w:rsidRPr="00B06847">
        <w:rPr>
          <w:rStyle w:val="a5"/>
          <w:rFonts w:ascii="Simplified Arabic" w:hAnsi="Simplified Arabic" w:cs="Simplified Arabic"/>
          <w:sz w:val="24"/>
          <w:szCs w:val="24"/>
          <w:rtl/>
        </w:rPr>
        <w:t>(</w:t>
      </w:r>
      <w:r w:rsidR="00B56048" w:rsidRPr="00B06847">
        <w:rPr>
          <w:rStyle w:val="a5"/>
          <w:rFonts w:ascii="Simplified Arabic" w:hAnsi="Simplified Arabic" w:cs="Simplified Arabic"/>
          <w:sz w:val="24"/>
          <w:szCs w:val="24"/>
          <w:rtl/>
        </w:rPr>
        <w:footnoteReference w:id="11"/>
      </w:r>
      <w:r w:rsidR="00B56048" w:rsidRPr="00B06847">
        <w:rPr>
          <w:rStyle w:val="a5"/>
          <w:rFonts w:ascii="Simplified Arabic" w:hAnsi="Simplified Arabic" w:cs="Simplified Arabic"/>
          <w:sz w:val="24"/>
          <w:szCs w:val="24"/>
          <w:rtl/>
        </w:rPr>
        <w:t>)</w:t>
      </w:r>
      <w:r w:rsidR="00B56048" w:rsidRPr="00B06847">
        <w:rPr>
          <w:rFonts w:ascii="Simplified Arabic" w:hAnsi="Simplified Arabic" w:cs="Simplified Arabic"/>
          <w:sz w:val="24"/>
          <w:szCs w:val="24"/>
          <w:rtl/>
        </w:rPr>
        <w:t xml:space="preserve"> </w:t>
      </w:r>
      <w:r w:rsidR="009A78C2" w:rsidRPr="00B06847">
        <w:rPr>
          <w:rFonts w:ascii="Simplified Arabic" w:hAnsi="Simplified Arabic" w:cs="Simplified Arabic"/>
          <w:sz w:val="24"/>
          <w:szCs w:val="24"/>
          <w:rtl/>
        </w:rPr>
        <w:t xml:space="preserve">فكانت لرحلته الى دمياط </w:t>
      </w:r>
      <w:r w:rsidR="0098127C" w:rsidRPr="00B06847">
        <w:rPr>
          <w:rFonts w:ascii="Simplified Arabic" w:hAnsi="Simplified Arabic" w:cs="Simplified Arabic"/>
          <w:sz w:val="24"/>
          <w:szCs w:val="24"/>
          <w:rtl/>
        </w:rPr>
        <w:t xml:space="preserve">أن سمع منها </w:t>
      </w:r>
      <w:r w:rsidR="009D5F02" w:rsidRPr="00B06847">
        <w:rPr>
          <w:rFonts w:ascii="Simplified Arabic" w:hAnsi="Simplified Arabic" w:cs="Simplified Arabic"/>
          <w:sz w:val="24"/>
          <w:szCs w:val="24"/>
          <w:rtl/>
        </w:rPr>
        <w:t xml:space="preserve">من بعض المسندين </w:t>
      </w:r>
      <w:r w:rsidR="00530529" w:rsidRPr="00B06847">
        <w:rPr>
          <w:rFonts w:ascii="Simplified Arabic" w:hAnsi="Simplified Arabic" w:cs="Simplified Arabic"/>
          <w:sz w:val="24"/>
          <w:szCs w:val="24"/>
          <w:rtl/>
        </w:rPr>
        <w:t>.</w:t>
      </w:r>
    </w:p>
    <w:p w:rsidR="008C6CFE" w:rsidRPr="00B06847" w:rsidRDefault="00492852" w:rsidP="00B06847">
      <w:pPr>
        <w:spacing w:after="0" w:line="240" w:lineRule="auto"/>
        <w:ind w:firstLine="232"/>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w:t>
      </w:r>
      <w:r w:rsidR="0006006F" w:rsidRPr="00B06847">
        <w:rPr>
          <w:rFonts w:ascii="Simplified Arabic" w:hAnsi="Simplified Arabic" w:cs="Simplified Arabic"/>
          <w:sz w:val="24"/>
          <w:szCs w:val="24"/>
          <w:rtl/>
        </w:rPr>
        <w:t xml:space="preserve">أما </w:t>
      </w:r>
      <w:r w:rsidR="0006006F" w:rsidRPr="00B06847">
        <w:rPr>
          <w:rFonts w:ascii="Simplified Arabic" w:hAnsi="Simplified Arabic" w:cs="Simplified Arabic" w:hint="cs"/>
          <w:sz w:val="24"/>
          <w:szCs w:val="24"/>
          <w:rtl/>
        </w:rPr>
        <w:t>ر</w:t>
      </w:r>
      <w:r w:rsidR="00530529" w:rsidRPr="00B06847">
        <w:rPr>
          <w:rFonts w:ascii="Simplified Arabic" w:hAnsi="Simplified Arabic" w:cs="Simplified Arabic"/>
          <w:sz w:val="24"/>
          <w:szCs w:val="24"/>
          <w:rtl/>
        </w:rPr>
        <w:t xml:space="preserve">حلته الى مكة </w:t>
      </w:r>
      <w:r w:rsidR="005574D3" w:rsidRPr="00B06847">
        <w:rPr>
          <w:rFonts w:ascii="Simplified Arabic" w:hAnsi="Simplified Arabic" w:cs="Simplified Arabic"/>
          <w:sz w:val="24"/>
          <w:szCs w:val="24"/>
          <w:rtl/>
        </w:rPr>
        <w:t>فقد أدى فريضة الحج</w:t>
      </w:r>
      <w:r w:rsidR="00C17741" w:rsidRPr="00B06847">
        <w:rPr>
          <w:rFonts w:ascii="Simplified Arabic" w:hAnsi="Simplified Arabic" w:cs="Simplified Arabic" w:hint="cs"/>
          <w:sz w:val="24"/>
          <w:szCs w:val="24"/>
          <w:rtl/>
        </w:rPr>
        <w:t>، وانشغل فيها</w:t>
      </w:r>
      <w:r w:rsidR="005574D3" w:rsidRPr="00B06847">
        <w:rPr>
          <w:rFonts w:ascii="Simplified Arabic" w:hAnsi="Simplified Arabic" w:cs="Simplified Arabic"/>
          <w:sz w:val="24"/>
          <w:szCs w:val="24"/>
          <w:rtl/>
        </w:rPr>
        <w:t xml:space="preserve"> </w:t>
      </w:r>
      <w:r w:rsidR="00C17741" w:rsidRPr="00B06847">
        <w:rPr>
          <w:rFonts w:ascii="Simplified Arabic" w:hAnsi="Simplified Arabic" w:cs="Simplified Arabic" w:hint="cs"/>
          <w:sz w:val="24"/>
          <w:szCs w:val="24"/>
          <w:rtl/>
        </w:rPr>
        <w:t xml:space="preserve"> بقراءة</w:t>
      </w:r>
      <w:r w:rsidR="009B7538" w:rsidRPr="00B06847">
        <w:rPr>
          <w:rFonts w:ascii="Simplified Arabic" w:hAnsi="Simplified Arabic" w:cs="Simplified Arabic"/>
          <w:sz w:val="24"/>
          <w:szCs w:val="24"/>
          <w:rtl/>
        </w:rPr>
        <w:t xml:space="preserve"> </w:t>
      </w:r>
      <w:r w:rsidR="00C17741" w:rsidRPr="00B06847">
        <w:rPr>
          <w:rFonts w:ascii="Simplified Arabic" w:hAnsi="Simplified Arabic" w:cs="Simplified Arabic"/>
          <w:sz w:val="24"/>
          <w:szCs w:val="24"/>
          <w:rtl/>
        </w:rPr>
        <w:t>عدد من المؤلفات</w:t>
      </w:r>
      <w:r w:rsidR="008E7B0C" w:rsidRPr="00B06847">
        <w:rPr>
          <w:rFonts w:ascii="Simplified Arabic" w:hAnsi="Simplified Arabic" w:cs="Simplified Arabic"/>
          <w:sz w:val="24"/>
          <w:szCs w:val="24"/>
          <w:rtl/>
        </w:rPr>
        <w:t xml:space="preserve"> على يد </w:t>
      </w:r>
      <w:r w:rsidRPr="00B06847">
        <w:rPr>
          <w:rFonts w:ascii="Simplified Arabic" w:hAnsi="Simplified Arabic" w:cs="Simplified Arabic"/>
          <w:sz w:val="24"/>
          <w:szCs w:val="24"/>
          <w:rtl/>
        </w:rPr>
        <w:t>عدد من العلماء في مكة</w:t>
      </w:r>
      <w:r w:rsidR="007D37B5" w:rsidRPr="00B06847">
        <w:rPr>
          <w:rFonts w:ascii="Simplified Arabic" w:hAnsi="Simplified Arabic" w:cs="Simplified Arabic"/>
          <w:sz w:val="24"/>
          <w:szCs w:val="24"/>
          <w:rtl/>
        </w:rPr>
        <w:t xml:space="preserve">، </w:t>
      </w:r>
      <w:r w:rsidR="00257BDC" w:rsidRPr="00B06847">
        <w:rPr>
          <w:rFonts w:ascii="Simplified Arabic" w:hAnsi="Simplified Arabic" w:cs="Simplified Arabic"/>
          <w:sz w:val="24"/>
          <w:szCs w:val="24"/>
          <w:rtl/>
        </w:rPr>
        <w:t xml:space="preserve">وكذا رحلته الى المدينة </w:t>
      </w:r>
      <w:r w:rsidR="00C17741" w:rsidRPr="00B06847">
        <w:rPr>
          <w:rFonts w:ascii="Simplified Arabic" w:hAnsi="Simplified Arabic" w:cs="Simplified Arabic" w:hint="cs"/>
          <w:sz w:val="24"/>
          <w:szCs w:val="24"/>
          <w:rtl/>
        </w:rPr>
        <w:t xml:space="preserve">في </w:t>
      </w:r>
      <w:r w:rsidR="00090CAC" w:rsidRPr="00B06847">
        <w:rPr>
          <w:rFonts w:ascii="Simplified Arabic" w:hAnsi="Simplified Arabic" w:cs="Simplified Arabic"/>
          <w:sz w:val="24"/>
          <w:szCs w:val="24"/>
          <w:rtl/>
        </w:rPr>
        <w:t xml:space="preserve">أثناء توجهه </w:t>
      </w:r>
      <w:r w:rsidR="009858BA" w:rsidRPr="00B06847">
        <w:rPr>
          <w:rFonts w:ascii="Simplified Arabic" w:hAnsi="Simplified Arabic" w:cs="Simplified Arabic"/>
          <w:sz w:val="24"/>
          <w:szCs w:val="24"/>
          <w:rtl/>
        </w:rPr>
        <w:t xml:space="preserve">الى الحجرة النبوية </w:t>
      </w:r>
      <w:r w:rsidRPr="00B06847">
        <w:rPr>
          <w:rFonts w:ascii="Simplified Arabic" w:hAnsi="Simplified Arabic" w:cs="Simplified Arabic"/>
          <w:sz w:val="24"/>
          <w:szCs w:val="24"/>
          <w:rtl/>
        </w:rPr>
        <w:t>الشريفة</w:t>
      </w:r>
      <w:r w:rsidR="00FA4E46" w:rsidRPr="00B06847">
        <w:rPr>
          <w:rStyle w:val="a5"/>
          <w:rFonts w:ascii="Simplified Arabic" w:hAnsi="Simplified Arabic" w:cs="Simplified Arabic"/>
          <w:sz w:val="24"/>
          <w:szCs w:val="24"/>
          <w:rtl/>
        </w:rPr>
        <w:t>(</w:t>
      </w:r>
      <w:r w:rsidR="00FA4E46" w:rsidRPr="00B06847">
        <w:rPr>
          <w:rStyle w:val="a5"/>
          <w:rFonts w:ascii="Simplified Arabic" w:hAnsi="Simplified Arabic" w:cs="Simplified Arabic"/>
          <w:sz w:val="24"/>
          <w:szCs w:val="24"/>
          <w:rtl/>
        </w:rPr>
        <w:footnoteReference w:id="12"/>
      </w:r>
      <w:r w:rsidR="00FA4E46" w:rsidRPr="00B06847">
        <w:rPr>
          <w:rStyle w:val="a5"/>
          <w:rFonts w:ascii="Simplified Arabic" w:hAnsi="Simplified Arabic" w:cs="Simplified Arabic"/>
          <w:sz w:val="24"/>
          <w:szCs w:val="24"/>
          <w:rtl/>
        </w:rPr>
        <w:t>)</w:t>
      </w:r>
      <w:r w:rsidR="00FA4E46" w:rsidRPr="00B06847">
        <w:rPr>
          <w:rFonts w:ascii="Simplified Arabic" w:hAnsi="Simplified Arabic" w:cs="Simplified Arabic"/>
          <w:sz w:val="24"/>
          <w:szCs w:val="24"/>
          <w:rtl/>
        </w:rPr>
        <w:t>.</w:t>
      </w:r>
    </w:p>
    <w:p w:rsidR="006D5221" w:rsidRPr="00B06847" w:rsidRDefault="0006006F" w:rsidP="00B06847">
      <w:pPr>
        <w:spacing w:after="0" w:line="240" w:lineRule="auto"/>
        <w:ind w:firstLine="232"/>
        <w:jc w:val="both"/>
        <w:rPr>
          <w:rFonts w:ascii="Simplified Arabic" w:hAnsi="Simplified Arabic" w:cs="Simplified Arabic"/>
          <w:sz w:val="24"/>
          <w:szCs w:val="24"/>
          <w:rtl/>
        </w:rPr>
      </w:pPr>
      <w:r w:rsidRPr="00B06847">
        <w:rPr>
          <w:rFonts w:ascii="Simplified Arabic" w:hAnsi="Simplified Arabic" w:cs="Simplified Arabic" w:hint="cs"/>
          <w:b/>
          <w:bCs/>
          <w:sz w:val="24"/>
          <w:szCs w:val="24"/>
          <w:rtl/>
        </w:rPr>
        <w:lastRenderedPageBreak/>
        <w:t xml:space="preserve"> </w:t>
      </w:r>
      <w:r w:rsidR="008C6CFE" w:rsidRPr="00B06847">
        <w:rPr>
          <w:rFonts w:ascii="Simplified Arabic" w:hAnsi="Simplified Arabic" w:cs="Simplified Arabic"/>
          <w:b/>
          <w:bCs/>
          <w:sz w:val="24"/>
          <w:szCs w:val="24"/>
          <w:rtl/>
        </w:rPr>
        <w:t xml:space="preserve">مصنفاته : </w:t>
      </w:r>
      <w:r w:rsidR="008A2CB7" w:rsidRPr="00B06847">
        <w:rPr>
          <w:rFonts w:ascii="Simplified Arabic" w:hAnsi="Simplified Arabic" w:cs="Simplified Arabic"/>
          <w:sz w:val="24"/>
          <w:szCs w:val="24"/>
          <w:rtl/>
        </w:rPr>
        <w:t xml:space="preserve">بدأ السخاوي </w:t>
      </w:r>
      <w:r w:rsidR="00A72967" w:rsidRPr="00B06847">
        <w:rPr>
          <w:rFonts w:ascii="Simplified Arabic" w:hAnsi="Simplified Arabic" w:cs="Simplified Arabic"/>
          <w:sz w:val="24"/>
          <w:szCs w:val="24"/>
          <w:rtl/>
        </w:rPr>
        <w:t xml:space="preserve">في التأليف </w:t>
      </w:r>
      <w:r w:rsidR="00C17741" w:rsidRPr="00B06847">
        <w:rPr>
          <w:rFonts w:ascii="Simplified Arabic" w:hAnsi="Simplified Arabic" w:cs="Simplified Arabic"/>
          <w:sz w:val="24"/>
          <w:szCs w:val="24"/>
          <w:rtl/>
        </w:rPr>
        <w:t>وال</w:t>
      </w:r>
      <w:r w:rsidR="00C17741" w:rsidRPr="00B06847">
        <w:rPr>
          <w:rFonts w:ascii="Simplified Arabic" w:hAnsi="Simplified Arabic" w:cs="Simplified Arabic" w:hint="cs"/>
          <w:sz w:val="24"/>
          <w:szCs w:val="24"/>
          <w:rtl/>
        </w:rPr>
        <w:t>تصن</w:t>
      </w:r>
      <w:r w:rsidR="00101E75" w:rsidRPr="00B06847">
        <w:rPr>
          <w:rFonts w:ascii="Simplified Arabic" w:hAnsi="Simplified Arabic" w:cs="Simplified Arabic"/>
          <w:sz w:val="24"/>
          <w:szCs w:val="24"/>
          <w:rtl/>
        </w:rPr>
        <w:t xml:space="preserve">يف </w:t>
      </w:r>
      <w:r w:rsidR="005C31FD" w:rsidRPr="00B06847">
        <w:rPr>
          <w:rFonts w:ascii="Simplified Arabic" w:hAnsi="Simplified Arabic" w:cs="Simplified Arabic"/>
          <w:sz w:val="24"/>
          <w:szCs w:val="24"/>
          <w:rtl/>
        </w:rPr>
        <w:t>قب</w:t>
      </w:r>
      <w:r w:rsidR="004D62CD" w:rsidRPr="00B06847">
        <w:rPr>
          <w:rFonts w:ascii="Simplified Arabic" w:hAnsi="Simplified Arabic" w:cs="Simplified Arabic"/>
          <w:sz w:val="24"/>
          <w:szCs w:val="24"/>
          <w:rtl/>
        </w:rPr>
        <w:t>ل أن يبلغ</w:t>
      </w:r>
      <w:r w:rsidR="005C31FD" w:rsidRPr="00B06847">
        <w:rPr>
          <w:rFonts w:ascii="Simplified Arabic" w:hAnsi="Simplified Arabic" w:cs="Simplified Arabic"/>
          <w:sz w:val="24"/>
          <w:szCs w:val="24"/>
          <w:rtl/>
        </w:rPr>
        <w:t xml:space="preserve"> </w:t>
      </w:r>
      <w:r w:rsidR="007B27DD" w:rsidRPr="00B06847">
        <w:rPr>
          <w:rFonts w:ascii="Simplified Arabic" w:hAnsi="Simplified Arabic" w:cs="Simplified Arabic"/>
          <w:sz w:val="24"/>
          <w:szCs w:val="24"/>
          <w:rtl/>
        </w:rPr>
        <w:t xml:space="preserve">الخمسين من عمره </w:t>
      </w:r>
      <w:r w:rsidR="000F5ACE" w:rsidRPr="00B06847">
        <w:rPr>
          <w:rStyle w:val="a5"/>
          <w:rFonts w:ascii="Simplified Arabic" w:hAnsi="Simplified Arabic" w:cs="Simplified Arabic"/>
          <w:sz w:val="24"/>
          <w:szCs w:val="24"/>
          <w:rtl/>
        </w:rPr>
        <w:t>(</w:t>
      </w:r>
      <w:r w:rsidR="000F5ACE" w:rsidRPr="00B06847">
        <w:rPr>
          <w:rStyle w:val="a5"/>
          <w:rFonts w:ascii="Simplified Arabic" w:hAnsi="Simplified Arabic" w:cs="Simplified Arabic"/>
          <w:sz w:val="24"/>
          <w:szCs w:val="24"/>
          <w:rtl/>
        </w:rPr>
        <w:footnoteReference w:id="13"/>
      </w:r>
      <w:r w:rsidR="000F5ACE" w:rsidRPr="00B06847">
        <w:rPr>
          <w:rStyle w:val="a5"/>
          <w:rFonts w:ascii="Simplified Arabic" w:hAnsi="Simplified Arabic" w:cs="Simplified Arabic"/>
          <w:sz w:val="24"/>
          <w:szCs w:val="24"/>
          <w:rtl/>
        </w:rPr>
        <w:t>)</w:t>
      </w:r>
      <w:r w:rsidR="000F5ACE" w:rsidRPr="00B06847">
        <w:rPr>
          <w:rFonts w:ascii="Simplified Arabic" w:hAnsi="Simplified Arabic" w:cs="Simplified Arabic"/>
          <w:sz w:val="24"/>
          <w:szCs w:val="24"/>
          <w:rtl/>
        </w:rPr>
        <w:t xml:space="preserve"> </w:t>
      </w:r>
      <w:r w:rsidR="003E3A20" w:rsidRPr="00B06847">
        <w:rPr>
          <w:rFonts w:ascii="Simplified Arabic" w:hAnsi="Simplified Arabic" w:cs="Simplified Arabic"/>
          <w:sz w:val="24"/>
          <w:szCs w:val="24"/>
          <w:rtl/>
        </w:rPr>
        <w:t xml:space="preserve">فله تراث حافل </w:t>
      </w:r>
      <w:r w:rsidR="00624B44" w:rsidRPr="00B06847">
        <w:rPr>
          <w:rFonts w:ascii="Simplified Arabic" w:hAnsi="Simplified Arabic" w:cs="Simplified Arabic" w:hint="cs"/>
          <w:sz w:val="24"/>
          <w:szCs w:val="24"/>
          <w:rtl/>
        </w:rPr>
        <w:t xml:space="preserve"> يدل</w:t>
      </w:r>
      <w:r w:rsidR="00E85AAB" w:rsidRPr="00B06847">
        <w:rPr>
          <w:rFonts w:ascii="Simplified Arabic" w:hAnsi="Simplified Arabic" w:cs="Simplified Arabic"/>
          <w:sz w:val="24"/>
          <w:szCs w:val="24"/>
          <w:rtl/>
        </w:rPr>
        <w:t xml:space="preserve"> عن مدى نشاطه </w:t>
      </w:r>
      <w:r w:rsidR="00682C4F" w:rsidRPr="00B06847">
        <w:rPr>
          <w:rFonts w:ascii="Simplified Arabic" w:hAnsi="Simplified Arabic" w:cs="Simplified Arabic"/>
          <w:sz w:val="24"/>
          <w:szCs w:val="24"/>
          <w:rtl/>
        </w:rPr>
        <w:t xml:space="preserve">وغزارة </w:t>
      </w:r>
      <w:r w:rsidR="001D4C4A" w:rsidRPr="00B06847">
        <w:rPr>
          <w:rFonts w:ascii="Simplified Arabic" w:hAnsi="Simplified Arabic" w:cs="Simplified Arabic"/>
          <w:sz w:val="24"/>
          <w:szCs w:val="24"/>
          <w:rtl/>
        </w:rPr>
        <w:t xml:space="preserve">مادته </w:t>
      </w:r>
      <w:r w:rsidR="0062017A" w:rsidRPr="00B06847">
        <w:rPr>
          <w:rFonts w:ascii="Simplified Arabic" w:hAnsi="Simplified Arabic" w:cs="Simplified Arabic"/>
          <w:sz w:val="24"/>
          <w:szCs w:val="24"/>
          <w:rtl/>
        </w:rPr>
        <w:t>وعلومه</w:t>
      </w:r>
      <w:r w:rsidR="00624B44" w:rsidRPr="00B06847">
        <w:rPr>
          <w:rFonts w:ascii="Simplified Arabic" w:hAnsi="Simplified Arabic" w:cs="Simplified Arabic" w:hint="cs"/>
          <w:sz w:val="24"/>
          <w:szCs w:val="24"/>
          <w:rtl/>
        </w:rPr>
        <w:t xml:space="preserve"> ،</w:t>
      </w:r>
      <w:r w:rsidR="0062017A" w:rsidRPr="00B06847">
        <w:rPr>
          <w:rFonts w:ascii="Simplified Arabic" w:hAnsi="Simplified Arabic" w:cs="Simplified Arabic"/>
          <w:sz w:val="24"/>
          <w:szCs w:val="24"/>
          <w:rtl/>
        </w:rPr>
        <w:t xml:space="preserve"> </w:t>
      </w:r>
      <w:r w:rsidR="00CC65FD" w:rsidRPr="00B06847">
        <w:rPr>
          <w:rFonts w:ascii="Simplified Arabic" w:hAnsi="Simplified Arabic" w:cs="Simplified Arabic"/>
          <w:sz w:val="24"/>
          <w:szCs w:val="24"/>
          <w:rtl/>
        </w:rPr>
        <w:t xml:space="preserve">فقد اقتصرنا </w:t>
      </w:r>
      <w:r w:rsidR="003F6B42" w:rsidRPr="00B06847">
        <w:rPr>
          <w:rFonts w:ascii="Simplified Arabic" w:hAnsi="Simplified Arabic" w:cs="Simplified Arabic"/>
          <w:sz w:val="24"/>
          <w:szCs w:val="24"/>
          <w:rtl/>
        </w:rPr>
        <w:t>في ذكرها</w:t>
      </w:r>
      <w:r w:rsidR="00624B44" w:rsidRPr="00B06847">
        <w:rPr>
          <w:rFonts w:ascii="Simplified Arabic" w:hAnsi="Simplified Arabic" w:cs="Simplified Arabic" w:hint="cs"/>
          <w:sz w:val="24"/>
          <w:szCs w:val="24"/>
          <w:rtl/>
        </w:rPr>
        <w:t xml:space="preserve"> ايجازاً؛</w:t>
      </w:r>
      <w:r w:rsidR="003F6B42" w:rsidRPr="00B06847">
        <w:rPr>
          <w:rFonts w:ascii="Simplified Arabic" w:hAnsi="Simplified Arabic" w:cs="Simplified Arabic"/>
          <w:sz w:val="24"/>
          <w:szCs w:val="24"/>
          <w:rtl/>
        </w:rPr>
        <w:t xml:space="preserve"> </w:t>
      </w:r>
      <w:r w:rsidR="00AD2B9A" w:rsidRPr="00B06847">
        <w:rPr>
          <w:rFonts w:ascii="Simplified Arabic" w:hAnsi="Simplified Arabic" w:cs="Simplified Arabic"/>
          <w:sz w:val="24"/>
          <w:szCs w:val="24"/>
          <w:rtl/>
        </w:rPr>
        <w:t xml:space="preserve">لأن ذلك </w:t>
      </w:r>
      <w:r w:rsidR="00287E8F" w:rsidRPr="00B06847">
        <w:rPr>
          <w:rFonts w:ascii="Simplified Arabic" w:hAnsi="Simplified Arabic" w:cs="Simplified Arabic"/>
          <w:sz w:val="24"/>
          <w:szCs w:val="24"/>
          <w:rtl/>
        </w:rPr>
        <w:t xml:space="preserve">يستغرق صفحات </w:t>
      </w:r>
      <w:r w:rsidR="00AF63DE" w:rsidRPr="00B06847">
        <w:rPr>
          <w:rFonts w:ascii="Simplified Arabic" w:hAnsi="Simplified Arabic" w:cs="Simplified Arabic"/>
          <w:sz w:val="24"/>
          <w:szCs w:val="24"/>
          <w:rtl/>
        </w:rPr>
        <w:t xml:space="preserve">طوال </w:t>
      </w:r>
      <w:r w:rsidR="000B3FC1" w:rsidRPr="00B06847">
        <w:rPr>
          <w:rFonts w:ascii="Simplified Arabic" w:hAnsi="Simplified Arabic" w:cs="Simplified Arabic"/>
          <w:sz w:val="24"/>
          <w:szCs w:val="24"/>
          <w:rtl/>
        </w:rPr>
        <w:t>لتثبيت مصنفاته</w:t>
      </w:r>
      <w:r w:rsidR="00624B44" w:rsidRPr="00B06847">
        <w:rPr>
          <w:rFonts w:ascii="Simplified Arabic" w:hAnsi="Simplified Arabic" w:cs="Simplified Arabic" w:hint="cs"/>
          <w:sz w:val="24"/>
          <w:szCs w:val="24"/>
          <w:rtl/>
        </w:rPr>
        <w:t xml:space="preserve"> وله مؤلفات عدة، منها</w:t>
      </w:r>
      <w:r w:rsidR="004C33D3" w:rsidRPr="00B06847">
        <w:rPr>
          <w:rFonts w:ascii="Simplified Arabic" w:hAnsi="Simplified Arabic" w:cs="Simplified Arabic"/>
          <w:sz w:val="24"/>
          <w:szCs w:val="24"/>
          <w:rtl/>
        </w:rPr>
        <w:t xml:space="preserve"> </w:t>
      </w:r>
      <w:r w:rsidR="006D5221" w:rsidRPr="00B06847">
        <w:rPr>
          <w:rFonts w:ascii="Simplified Arabic" w:hAnsi="Simplified Arabic" w:cs="Simplified Arabic"/>
          <w:sz w:val="24"/>
          <w:szCs w:val="24"/>
          <w:rtl/>
        </w:rPr>
        <w:t xml:space="preserve">: </w:t>
      </w:r>
    </w:p>
    <w:p w:rsidR="00624B44" w:rsidRPr="00B06847" w:rsidRDefault="00624B44" w:rsidP="00B06847">
      <w:pPr>
        <w:numPr>
          <w:ilvl w:val="0"/>
          <w:numId w:val="1"/>
        </w:numPr>
        <w:tabs>
          <w:tab w:val="left" w:pos="379"/>
        </w:tabs>
        <w:spacing w:after="0" w:line="240" w:lineRule="auto"/>
        <w:ind w:left="0" w:hanging="46"/>
        <w:rPr>
          <w:rFonts w:ascii="Simplified Arabic" w:hAnsi="Simplified Arabic" w:cs="Simplified Arabic"/>
          <w:sz w:val="24"/>
          <w:szCs w:val="24"/>
          <w:rtl/>
        </w:rPr>
      </w:pPr>
      <w:r w:rsidRPr="00B06847">
        <w:rPr>
          <w:rFonts w:ascii="Simplified Arabic" w:hAnsi="Simplified Arabic" w:cs="Simplified Arabic"/>
          <w:sz w:val="24"/>
          <w:szCs w:val="24"/>
          <w:rtl/>
        </w:rPr>
        <w:t>التبر المسبوك في ذيل الملوك . وهو المؤلف في علم التاريخ .</w:t>
      </w:r>
    </w:p>
    <w:p w:rsidR="00744F8F" w:rsidRPr="00B06847" w:rsidRDefault="00624B44" w:rsidP="00B06847">
      <w:pPr>
        <w:numPr>
          <w:ilvl w:val="0"/>
          <w:numId w:val="1"/>
        </w:numPr>
        <w:tabs>
          <w:tab w:val="left" w:pos="237"/>
        </w:tabs>
        <w:spacing w:after="0" w:line="240" w:lineRule="auto"/>
        <w:ind w:left="0" w:hanging="46"/>
        <w:jc w:val="both"/>
        <w:rPr>
          <w:rFonts w:ascii="Simplified Arabic" w:hAnsi="Simplified Arabic" w:cs="Simplified Arabic"/>
          <w:sz w:val="24"/>
          <w:szCs w:val="24"/>
        </w:rPr>
      </w:pPr>
      <w:r w:rsidRPr="00B06847">
        <w:rPr>
          <w:rFonts w:ascii="Simplified Arabic" w:hAnsi="Simplified Arabic" w:cs="Simplified Arabic" w:hint="cs"/>
          <w:sz w:val="24"/>
          <w:szCs w:val="24"/>
          <w:rtl/>
        </w:rPr>
        <w:t xml:space="preserve">  </w:t>
      </w:r>
      <w:r w:rsidRPr="00B06847">
        <w:rPr>
          <w:rFonts w:ascii="Simplified Arabic" w:hAnsi="Simplified Arabic" w:cs="Simplified Arabic"/>
          <w:sz w:val="24"/>
          <w:szCs w:val="24"/>
          <w:rtl/>
        </w:rPr>
        <w:t xml:space="preserve">رفع الأجر عن قضاة مصر وهو في تراجم القضاة المصريين </w:t>
      </w:r>
      <w:r w:rsidRPr="00B06847">
        <w:rPr>
          <w:rFonts w:ascii="Simplified Arabic" w:hAnsi="Simplified Arabic" w:cs="Simplified Arabic"/>
          <w:sz w:val="24"/>
          <w:szCs w:val="24"/>
          <w:vertAlign w:val="superscript"/>
          <w:rtl/>
        </w:rPr>
        <w:t>(</w:t>
      </w:r>
      <w:r w:rsidRPr="00B06847">
        <w:rPr>
          <w:rFonts w:ascii="Simplified Arabic" w:hAnsi="Simplified Arabic" w:cs="Simplified Arabic"/>
          <w:sz w:val="24"/>
          <w:szCs w:val="24"/>
          <w:vertAlign w:val="superscript"/>
          <w:rtl/>
        </w:rPr>
        <w:footnoteReference w:id="14"/>
      </w:r>
      <w:r w:rsidRPr="00B06847">
        <w:rPr>
          <w:rFonts w:ascii="Simplified Arabic" w:hAnsi="Simplified Arabic" w:cs="Simplified Arabic"/>
          <w:sz w:val="24"/>
          <w:szCs w:val="24"/>
          <w:vertAlign w:val="superscript"/>
          <w:rtl/>
        </w:rPr>
        <w:t>)</w:t>
      </w:r>
      <w:r w:rsidRPr="00B06847">
        <w:rPr>
          <w:rFonts w:ascii="Simplified Arabic" w:hAnsi="Simplified Arabic" w:cs="Simplified Arabic"/>
          <w:sz w:val="24"/>
          <w:szCs w:val="24"/>
          <w:rtl/>
        </w:rPr>
        <w:t xml:space="preserve"> </w:t>
      </w:r>
    </w:p>
    <w:p w:rsidR="00E73765" w:rsidRPr="00B06847" w:rsidRDefault="00624B44" w:rsidP="00B06847">
      <w:pPr>
        <w:numPr>
          <w:ilvl w:val="0"/>
          <w:numId w:val="1"/>
        </w:numPr>
        <w:tabs>
          <w:tab w:val="left" w:pos="237"/>
        </w:tabs>
        <w:spacing w:after="0" w:line="240" w:lineRule="auto"/>
        <w:ind w:left="0" w:hanging="46"/>
        <w:jc w:val="both"/>
        <w:rPr>
          <w:rFonts w:ascii="Simplified Arabic" w:hAnsi="Simplified Arabic" w:cs="Simplified Arabic"/>
          <w:sz w:val="24"/>
          <w:szCs w:val="24"/>
        </w:rPr>
      </w:pPr>
      <w:r w:rsidRPr="00B06847">
        <w:rPr>
          <w:rFonts w:ascii="Simplified Arabic" w:hAnsi="Simplified Arabic" w:cs="Simplified Arabic"/>
          <w:sz w:val="24"/>
          <w:szCs w:val="24"/>
          <w:rtl/>
        </w:rPr>
        <w:t>الضوء اللامع في أعيان القرن التاسع . وهو في عدة مجلدات لتراجم علماء وقضاة و</w:t>
      </w:r>
      <w:r w:rsidR="00B06847">
        <w:rPr>
          <w:rFonts w:ascii="Simplified Arabic" w:hAnsi="Simplified Arabic" w:cs="Simplified Arabic"/>
          <w:sz w:val="24"/>
          <w:szCs w:val="24"/>
          <w:rtl/>
        </w:rPr>
        <w:t>رواة وشعراء وأدباء وخلفاء وملو</w:t>
      </w:r>
      <w:r w:rsidR="00B06847">
        <w:rPr>
          <w:rFonts w:ascii="Simplified Arabic" w:hAnsi="Simplified Arabic" w:cs="Simplified Arabic" w:hint="cs"/>
          <w:sz w:val="24"/>
          <w:szCs w:val="24"/>
          <w:rtl/>
        </w:rPr>
        <w:t>ك</w:t>
      </w:r>
      <w:r w:rsidRPr="00B06847">
        <w:rPr>
          <w:rStyle w:val="a5"/>
          <w:rFonts w:ascii="Simplified Arabic" w:hAnsi="Simplified Arabic" w:cs="Simplified Arabic"/>
          <w:sz w:val="24"/>
          <w:szCs w:val="24"/>
          <w:rtl/>
        </w:rPr>
        <w:t>(</w:t>
      </w:r>
      <w:r w:rsidRPr="00B06847">
        <w:rPr>
          <w:rStyle w:val="a5"/>
          <w:rFonts w:ascii="Simplified Arabic" w:hAnsi="Simplified Arabic" w:cs="Simplified Arabic"/>
          <w:sz w:val="24"/>
          <w:szCs w:val="24"/>
          <w:rtl/>
        </w:rPr>
        <w:footnoteReference w:id="15"/>
      </w:r>
      <w:r w:rsidRPr="00B06847">
        <w:rPr>
          <w:rStyle w:val="a5"/>
          <w:rFonts w:ascii="Simplified Arabic" w:hAnsi="Simplified Arabic" w:cs="Simplified Arabic"/>
          <w:sz w:val="24"/>
          <w:szCs w:val="24"/>
          <w:rtl/>
        </w:rPr>
        <w:t>)</w:t>
      </w:r>
      <w:r w:rsidRPr="00B06847">
        <w:rPr>
          <w:rFonts w:ascii="Simplified Arabic" w:hAnsi="Simplified Arabic" w:cs="Simplified Arabic"/>
          <w:sz w:val="24"/>
          <w:szCs w:val="24"/>
          <w:rtl/>
        </w:rPr>
        <w:t xml:space="preserve"> </w:t>
      </w:r>
      <w:r w:rsidRPr="00B06847">
        <w:rPr>
          <w:rFonts w:ascii="Simplified Arabic" w:hAnsi="Simplified Arabic" w:cs="Simplified Arabic" w:hint="cs"/>
          <w:sz w:val="24"/>
          <w:szCs w:val="24"/>
          <w:rtl/>
        </w:rPr>
        <w:t xml:space="preserve"> </w:t>
      </w:r>
      <w:r w:rsidR="009F74A6" w:rsidRPr="00B06847">
        <w:rPr>
          <w:rFonts w:ascii="Simplified Arabic" w:hAnsi="Simplified Arabic" w:cs="Simplified Arabic"/>
          <w:sz w:val="24"/>
          <w:szCs w:val="24"/>
          <w:rtl/>
        </w:rPr>
        <w:t>.</w:t>
      </w:r>
    </w:p>
    <w:p w:rsidR="006F6199" w:rsidRPr="00B06847" w:rsidRDefault="00624B44" w:rsidP="00B06847">
      <w:pPr>
        <w:numPr>
          <w:ilvl w:val="0"/>
          <w:numId w:val="1"/>
        </w:numPr>
        <w:tabs>
          <w:tab w:val="left" w:pos="237"/>
        </w:tabs>
        <w:spacing w:after="0" w:line="240" w:lineRule="auto"/>
        <w:ind w:left="0" w:hanging="46"/>
        <w:jc w:val="both"/>
        <w:rPr>
          <w:rFonts w:ascii="Simplified Arabic" w:hAnsi="Simplified Arabic" w:cs="Simplified Arabic"/>
          <w:sz w:val="24"/>
          <w:szCs w:val="24"/>
        </w:rPr>
      </w:pPr>
      <w:r w:rsidRPr="00B06847">
        <w:rPr>
          <w:rFonts w:ascii="Simplified Arabic" w:hAnsi="Simplified Arabic" w:cs="Simplified Arabic"/>
          <w:sz w:val="24"/>
          <w:szCs w:val="24"/>
          <w:rtl/>
        </w:rPr>
        <w:t xml:space="preserve">فتح المغيث بشرح ألفية الحديث . أيضاً في علم الحديث </w:t>
      </w:r>
    </w:p>
    <w:p w:rsidR="009F434A" w:rsidRPr="00B06847" w:rsidRDefault="00624B44" w:rsidP="00B06847">
      <w:pPr>
        <w:numPr>
          <w:ilvl w:val="0"/>
          <w:numId w:val="1"/>
        </w:numPr>
        <w:tabs>
          <w:tab w:val="left" w:pos="237"/>
        </w:tabs>
        <w:spacing w:after="0" w:line="240" w:lineRule="auto"/>
        <w:ind w:left="0" w:hanging="46"/>
        <w:rPr>
          <w:rFonts w:ascii="Simplified Arabic" w:hAnsi="Simplified Arabic" w:cs="Simplified Arabic"/>
          <w:sz w:val="24"/>
          <w:szCs w:val="24"/>
        </w:rPr>
      </w:pPr>
      <w:r w:rsidRPr="00B06847">
        <w:rPr>
          <w:rFonts w:ascii="Simplified Arabic" w:hAnsi="Simplified Arabic" w:cs="Simplified Arabic"/>
          <w:sz w:val="24"/>
          <w:szCs w:val="24"/>
          <w:rtl/>
        </w:rPr>
        <w:t>المقاصد الحسنة غي الأحاديث المشتهرة وهو في علم الحديث .</w:t>
      </w:r>
      <w:r w:rsidR="00FD64F2" w:rsidRPr="00B06847">
        <w:rPr>
          <w:rFonts w:ascii="Simplified Arabic" w:hAnsi="Simplified Arabic" w:cs="Simplified Arabic"/>
          <w:sz w:val="24"/>
          <w:szCs w:val="24"/>
          <w:rtl/>
        </w:rPr>
        <w:t>.</w:t>
      </w:r>
      <w:r w:rsidRPr="00B06847">
        <w:rPr>
          <w:rFonts w:ascii="Simplified Arabic" w:hAnsi="Simplified Arabic" w:cs="Simplified Arabic"/>
          <w:sz w:val="24"/>
          <w:szCs w:val="24"/>
          <w:vertAlign w:val="superscript"/>
          <w:rtl/>
        </w:rPr>
        <w:t xml:space="preserve"> (</w:t>
      </w:r>
      <w:r w:rsidRPr="00B06847">
        <w:rPr>
          <w:rFonts w:ascii="Simplified Arabic" w:hAnsi="Simplified Arabic" w:cs="Simplified Arabic"/>
          <w:sz w:val="24"/>
          <w:szCs w:val="24"/>
          <w:vertAlign w:val="superscript"/>
          <w:rtl/>
        </w:rPr>
        <w:footnoteReference w:id="16"/>
      </w:r>
      <w:r w:rsidRPr="00B06847">
        <w:rPr>
          <w:rFonts w:ascii="Simplified Arabic" w:hAnsi="Simplified Arabic" w:cs="Simplified Arabic"/>
          <w:sz w:val="24"/>
          <w:szCs w:val="24"/>
          <w:vertAlign w:val="superscript"/>
          <w:rtl/>
        </w:rPr>
        <w:t>)</w:t>
      </w:r>
      <w:r w:rsidRPr="00B06847">
        <w:rPr>
          <w:rFonts w:ascii="Simplified Arabic" w:hAnsi="Simplified Arabic" w:cs="Simplified Arabic"/>
          <w:sz w:val="24"/>
          <w:szCs w:val="24"/>
          <w:rtl/>
        </w:rPr>
        <w:t>.</w:t>
      </w:r>
    </w:p>
    <w:p w:rsidR="00FE1A8A" w:rsidRPr="00B06847" w:rsidRDefault="0006006F"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b/>
          <w:bCs/>
          <w:sz w:val="24"/>
          <w:szCs w:val="24"/>
          <w:rtl/>
        </w:rPr>
        <w:t xml:space="preserve">    </w:t>
      </w:r>
      <w:r w:rsidR="00712A0B" w:rsidRPr="00B06847">
        <w:rPr>
          <w:rFonts w:ascii="Simplified Arabic" w:hAnsi="Simplified Arabic" w:cs="Simplified Arabic" w:hint="cs"/>
          <w:b/>
          <w:bCs/>
          <w:sz w:val="24"/>
          <w:szCs w:val="24"/>
          <w:rtl/>
        </w:rPr>
        <w:t xml:space="preserve"> اقوال</w:t>
      </w:r>
      <w:r w:rsidR="009F434A" w:rsidRPr="00B06847">
        <w:rPr>
          <w:rFonts w:ascii="Simplified Arabic" w:hAnsi="Simplified Arabic" w:cs="Simplified Arabic"/>
          <w:b/>
          <w:bCs/>
          <w:sz w:val="24"/>
          <w:szCs w:val="24"/>
          <w:rtl/>
        </w:rPr>
        <w:t xml:space="preserve"> العلماء </w:t>
      </w:r>
      <w:r w:rsidR="00712A0B" w:rsidRPr="00B06847">
        <w:rPr>
          <w:rFonts w:ascii="Simplified Arabic" w:hAnsi="Simplified Arabic" w:cs="Simplified Arabic" w:hint="cs"/>
          <w:b/>
          <w:bCs/>
          <w:sz w:val="24"/>
          <w:szCs w:val="24"/>
          <w:rtl/>
        </w:rPr>
        <w:t xml:space="preserve"> فيه</w:t>
      </w:r>
      <w:r w:rsidR="009F434A" w:rsidRPr="00B06847">
        <w:rPr>
          <w:rFonts w:ascii="Simplified Arabic" w:hAnsi="Simplified Arabic" w:cs="Simplified Arabic"/>
          <w:b/>
          <w:bCs/>
          <w:sz w:val="24"/>
          <w:szCs w:val="24"/>
          <w:rtl/>
        </w:rPr>
        <w:t xml:space="preserve"> </w:t>
      </w:r>
      <w:r w:rsidR="00262CAD" w:rsidRPr="00B06847">
        <w:rPr>
          <w:rFonts w:ascii="Simplified Arabic" w:hAnsi="Simplified Arabic" w:cs="Simplified Arabic"/>
          <w:b/>
          <w:bCs/>
          <w:sz w:val="24"/>
          <w:szCs w:val="24"/>
          <w:rtl/>
        </w:rPr>
        <w:t xml:space="preserve">: </w:t>
      </w:r>
      <w:r w:rsidR="00262CAD" w:rsidRPr="00B06847">
        <w:rPr>
          <w:rFonts w:ascii="Simplified Arabic" w:hAnsi="Simplified Arabic" w:cs="Simplified Arabic"/>
          <w:sz w:val="24"/>
          <w:szCs w:val="24"/>
          <w:rtl/>
        </w:rPr>
        <w:t>لقد ذكره</w:t>
      </w:r>
      <w:r w:rsidR="00844AA0" w:rsidRPr="00B06847">
        <w:rPr>
          <w:rFonts w:ascii="Simplified Arabic" w:hAnsi="Simplified Arabic" w:cs="Simplified Arabic"/>
          <w:sz w:val="24"/>
          <w:szCs w:val="24"/>
          <w:rtl/>
        </w:rPr>
        <w:t xml:space="preserve"> </w:t>
      </w:r>
      <w:r w:rsidR="00262CAD" w:rsidRPr="00B06847">
        <w:rPr>
          <w:rFonts w:ascii="Simplified Arabic" w:hAnsi="Simplified Arabic" w:cs="Simplified Arabic"/>
          <w:sz w:val="24"/>
          <w:szCs w:val="24"/>
          <w:rtl/>
        </w:rPr>
        <w:t>الكثير من العلماء</w:t>
      </w:r>
      <w:r w:rsidR="00844AA0" w:rsidRPr="00B06847">
        <w:rPr>
          <w:rFonts w:ascii="Simplified Arabic" w:hAnsi="Simplified Arabic" w:cs="Simplified Arabic"/>
          <w:sz w:val="24"/>
          <w:szCs w:val="24"/>
          <w:rtl/>
        </w:rPr>
        <w:t xml:space="preserve"> </w:t>
      </w:r>
      <w:r w:rsidR="005920DC" w:rsidRPr="00B06847">
        <w:rPr>
          <w:rFonts w:ascii="Simplified Arabic" w:hAnsi="Simplified Arabic" w:cs="Simplified Arabic"/>
          <w:sz w:val="24"/>
          <w:szCs w:val="24"/>
          <w:rtl/>
        </w:rPr>
        <w:t xml:space="preserve">ممن أشادوا </w:t>
      </w:r>
      <w:r w:rsidR="00B42679" w:rsidRPr="00B06847">
        <w:rPr>
          <w:rFonts w:ascii="Simplified Arabic" w:hAnsi="Simplified Arabic" w:cs="Simplified Arabic"/>
          <w:sz w:val="24"/>
          <w:szCs w:val="24"/>
          <w:rtl/>
        </w:rPr>
        <w:t xml:space="preserve">عليه بالثناء </w:t>
      </w:r>
      <w:r w:rsidR="00522731" w:rsidRPr="00B06847">
        <w:rPr>
          <w:rFonts w:ascii="Simplified Arabic" w:hAnsi="Simplified Arabic" w:cs="Simplified Arabic"/>
          <w:sz w:val="24"/>
          <w:szCs w:val="24"/>
          <w:rtl/>
        </w:rPr>
        <w:t xml:space="preserve">وذلك لرفعته ومنزلته العلمية </w:t>
      </w:r>
      <w:r w:rsidR="000B71CC" w:rsidRPr="00B06847">
        <w:rPr>
          <w:rFonts w:ascii="Simplified Arabic" w:hAnsi="Simplified Arabic" w:cs="Simplified Arabic"/>
          <w:sz w:val="24"/>
          <w:szCs w:val="24"/>
          <w:rtl/>
        </w:rPr>
        <w:t>فقد قال</w:t>
      </w:r>
      <w:r w:rsidR="00712A0B" w:rsidRPr="00B06847">
        <w:rPr>
          <w:rFonts w:ascii="Simplified Arabic" w:hAnsi="Simplified Arabic" w:cs="Simplified Arabic" w:hint="cs"/>
          <w:sz w:val="24"/>
          <w:szCs w:val="24"/>
          <w:rtl/>
        </w:rPr>
        <w:t xml:space="preserve"> :</w:t>
      </w:r>
      <w:r w:rsidR="000B71CC" w:rsidRPr="00B06847">
        <w:rPr>
          <w:rFonts w:ascii="Simplified Arabic" w:hAnsi="Simplified Arabic" w:cs="Simplified Arabic"/>
          <w:sz w:val="24"/>
          <w:szCs w:val="24"/>
          <w:rtl/>
        </w:rPr>
        <w:t xml:space="preserve"> عنه ابن العماد الحنبلي " </w:t>
      </w:r>
      <w:r w:rsidR="002552F6" w:rsidRPr="00B06847">
        <w:rPr>
          <w:rFonts w:ascii="Simplified Arabic" w:hAnsi="Simplified Arabic" w:cs="Simplified Arabic"/>
          <w:sz w:val="24"/>
          <w:szCs w:val="24"/>
          <w:rtl/>
        </w:rPr>
        <w:t xml:space="preserve">انتهى أليه علم الجرح والتعديل </w:t>
      </w:r>
      <w:r w:rsidR="00672F15" w:rsidRPr="00B06847">
        <w:rPr>
          <w:rFonts w:ascii="Simplified Arabic" w:hAnsi="Simplified Arabic" w:cs="Simplified Arabic"/>
          <w:sz w:val="24"/>
          <w:szCs w:val="24"/>
          <w:rtl/>
        </w:rPr>
        <w:t xml:space="preserve">، </w:t>
      </w:r>
      <w:r w:rsidR="00CE1084" w:rsidRPr="00B06847">
        <w:rPr>
          <w:rFonts w:ascii="Simplified Arabic" w:hAnsi="Simplified Arabic" w:cs="Simplified Arabic"/>
          <w:sz w:val="24"/>
          <w:szCs w:val="24"/>
          <w:rtl/>
        </w:rPr>
        <w:t xml:space="preserve">حتى قيل </w:t>
      </w:r>
      <w:r w:rsidR="00712A0B" w:rsidRPr="00B06847">
        <w:rPr>
          <w:rFonts w:ascii="Simplified Arabic" w:hAnsi="Simplified Arabic" w:cs="Simplified Arabic" w:hint="cs"/>
          <w:sz w:val="24"/>
          <w:szCs w:val="24"/>
          <w:rtl/>
        </w:rPr>
        <w:t xml:space="preserve">: </w:t>
      </w:r>
      <w:r w:rsidR="00CE1084" w:rsidRPr="00B06847">
        <w:rPr>
          <w:rFonts w:ascii="Simplified Arabic" w:hAnsi="Simplified Arabic" w:cs="Simplified Arabic"/>
          <w:sz w:val="24"/>
          <w:szCs w:val="24"/>
          <w:rtl/>
        </w:rPr>
        <w:t xml:space="preserve">لم يكن بعد الذهبي أحد سلك مسلكه " </w:t>
      </w:r>
      <w:r w:rsidR="003C2E44" w:rsidRPr="00B06847">
        <w:rPr>
          <w:rStyle w:val="a5"/>
          <w:rFonts w:ascii="Simplified Arabic" w:hAnsi="Simplified Arabic" w:cs="Simplified Arabic"/>
          <w:sz w:val="24"/>
          <w:szCs w:val="24"/>
          <w:rtl/>
        </w:rPr>
        <w:t>(</w:t>
      </w:r>
      <w:r w:rsidR="003C2E44" w:rsidRPr="00B06847">
        <w:rPr>
          <w:rStyle w:val="a5"/>
          <w:rFonts w:ascii="Simplified Arabic" w:hAnsi="Simplified Arabic" w:cs="Simplified Arabic"/>
          <w:sz w:val="24"/>
          <w:szCs w:val="24"/>
          <w:rtl/>
        </w:rPr>
        <w:footnoteReference w:id="17"/>
      </w:r>
      <w:r w:rsidR="003C2E44" w:rsidRPr="00B06847">
        <w:rPr>
          <w:rStyle w:val="a5"/>
          <w:rFonts w:ascii="Simplified Arabic" w:hAnsi="Simplified Arabic" w:cs="Simplified Arabic"/>
          <w:sz w:val="24"/>
          <w:szCs w:val="24"/>
          <w:rtl/>
        </w:rPr>
        <w:t>)</w:t>
      </w:r>
      <w:r w:rsidR="003C2E44" w:rsidRPr="00B06847">
        <w:rPr>
          <w:rFonts w:ascii="Simplified Arabic" w:hAnsi="Simplified Arabic" w:cs="Simplified Arabic"/>
          <w:sz w:val="24"/>
          <w:szCs w:val="24"/>
          <w:rtl/>
        </w:rPr>
        <w:t xml:space="preserve"> </w:t>
      </w:r>
      <w:r w:rsidR="00400875" w:rsidRPr="00B06847">
        <w:rPr>
          <w:rFonts w:ascii="Simplified Arabic" w:hAnsi="Simplified Arabic" w:cs="Simplified Arabic"/>
          <w:sz w:val="24"/>
          <w:szCs w:val="24"/>
          <w:rtl/>
        </w:rPr>
        <w:t xml:space="preserve">وذكر العالم الشوكاني في كتابه البدر الطالع </w:t>
      </w:r>
      <w:r w:rsidR="00021D24" w:rsidRPr="00B06847">
        <w:rPr>
          <w:rFonts w:ascii="Simplified Arabic" w:hAnsi="Simplified Arabic" w:cs="Simplified Arabic"/>
          <w:sz w:val="24"/>
          <w:szCs w:val="24"/>
          <w:rtl/>
        </w:rPr>
        <w:t xml:space="preserve">مادحاً </w:t>
      </w:r>
      <w:proofErr w:type="spellStart"/>
      <w:r w:rsidR="00021D24" w:rsidRPr="00B06847">
        <w:rPr>
          <w:rFonts w:ascii="Simplified Arabic" w:hAnsi="Simplified Arabic" w:cs="Simplified Arabic"/>
          <w:sz w:val="24"/>
          <w:szCs w:val="24"/>
          <w:rtl/>
        </w:rPr>
        <w:t>أياه</w:t>
      </w:r>
      <w:proofErr w:type="spellEnd"/>
      <w:r w:rsidR="00021D24" w:rsidRPr="00B06847">
        <w:rPr>
          <w:rFonts w:ascii="Simplified Arabic" w:hAnsi="Simplified Arabic" w:cs="Simplified Arabic"/>
          <w:sz w:val="24"/>
          <w:szCs w:val="24"/>
          <w:rtl/>
        </w:rPr>
        <w:t xml:space="preserve"> قائلاً</w:t>
      </w:r>
      <w:r w:rsidR="00712A0B" w:rsidRPr="00B06847">
        <w:rPr>
          <w:rFonts w:ascii="Simplified Arabic" w:hAnsi="Simplified Arabic" w:cs="Simplified Arabic" w:hint="cs"/>
          <w:sz w:val="24"/>
          <w:szCs w:val="24"/>
          <w:rtl/>
        </w:rPr>
        <w:t xml:space="preserve"> :</w:t>
      </w:r>
      <w:r w:rsidR="00021D24" w:rsidRPr="00B06847">
        <w:rPr>
          <w:rFonts w:ascii="Simplified Arabic" w:hAnsi="Simplified Arabic" w:cs="Simplified Arabic"/>
          <w:sz w:val="24"/>
          <w:szCs w:val="24"/>
          <w:rtl/>
        </w:rPr>
        <w:t xml:space="preserve"> " </w:t>
      </w:r>
      <w:r w:rsidR="009D2341" w:rsidRPr="00B06847">
        <w:rPr>
          <w:rFonts w:ascii="Simplified Arabic" w:hAnsi="Simplified Arabic" w:cs="Simplified Arabic"/>
          <w:sz w:val="24"/>
          <w:szCs w:val="24"/>
          <w:rtl/>
        </w:rPr>
        <w:t xml:space="preserve">.... فهو من الأئمة الأكابر </w:t>
      </w:r>
      <w:r w:rsidR="0014247C" w:rsidRPr="00B06847">
        <w:rPr>
          <w:rFonts w:ascii="Simplified Arabic" w:hAnsi="Simplified Arabic" w:cs="Simplified Arabic"/>
          <w:sz w:val="24"/>
          <w:szCs w:val="24"/>
          <w:rtl/>
        </w:rPr>
        <w:t xml:space="preserve">... </w:t>
      </w:r>
      <w:r w:rsidR="00122800" w:rsidRPr="00B06847">
        <w:rPr>
          <w:rFonts w:ascii="Simplified Arabic" w:hAnsi="Simplified Arabic" w:cs="Simplified Arabic"/>
          <w:sz w:val="24"/>
          <w:szCs w:val="24"/>
          <w:rtl/>
        </w:rPr>
        <w:t>قال</w:t>
      </w:r>
      <w:r w:rsidR="00712A0B" w:rsidRPr="00B06847">
        <w:rPr>
          <w:rFonts w:ascii="Simplified Arabic" w:hAnsi="Simplified Arabic" w:cs="Simplified Arabic" w:hint="cs"/>
          <w:sz w:val="24"/>
          <w:szCs w:val="24"/>
          <w:rtl/>
        </w:rPr>
        <w:t>:</w:t>
      </w:r>
      <w:r w:rsidR="00122800" w:rsidRPr="00B06847">
        <w:rPr>
          <w:rFonts w:ascii="Simplified Arabic" w:hAnsi="Simplified Arabic" w:cs="Simplified Arabic"/>
          <w:sz w:val="24"/>
          <w:szCs w:val="24"/>
          <w:rtl/>
        </w:rPr>
        <w:t xml:space="preserve"> تلميذه الشيخ جار الله </w:t>
      </w:r>
      <w:r w:rsidR="005D189D" w:rsidRPr="00B06847">
        <w:rPr>
          <w:rFonts w:ascii="Simplified Arabic" w:hAnsi="Simplified Arabic" w:cs="Simplified Arabic"/>
          <w:sz w:val="24"/>
          <w:szCs w:val="24"/>
          <w:rtl/>
        </w:rPr>
        <w:t xml:space="preserve">بن فهد المكي </w:t>
      </w:r>
      <w:r w:rsidR="00161181" w:rsidRPr="00B06847">
        <w:rPr>
          <w:rFonts w:ascii="Simplified Arabic" w:hAnsi="Simplified Arabic" w:cs="Simplified Arabic"/>
          <w:sz w:val="24"/>
          <w:szCs w:val="24"/>
          <w:rtl/>
        </w:rPr>
        <w:t xml:space="preserve">... إن شيخنا صاحب الترجمة </w:t>
      </w:r>
      <w:r w:rsidR="008017B6" w:rsidRPr="00B06847">
        <w:rPr>
          <w:rFonts w:ascii="Simplified Arabic" w:hAnsi="Simplified Arabic" w:cs="Simplified Arabic"/>
          <w:sz w:val="24"/>
          <w:szCs w:val="24"/>
          <w:rtl/>
        </w:rPr>
        <w:t xml:space="preserve">... </w:t>
      </w:r>
      <w:r w:rsidR="001B1981" w:rsidRPr="00B06847">
        <w:rPr>
          <w:rFonts w:ascii="Simplified Arabic" w:hAnsi="Simplified Arabic" w:cs="Simplified Arabic"/>
          <w:sz w:val="24"/>
          <w:szCs w:val="24"/>
          <w:rtl/>
        </w:rPr>
        <w:t>والله العظيم لم أر</w:t>
      </w:r>
      <w:r w:rsidR="001B1981" w:rsidRPr="00B06847">
        <w:rPr>
          <w:rFonts w:ascii="Simplified Arabic" w:hAnsi="Simplified Arabic" w:cs="Simplified Arabic" w:hint="cs"/>
          <w:sz w:val="24"/>
          <w:szCs w:val="24"/>
          <w:rtl/>
        </w:rPr>
        <w:t>َ</w:t>
      </w:r>
      <w:r w:rsidR="00833C54" w:rsidRPr="00B06847">
        <w:rPr>
          <w:rFonts w:ascii="Simplified Arabic" w:hAnsi="Simplified Arabic" w:cs="Simplified Arabic"/>
          <w:sz w:val="24"/>
          <w:szCs w:val="24"/>
          <w:rtl/>
        </w:rPr>
        <w:t xml:space="preserve"> من الحفاظ المتأخرين </w:t>
      </w:r>
      <w:r w:rsidR="00FC5789" w:rsidRPr="00B06847">
        <w:rPr>
          <w:rFonts w:ascii="Simplified Arabic" w:hAnsi="Simplified Arabic" w:cs="Simplified Arabic"/>
          <w:sz w:val="24"/>
          <w:szCs w:val="24"/>
          <w:rtl/>
        </w:rPr>
        <w:t xml:space="preserve">مثله ... </w:t>
      </w:r>
      <w:r w:rsidR="009C40D4" w:rsidRPr="00B06847">
        <w:rPr>
          <w:rFonts w:ascii="Simplified Arabic" w:hAnsi="Simplified Arabic" w:cs="Simplified Arabic"/>
          <w:sz w:val="24"/>
          <w:szCs w:val="24"/>
          <w:rtl/>
        </w:rPr>
        <w:t xml:space="preserve">ولا أعلم الآن </w:t>
      </w:r>
      <w:r w:rsidR="00E929F8" w:rsidRPr="00B06847">
        <w:rPr>
          <w:rFonts w:ascii="Simplified Arabic" w:hAnsi="Simplified Arabic" w:cs="Simplified Arabic"/>
          <w:sz w:val="24"/>
          <w:szCs w:val="24"/>
          <w:rtl/>
        </w:rPr>
        <w:t xml:space="preserve">من يعرف علوم الحديث </w:t>
      </w:r>
      <w:r w:rsidR="00EF77C0" w:rsidRPr="00B06847">
        <w:rPr>
          <w:rFonts w:ascii="Simplified Arabic" w:hAnsi="Simplified Arabic" w:cs="Simplified Arabic"/>
          <w:sz w:val="24"/>
          <w:szCs w:val="24"/>
          <w:rtl/>
        </w:rPr>
        <w:t xml:space="preserve">مثله </w:t>
      </w:r>
      <w:r w:rsidR="00E81D70" w:rsidRPr="00B06847">
        <w:rPr>
          <w:rFonts w:ascii="Simplified Arabic" w:hAnsi="Simplified Arabic" w:cs="Simplified Arabic"/>
          <w:sz w:val="24"/>
          <w:szCs w:val="24"/>
          <w:rtl/>
        </w:rPr>
        <w:t xml:space="preserve">ولا أكثر تصنيفاً </w:t>
      </w:r>
      <w:r w:rsidR="009652DB" w:rsidRPr="00B06847">
        <w:rPr>
          <w:rFonts w:ascii="Simplified Arabic" w:hAnsi="Simplified Arabic" w:cs="Simplified Arabic"/>
          <w:sz w:val="24"/>
          <w:szCs w:val="24"/>
          <w:rtl/>
        </w:rPr>
        <w:t>ولا أ</w:t>
      </w:r>
      <w:r w:rsidR="007D41E5" w:rsidRPr="00B06847">
        <w:rPr>
          <w:rFonts w:ascii="Simplified Arabic" w:hAnsi="Simplified Arabic" w:cs="Simplified Arabic"/>
          <w:sz w:val="24"/>
          <w:szCs w:val="24"/>
          <w:rtl/>
        </w:rPr>
        <w:t>حسن</w:t>
      </w:r>
      <w:r w:rsidR="009652DB" w:rsidRPr="00B06847">
        <w:rPr>
          <w:rFonts w:ascii="Simplified Arabic" w:hAnsi="Simplified Arabic" w:cs="Simplified Arabic"/>
          <w:sz w:val="24"/>
          <w:szCs w:val="24"/>
          <w:rtl/>
        </w:rPr>
        <w:t xml:space="preserve"> </w:t>
      </w:r>
      <w:r w:rsidR="00ED5EB2" w:rsidRPr="00B06847">
        <w:rPr>
          <w:rFonts w:ascii="Simplified Arabic" w:hAnsi="Simplified Arabic" w:cs="Simplified Arabic"/>
          <w:sz w:val="24"/>
          <w:szCs w:val="24"/>
          <w:rtl/>
        </w:rPr>
        <w:t xml:space="preserve">... </w:t>
      </w:r>
      <w:r w:rsidR="002C648E" w:rsidRPr="00B06847">
        <w:rPr>
          <w:rFonts w:ascii="Simplified Arabic" w:hAnsi="Simplified Arabic" w:cs="Simplified Arabic"/>
          <w:sz w:val="24"/>
          <w:szCs w:val="24"/>
          <w:rtl/>
        </w:rPr>
        <w:t xml:space="preserve">وله اليد </w:t>
      </w:r>
      <w:proofErr w:type="spellStart"/>
      <w:r w:rsidR="002C648E" w:rsidRPr="00B06847">
        <w:rPr>
          <w:rFonts w:ascii="Simplified Arabic" w:hAnsi="Simplified Arabic" w:cs="Simplified Arabic"/>
          <w:sz w:val="24"/>
          <w:szCs w:val="24"/>
          <w:rtl/>
        </w:rPr>
        <w:t>الطولى</w:t>
      </w:r>
      <w:proofErr w:type="spellEnd"/>
      <w:r w:rsidR="002C648E" w:rsidRPr="00B06847">
        <w:rPr>
          <w:rFonts w:ascii="Simplified Arabic" w:hAnsi="Simplified Arabic" w:cs="Simplified Arabic"/>
          <w:sz w:val="24"/>
          <w:szCs w:val="24"/>
          <w:rtl/>
        </w:rPr>
        <w:t xml:space="preserve"> في المعرفة </w:t>
      </w:r>
      <w:r w:rsidR="00081820" w:rsidRPr="00B06847">
        <w:rPr>
          <w:rFonts w:ascii="Simplified Arabic" w:hAnsi="Simplified Arabic" w:cs="Simplified Arabic"/>
          <w:sz w:val="24"/>
          <w:szCs w:val="24"/>
          <w:rtl/>
        </w:rPr>
        <w:t xml:space="preserve">بأسماء الرجال </w:t>
      </w:r>
      <w:r w:rsidR="009C25DC" w:rsidRPr="00B06847">
        <w:rPr>
          <w:rFonts w:ascii="Simplified Arabic" w:hAnsi="Simplified Arabic" w:cs="Simplified Arabic"/>
          <w:sz w:val="24"/>
          <w:szCs w:val="24"/>
          <w:rtl/>
        </w:rPr>
        <w:t xml:space="preserve">وأحوال الرواة </w:t>
      </w:r>
      <w:r w:rsidR="00E543E2" w:rsidRPr="00B06847">
        <w:rPr>
          <w:rFonts w:ascii="Simplified Arabic" w:hAnsi="Simplified Arabic" w:cs="Simplified Arabic"/>
          <w:sz w:val="24"/>
          <w:szCs w:val="24"/>
          <w:rtl/>
        </w:rPr>
        <w:t xml:space="preserve">والجرح والتعديل </w:t>
      </w:r>
      <w:r w:rsidR="00C41399" w:rsidRPr="00B06847">
        <w:rPr>
          <w:rFonts w:ascii="Simplified Arabic" w:hAnsi="Simplified Arabic" w:cs="Simplified Arabic"/>
          <w:sz w:val="24"/>
          <w:szCs w:val="24"/>
          <w:rtl/>
        </w:rPr>
        <w:t xml:space="preserve">... " </w:t>
      </w:r>
      <w:r w:rsidR="007C6595" w:rsidRPr="00B06847">
        <w:rPr>
          <w:rFonts w:ascii="Simplified Arabic" w:hAnsi="Simplified Arabic" w:cs="Simplified Arabic"/>
          <w:sz w:val="24"/>
          <w:szCs w:val="24"/>
          <w:rtl/>
        </w:rPr>
        <w:t>وقال عنه أيضاً</w:t>
      </w:r>
      <w:r w:rsidR="00FB245E" w:rsidRPr="00B06847">
        <w:rPr>
          <w:rFonts w:ascii="Simplified Arabic" w:hAnsi="Simplified Arabic" w:cs="Simplified Arabic" w:hint="cs"/>
          <w:sz w:val="24"/>
          <w:szCs w:val="24"/>
          <w:rtl/>
        </w:rPr>
        <w:t>:</w:t>
      </w:r>
      <w:r w:rsidR="007C6595" w:rsidRPr="00B06847">
        <w:rPr>
          <w:rFonts w:ascii="Simplified Arabic" w:hAnsi="Simplified Arabic" w:cs="Simplified Arabic"/>
          <w:sz w:val="24"/>
          <w:szCs w:val="24"/>
          <w:rtl/>
        </w:rPr>
        <w:t xml:space="preserve"> لو لم يكن له من المؤلفات </w:t>
      </w:r>
      <w:r w:rsidR="00B83A1A" w:rsidRPr="00B06847">
        <w:rPr>
          <w:rFonts w:ascii="Simplified Arabic" w:hAnsi="Simplified Arabic" w:cs="Simplified Arabic"/>
          <w:sz w:val="24"/>
          <w:szCs w:val="24"/>
          <w:rtl/>
        </w:rPr>
        <w:t>إلا كتاب الضوء اللامع</w:t>
      </w:r>
      <w:r w:rsidR="00580EF7" w:rsidRPr="00B06847">
        <w:rPr>
          <w:rFonts w:ascii="Simplified Arabic" w:hAnsi="Simplified Arabic" w:cs="Simplified Arabic"/>
          <w:sz w:val="24"/>
          <w:szCs w:val="24"/>
          <w:rtl/>
        </w:rPr>
        <w:t xml:space="preserve"> </w:t>
      </w:r>
      <w:r w:rsidR="009F73EE" w:rsidRPr="00B06847">
        <w:rPr>
          <w:rFonts w:ascii="Simplified Arabic" w:hAnsi="Simplified Arabic" w:cs="Simplified Arabic"/>
          <w:sz w:val="24"/>
          <w:szCs w:val="24"/>
          <w:rtl/>
        </w:rPr>
        <w:t>لكان أعظم دليل وإشارة</w:t>
      </w:r>
      <w:r w:rsidR="00580EF7" w:rsidRPr="00B06847">
        <w:rPr>
          <w:rFonts w:ascii="Simplified Arabic" w:hAnsi="Simplified Arabic" w:cs="Simplified Arabic"/>
          <w:sz w:val="24"/>
          <w:szCs w:val="24"/>
          <w:rtl/>
        </w:rPr>
        <w:t xml:space="preserve"> </w:t>
      </w:r>
      <w:r w:rsidR="004503E7" w:rsidRPr="00B06847">
        <w:rPr>
          <w:rFonts w:ascii="Simplified Arabic" w:hAnsi="Simplified Arabic" w:cs="Simplified Arabic"/>
          <w:sz w:val="24"/>
          <w:szCs w:val="24"/>
          <w:rtl/>
        </w:rPr>
        <w:t>على إمامته</w:t>
      </w:r>
      <w:r w:rsidR="00FB245E" w:rsidRPr="00B06847">
        <w:rPr>
          <w:rFonts w:ascii="Simplified Arabic" w:hAnsi="Simplified Arabic" w:cs="Simplified Arabic" w:hint="cs"/>
          <w:sz w:val="24"/>
          <w:szCs w:val="24"/>
          <w:rtl/>
        </w:rPr>
        <w:t>.</w:t>
      </w:r>
      <w:r w:rsidR="004503E7" w:rsidRPr="00B06847">
        <w:rPr>
          <w:rFonts w:ascii="Simplified Arabic" w:hAnsi="Simplified Arabic" w:cs="Simplified Arabic"/>
          <w:sz w:val="24"/>
          <w:szCs w:val="24"/>
          <w:rtl/>
        </w:rPr>
        <w:t xml:space="preserve"> </w:t>
      </w:r>
      <w:r w:rsidR="004503E7" w:rsidRPr="00B06847">
        <w:rPr>
          <w:rStyle w:val="a5"/>
          <w:rFonts w:ascii="Simplified Arabic" w:hAnsi="Simplified Arabic" w:cs="Simplified Arabic"/>
          <w:sz w:val="24"/>
          <w:szCs w:val="24"/>
          <w:rtl/>
        </w:rPr>
        <w:t>(</w:t>
      </w:r>
      <w:r w:rsidR="004503E7" w:rsidRPr="00B06847">
        <w:rPr>
          <w:rStyle w:val="a5"/>
          <w:rFonts w:ascii="Simplified Arabic" w:hAnsi="Simplified Arabic" w:cs="Simplified Arabic"/>
          <w:sz w:val="24"/>
          <w:szCs w:val="24"/>
          <w:rtl/>
        </w:rPr>
        <w:footnoteReference w:id="18"/>
      </w:r>
      <w:r w:rsidR="004503E7" w:rsidRPr="00B06847">
        <w:rPr>
          <w:rStyle w:val="a5"/>
          <w:rFonts w:ascii="Simplified Arabic" w:hAnsi="Simplified Arabic" w:cs="Simplified Arabic"/>
          <w:sz w:val="24"/>
          <w:szCs w:val="24"/>
          <w:rtl/>
        </w:rPr>
        <w:t>)</w:t>
      </w:r>
      <w:r w:rsidR="004503E7" w:rsidRPr="00B06847">
        <w:rPr>
          <w:rFonts w:ascii="Simplified Arabic" w:hAnsi="Simplified Arabic" w:cs="Simplified Arabic"/>
          <w:sz w:val="24"/>
          <w:szCs w:val="24"/>
          <w:rtl/>
        </w:rPr>
        <w:t xml:space="preserve"> .</w:t>
      </w:r>
    </w:p>
    <w:p w:rsidR="00A14345" w:rsidRPr="00B06847" w:rsidRDefault="00FE1A8A"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w:t>
      </w:r>
      <w:r w:rsidR="00C96116" w:rsidRPr="00B06847">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rPr>
        <w:t xml:space="preserve"> </w:t>
      </w:r>
      <w:r w:rsidR="00FB245E" w:rsidRPr="00B06847">
        <w:rPr>
          <w:rFonts w:ascii="Simplified Arabic" w:hAnsi="Simplified Arabic" w:cs="Simplified Arabic" w:hint="cs"/>
          <w:sz w:val="24"/>
          <w:szCs w:val="24"/>
          <w:rtl/>
        </w:rPr>
        <w:t>ولكن الشوكاني لم يكن موقفه اتجاه السخاوي  بالإيجاب</w:t>
      </w:r>
      <w:r w:rsidR="00C96116" w:rsidRPr="00B06847">
        <w:rPr>
          <w:rFonts w:ascii="Simplified Arabic" w:hAnsi="Simplified Arabic" w:cs="Simplified Arabic" w:hint="cs"/>
          <w:sz w:val="24"/>
          <w:szCs w:val="24"/>
          <w:rtl/>
        </w:rPr>
        <w:t xml:space="preserve"> فقط، بل حكم عليه </w:t>
      </w:r>
      <w:r w:rsidR="00FB245E" w:rsidRPr="00B06847">
        <w:rPr>
          <w:rFonts w:ascii="Simplified Arabic" w:hAnsi="Simplified Arabic" w:cs="Simplified Arabic" w:hint="cs"/>
          <w:sz w:val="24"/>
          <w:szCs w:val="24"/>
          <w:rtl/>
        </w:rPr>
        <w:t xml:space="preserve"> بالنقد</w:t>
      </w:r>
      <w:r w:rsidR="00C96116" w:rsidRPr="00B06847">
        <w:rPr>
          <w:rFonts w:ascii="Simplified Arabic" w:hAnsi="Simplified Arabic" w:cs="Simplified Arabic" w:hint="cs"/>
          <w:sz w:val="24"/>
          <w:szCs w:val="24"/>
          <w:rtl/>
        </w:rPr>
        <w:t xml:space="preserve"> السلبي</w:t>
      </w:r>
      <w:r w:rsidR="00FB245E" w:rsidRPr="00B06847">
        <w:rPr>
          <w:rFonts w:ascii="Simplified Arabic" w:hAnsi="Simplified Arabic" w:cs="Simplified Arabic" w:hint="cs"/>
          <w:sz w:val="24"/>
          <w:szCs w:val="24"/>
          <w:rtl/>
        </w:rPr>
        <w:t xml:space="preserve"> ايضاً </w:t>
      </w:r>
      <w:r w:rsidR="00C96116" w:rsidRPr="00B06847">
        <w:rPr>
          <w:rFonts w:ascii="Simplified Arabic" w:hAnsi="Simplified Arabic" w:cs="Simplified Arabic" w:hint="cs"/>
          <w:sz w:val="24"/>
          <w:szCs w:val="24"/>
          <w:rtl/>
        </w:rPr>
        <w:t>من</w:t>
      </w:r>
      <w:r w:rsidR="00FB245E" w:rsidRPr="00B06847">
        <w:rPr>
          <w:rFonts w:ascii="Simplified Arabic" w:hAnsi="Simplified Arabic" w:cs="Simplified Arabic" w:hint="cs"/>
          <w:sz w:val="24"/>
          <w:szCs w:val="24"/>
          <w:rtl/>
        </w:rPr>
        <w:t xml:space="preserve"> </w:t>
      </w:r>
      <w:r w:rsidR="00C96116" w:rsidRPr="00B06847">
        <w:rPr>
          <w:rFonts w:ascii="Simplified Arabic" w:hAnsi="Simplified Arabic" w:cs="Simplified Arabic" w:hint="cs"/>
          <w:sz w:val="24"/>
          <w:szCs w:val="24"/>
          <w:rtl/>
        </w:rPr>
        <w:t>خلال</w:t>
      </w:r>
      <w:r w:rsidR="00FB245E" w:rsidRPr="00B06847">
        <w:rPr>
          <w:rFonts w:ascii="Simplified Arabic" w:hAnsi="Simplified Arabic" w:cs="Simplified Arabic" w:hint="cs"/>
          <w:sz w:val="24"/>
          <w:szCs w:val="24"/>
          <w:rtl/>
        </w:rPr>
        <w:t xml:space="preserve"> كتابه الضوء اللامع </w:t>
      </w:r>
      <w:proofErr w:type="spellStart"/>
      <w:r w:rsidR="00FB245E" w:rsidRPr="00B06847">
        <w:rPr>
          <w:rFonts w:ascii="Simplified Arabic" w:hAnsi="Simplified Arabic" w:cs="Simplified Arabic" w:hint="cs"/>
          <w:sz w:val="24"/>
          <w:szCs w:val="24"/>
          <w:rtl/>
        </w:rPr>
        <w:t>لاهل</w:t>
      </w:r>
      <w:proofErr w:type="spellEnd"/>
      <w:r w:rsidR="00FB245E" w:rsidRPr="00B06847">
        <w:rPr>
          <w:rFonts w:ascii="Simplified Arabic" w:hAnsi="Simplified Arabic" w:cs="Simplified Arabic" w:hint="cs"/>
          <w:sz w:val="24"/>
          <w:szCs w:val="24"/>
          <w:rtl/>
        </w:rPr>
        <w:t xml:space="preserve"> القرن التاسع </w:t>
      </w:r>
      <w:r w:rsidRPr="00B06847">
        <w:rPr>
          <w:rFonts w:ascii="Simplified Arabic" w:hAnsi="Simplified Arabic" w:cs="Simplified Arabic" w:hint="cs"/>
          <w:sz w:val="24"/>
          <w:szCs w:val="24"/>
          <w:rtl/>
        </w:rPr>
        <w:t xml:space="preserve"> في بعض تراجمه وذلك </w:t>
      </w:r>
      <w:proofErr w:type="spellStart"/>
      <w:r w:rsidRPr="00B06847">
        <w:rPr>
          <w:rFonts w:ascii="Simplified Arabic" w:hAnsi="Simplified Arabic" w:cs="Simplified Arabic" w:hint="cs"/>
          <w:sz w:val="24"/>
          <w:szCs w:val="24"/>
          <w:rtl/>
        </w:rPr>
        <w:t>لانه</w:t>
      </w:r>
      <w:proofErr w:type="spellEnd"/>
      <w:r w:rsidRPr="00B06847">
        <w:rPr>
          <w:rFonts w:ascii="Simplified Arabic" w:hAnsi="Simplified Arabic" w:cs="Simplified Arabic" w:hint="cs"/>
          <w:sz w:val="24"/>
          <w:szCs w:val="24"/>
          <w:rtl/>
        </w:rPr>
        <w:t xml:space="preserve"> ترجم لعلماء القرن التاسع وعلماء من القرن العاشر المعاصرين له، وهذا ما جعله يحط ويوقع من منزلة اكابر العلماء في عصره </w:t>
      </w:r>
      <w:r w:rsidRPr="00B06847">
        <w:rPr>
          <w:rFonts w:ascii="Simplified Arabic" w:hAnsi="Simplified Arabic" w:cs="Simplified Arabic"/>
          <w:sz w:val="24"/>
          <w:szCs w:val="24"/>
          <w:rtl/>
        </w:rPr>
        <w:t xml:space="preserve"> </w:t>
      </w:r>
      <w:r w:rsidRPr="00B06847">
        <w:rPr>
          <w:rStyle w:val="a5"/>
          <w:rFonts w:ascii="Simplified Arabic" w:hAnsi="Simplified Arabic" w:cs="Simplified Arabic"/>
          <w:sz w:val="24"/>
          <w:szCs w:val="24"/>
          <w:rtl/>
        </w:rPr>
        <w:t>(</w:t>
      </w:r>
      <w:r w:rsidRPr="00B06847">
        <w:rPr>
          <w:rStyle w:val="a5"/>
          <w:rFonts w:ascii="Simplified Arabic" w:hAnsi="Simplified Arabic" w:cs="Simplified Arabic"/>
          <w:sz w:val="24"/>
          <w:szCs w:val="24"/>
          <w:rtl/>
        </w:rPr>
        <w:footnoteReference w:id="19"/>
      </w:r>
      <w:r w:rsidRPr="00B06847">
        <w:rPr>
          <w:rStyle w:val="a5"/>
          <w:rFonts w:ascii="Simplified Arabic" w:hAnsi="Simplified Arabic" w:cs="Simplified Arabic"/>
          <w:sz w:val="24"/>
          <w:szCs w:val="24"/>
          <w:rtl/>
        </w:rPr>
        <w:t>)</w:t>
      </w:r>
      <w:r w:rsidRPr="00B06847">
        <w:rPr>
          <w:rFonts w:ascii="Simplified Arabic" w:hAnsi="Simplified Arabic" w:cs="Simplified Arabic"/>
          <w:sz w:val="24"/>
          <w:szCs w:val="24"/>
          <w:rtl/>
        </w:rPr>
        <w:t xml:space="preserve"> </w:t>
      </w:r>
      <w:r w:rsidR="00C96116" w:rsidRPr="00B06847">
        <w:rPr>
          <w:rFonts w:ascii="Simplified Arabic" w:hAnsi="Simplified Arabic" w:cs="Simplified Arabic" w:hint="cs"/>
          <w:sz w:val="24"/>
          <w:szCs w:val="24"/>
          <w:rtl/>
        </w:rPr>
        <w:t xml:space="preserve"> يبدو ان هذه المواقف </w:t>
      </w:r>
      <w:proofErr w:type="spellStart"/>
      <w:r w:rsidR="00C96116" w:rsidRPr="00B06847">
        <w:rPr>
          <w:rFonts w:ascii="Simplified Arabic" w:hAnsi="Simplified Arabic" w:cs="Simplified Arabic" w:hint="cs"/>
          <w:sz w:val="24"/>
          <w:szCs w:val="24"/>
          <w:rtl/>
        </w:rPr>
        <w:t>لاتعدو</w:t>
      </w:r>
      <w:proofErr w:type="spellEnd"/>
      <w:r w:rsidR="00C96116" w:rsidRPr="00B06847">
        <w:rPr>
          <w:rFonts w:ascii="Simplified Arabic" w:hAnsi="Simplified Arabic" w:cs="Simplified Arabic" w:hint="cs"/>
          <w:sz w:val="24"/>
          <w:szCs w:val="24"/>
          <w:rtl/>
        </w:rPr>
        <w:t xml:space="preserve"> غريبة على العلماء المعاصرين فقد تنبعث من البعض صورا من الرشقات الغير مرغوب فيها تصل الى ردود تحمل في طياتها كلمات جارحة ، بل الامر يصل الى حد التجريح والحسد بين العلماء</w:t>
      </w:r>
      <w:r w:rsidRPr="00B06847">
        <w:rPr>
          <w:rFonts w:ascii="Simplified Arabic" w:hAnsi="Simplified Arabic" w:cs="Simplified Arabic" w:hint="cs"/>
          <w:sz w:val="24"/>
          <w:szCs w:val="24"/>
          <w:rtl/>
        </w:rPr>
        <w:t xml:space="preserve"> .</w:t>
      </w:r>
      <w:r w:rsidR="00FB245E" w:rsidRPr="00B06847">
        <w:rPr>
          <w:rFonts w:ascii="Simplified Arabic" w:hAnsi="Simplified Arabic" w:cs="Simplified Arabic" w:hint="cs"/>
          <w:sz w:val="24"/>
          <w:szCs w:val="24"/>
          <w:rtl/>
        </w:rPr>
        <w:t xml:space="preserve"> </w:t>
      </w:r>
    </w:p>
    <w:p w:rsidR="00A14345" w:rsidRPr="00B06847" w:rsidRDefault="0006006F" w:rsidP="00B06847">
      <w:pPr>
        <w:spacing w:after="0" w:line="240" w:lineRule="auto"/>
        <w:ind w:firstLine="284"/>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w:t>
      </w:r>
      <w:r w:rsidR="00C96116" w:rsidRPr="00B06847">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rPr>
        <w:t xml:space="preserve"> </w:t>
      </w:r>
      <w:r w:rsidR="005F4A53" w:rsidRPr="00B06847">
        <w:rPr>
          <w:rFonts w:ascii="Simplified Arabic" w:hAnsi="Simplified Arabic" w:cs="Simplified Arabic"/>
          <w:sz w:val="24"/>
          <w:szCs w:val="24"/>
          <w:rtl/>
        </w:rPr>
        <w:t xml:space="preserve">وكما </w:t>
      </w:r>
      <w:r w:rsidR="0043150E" w:rsidRPr="00B06847">
        <w:rPr>
          <w:rFonts w:ascii="Simplified Arabic" w:hAnsi="Simplified Arabic" w:cs="Simplified Arabic"/>
          <w:sz w:val="24"/>
          <w:szCs w:val="24"/>
          <w:rtl/>
        </w:rPr>
        <w:t>مد</w:t>
      </w:r>
      <w:r w:rsidR="00D92D65" w:rsidRPr="00B06847">
        <w:rPr>
          <w:rFonts w:ascii="Simplified Arabic" w:hAnsi="Simplified Arabic" w:cs="Simplified Arabic"/>
          <w:sz w:val="24"/>
          <w:szCs w:val="24"/>
          <w:rtl/>
        </w:rPr>
        <w:t>ح</w:t>
      </w:r>
      <w:r w:rsidR="003A493C" w:rsidRPr="00B06847">
        <w:rPr>
          <w:rFonts w:ascii="Simplified Arabic" w:hAnsi="Simplified Arabic" w:cs="Simplified Arabic"/>
          <w:sz w:val="24"/>
          <w:szCs w:val="24"/>
          <w:rtl/>
        </w:rPr>
        <w:t xml:space="preserve">ه صاحب المذهب السراج العبادي </w:t>
      </w:r>
      <w:r w:rsidR="00271394" w:rsidRPr="00B06847">
        <w:rPr>
          <w:rFonts w:ascii="Simplified Arabic" w:hAnsi="Simplified Arabic" w:cs="Simplified Arabic"/>
          <w:sz w:val="24"/>
          <w:szCs w:val="24"/>
          <w:rtl/>
        </w:rPr>
        <w:t>قائلاً</w:t>
      </w:r>
      <w:r w:rsidR="009F73EE" w:rsidRPr="00B06847">
        <w:rPr>
          <w:rFonts w:ascii="Simplified Arabic" w:hAnsi="Simplified Arabic" w:cs="Simplified Arabic"/>
          <w:sz w:val="24"/>
          <w:szCs w:val="24"/>
          <w:rtl/>
        </w:rPr>
        <w:t xml:space="preserve"> </w:t>
      </w:r>
      <w:r w:rsidR="004F5196" w:rsidRPr="00B06847">
        <w:rPr>
          <w:rFonts w:ascii="Simplified Arabic" w:hAnsi="Simplified Arabic" w:cs="Simplified Arabic"/>
          <w:sz w:val="24"/>
          <w:szCs w:val="24"/>
          <w:rtl/>
        </w:rPr>
        <w:t xml:space="preserve">وهو الذي أنعقد على تفرده بالحديث </w:t>
      </w:r>
      <w:r w:rsidR="00601A9B" w:rsidRPr="00B06847">
        <w:rPr>
          <w:rFonts w:ascii="Simplified Arabic" w:hAnsi="Simplified Arabic" w:cs="Simplified Arabic"/>
          <w:sz w:val="24"/>
          <w:szCs w:val="24"/>
          <w:rtl/>
        </w:rPr>
        <w:t xml:space="preserve">النبوي </w:t>
      </w:r>
      <w:r w:rsidR="00526694" w:rsidRPr="00B06847">
        <w:rPr>
          <w:rFonts w:ascii="Simplified Arabic" w:hAnsi="Simplified Arabic" w:cs="Simplified Arabic"/>
          <w:sz w:val="24"/>
          <w:szCs w:val="24"/>
          <w:rtl/>
        </w:rPr>
        <w:t>ال</w:t>
      </w:r>
      <w:r w:rsidR="00D14CA1" w:rsidRPr="00B06847">
        <w:rPr>
          <w:rFonts w:ascii="Simplified Arabic" w:hAnsi="Simplified Arabic" w:cs="Simplified Arabic"/>
          <w:sz w:val="24"/>
          <w:szCs w:val="24"/>
          <w:rtl/>
        </w:rPr>
        <w:t xml:space="preserve">إجماع </w:t>
      </w:r>
      <w:r w:rsidR="0021718A" w:rsidRPr="00B06847">
        <w:rPr>
          <w:rFonts w:ascii="Simplified Arabic" w:hAnsi="Simplified Arabic" w:cs="Simplified Arabic"/>
          <w:sz w:val="24"/>
          <w:szCs w:val="24"/>
          <w:rtl/>
        </w:rPr>
        <w:t xml:space="preserve">وكان لكثرة </w:t>
      </w:r>
      <w:proofErr w:type="spellStart"/>
      <w:r w:rsidR="0021718A" w:rsidRPr="00B06847">
        <w:rPr>
          <w:rFonts w:ascii="Simplified Arabic" w:hAnsi="Simplified Arabic" w:cs="Simplified Arabic"/>
          <w:sz w:val="24"/>
          <w:szCs w:val="24"/>
          <w:rtl/>
        </w:rPr>
        <w:t>أطلاعه</w:t>
      </w:r>
      <w:proofErr w:type="spellEnd"/>
      <w:r w:rsidR="0021718A" w:rsidRPr="00B06847">
        <w:rPr>
          <w:rFonts w:ascii="Simplified Arabic" w:hAnsi="Simplified Arabic" w:cs="Simplified Arabic"/>
          <w:sz w:val="24"/>
          <w:szCs w:val="24"/>
          <w:rtl/>
        </w:rPr>
        <w:t xml:space="preserve"> لفنونه </w:t>
      </w:r>
      <w:r w:rsidR="00321BB0" w:rsidRPr="00B06847">
        <w:rPr>
          <w:rFonts w:ascii="Simplified Arabic" w:hAnsi="Simplified Arabic" w:cs="Simplified Arabic"/>
          <w:sz w:val="24"/>
          <w:szCs w:val="24"/>
          <w:rtl/>
        </w:rPr>
        <w:t xml:space="preserve">بلغ ما لا يستطاع </w:t>
      </w:r>
      <w:r w:rsidR="002627B9" w:rsidRPr="00B06847">
        <w:rPr>
          <w:rFonts w:ascii="Simplified Arabic" w:hAnsi="Simplified Arabic" w:cs="Simplified Arabic"/>
          <w:sz w:val="24"/>
          <w:szCs w:val="24"/>
          <w:rtl/>
        </w:rPr>
        <w:t xml:space="preserve">ودونت مؤلفاته وشاع ذكرها </w:t>
      </w:r>
      <w:r w:rsidR="00716D73" w:rsidRPr="00B06847">
        <w:rPr>
          <w:rFonts w:ascii="Simplified Arabic" w:hAnsi="Simplified Arabic" w:cs="Simplified Arabic"/>
          <w:sz w:val="24"/>
          <w:szCs w:val="24"/>
          <w:rtl/>
        </w:rPr>
        <w:t xml:space="preserve">في </w:t>
      </w:r>
      <w:r w:rsidR="00922983" w:rsidRPr="00B06847">
        <w:rPr>
          <w:rFonts w:ascii="Simplified Arabic" w:hAnsi="Simplified Arabic" w:cs="Simplified Arabic"/>
          <w:sz w:val="24"/>
          <w:szCs w:val="24"/>
          <w:rtl/>
        </w:rPr>
        <w:t>شتى فنو</w:t>
      </w:r>
      <w:r w:rsidR="00716D73" w:rsidRPr="00B06847">
        <w:rPr>
          <w:rFonts w:ascii="Simplified Arabic" w:hAnsi="Simplified Arabic" w:cs="Simplified Arabic"/>
          <w:sz w:val="24"/>
          <w:szCs w:val="24"/>
          <w:rtl/>
        </w:rPr>
        <w:t>نها</w:t>
      </w:r>
      <w:r w:rsidR="00922983" w:rsidRPr="00B06847">
        <w:rPr>
          <w:rFonts w:ascii="Simplified Arabic" w:hAnsi="Simplified Arabic" w:cs="Simplified Arabic"/>
          <w:sz w:val="24"/>
          <w:szCs w:val="24"/>
          <w:rtl/>
        </w:rPr>
        <w:t xml:space="preserve"> </w:t>
      </w:r>
      <w:r w:rsidR="00D656A9" w:rsidRPr="00B06847">
        <w:rPr>
          <w:rFonts w:ascii="Simplified Arabic" w:hAnsi="Simplified Arabic" w:cs="Simplified Arabic"/>
          <w:sz w:val="24"/>
          <w:szCs w:val="24"/>
          <w:rtl/>
        </w:rPr>
        <w:t xml:space="preserve">وثبت به فنونه النفيس </w:t>
      </w:r>
      <w:r w:rsidR="00CD6CD2" w:rsidRPr="00B06847">
        <w:rPr>
          <w:rFonts w:ascii="Simplified Arabic" w:hAnsi="Simplified Arabic" w:cs="Simplified Arabic"/>
          <w:sz w:val="24"/>
          <w:szCs w:val="24"/>
          <w:rtl/>
        </w:rPr>
        <w:t xml:space="preserve">وتقررت </w:t>
      </w:r>
      <w:r w:rsidR="00B32971" w:rsidRPr="00B06847">
        <w:rPr>
          <w:rFonts w:ascii="Simplified Arabic" w:hAnsi="Simplified Arabic" w:cs="Simplified Arabic"/>
          <w:sz w:val="24"/>
          <w:szCs w:val="24"/>
          <w:rtl/>
        </w:rPr>
        <w:t xml:space="preserve">ولم يخالف </w:t>
      </w:r>
      <w:r w:rsidR="00B32971" w:rsidRPr="00B06847">
        <w:rPr>
          <w:rFonts w:ascii="Simplified Arabic" w:hAnsi="Simplified Arabic" w:cs="Simplified Arabic"/>
          <w:sz w:val="24"/>
          <w:szCs w:val="24"/>
          <w:rtl/>
        </w:rPr>
        <w:lastRenderedPageBreak/>
        <w:t>أحد</w:t>
      </w:r>
      <w:r w:rsidR="0064261D" w:rsidRPr="00B06847">
        <w:rPr>
          <w:rFonts w:ascii="Simplified Arabic" w:hAnsi="Simplified Arabic" w:cs="Simplified Arabic"/>
          <w:sz w:val="24"/>
          <w:szCs w:val="24"/>
          <w:rtl/>
        </w:rPr>
        <w:t xml:space="preserve"> </w:t>
      </w:r>
      <w:r w:rsidR="00B32971" w:rsidRPr="00B06847">
        <w:rPr>
          <w:rFonts w:ascii="Simplified Arabic" w:hAnsi="Simplified Arabic" w:cs="Simplified Arabic"/>
          <w:sz w:val="24"/>
          <w:szCs w:val="24"/>
          <w:rtl/>
        </w:rPr>
        <w:t>من علمائه</w:t>
      </w:r>
      <w:r w:rsidR="0064261D" w:rsidRPr="00B06847">
        <w:rPr>
          <w:rFonts w:ascii="Simplified Arabic" w:hAnsi="Simplified Arabic" w:cs="Simplified Arabic"/>
          <w:sz w:val="24"/>
          <w:szCs w:val="24"/>
          <w:rtl/>
        </w:rPr>
        <w:t xml:space="preserve"> </w:t>
      </w:r>
      <w:r w:rsidR="007842C0" w:rsidRPr="00B06847">
        <w:rPr>
          <w:rFonts w:ascii="Simplified Arabic" w:hAnsi="Simplified Arabic" w:cs="Simplified Arabic"/>
          <w:sz w:val="24"/>
          <w:szCs w:val="24"/>
          <w:rtl/>
        </w:rPr>
        <w:t xml:space="preserve">لأمانته </w:t>
      </w:r>
      <w:r w:rsidR="00CE728B" w:rsidRPr="00B06847">
        <w:rPr>
          <w:rFonts w:ascii="Simplified Arabic" w:hAnsi="Simplified Arabic" w:cs="Simplified Arabic"/>
          <w:sz w:val="24"/>
          <w:szCs w:val="24"/>
          <w:rtl/>
        </w:rPr>
        <w:t>بل صرح أنه المرجوع إ</w:t>
      </w:r>
      <w:r w:rsidR="000D1662" w:rsidRPr="00B06847">
        <w:rPr>
          <w:rFonts w:ascii="Simplified Arabic" w:hAnsi="Simplified Arabic" w:cs="Simplified Arabic"/>
          <w:sz w:val="24"/>
          <w:szCs w:val="24"/>
          <w:rtl/>
        </w:rPr>
        <w:t>ليه</w:t>
      </w:r>
      <w:r w:rsidR="00CE728B" w:rsidRPr="00B06847">
        <w:rPr>
          <w:rFonts w:ascii="Simplified Arabic" w:hAnsi="Simplified Arabic" w:cs="Simplified Arabic"/>
          <w:sz w:val="24"/>
          <w:szCs w:val="24"/>
          <w:rtl/>
        </w:rPr>
        <w:t xml:space="preserve"> </w:t>
      </w:r>
      <w:r w:rsidR="00F34E83" w:rsidRPr="00B06847">
        <w:rPr>
          <w:rFonts w:ascii="Simplified Arabic" w:hAnsi="Simplified Arabic" w:cs="Simplified Arabic"/>
          <w:sz w:val="24"/>
          <w:szCs w:val="24"/>
          <w:rtl/>
        </w:rPr>
        <w:t xml:space="preserve">به التصحيح والتحسين والتعديل </w:t>
      </w:r>
      <w:r w:rsidR="00BC3651" w:rsidRPr="00B06847">
        <w:rPr>
          <w:rFonts w:ascii="Simplified Arabic" w:hAnsi="Simplified Arabic" w:cs="Simplified Arabic"/>
          <w:sz w:val="24"/>
          <w:szCs w:val="24"/>
          <w:rtl/>
        </w:rPr>
        <w:t xml:space="preserve">والتجريح </w:t>
      </w:r>
      <w:r w:rsidR="0055514A" w:rsidRPr="00B06847">
        <w:rPr>
          <w:rFonts w:ascii="Simplified Arabic" w:hAnsi="Simplified Arabic" w:cs="Simplified Arabic"/>
          <w:sz w:val="24"/>
          <w:szCs w:val="24"/>
          <w:rtl/>
        </w:rPr>
        <w:t xml:space="preserve">، </w:t>
      </w:r>
      <w:r w:rsidR="00A02F78" w:rsidRPr="00B06847">
        <w:rPr>
          <w:rFonts w:ascii="Simplified Arabic" w:hAnsi="Simplified Arabic" w:cs="Simplified Arabic"/>
          <w:sz w:val="24"/>
          <w:szCs w:val="24"/>
          <w:rtl/>
        </w:rPr>
        <w:t>فرفع</w:t>
      </w:r>
      <w:r w:rsidR="009A6C40" w:rsidRPr="00B06847">
        <w:rPr>
          <w:rFonts w:ascii="Simplified Arabic" w:hAnsi="Simplified Arabic" w:cs="Simplified Arabic"/>
          <w:sz w:val="24"/>
          <w:szCs w:val="24"/>
          <w:rtl/>
        </w:rPr>
        <w:t xml:space="preserve"> </w:t>
      </w:r>
      <w:r w:rsidR="00A02F78" w:rsidRPr="00B06847">
        <w:rPr>
          <w:rFonts w:ascii="Simplified Arabic" w:hAnsi="Simplified Arabic" w:cs="Simplified Arabic"/>
          <w:sz w:val="24"/>
          <w:szCs w:val="24"/>
          <w:rtl/>
        </w:rPr>
        <w:t>شأنه وعلا</w:t>
      </w:r>
      <w:r w:rsidR="009A6C40" w:rsidRPr="00B06847">
        <w:rPr>
          <w:rFonts w:ascii="Simplified Arabic" w:hAnsi="Simplified Arabic" w:cs="Simplified Arabic"/>
          <w:sz w:val="24"/>
          <w:szCs w:val="24"/>
          <w:rtl/>
        </w:rPr>
        <w:t xml:space="preserve"> </w:t>
      </w:r>
      <w:r w:rsidR="00A02F78" w:rsidRPr="00B06847">
        <w:rPr>
          <w:rFonts w:ascii="Simplified Arabic" w:hAnsi="Simplified Arabic" w:cs="Simplified Arabic"/>
          <w:sz w:val="24"/>
          <w:szCs w:val="24"/>
          <w:rtl/>
        </w:rPr>
        <w:t>سموه</w:t>
      </w:r>
      <w:r w:rsidR="009A6C40" w:rsidRPr="00B06847">
        <w:rPr>
          <w:rFonts w:ascii="Simplified Arabic" w:hAnsi="Simplified Arabic" w:cs="Simplified Arabic"/>
          <w:sz w:val="24"/>
          <w:szCs w:val="24"/>
          <w:rtl/>
        </w:rPr>
        <w:t xml:space="preserve"> </w:t>
      </w:r>
      <w:r w:rsidR="00421887" w:rsidRPr="00B06847">
        <w:rPr>
          <w:rFonts w:ascii="Simplified Arabic" w:hAnsi="Simplified Arabic" w:cs="Simplified Arabic"/>
          <w:sz w:val="24"/>
          <w:szCs w:val="24"/>
          <w:rtl/>
        </w:rPr>
        <w:t>بمزيد النعم والأفضال</w:t>
      </w:r>
      <w:r w:rsidR="004A2296" w:rsidRPr="00B06847">
        <w:rPr>
          <w:rFonts w:ascii="Simplified Arabic" w:hAnsi="Simplified Arabic" w:cs="Simplified Arabic"/>
          <w:sz w:val="24"/>
          <w:szCs w:val="24"/>
          <w:rtl/>
        </w:rPr>
        <w:t xml:space="preserve"> </w:t>
      </w:r>
      <w:r w:rsidR="004A2296" w:rsidRPr="00B06847">
        <w:rPr>
          <w:rStyle w:val="a5"/>
          <w:rFonts w:ascii="Simplified Arabic" w:hAnsi="Simplified Arabic" w:cs="Simplified Arabic"/>
          <w:sz w:val="24"/>
          <w:szCs w:val="24"/>
          <w:rtl/>
        </w:rPr>
        <w:t>(</w:t>
      </w:r>
      <w:r w:rsidR="004A2296" w:rsidRPr="00B06847">
        <w:rPr>
          <w:rStyle w:val="a5"/>
          <w:rFonts w:ascii="Simplified Arabic" w:hAnsi="Simplified Arabic" w:cs="Simplified Arabic"/>
          <w:sz w:val="24"/>
          <w:szCs w:val="24"/>
          <w:rtl/>
        </w:rPr>
        <w:footnoteReference w:id="20"/>
      </w:r>
      <w:r w:rsidR="004A2296" w:rsidRPr="00B06847">
        <w:rPr>
          <w:rStyle w:val="a5"/>
          <w:rFonts w:ascii="Simplified Arabic" w:hAnsi="Simplified Arabic" w:cs="Simplified Arabic"/>
          <w:sz w:val="24"/>
          <w:szCs w:val="24"/>
          <w:rtl/>
        </w:rPr>
        <w:t>)</w:t>
      </w:r>
      <w:r w:rsidR="004A2296" w:rsidRPr="00B06847">
        <w:rPr>
          <w:rFonts w:ascii="Simplified Arabic" w:hAnsi="Simplified Arabic" w:cs="Simplified Arabic"/>
          <w:sz w:val="24"/>
          <w:szCs w:val="24"/>
          <w:rtl/>
        </w:rPr>
        <w:t xml:space="preserve"> </w:t>
      </w:r>
      <w:r w:rsidRPr="00B06847">
        <w:rPr>
          <w:rFonts w:ascii="Simplified Arabic" w:hAnsi="Simplified Arabic" w:cs="Simplified Arabic"/>
          <w:sz w:val="24"/>
          <w:szCs w:val="24"/>
          <w:rtl/>
        </w:rPr>
        <w:t>.</w:t>
      </w:r>
    </w:p>
    <w:p w:rsidR="00C944C7" w:rsidRPr="00B06847" w:rsidRDefault="00C96116" w:rsidP="00B06847">
      <w:pPr>
        <w:spacing w:after="0" w:line="240" w:lineRule="auto"/>
        <w:ind w:firstLine="284"/>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w:t>
      </w:r>
      <w:r w:rsidR="00C944C7" w:rsidRPr="00B06847">
        <w:rPr>
          <w:rFonts w:ascii="Simplified Arabic" w:hAnsi="Simplified Arabic" w:cs="Simplified Arabic" w:hint="cs"/>
          <w:sz w:val="24"/>
          <w:szCs w:val="24"/>
          <w:rtl/>
        </w:rPr>
        <w:t xml:space="preserve">اما راي العالم المشهور جلال الدين السيوطي </w:t>
      </w:r>
      <w:r w:rsidR="008C02D2" w:rsidRPr="00B06847">
        <w:rPr>
          <w:rFonts w:ascii="Simplified Arabic" w:hAnsi="Simplified Arabic" w:cs="Simplified Arabic" w:hint="cs"/>
          <w:sz w:val="24"/>
          <w:szCs w:val="24"/>
          <w:rtl/>
        </w:rPr>
        <w:t xml:space="preserve">في السخاوي </w:t>
      </w:r>
      <w:r w:rsidR="00C944C7" w:rsidRPr="00B06847">
        <w:rPr>
          <w:rFonts w:ascii="Simplified Arabic" w:hAnsi="Simplified Arabic" w:cs="Simplified Arabic" w:hint="cs"/>
          <w:sz w:val="24"/>
          <w:szCs w:val="24"/>
          <w:rtl/>
        </w:rPr>
        <w:t>فقد كان</w:t>
      </w:r>
      <w:r w:rsidR="00AB3EB7" w:rsidRPr="00B06847">
        <w:rPr>
          <w:rFonts w:ascii="Simplified Arabic" w:hAnsi="Simplified Arabic" w:cs="Simplified Arabic" w:hint="cs"/>
          <w:sz w:val="24"/>
          <w:szCs w:val="24"/>
          <w:rtl/>
        </w:rPr>
        <w:t xml:space="preserve"> له موقفاً</w:t>
      </w:r>
      <w:r w:rsidR="008C02D2" w:rsidRPr="00B06847">
        <w:rPr>
          <w:rFonts w:ascii="Simplified Arabic" w:hAnsi="Simplified Arabic" w:cs="Simplified Arabic" w:hint="cs"/>
          <w:sz w:val="24"/>
          <w:szCs w:val="24"/>
          <w:rtl/>
        </w:rPr>
        <w:t xml:space="preserve"> سلبيا</w:t>
      </w:r>
      <w:r w:rsidR="00AB3EB7" w:rsidRPr="00B06847">
        <w:rPr>
          <w:rFonts w:ascii="Simplified Arabic" w:hAnsi="Simplified Arabic" w:cs="Simplified Arabic" w:hint="cs"/>
          <w:sz w:val="24"/>
          <w:szCs w:val="24"/>
          <w:rtl/>
        </w:rPr>
        <w:t>ً منه</w:t>
      </w:r>
      <w:r w:rsidR="008C02D2" w:rsidRPr="00B06847">
        <w:rPr>
          <w:rFonts w:ascii="Simplified Arabic" w:hAnsi="Simplified Arabic" w:cs="Simplified Arabic" w:hint="cs"/>
          <w:sz w:val="24"/>
          <w:szCs w:val="24"/>
          <w:rtl/>
        </w:rPr>
        <w:t xml:space="preserve"> كونه معاصر</w:t>
      </w:r>
      <w:r w:rsidR="00AB3EB7" w:rsidRPr="00B06847">
        <w:rPr>
          <w:rFonts w:ascii="Simplified Arabic" w:hAnsi="Simplified Arabic" w:cs="Simplified Arabic" w:hint="cs"/>
          <w:sz w:val="24"/>
          <w:szCs w:val="24"/>
          <w:rtl/>
        </w:rPr>
        <w:t xml:space="preserve">اً </w:t>
      </w:r>
      <w:r w:rsidR="008C02D2" w:rsidRPr="00B06847">
        <w:rPr>
          <w:rFonts w:ascii="Simplified Arabic" w:hAnsi="Simplified Arabic" w:cs="Simplified Arabic" w:hint="cs"/>
          <w:sz w:val="24"/>
          <w:szCs w:val="24"/>
          <w:rtl/>
        </w:rPr>
        <w:t xml:space="preserve"> له اذ حصل </w:t>
      </w:r>
      <w:r w:rsidR="00C944C7" w:rsidRPr="00B06847">
        <w:rPr>
          <w:rFonts w:ascii="Simplified Arabic" w:hAnsi="Simplified Arabic" w:cs="Simplified Arabic" w:hint="cs"/>
          <w:sz w:val="24"/>
          <w:szCs w:val="24"/>
          <w:rtl/>
        </w:rPr>
        <w:t xml:space="preserve">بينه وبين السخاوي </w:t>
      </w:r>
      <w:proofErr w:type="spellStart"/>
      <w:r w:rsidR="00C944C7" w:rsidRPr="00B06847">
        <w:rPr>
          <w:rFonts w:ascii="Simplified Arabic" w:hAnsi="Simplified Arabic" w:cs="Simplified Arabic" w:hint="cs"/>
          <w:sz w:val="24"/>
          <w:szCs w:val="24"/>
          <w:rtl/>
        </w:rPr>
        <w:t>م</w:t>
      </w:r>
      <w:r w:rsidR="00AB3EB7" w:rsidRPr="00B06847">
        <w:rPr>
          <w:rFonts w:ascii="Simplified Arabic" w:hAnsi="Simplified Arabic" w:cs="Simplified Arabic" w:hint="cs"/>
          <w:sz w:val="24"/>
          <w:szCs w:val="24"/>
          <w:rtl/>
        </w:rPr>
        <w:t>ُ</w:t>
      </w:r>
      <w:r w:rsidR="00C944C7" w:rsidRPr="00B06847">
        <w:rPr>
          <w:rFonts w:ascii="Simplified Arabic" w:hAnsi="Simplified Arabic" w:cs="Simplified Arabic" w:hint="cs"/>
          <w:sz w:val="24"/>
          <w:szCs w:val="24"/>
          <w:rtl/>
        </w:rPr>
        <w:t>نكافات</w:t>
      </w:r>
      <w:proofErr w:type="spellEnd"/>
      <w:r w:rsidR="00C944C7" w:rsidRPr="00B06847">
        <w:rPr>
          <w:rFonts w:ascii="Simplified Arabic" w:hAnsi="Simplified Arabic" w:cs="Simplified Arabic" w:hint="cs"/>
          <w:sz w:val="24"/>
          <w:szCs w:val="24"/>
          <w:rtl/>
        </w:rPr>
        <w:t xml:space="preserve"> سببها ان السخاوي اتهم السيوطي بسرقة بعض مصنفاته واخذ الكتب القديمة القيمة  ونسبتها اليه.</w:t>
      </w:r>
      <w:r w:rsidRPr="00B06847">
        <w:rPr>
          <w:rFonts w:ascii="Simplified Arabic" w:hAnsi="Simplified Arabic" w:cs="Simplified Arabic" w:hint="cs"/>
          <w:sz w:val="24"/>
          <w:szCs w:val="24"/>
          <w:rtl/>
        </w:rPr>
        <w:t xml:space="preserve"> </w:t>
      </w:r>
      <w:r w:rsidR="00C944C7" w:rsidRPr="00B06847">
        <w:rPr>
          <w:rFonts w:ascii="Simplified Arabic" w:hAnsi="Simplified Arabic" w:cs="Simplified Arabic" w:hint="cs"/>
          <w:sz w:val="24"/>
          <w:szCs w:val="24"/>
          <w:rtl/>
        </w:rPr>
        <w:t xml:space="preserve">لكن السيوطي رد عليه </w:t>
      </w:r>
      <w:proofErr w:type="spellStart"/>
      <w:r w:rsidR="00C944C7" w:rsidRPr="00B06847">
        <w:rPr>
          <w:rFonts w:ascii="Simplified Arabic" w:hAnsi="Simplified Arabic" w:cs="Simplified Arabic" w:hint="cs"/>
          <w:sz w:val="24"/>
          <w:szCs w:val="24"/>
          <w:rtl/>
        </w:rPr>
        <w:t>باسلوبا</w:t>
      </w:r>
      <w:r w:rsidR="00AB3EB7" w:rsidRPr="00B06847">
        <w:rPr>
          <w:rFonts w:ascii="Simplified Arabic" w:hAnsi="Simplified Arabic" w:cs="Simplified Arabic" w:hint="cs"/>
          <w:sz w:val="24"/>
          <w:szCs w:val="24"/>
          <w:rtl/>
        </w:rPr>
        <w:t>ً</w:t>
      </w:r>
      <w:proofErr w:type="spellEnd"/>
      <w:r w:rsidR="00AB3EB7" w:rsidRPr="00B06847">
        <w:rPr>
          <w:rFonts w:ascii="Simplified Arabic" w:hAnsi="Simplified Arabic" w:cs="Simplified Arabic" w:hint="cs"/>
          <w:sz w:val="24"/>
          <w:szCs w:val="24"/>
          <w:rtl/>
        </w:rPr>
        <w:t xml:space="preserve"> وضح</w:t>
      </w:r>
      <w:r w:rsidR="00C944C7" w:rsidRPr="00B06847">
        <w:rPr>
          <w:rFonts w:ascii="Simplified Arabic" w:hAnsi="Simplified Arabic" w:cs="Simplified Arabic" w:hint="cs"/>
          <w:sz w:val="24"/>
          <w:szCs w:val="24"/>
          <w:rtl/>
        </w:rPr>
        <w:t xml:space="preserve"> موقفه وكلامه </w:t>
      </w:r>
      <w:proofErr w:type="spellStart"/>
      <w:r w:rsidR="00C944C7" w:rsidRPr="00B06847">
        <w:rPr>
          <w:rFonts w:ascii="Simplified Arabic" w:hAnsi="Simplified Arabic" w:cs="Simplified Arabic" w:hint="cs"/>
          <w:sz w:val="24"/>
          <w:szCs w:val="24"/>
          <w:rtl/>
        </w:rPr>
        <w:t>بطابع</w:t>
      </w:r>
      <w:r w:rsidR="00AB3EB7" w:rsidRPr="00B06847">
        <w:rPr>
          <w:rFonts w:ascii="Simplified Arabic" w:hAnsi="Simplified Arabic" w:cs="Simplified Arabic" w:hint="cs"/>
          <w:sz w:val="24"/>
          <w:szCs w:val="24"/>
          <w:rtl/>
        </w:rPr>
        <w:t>اً</w:t>
      </w:r>
      <w:proofErr w:type="spellEnd"/>
      <w:r w:rsidR="00C944C7" w:rsidRPr="00B06847">
        <w:rPr>
          <w:rFonts w:ascii="Simplified Arabic" w:hAnsi="Simplified Arabic" w:cs="Simplified Arabic" w:hint="cs"/>
          <w:sz w:val="24"/>
          <w:szCs w:val="24"/>
          <w:rtl/>
        </w:rPr>
        <w:t xml:space="preserve"> علمي ، فكتب </w:t>
      </w:r>
      <w:r w:rsidR="00AB3EB7" w:rsidRPr="00B06847">
        <w:rPr>
          <w:rFonts w:ascii="Simplified Arabic" w:hAnsi="Simplified Arabic" w:cs="Simplified Arabic" w:hint="cs"/>
          <w:sz w:val="24"/>
          <w:szCs w:val="24"/>
          <w:rtl/>
        </w:rPr>
        <w:t xml:space="preserve"> مقامة</w:t>
      </w:r>
      <w:r w:rsidR="00C944C7" w:rsidRPr="00B06847">
        <w:rPr>
          <w:rFonts w:ascii="Simplified Arabic" w:hAnsi="Simplified Arabic" w:cs="Simplified Arabic" w:hint="cs"/>
          <w:sz w:val="24"/>
          <w:szCs w:val="24"/>
          <w:rtl/>
        </w:rPr>
        <w:t xml:space="preserve"> عنوانها </w:t>
      </w:r>
      <w:r w:rsidR="008C02D2" w:rsidRPr="00B06847">
        <w:rPr>
          <w:rFonts w:ascii="Simplified Arabic" w:hAnsi="Simplified Arabic" w:cs="Simplified Arabic" w:hint="cs"/>
          <w:sz w:val="24"/>
          <w:szCs w:val="24"/>
          <w:rtl/>
        </w:rPr>
        <w:t>"</w:t>
      </w:r>
      <w:r w:rsidR="00AB3EB7" w:rsidRPr="00B06847">
        <w:rPr>
          <w:rFonts w:ascii="Simplified Arabic" w:hAnsi="Simplified Arabic" w:cs="Simplified Arabic" w:hint="cs"/>
          <w:sz w:val="24"/>
          <w:szCs w:val="24"/>
          <w:rtl/>
        </w:rPr>
        <w:t xml:space="preserve"> </w:t>
      </w:r>
      <w:r w:rsidR="00C944C7" w:rsidRPr="00B06847">
        <w:rPr>
          <w:rFonts w:ascii="Simplified Arabic" w:hAnsi="Simplified Arabic" w:cs="Simplified Arabic" w:hint="cs"/>
          <w:sz w:val="24"/>
          <w:szCs w:val="24"/>
          <w:rtl/>
        </w:rPr>
        <w:t xml:space="preserve"> الكاوي في الرد</w:t>
      </w:r>
      <w:r w:rsidR="008C02D2" w:rsidRPr="00B06847">
        <w:rPr>
          <w:rFonts w:ascii="Simplified Arabic" w:hAnsi="Simplified Arabic" w:cs="Simplified Arabic" w:hint="cs"/>
          <w:sz w:val="24"/>
          <w:szCs w:val="24"/>
          <w:rtl/>
        </w:rPr>
        <w:t xml:space="preserve"> </w:t>
      </w:r>
      <w:r w:rsidR="00C944C7" w:rsidRPr="00B06847">
        <w:rPr>
          <w:rFonts w:ascii="Simplified Arabic" w:hAnsi="Simplified Arabic" w:cs="Simplified Arabic" w:hint="cs"/>
          <w:sz w:val="24"/>
          <w:szCs w:val="24"/>
          <w:rtl/>
        </w:rPr>
        <w:t>على السخاوي</w:t>
      </w:r>
      <w:r w:rsidR="008C02D2" w:rsidRPr="00B06847">
        <w:rPr>
          <w:rFonts w:ascii="Simplified Arabic" w:hAnsi="Simplified Arabic" w:cs="Simplified Arabic" w:hint="cs"/>
          <w:sz w:val="24"/>
          <w:szCs w:val="24"/>
          <w:rtl/>
        </w:rPr>
        <w:t>"، تناول فيها طروحاته لمكانة العلماء والشيوخ والقضاة والنيل منهم والوقوع بهم</w:t>
      </w:r>
      <w:r w:rsidR="00AB3EB7" w:rsidRPr="00B06847">
        <w:rPr>
          <w:rFonts w:ascii="Simplified Arabic" w:hAnsi="Simplified Arabic" w:cs="Simplified Arabic" w:hint="cs"/>
          <w:sz w:val="24"/>
          <w:szCs w:val="24"/>
          <w:rtl/>
        </w:rPr>
        <w:t xml:space="preserve"> </w:t>
      </w:r>
      <w:r w:rsidR="00AB3EB7" w:rsidRPr="00B06847">
        <w:rPr>
          <w:rStyle w:val="a5"/>
          <w:rFonts w:ascii="Simplified Arabic" w:hAnsi="Simplified Arabic" w:cs="Simplified Arabic"/>
          <w:sz w:val="24"/>
          <w:szCs w:val="24"/>
          <w:rtl/>
        </w:rPr>
        <w:t>(</w:t>
      </w:r>
      <w:r w:rsidR="00AB3EB7" w:rsidRPr="00B06847">
        <w:rPr>
          <w:rStyle w:val="a5"/>
          <w:rFonts w:ascii="Simplified Arabic" w:hAnsi="Simplified Arabic" w:cs="Simplified Arabic"/>
          <w:sz w:val="24"/>
          <w:szCs w:val="24"/>
          <w:rtl/>
        </w:rPr>
        <w:footnoteReference w:id="21"/>
      </w:r>
      <w:r w:rsidR="00AB3EB7" w:rsidRPr="00B06847">
        <w:rPr>
          <w:rStyle w:val="a5"/>
          <w:rFonts w:ascii="Simplified Arabic" w:hAnsi="Simplified Arabic" w:cs="Simplified Arabic"/>
          <w:sz w:val="24"/>
          <w:szCs w:val="24"/>
          <w:rtl/>
        </w:rPr>
        <w:t>)</w:t>
      </w:r>
      <w:r w:rsidR="008C02D2" w:rsidRPr="00B06847">
        <w:rPr>
          <w:rFonts w:ascii="Simplified Arabic" w:hAnsi="Simplified Arabic" w:cs="Simplified Arabic" w:hint="cs"/>
          <w:sz w:val="24"/>
          <w:szCs w:val="24"/>
          <w:rtl/>
        </w:rPr>
        <w:t xml:space="preserve"> .</w:t>
      </w:r>
    </w:p>
    <w:p w:rsidR="00AB3EB7" w:rsidRPr="00B06847" w:rsidRDefault="00665B8F" w:rsidP="00B06847">
      <w:pPr>
        <w:spacing w:after="0" w:line="240" w:lineRule="auto"/>
        <w:ind w:firstLine="284"/>
        <w:jc w:val="both"/>
        <w:rPr>
          <w:rFonts w:ascii="Simplified Arabic" w:hAnsi="Simplified Arabic" w:cs="Simplified Arabic"/>
          <w:sz w:val="24"/>
          <w:szCs w:val="24"/>
          <w:rtl/>
        </w:rPr>
      </w:pPr>
      <w:r w:rsidRPr="00B06847">
        <w:rPr>
          <w:rFonts w:ascii="Simplified Arabic" w:hAnsi="Simplified Arabic" w:cs="Simplified Arabic"/>
          <w:b/>
          <w:bCs/>
          <w:sz w:val="24"/>
          <w:szCs w:val="24"/>
          <w:rtl/>
        </w:rPr>
        <w:t>وفاتــــه</w:t>
      </w:r>
      <w:r w:rsidR="00621D4F" w:rsidRPr="00B06847">
        <w:rPr>
          <w:rFonts w:ascii="Simplified Arabic" w:hAnsi="Simplified Arabic" w:cs="Simplified Arabic"/>
          <w:b/>
          <w:bCs/>
          <w:sz w:val="24"/>
          <w:szCs w:val="24"/>
          <w:rtl/>
        </w:rPr>
        <w:t xml:space="preserve"> </w:t>
      </w:r>
      <w:r w:rsidR="00C32E56" w:rsidRPr="00B06847">
        <w:rPr>
          <w:rFonts w:ascii="Simplified Arabic" w:hAnsi="Simplified Arabic" w:cs="Simplified Arabic"/>
          <w:b/>
          <w:bCs/>
          <w:sz w:val="24"/>
          <w:szCs w:val="24"/>
          <w:rtl/>
        </w:rPr>
        <w:t xml:space="preserve">: </w:t>
      </w:r>
      <w:r w:rsidR="00B67442" w:rsidRPr="00B06847">
        <w:rPr>
          <w:rFonts w:ascii="Simplified Arabic" w:hAnsi="Simplified Arabic" w:cs="Simplified Arabic"/>
          <w:sz w:val="24"/>
          <w:szCs w:val="24"/>
          <w:rtl/>
        </w:rPr>
        <w:t xml:space="preserve">توفي في المدينة المنورة </w:t>
      </w:r>
      <w:r w:rsidR="00F87B0D" w:rsidRPr="00B06847">
        <w:rPr>
          <w:rFonts w:ascii="Simplified Arabic" w:hAnsi="Simplified Arabic" w:cs="Simplified Arabic"/>
          <w:sz w:val="24"/>
          <w:szCs w:val="24"/>
          <w:rtl/>
        </w:rPr>
        <w:t xml:space="preserve">في السادس </w:t>
      </w:r>
      <w:r w:rsidR="00E401A5" w:rsidRPr="00B06847">
        <w:rPr>
          <w:rFonts w:ascii="Simplified Arabic" w:hAnsi="Simplified Arabic" w:cs="Simplified Arabic"/>
          <w:sz w:val="24"/>
          <w:szCs w:val="24"/>
          <w:rtl/>
        </w:rPr>
        <w:t xml:space="preserve">عشر من </w:t>
      </w:r>
      <w:r w:rsidR="004375E6" w:rsidRPr="00B06847">
        <w:rPr>
          <w:rFonts w:ascii="Simplified Arabic" w:hAnsi="Simplified Arabic" w:cs="Simplified Arabic"/>
          <w:sz w:val="24"/>
          <w:szCs w:val="24"/>
          <w:rtl/>
        </w:rPr>
        <w:t xml:space="preserve">شعبان </w:t>
      </w:r>
      <w:r w:rsidR="007A590A" w:rsidRPr="00B06847">
        <w:rPr>
          <w:rFonts w:ascii="Simplified Arabic" w:hAnsi="Simplified Arabic" w:cs="Simplified Arabic"/>
          <w:sz w:val="24"/>
          <w:szCs w:val="24"/>
          <w:rtl/>
        </w:rPr>
        <w:t xml:space="preserve">سنة </w:t>
      </w:r>
      <w:r w:rsidR="001C261C" w:rsidRPr="00B06847">
        <w:rPr>
          <w:rFonts w:ascii="Simplified Arabic" w:hAnsi="Simplified Arabic" w:cs="Simplified Arabic"/>
          <w:sz w:val="24"/>
          <w:szCs w:val="24"/>
          <w:rtl/>
        </w:rPr>
        <w:t>902ه /1297</w:t>
      </w:r>
      <w:r w:rsidR="00421887" w:rsidRPr="00B06847">
        <w:rPr>
          <w:rFonts w:ascii="Simplified Arabic" w:hAnsi="Simplified Arabic" w:cs="Simplified Arabic"/>
          <w:b/>
          <w:bCs/>
          <w:sz w:val="24"/>
          <w:szCs w:val="24"/>
          <w:rtl/>
        </w:rPr>
        <w:t xml:space="preserve"> </w:t>
      </w:r>
      <w:r w:rsidR="001C261C" w:rsidRPr="00B06847">
        <w:rPr>
          <w:rStyle w:val="a5"/>
          <w:rFonts w:ascii="Simplified Arabic" w:hAnsi="Simplified Arabic" w:cs="Simplified Arabic"/>
          <w:sz w:val="24"/>
          <w:szCs w:val="24"/>
          <w:rtl/>
        </w:rPr>
        <w:t>(</w:t>
      </w:r>
      <w:r w:rsidR="001C261C" w:rsidRPr="00B06847">
        <w:rPr>
          <w:rStyle w:val="a5"/>
          <w:rFonts w:ascii="Simplified Arabic" w:hAnsi="Simplified Arabic" w:cs="Simplified Arabic"/>
          <w:sz w:val="24"/>
          <w:szCs w:val="24"/>
          <w:rtl/>
        </w:rPr>
        <w:footnoteReference w:id="22"/>
      </w:r>
      <w:r w:rsidR="001C261C" w:rsidRPr="00B06847">
        <w:rPr>
          <w:rStyle w:val="a5"/>
          <w:rFonts w:ascii="Simplified Arabic" w:hAnsi="Simplified Arabic" w:cs="Simplified Arabic"/>
          <w:sz w:val="24"/>
          <w:szCs w:val="24"/>
          <w:rtl/>
        </w:rPr>
        <w:t>)</w:t>
      </w:r>
      <w:r w:rsidR="001C261C" w:rsidRPr="00B06847">
        <w:rPr>
          <w:rFonts w:ascii="Simplified Arabic" w:hAnsi="Simplified Arabic" w:cs="Simplified Arabic"/>
          <w:sz w:val="24"/>
          <w:szCs w:val="24"/>
          <w:rtl/>
        </w:rPr>
        <w:t xml:space="preserve"> .</w:t>
      </w:r>
    </w:p>
    <w:p w:rsidR="00433A7F" w:rsidRPr="00B06847" w:rsidRDefault="00433A7F" w:rsidP="00B06847">
      <w:pPr>
        <w:spacing w:after="0" w:line="240" w:lineRule="auto"/>
        <w:jc w:val="center"/>
        <w:rPr>
          <w:rFonts w:ascii="Simplified Arabic" w:hAnsi="Simplified Arabic" w:cs="Simplified Arabic"/>
          <w:b/>
          <w:bCs/>
          <w:sz w:val="24"/>
          <w:szCs w:val="24"/>
          <w:rtl/>
          <w:lang w:bidi="ar-IQ"/>
        </w:rPr>
      </w:pPr>
      <w:r w:rsidRPr="00B06847">
        <w:rPr>
          <w:rFonts w:ascii="Simplified Arabic" w:hAnsi="Simplified Arabic" w:cs="Simplified Arabic" w:hint="cs"/>
          <w:b/>
          <w:bCs/>
          <w:sz w:val="24"/>
          <w:szCs w:val="24"/>
          <w:rtl/>
          <w:lang w:bidi="ar-IQ"/>
        </w:rPr>
        <w:t>العهدة العمرية</w:t>
      </w:r>
    </w:p>
    <w:p w:rsidR="00433A7F" w:rsidRPr="00B06847" w:rsidRDefault="00433A7F" w:rsidP="00B06847">
      <w:pPr>
        <w:spacing w:after="0" w:line="240" w:lineRule="auto"/>
        <w:jc w:val="both"/>
        <w:rPr>
          <w:rFonts w:ascii="Simplified Arabic" w:hAnsi="Simplified Arabic" w:cs="Simplified Arabic"/>
          <w:sz w:val="24"/>
          <w:szCs w:val="24"/>
          <w:rtl/>
          <w:lang w:bidi="ar-IQ"/>
        </w:rPr>
      </w:pPr>
      <w:r w:rsidRPr="00B06847">
        <w:rPr>
          <w:rFonts w:ascii="Simplified Arabic" w:hAnsi="Simplified Arabic" w:cs="Simplified Arabic" w:hint="cs"/>
          <w:sz w:val="24"/>
          <w:szCs w:val="24"/>
          <w:rtl/>
          <w:lang w:bidi="ar-IQ"/>
        </w:rPr>
        <w:t xml:space="preserve">  </w:t>
      </w:r>
      <w:r w:rsidR="0006006F" w:rsidRPr="00B06847">
        <w:rPr>
          <w:rFonts w:ascii="Simplified Arabic" w:hAnsi="Simplified Arabic" w:cs="Simplified Arabic" w:hint="cs"/>
          <w:sz w:val="24"/>
          <w:szCs w:val="24"/>
          <w:rtl/>
          <w:lang w:bidi="ar-IQ"/>
        </w:rPr>
        <w:t xml:space="preserve">   </w:t>
      </w:r>
      <w:r w:rsidRPr="00B06847">
        <w:rPr>
          <w:rFonts w:ascii="Simplified Arabic" w:hAnsi="Simplified Arabic" w:cs="Simplified Arabic" w:hint="cs"/>
          <w:sz w:val="24"/>
          <w:szCs w:val="24"/>
          <w:rtl/>
          <w:lang w:bidi="ar-IQ"/>
        </w:rPr>
        <w:t>لهذا المصطلح تسميات عديدة ، وتأتي هذه التسميات واختلافها من  ذكرها عند المؤرخين ، فقد أطلق عليها عنوان الوثيقة العمرية</w:t>
      </w:r>
      <w:r w:rsidRPr="00B06847">
        <w:rPr>
          <w:rFonts w:ascii="Simplified Arabic" w:hAnsi="Simplified Arabic" w:cs="Simplified Arabic"/>
          <w:sz w:val="24"/>
          <w:szCs w:val="24"/>
          <w:rtl/>
        </w:rPr>
        <w:t xml:space="preserve"> </w:t>
      </w:r>
      <w:r w:rsidRPr="00B06847">
        <w:rPr>
          <w:rStyle w:val="a5"/>
          <w:rFonts w:ascii="Simplified Arabic" w:hAnsi="Simplified Arabic" w:cs="Simplified Arabic"/>
          <w:sz w:val="24"/>
          <w:szCs w:val="24"/>
          <w:rtl/>
        </w:rPr>
        <w:t>(</w:t>
      </w:r>
      <w:r w:rsidRPr="00B06847">
        <w:rPr>
          <w:rStyle w:val="a5"/>
          <w:rFonts w:ascii="Simplified Arabic" w:hAnsi="Simplified Arabic" w:cs="Simplified Arabic"/>
          <w:sz w:val="24"/>
          <w:szCs w:val="24"/>
          <w:rtl/>
        </w:rPr>
        <w:footnoteReference w:id="23"/>
      </w:r>
      <w:r w:rsidRPr="00B06847">
        <w:rPr>
          <w:rStyle w:val="a5"/>
          <w:rFonts w:ascii="Simplified Arabic" w:hAnsi="Simplified Arabic" w:cs="Simplified Arabic"/>
          <w:sz w:val="24"/>
          <w:szCs w:val="24"/>
          <w:rtl/>
        </w:rPr>
        <w:t>)</w:t>
      </w:r>
      <w:r w:rsidRPr="00B06847">
        <w:rPr>
          <w:rFonts w:ascii="Simplified Arabic" w:hAnsi="Simplified Arabic" w:cs="Simplified Arabic"/>
          <w:sz w:val="24"/>
          <w:szCs w:val="24"/>
          <w:rtl/>
        </w:rPr>
        <w:t xml:space="preserve"> </w:t>
      </w:r>
      <w:r w:rsidRPr="00B06847">
        <w:rPr>
          <w:rFonts w:ascii="Simplified Arabic" w:hAnsi="Simplified Arabic" w:cs="Simplified Arabic" w:hint="cs"/>
          <w:sz w:val="24"/>
          <w:szCs w:val="24"/>
          <w:rtl/>
          <w:lang w:bidi="ar-IQ"/>
        </w:rPr>
        <w:t>والعهدة العمرية</w:t>
      </w:r>
      <w:r w:rsidRPr="00B06847">
        <w:rPr>
          <w:rFonts w:ascii="Simplified Arabic" w:hAnsi="Simplified Arabic" w:cs="Simplified Arabic"/>
          <w:sz w:val="24"/>
          <w:szCs w:val="24"/>
          <w:rtl/>
        </w:rPr>
        <w:t xml:space="preserve"> </w:t>
      </w:r>
      <w:r w:rsidRPr="00B06847">
        <w:rPr>
          <w:rStyle w:val="a5"/>
          <w:rFonts w:ascii="Simplified Arabic" w:hAnsi="Simplified Arabic" w:cs="Simplified Arabic"/>
          <w:sz w:val="24"/>
          <w:szCs w:val="24"/>
          <w:rtl/>
        </w:rPr>
        <w:t>(</w:t>
      </w:r>
      <w:r w:rsidRPr="00B06847">
        <w:rPr>
          <w:rStyle w:val="a5"/>
          <w:rFonts w:ascii="Simplified Arabic" w:hAnsi="Simplified Arabic" w:cs="Simplified Arabic"/>
          <w:sz w:val="24"/>
          <w:szCs w:val="24"/>
          <w:rtl/>
        </w:rPr>
        <w:footnoteReference w:id="24"/>
      </w:r>
      <w:r w:rsidRPr="00B06847">
        <w:rPr>
          <w:rStyle w:val="a5"/>
          <w:rFonts w:ascii="Simplified Arabic" w:hAnsi="Simplified Arabic" w:cs="Simplified Arabic"/>
          <w:sz w:val="24"/>
          <w:szCs w:val="24"/>
          <w:rtl/>
        </w:rPr>
        <w:t>)</w:t>
      </w:r>
      <w:r w:rsidRPr="00B06847">
        <w:rPr>
          <w:rFonts w:ascii="Simplified Arabic" w:hAnsi="Simplified Arabic" w:cs="Simplified Arabic"/>
          <w:sz w:val="24"/>
          <w:szCs w:val="24"/>
          <w:rtl/>
        </w:rPr>
        <w:t xml:space="preserve"> </w:t>
      </w:r>
      <w:r w:rsidRPr="00B06847">
        <w:rPr>
          <w:rFonts w:ascii="Simplified Arabic" w:hAnsi="Simplified Arabic" w:cs="Simplified Arabic" w:hint="cs"/>
          <w:sz w:val="24"/>
          <w:szCs w:val="24"/>
          <w:rtl/>
        </w:rPr>
        <w:t>والشروط العمرية</w:t>
      </w:r>
      <w:r w:rsidRPr="00B06847">
        <w:rPr>
          <w:rStyle w:val="a5"/>
          <w:rFonts w:ascii="Simplified Arabic" w:hAnsi="Simplified Arabic" w:cs="Simplified Arabic"/>
          <w:sz w:val="24"/>
          <w:szCs w:val="24"/>
          <w:rtl/>
        </w:rPr>
        <w:t>(</w:t>
      </w:r>
      <w:r w:rsidRPr="00B06847">
        <w:rPr>
          <w:rStyle w:val="a5"/>
          <w:rFonts w:ascii="Simplified Arabic" w:hAnsi="Simplified Arabic" w:cs="Simplified Arabic"/>
          <w:sz w:val="24"/>
          <w:szCs w:val="24"/>
          <w:rtl/>
        </w:rPr>
        <w:footnoteReference w:id="25"/>
      </w:r>
      <w:r w:rsidRPr="00B06847">
        <w:rPr>
          <w:rStyle w:val="a5"/>
          <w:rFonts w:ascii="Simplified Arabic" w:hAnsi="Simplified Arabic" w:cs="Simplified Arabic"/>
          <w:sz w:val="24"/>
          <w:szCs w:val="24"/>
          <w:rtl/>
        </w:rPr>
        <w:t>)</w:t>
      </w:r>
      <w:r w:rsidRPr="00B06847">
        <w:rPr>
          <w:rFonts w:ascii="Simplified Arabic" w:hAnsi="Simplified Arabic" w:cs="Simplified Arabic"/>
          <w:sz w:val="24"/>
          <w:szCs w:val="24"/>
          <w:rtl/>
        </w:rPr>
        <w:t xml:space="preserve"> </w:t>
      </w:r>
      <w:r w:rsidRPr="00B06847">
        <w:rPr>
          <w:rFonts w:ascii="Simplified Arabic" w:hAnsi="Simplified Arabic" w:cs="Simplified Arabic" w:hint="cs"/>
          <w:sz w:val="24"/>
          <w:szCs w:val="24"/>
          <w:rtl/>
        </w:rPr>
        <w:t>كل هذه المصطلحات والمسميات تنسب الى سيدنا عمر بن الخطاب</w:t>
      </w:r>
      <w:r w:rsidR="00CA3D7E" w:rsidRPr="00B06847">
        <w:rPr>
          <w:rFonts w:ascii="Simplified Arabic" w:hAnsi="Simplified Arabic" w:cs="Simplified Arabic" w:hint="cs"/>
          <w:sz w:val="24"/>
          <w:szCs w:val="24"/>
          <w:rtl/>
        </w:rPr>
        <w:t>(ت:13 ه)</w:t>
      </w:r>
      <w:r w:rsidRPr="00B06847">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lang w:bidi="ar-IQ"/>
        </w:rPr>
        <w:t xml:space="preserve">رضي الله عنه </w:t>
      </w:r>
      <w:r w:rsidR="0082568A" w:rsidRPr="00B06847">
        <w:rPr>
          <w:rFonts w:ascii="Simplified Arabic" w:hAnsi="Simplified Arabic" w:cs="Simplified Arabic" w:hint="cs"/>
          <w:sz w:val="24"/>
          <w:szCs w:val="24"/>
          <w:rtl/>
          <w:lang w:bidi="ar-IQ"/>
        </w:rPr>
        <w:t xml:space="preserve">عند عقد عهداً سمي صلحاً مع أهل </w:t>
      </w:r>
      <w:proofErr w:type="spellStart"/>
      <w:r w:rsidR="0082568A" w:rsidRPr="00B06847">
        <w:rPr>
          <w:rFonts w:ascii="Simplified Arabic" w:hAnsi="Simplified Arabic" w:cs="Simplified Arabic" w:hint="cs"/>
          <w:sz w:val="24"/>
          <w:szCs w:val="24"/>
          <w:rtl/>
          <w:lang w:bidi="ar-IQ"/>
        </w:rPr>
        <w:t>إ</w:t>
      </w:r>
      <w:r w:rsidRPr="00B06847">
        <w:rPr>
          <w:rFonts w:ascii="Simplified Arabic" w:hAnsi="Simplified Arabic" w:cs="Simplified Arabic" w:hint="cs"/>
          <w:sz w:val="24"/>
          <w:szCs w:val="24"/>
          <w:rtl/>
          <w:lang w:bidi="ar-IQ"/>
        </w:rPr>
        <w:t>يلياء</w:t>
      </w:r>
      <w:proofErr w:type="spellEnd"/>
      <w:r w:rsidR="00CA3D7E" w:rsidRPr="00B06847">
        <w:rPr>
          <w:rFonts w:ascii="Simplified Arabic" w:hAnsi="Simplified Arabic" w:cs="Simplified Arabic"/>
          <w:sz w:val="24"/>
          <w:szCs w:val="24"/>
          <w:vertAlign w:val="superscript"/>
          <w:rtl/>
        </w:rPr>
        <w:t>(</w:t>
      </w:r>
      <w:r w:rsidR="00CA3D7E" w:rsidRPr="00B06847">
        <w:rPr>
          <w:rFonts w:ascii="Simplified Arabic" w:hAnsi="Simplified Arabic" w:cs="Simplified Arabic"/>
          <w:sz w:val="24"/>
          <w:szCs w:val="24"/>
          <w:vertAlign w:val="superscript"/>
          <w:rtl/>
        </w:rPr>
        <w:footnoteReference w:id="26"/>
      </w:r>
      <w:r w:rsidR="00CA3D7E" w:rsidRPr="00B06847">
        <w:rPr>
          <w:rFonts w:ascii="Simplified Arabic" w:hAnsi="Simplified Arabic" w:cs="Simplified Arabic"/>
          <w:sz w:val="24"/>
          <w:szCs w:val="24"/>
          <w:vertAlign w:val="superscript"/>
          <w:rtl/>
        </w:rPr>
        <w:t>)</w:t>
      </w:r>
      <w:r w:rsidR="00CA3D7E" w:rsidRPr="00B06847">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lang w:bidi="ar-IQ"/>
        </w:rPr>
        <w:t xml:space="preserve"> وعلى أثره دخلت هذه المدينة في </w:t>
      </w:r>
      <w:r w:rsidR="00F579E0" w:rsidRPr="00B06847">
        <w:rPr>
          <w:rFonts w:ascii="Simplified Arabic" w:hAnsi="Simplified Arabic" w:cs="Simplified Arabic" w:hint="cs"/>
          <w:sz w:val="24"/>
          <w:szCs w:val="24"/>
          <w:rtl/>
          <w:lang w:bidi="ar-IQ"/>
        </w:rPr>
        <w:t>كنف المسلمين في عهد عمر بن الخطاب .</w:t>
      </w:r>
      <w:r w:rsidR="00EF1BB5" w:rsidRPr="00B06847">
        <w:rPr>
          <w:rFonts w:ascii="Simplified Arabic" w:hAnsi="Simplified Arabic" w:cs="Simplified Arabic" w:hint="cs"/>
          <w:sz w:val="24"/>
          <w:szCs w:val="24"/>
          <w:rtl/>
          <w:lang w:bidi="ar-IQ"/>
        </w:rPr>
        <w:t xml:space="preserve"> وذكرت لفظة العهد</w:t>
      </w:r>
      <w:r w:rsidRPr="00B06847">
        <w:rPr>
          <w:rFonts w:ascii="Simplified Arabic" w:hAnsi="Simplified Arabic" w:cs="Simplified Arabic" w:hint="cs"/>
          <w:sz w:val="24"/>
          <w:szCs w:val="24"/>
          <w:rtl/>
          <w:lang w:bidi="ar-IQ"/>
        </w:rPr>
        <w:t xml:space="preserve"> في آيات قرآنية منها قوله تعالى (( </w:t>
      </w:r>
      <w:r w:rsidRPr="00B06847">
        <w:rPr>
          <w:sz w:val="24"/>
          <w:szCs w:val="24"/>
          <w:rtl/>
        </w:rPr>
        <w:t>وَلَقَدْ كَانُوا عَاهَدُوا اللَّهَ مِن قَبْلُ لَا يُوَلُّونَ الْأَدْبَارَ ۚ وَكَانَ عَهْدُ اللَّهِ مَسْئُولًا</w:t>
      </w:r>
      <w:r w:rsidRPr="00B06847">
        <w:rPr>
          <w:rFonts w:ascii="Simplified Arabic" w:hAnsi="Simplified Arabic" w:cs="Simplified Arabic" w:hint="cs"/>
          <w:sz w:val="24"/>
          <w:szCs w:val="24"/>
          <w:rtl/>
          <w:lang w:bidi="ar-IQ"/>
        </w:rPr>
        <w:t xml:space="preserve"> ))</w:t>
      </w:r>
      <w:r w:rsidRPr="00B06847">
        <w:rPr>
          <w:rStyle w:val="a5"/>
          <w:rFonts w:ascii="Simplified Arabic" w:hAnsi="Simplified Arabic" w:cs="Simplified Arabic"/>
          <w:sz w:val="24"/>
          <w:szCs w:val="24"/>
          <w:rtl/>
        </w:rPr>
        <w:t xml:space="preserve"> (</w:t>
      </w:r>
      <w:r w:rsidRPr="00B06847">
        <w:rPr>
          <w:rStyle w:val="a5"/>
          <w:rFonts w:ascii="Simplified Arabic" w:hAnsi="Simplified Arabic" w:cs="Simplified Arabic"/>
          <w:sz w:val="24"/>
          <w:szCs w:val="24"/>
          <w:rtl/>
        </w:rPr>
        <w:footnoteReference w:id="27"/>
      </w:r>
      <w:r w:rsidRPr="00B06847">
        <w:rPr>
          <w:rStyle w:val="a5"/>
          <w:rFonts w:ascii="Simplified Arabic" w:hAnsi="Simplified Arabic" w:cs="Simplified Arabic"/>
          <w:sz w:val="24"/>
          <w:szCs w:val="24"/>
          <w:rtl/>
        </w:rPr>
        <w:t>)</w:t>
      </w:r>
      <w:r w:rsidRPr="00B06847">
        <w:rPr>
          <w:rFonts w:ascii="Simplified Arabic" w:hAnsi="Simplified Arabic" w:cs="Simplified Arabic" w:hint="cs"/>
          <w:sz w:val="24"/>
          <w:szCs w:val="24"/>
          <w:rtl/>
        </w:rPr>
        <w:t xml:space="preserve"> .</w:t>
      </w:r>
    </w:p>
    <w:p w:rsidR="00433A7F" w:rsidRPr="00B06847" w:rsidRDefault="00433A7F"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lastRenderedPageBreak/>
        <w:t xml:space="preserve"> </w:t>
      </w:r>
      <w:r w:rsidR="0006006F" w:rsidRPr="00B06847">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rPr>
        <w:t xml:space="preserve">  والعهد هو الزام الطرف المعهود اليه الحفاظ على بنود العهد والمواثيق ، أي كل من دخل من غير المسلمين تحت حماية المسلمين ، فالعهد معناه الحفاظ ورعاية الحرمة والحق ، وايضا الأمان واليمين يحلف بها الرجل على عهد الله </w:t>
      </w:r>
      <w:r w:rsidRPr="00B06847">
        <w:rPr>
          <w:rStyle w:val="a5"/>
          <w:rFonts w:ascii="Simplified Arabic" w:hAnsi="Simplified Arabic" w:cs="Simplified Arabic"/>
          <w:sz w:val="24"/>
          <w:szCs w:val="24"/>
          <w:rtl/>
        </w:rPr>
        <w:t>(</w:t>
      </w:r>
      <w:r w:rsidRPr="00B06847">
        <w:rPr>
          <w:rStyle w:val="a5"/>
          <w:rFonts w:ascii="Simplified Arabic" w:hAnsi="Simplified Arabic" w:cs="Simplified Arabic"/>
          <w:sz w:val="24"/>
          <w:szCs w:val="24"/>
          <w:rtl/>
        </w:rPr>
        <w:footnoteReference w:id="28"/>
      </w:r>
      <w:r w:rsidRPr="00B06847">
        <w:rPr>
          <w:rStyle w:val="a5"/>
          <w:rFonts w:ascii="Simplified Arabic" w:hAnsi="Simplified Arabic" w:cs="Simplified Arabic"/>
          <w:sz w:val="24"/>
          <w:szCs w:val="24"/>
          <w:rtl/>
        </w:rPr>
        <w:t>)</w:t>
      </w:r>
      <w:r w:rsidR="00F579E0" w:rsidRPr="00B06847">
        <w:rPr>
          <w:rFonts w:ascii="Simplified Arabic" w:hAnsi="Simplified Arabic" w:cs="Simplified Arabic" w:hint="cs"/>
          <w:sz w:val="24"/>
          <w:szCs w:val="24"/>
          <w:rtl/>
        </w:rPr>
        <w:t xml:space="preserve"> .</w:t>
      </w:r>
    </w:p>
    <w:p w:rsidR="00433A7F" w:rsidRPr="00B06847" w:rsidRDefault="00433A7F" w:rsidP="00B06847">
      <w:pPr>
        <w:spacing w:after="0" w:line="240" w:lineRule="auto"/>
        <w:jc w:val="center"/>
        <w:rPr>
          <w:rFonts w:ascii="Simplified Arabic" w:hAnsi="Simplified Arabic" w:cs="Simplified Arabic"/>
          <w:b/>
          <w:bCs/>
          <w:sz w:val="24"/>
          <w:szCs w:val="24"/>
          <w:rtl/>
        </w:rPr>
      </w:pPr>
      <w:r w:rsidRPr="00B06847">
        <w:rPr>
          <w:rFonts w:ascii="Simplified Arabic" w:hAnsi="Simplified Arabic" w:cs="Simplified Arabic" w:hint="cs"/>
          <w:b/>
          <w:bCs/>
          <w:sz w:val="24"/>
          <w:szCs w:val="24"/>
          <w:rtl/>
        </w:rPr>
        <w:t xml:space="preserve">تدوين العهدة العمرية </w:t>
      </w:r>
    </w:p>
    <w:p w:rsidR="00433A7F" w:rsidRPr="00B06847" w:rsidRDefault="00433A7F"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w:t>
      </w:r>
      <w:r w:rsidR="00F579E0" w:rsidRPr="00B06847">
        <w:rPr>
          <w:rFonts w:ascii="Simplified Arabic" w:hAnsi="Simplified Arabic" w:cs="Simplified Arabic" w:hint="cs"/>
          <w:sz w:val="24"/>
          <w:szCs w:val="24"/>
          <w:rtl/>
        </w:rPr>
        <w:t xml:space="preserve">      </w:t>
      </w:r>
      <w:r w:rsidR="00EF1BB5" w:rsidRPr="00B06847">
        <w:rPr>
          <w:rFonts w:ascii="Simplified Arabic" w:hAnsi="Simplified Arabic" w:cs="Simplified Arabic" w:hint="cs"/>
          <w:sz w:val="24"/>
          <w:szCs w:val="24"/>
          <w:rtl/>
        </w:rPr>
        <w:t xml:space="preserve">  كُتبت العهدة العمرية في </w:t>
      </w:r>
      <w:r w:rsidRPr="00B06847">
        <w:rPr>
          <w:rFonts w:ascii="Simplified Arabic" w:hAnsi="Simplified Arabic" w:cs="Simplified Arabic" w:hint="cs"/>
          <w:sz w:val="24"/>
          <w:szCs w:val="24"/>
          <w:rtl/>
        </w:rPr>
        <w:t xml:space="preserve">سنة ( 15 ه </w:t>
      </w:r>
      <w:r w:rsidR="00EF1BB5" w:rsidRPr="00B06847">
        <w:rPr>
          <w:rFonts w:ascii="Simplified Arabic" w:hAnsi="Simplified Arabic" w:cs="Simplified Arabic" w:hint="cs"/>
          <w:sz w:val="24"/>
          <w:szCs w:val="24"/>
          <w:rtl/>
        </w:rPr>
        <w:t>/ 630 م ) ، وذلك بعد</w:t>
      </w:r>
      <w:r w:rsidR="004F798E" w:rsidRPr="00B06847">
        <w:rPr>
          <w:rFonts w:ascii="Simplified Arabic" w:hAnsi="Simplified Arabic" w:cs="Simplified Arabic" w:hint="cs"/>
          <w:sz w:val="24"/>
          <w:szCs w:val="24"/>
          <w:rtl/>
        </w:rPr>
        <w:t xml:space="preserve"> ان</w:t>
      </w:r>
      <w:r w:rsidR="00EF1BB5" w:rsidRPr="00B06847">
        <w:rPr>
          <w:rFonts w:ascii="Simplified Arabic" w:hAnsi="Simplified Arabic" w:cs="Simplified Arabic" w:hint="cs"/>
          <w:sz w:val="24"/>
          <w:szCs w:val="24"/>
          <w:rtl/>
        </w:rPr>
        <w:t xml:space="preserve"> ارسلت</w:t>
      </w:r>
      <w:r w:rsidR="00526C13" w:rsidRPr="00B06847">
        <w:rPr>
          <w:rFonts w:ascii="Simplified Arabic" w:hAnsi="Simplified Arabic" w:cs="Simplified Arabic" w:hint="cs"/>
          <w:sz w:val="24"/>
          <w:szCs w:val="24"/>
          <w:rtl/>
        </w:rPr>
        <w:t xml:space="preserve"> الجيوش الإسلامية الى مدينة </w:t>
      </w:r>
      <w:r w:rsidR="00C57D38" w:rsidRPr="00B06847">
        <w:rPr>
          <w:rFonts w:ascii="Simplified Arabic" w:hAnsi="Simplified Arabic" w:cs="Simplified Arabic" w:hint="cs"/>
          <w:sz w:val="24"/>
          <w:szCs w:val="24"/>
          <w:rtl/>
        </w:rPr>
        <w:t>إ</w:t>
      </w:r>
      <w:r w:rsidRPr="00B06847">
        <w:rPr>
          <w:rFonts w:ascii="Simplified Arabic" w:hAnsi="Simplified Arabic" w:cs="Simplified Arabic" w:hint="cs"/>
          <w:sz w:val="24"/>
          <w:szCs w:val="24"/>
          <w:rtl/>
        </w:rPr>
        <w:t>يلياء ( بيت المقدس ) بأمر من الخليفة عمر الفاروق</w:t>
      </w:r>
      <w:r w:rsidR="00867F73" w:rsidRPr="00B06847">
        <w:rPr>
          <w:rFonts w:ascii="Simplified Arabic" w:hAnsi="Simplified Arabic" w:cs="Simplified Arabic" w:hint="cs"/>
          <w:sz w:val="24"/>
          <w:szCs w:val="24"/>
          <w:rtl/>
        </w:rPr>
        <w:t xml:space="preserve"> (رضى الله عنه)</w:t>
      </w:r>
      <w:r w:rsidRPr="00B06847">
        <w:rPr>
          <w:rFonts w:ascii="Simplified Arabic" w:hAnsi="Simplified Arabic" w:cs="Simplified Arabic" w:hint="cs"/>
          <w:sz w:val="24"/>
          <w:szCs w:val="24"/>
          <w:rtl/>
        </w:rPr>
        <w:t xml:space="preserve"> بعد أن ارسل إليه ابو عبيدة عامر بن الجراح</w:t>
      </w:r>
      <w:r w:rsidR="004F798E" w:rsidRPr="00B06847">
        <w:rPr>
          <w:rFonts w:ascii="Simplified Arabic" w:hAnsi="Simplified Arabic" w:cs="Simplified Arabic" w:hint="cs"/>
          <w:sz w:val="24"/>
          <w:szCs w:val="24"/>
          <w:rtl/>
        </w:rPr>
        <w:t xml:space="preserve"> (ت:18 ه)</w:t>
      </w:r>
      <w:r w:rsidRPr="00B06847">
        <w:rPr>
          <w:rFonts w:ascii="Simplified Arabic" w:hAnsi="Simplified Arabic" w:cs="Simplified Arabic" w:hint="cs"/>
          <w:sz w:val="24"/>
          <w:szCs w:val="24"/>
          <w:rtl/>
        </w:rPr>
        <w:t xml:space="preserve"> رسا</w:t>
      </w:r>
      <w:r w:rsidR="007B0763" w:rsidRPr="00B06847">
        <w:rPr>
          <w:rFonts w:ascii="Simplified Arabic" w:hAnsi="Simplified Arabic" w:cs="Simplified Arabic" w:hint="cs"/>
          <w:sz w:val="24"/>
          <w:szCs w:val="24"/>
          <w:rtl/>
        </w:rPr>
        <w:t>لة مفادها بأنه قد أجمع على فتح إ</w:t>
      </w:r>
      <w:r w:rsidRPr="00B06847">
        <w:rPr>
          <w:rFonts w:ascii="Simplified Arabic" w:hAnsi="Simplified Arabic" w:cs="Simplified Arabic" w:hint="cs"/>
          <w:sz w:val="24"/>
          <w:szCs w:val="24"/>
          <w:rtl/>
        </w:rPr>
        <w:t xml:space="preserve">يلياء </w:t>
      </w:r>
      <w:r w:rsidRPr="00B06847">
        <w:rPr>
          <w:rStyle w:val="a5"/>
          <w:rFonts w:ascii="Simplified Arabic" w:hAnsi="Simplified Arabic" w:cs="Simplified Arabic"/>
          <w:sz w:val="24"/>
          <w:szCs w:val="24"/>
          <w:rtl/>
        </w:rPr>
        <w:t>(</w:t>
      </w:r>
      <w:r w:rsidRPr="00B06847">
        <w:rPr>
          <w:rStyle w:val="a5"/>
          <w:rFonts w:ascii="Simplified Arabic" w:hAnsi="Simplified Arabic" w:cs="Simplified Arabic"/>
          <w:sz w:val="24"/>
          <w:szCs w:val="24"/>
          <w:rtl/>
        </w:rPr>
        <w:footnoteReference w:id="29"/>
      </w:r>
      <w:r w:rsidRPr="00B06847">
        <w:rPr>
          <w:rStyle w:val="a5"/>
          <w:rFonts w:ascii="Simplified Arabic" w:hAnsi="Simplified Arabic" w:cs="Simplified Arabic"/>
          <w:sz w:val="24"/>
          <w:szCs w:val="24"/>
          <w:rtl/>
        </w:rPr>
        <w:t>)</w:t>
      </w:r>
      <w:r w:rsidRPr="00B06847">
        <w:rPr>
          <w:rFonts w:ascii="Simplified Arabic" w:hAnsi="Simplified Arabic" w:cs="Simplified Arabic" w:hint="cs"/>
          <w:sz w:val="24"/>
          <w:szCs w:val="24"/>
          <w:rtl/>
        </w:rPr>
        <w:t xml:space="preserve"> فاستشار الخليفة عمر الناس حول هذا الأمر فكان الرأي من علي بن أبي طالب</w:t>
      </w:r>
      <w:r w:rsidR="00867F73" w:rsidRPr="00B06847">
        <w:rPr>
          <w:rFonts w:ascii="Simplified Arabic" w:hAnsi="Simplified Arabic" w:cs="Simplified Arabic" w:hint="cs"/>
          <w:sz w:val="24"/>
          <w:szCs w:val="24"/>
          <w:rtl/>
        </w:rPr>
        <w:t xml:space="preserve"> (عليه السلام)</w:t>
      </w:r>
      <w:r w:rsidRPr="00B06847">
        <w:rPr>
          <w:rFonts w:ascii="Simplified Arabic" w:hAnsi="Simplified Arabic" w:cs="Simplified Arabic" w:hint="cs"/>
          <w:sz w:val="24"/>
          <w:szCs w:val="24"/>
          <w:rtl/>
        </w:rPr>
        <w:t xml:space="preserve"> بان يتوجه ابو عبيدة الى بيت المقدس وإذا أتم فتحها فليتوجه الى قيسارية فإنها فتح بيت المقدس بوابة للقيسارية ، هذا ما أخبرني به رسول الله فكتب الخليفة عمر بن الخطاب</w:t>
      </w:r>
      <w:r w:rsidR="00867F73" w:rsidRPr="00B06847">
        <w:rPr>
          <w:rFonts w:ascii="Simplified Arabic" w:hAnsi="Simplified Arabic" w:cs="Simplified Arabic" w:hint="cs"/>
          <w:sz w:val="24"/>
          <w:szCs w:val="24"/>
          <w:rtl/>
        </w:rPr>
        <w:t>(رضى الله عنه)</w:t>
      </w:r>
      <w:r w:rsidRPr="00B06847">
        <w:rPr>
          <w:rFonts w:ascii="Simplified Arabic" w:hAnsi="Simplified Arabic" w:cs="Simplified Arabic" w:hint="cs"/>
          <w:sz w:val="24"/>
          <w:szCs w:val="24"/>
          <w:rtl/>
        </w:rPr>
        <w:t xml:space="preserve"> الى</w:t>
      </w:r>
      <w:r w:rsidR="00B436FA" w:rsidRPr="00B06847">
        <w:rPr>
          <w:rFonts w:ascii="Simplified Arabic" w:hAnsi="Simplified Arabic" w:cs="Simplified Arabic" w:hint="cs"/>
          <w:sz w:val="24"/>
          <w:szCs w:val="24"/>
          <w:rtl/>
        </w:rPr>
        <w:t xml:space="preserve"> ابي</w:t>
      </w:r>
      <w:r w:rsidRPr="00B06847">
        <w:rPr>
          <w:rFonts w:ascii="Simplified Arabic" w:hAnsi="Simplified Arabic" w:cs="Simplified Arabic" w:hint="cs"/>
          <w:sz w:val="24"/>
          <w:szCs w:val="24"/>
          <w:rtl/>
        </w:rPr>
        <w:t xml:space="preserve"> عبيدة (( بسم الله الرحمن الرحيم من عبد الله عم</w:t>
      </w:r>
      <w:r w:rsidR="00B436FA" w:rsidRPr="00B06847">
        <w:rPr>
          <w:rFonts w:ascii="Simplified Arabic" w:hAnsi="Simplified Arabic" w:cs="Simplified Arabic" w:hint="cs"/>
          <w:sz w:val="24"/>
          <w:szCs w:val="24"/>
          <w:rtl/>
        </w:rPr>
        <w:t>ر بن الخطاب الى عامله بالشام ابي</w:t>
      </w:r>
      <w:r w:rsidRPr="00B06847">
        <w:rPr>
          <w:rFonts w:ascii="Simplified Arabic" w:hAnsi="Simplified Arabic" w:cs="Simplified Arabic" w:hint="cs"/>
          <w:sz w:val="24"/>
          <w:szCs w:val="24"/>
          <w:rtl/>
        </w:rPr>
        <w:t xml:space="preserve"> عبيدة .... قد ورد عليَ كتابك وفيه تستشيرني في أي ناحية تتوجه اليها وقد أشار ابن عم الرسول صلى الله عليه وسلم بالسير الى بيت المقدس فإن الله يفتجها على يديك والسلام عليك ))</w:t>
      </w:r>
      <w:r w:rsidRPr="00B06847">
        <w:rPr>
          <w:rStyle w:val="a5"/>
          <w:rFonts w:ascii="Simplified Arabic" w:hAnsi="Simplified Arabic" w:cs="Simplified Arabic"/>
          <w:sz w:val="24"/>
          <w:szCs w:val="24"/>
          <w:rtl/>
        </w:rPr>
        <w:t xml:space="preserve"> (</w:t>
      </w:r>
      <w:r w:rsidRPr="00B06847">
        <w:rPr>
          <w:rStyle w:val="a5"/>
          <w:rFonts w:ascii="Simplified Arabic" w:hAnsi="Simplified Arabic" w:cs="Simplified Arabic"/>
          <w:sz w:val="24"/>
          <w:szCs w:val="24"/>
          <w:rtl/>
        </w:rPr>
        <w:footnoteReference w:id="30"/>
      </w:r>
      <w:r w:rsidRPr="00B06847">
        <w:rPr>
          <w:rStyle w:val="a5"/>
          <w:rFonts w:ascii="Simplified Arabic" w:hAnsi="Simplified Arabic" w:cs="Simplified Arabic"/>
          <w:sz w:val="24"/>
          <w:szCs w:val="24"/>
          <w:rtl/>
        </w:rPr>
        <w:t>)</w:t>
      </w:r>
      <w:r w:rsidRPr="00B06847">
        <w:rPr>
          <w:rFonts w:ascii="Simplified Arabic" w:hAnsi="Simplified Arabic" w:cs="Simplified Arabic" w:hint="cs"/>
          <w:sz w:val="24"/>
          <w:szCs w:val="24"/>
          <w:rtl/>
        </w:rPr>
        <w:t xml:space="preserve"> . </w:t>
      </w:r>
    </w:p>
    <w:p w:rsidR="00433A7F" w:rsidRPr="00B06847" w:rsidRDefault="00433A7F"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w:t>
      </w:r>
      <w:r w:rsidR="00F579E0" w:rsidRPr="00B06847">
        <w:rPr>
          <w:rFonts w:ascii="Simplified Arabic" w:hAnsi="Simplified Arabic" w:cs="Simplified Arabic" w:hint="cs"/>
          <w:sz w:val="24"/>
          <w:szCs w:val="24"/>
          <w:rtl/>
        </w:rPr>
        <w:t xml:space="preserve">       </w:t>
      </w:r>
      <w:r w:rsidR="00B436FA" w:rsidRPr="00B06847">
        <w:rPr>
          <w:rFonts w:ascii="Simplified Arabic" w:hAnsi="Simplified Arabic" w:cs="Simplified Arabic" w:hint="cs"/>
          <w:sz w:val="24"/>
          <w:szCs w:val="24"/>
          <w:rtl/>
        </w:rPr>
        <w:t xml:space="preserve"> توجه أ</w:t>
      </w:r>
      <w:r w:rsidR="002239BE" w:rsidRPr="00B06847">
        <w:rPr>
          <w:rFonts w:ascii="Simplified Arabic" w:hAnsi="Simplified Arabic" w:cs="Simplified Arabic" w:hint="cs"/>
          <w:sz w:val="24"/>
          <w:szCs w:val="24"/>
          <w:rtl/>
        </w:rPr>
        <w:t>بو عبيدة الى أسوار إ</w:t>
      </w:r>
      <w:r w:rsidRPr="00B06847">
        <w:rPr>
          <w:rFonts w:ascii="Simplified Arabic" w:hAnsi="Simplified Arabic" w:cs="Simplified Arabic" w:hint="cs"/>
          <w:sz w:val="24"/>
          <w:szCs w:val="24"/>
          <w:rtl/>
        </w:rPr>
        <w:t>يلياء وكانت المدينة قد تحصنت ففرض عليها حصار</w:t>
      </w:r>
      <w:r w:rsidR="00B436FA" w:rsidRPr="00B06847">
        <w:rPr>
          <w:rFonts w:ascii="Simplified Arabic" w:hAnsi="Simplified Arabic" w:cs="Simplified Arabic" w:hint="cs"/>
          <w:sz w:val="24"/>
          <w:szCs w:val="24"/>
          <w:rtl/>
        </w:rPr>
        <w:t>اً</w:t>
      </w:r>
      <w:r w:rsidRPr="00B06847">
        <w:rPr>
          <w:rFonts w:ascii="Simplified Arabic" w:hAnsi="Simplified Arabic" w:cs="Simplified Arabic" w:hint="cs"/>
          <w:sz w:val="24"/>
          <w:szCs w:val="24"/>
          <w:rtl/>
        </w:rPr>
        <w:t xml:space="preserve"> دام اربع</w:t>
      </w:r>
      <w:r w:rsidR="00B436FA" w:rsidRPr="00B06847">
        <w:rPr>
          <w:rFonts w:ascii="Simplified Arabic" w:hAnsi="Simplified Arabic" w:cs="Simplified Arabic" w:hint="cs"/>
          <w:sz w:val="24"/>
          <w:szCs w:val="24"/>
          <w:rtl/>
        </w:rPr>
        <w:t>ة</w:t>
      </w:r>
      <w:r w:rsidRPr="00B06847">
        <w:rPr>
          <w:rFonts w:ascii="Simplified Arabic" w:hAnsi="Simplified Arabic" w:cs="Simplified Arabic" w:hint="cs"/>
          <w:sz w:val="24"/>
          <w:szCs w:val="24"/>
          <w:rtl/>
        </w:rPr>
        <w:t xml:space="preserve"> اشهر ، لكن المقاومة كانت اشد من الحصار وزاد هذا الأمر صعوبة ان داهم المسلمين فصل الشتاء فكانت المشقة اعظم على المسلمين </w:t>
      </w:r>
      <w:r w:rsidRPr="00B06847">
        <w:rPr>
          <w:rStyle w:val="a5"/>
          <w:rFonts w:ascii="Simplified Arabic" w:hAnsi="Simplified Arabic" w:cs="Simplified Arabic"/>
          <w:sz w:val="24"/>
          <w:szCs w:val="24"/>
          <w:rtl/>
        </w:rPr>
        <w:t>(</w:t>
      </w:r>
      <w:r w:rsidRPr="00B06847">
        <w:rPr>
          <w:rStyle w:val="a5"/>
          <w:rFonts w:ascii="Simplified Arabic" w:hAnsi="Simplified Arabic" w:cs="Simplified Arabic"/>
          <w:sz w:val="24"/>
          <w:szCs w:val="24"/>
          <w:rtl/>
        </w:rPr>
        <w:footnoteReference w:id="31"/>
      </w:r>
      <w:r w:rsidRPr="00B06847">
        <w:rPr>
          <w:rStyle w:val="a5"/>
          <w:rFonts w:ascii="Simplified Arabic" w:hAnsi="Simplified Arabic" w:cs="Simplified Arabic"/>
          <w:sz w:val="24"/>
          <w:szCs w:val="24"/>
          <w:rtl/>
        </w:rPr>
        <w:t>)</w:t>
      </w:r>
      <w:r w:rsidRPr="00B06847">
        <w:rPr>
          <w:rFonts w:ascii="Simplified Arabic" w:hAnsi="Simplified Arabic" w:cs="Simplified Arabic" w:hint="cs"/>
          <w:sz w:val="24"/>
          <w:szCs w:val="24"/>
          <w:rtl/>
        </w:rPr>
        <w:t xml:space="preserve"> بالتأكيد هذا الأمر</w:t>
      </w:r>
      <w:r w:rsidR="00B436FA" w:rsidRPr="00B06847">
        <w:rPr>
          <w:rFonts w:ascii="Simplified Arabic" w:hAnsi="Simplified Arabic" w:cs="Simplified Arabic" w:hint="cs"/>
          <w:sz w:val="24"/>
          <w:szCs w:val="24"/>
          <w:rtl/>
        </w:rPr>
        <w:t xml:space="preserve"> </w:t>
      </w:r>
      <w:proofErr w:type="spellStart"/>
      <w:r w:rsidR="00B436FA" w:rsidRPr="00B06847">
        <w:rPr>
          <w:rFonts w:ascii="Simplified Arabic" w:hAnsi="Simplified Arabic" w:cs="Simplified Arabic" w:hint="cs"/>
          <w:sz w:val="24"/>
          <w:szCs w:val="24"/>
          <w:rtl/>
        </w:rPr>
        <w:t>ذاقه</w:t>
      </w:r>
      <w:proofErr w:type="spellEnd"/>
      <w:r w:rsidR="00B436FA" w:rsidRPr="00B06847">
        <w:rPr>
          <w:rFonts w:ascii="Simplified Arabic" w:hAnsi="Simplified Arabic" w:cs="Simplified Arabic" w:hint="cs"/>
          <w:sz w:val="24"/>
          <w:szCs w:val="24"/>
          <w:rtl/>
        </w:rPr>
        <w:t xml:space="preserve"> أهل </w:t>
      </w:r>
      <w:proofErr w:type="spellStart"/>
      <w:r w:rsidR="00B436FA" w:rsidRPr="00B06847">
        <w:rPr>
          <w:rFonts w:ascii="Simplified Arabic" w:hAnsi="Simplified Arabic" w:cs="Simplified Arabic" w:hint="cs"/>
          <w:sz w:val="24"/>
          <w:szCs w:val="24"/>
          <w:rtl/>
        </w:rPr>
        <w:t>ايلياء</w:t>
      </w:r>
      <w:proofErr w:type="spellEnd"/>
      <w:r w:rsidR="00B436FA" w:rsidRPr="00B06847">
        <w:rPr>
          <w:rFonts w:ascii="Simplified Arabic" w:hAnsi="Simplified Arabic" w:cs="Simplified Arabic" w:hint="cs"/>
          <w:sz w:val="24"/>
          <w:szCs w:val="24"/>
          <w:rtl/>
        </w:rPr>
        <w:t xml:space="preserve"> فالحصار كان له</w:t>
      </w:r>
      <w:r w:rsidRPr="00B06847">
        <w:rPr>
          <w:rFonts w:ascii="Simplified Arabic" w:hAnsi="Simplified Arabic" w:cs="Simplified Arabic" w:hint="cs"/>
          <w:sz w:val="24"/>
          <w:szCs w:val="24"/>
          <w:rtl/>
        </w:rPr>
        <w:t xml:space="preserve"> اثر</w:t>
      </w:r>
      <w:r w:rsidR="00E76706" w:rsidRPr="00B06847">
        <w:rPr>
          <w:rFonts w:ascii="Simplified Arabic" w:hAnsi="Simplified Arabic" w:cs="Simplified Arabic" w:hint="cs"/>
          <w:sz w:val="24"/>
          <w:szCs w:val="24"/>
          <w:rtl/>
        </w:rPr>
        <w:t>ً سلبيً</w:t>
      </w:r>
      <w:r w:rsidRPr="00B06847">
        <w:rPr>
          <w:rFonts w:ascii="Simplified Arabic" w:hAnsi="Simplified Arabic" w:cs="Simplified Arabic" w:hint="cs"/>
          <w:sz w:val="24"/>
          <w:szCs w:val="24"/>
          <w:rtl/>
        </w:rPr>
        <w:t xml:space="preserve"> عليهم بعد فرار أبرز قيادات المقاومة وهما ( الارطبون </w:t>
      </w:r>
      <w:proofErr w:type="spellStart"/>
      <w:r w:rsidRPr="00B06847">
        <w:rPr>
          <w:rFonts w:ascii="Simplified Arabic" w:hAnsi="Simplified Arabic" w:cs="Simplified Arabic" w:hint="cs"/>
          <w:sz w:val="24"/>
          <w:szCs w:val="24"/>
          <w:rtl/>
        </w:rPr>
        <w:t>والتذراق</w:t>
      </w:r>
      <w:proofErr w:type="spellEnd"/>
      <w:r w:rsidRPr="00B06847">
        <w:rPr>
          <w:rFonts w:ascii="Simplified Arabic" w:hAnsi="Simplified Arabic" w:cs="Simplified Arabic" w:hint="cs"/>
          <w:sz w:val="24"/>
          <w:szCs w:val="24"/>
          <w:rtl/>
        </w:rPr>
        <w:t xml:space="preserve"> ) ، ففرض ابو عبيدة شروط الصلح وهي </w:t>
      </w:r>
      <w:proofErr w:type="spellStart"/>
      <w:r w:rsidRPr="00B06847">
        <w:rPr>
          <w:rFonts w:ascii="Simplified Arabic" w:hAnsi="Simplified Arabic" w:cs="Simplified Arabic" w:hint="cs"/>
          <w:sz w:val="24"/>
          <w:szCs w:val="24"/>
          <w:rtl/>
        </w:rPr>
        <w:t>الأسلام</w:t>
      </w:r>
      <w:proofErr w:type="spellEnd"/>
      <w:r w:rsidRPr="00B06847">
        <w:rPr>
          <w:rFonts w:ascii="Simplified Arabic" w:hAnsi="Simplified Arabic" w:cs="Simplified Arabic" w:hint="cs"/>
          <w:sz w:val="24"/>
          <w:szCs w:val="24"/>
          <w:rtl/>
        </w:rPr>
        <w:t xml:space="preserve"> أو الجزية أو الحرب ، لكن موقف البطريرك </w:t>
      </w:r>
      <w:proofErr w:type="spellStart"/>
      <w:r w:rsidRPr="00B06847">
        <w:rPr>
          <w:rFonts w:ascii="Simplified Arabic" w:hAnsi="Simplified Arabic" w:cs="Simplified Arabic" w:hint="cs"/>
          <w:sz w:val="24"/>
          <w:szCs w:val="24"/>
          <w:rtl/>
        </w:rPr>
        <w:t>ايلياء</w:t>
      </w:r>
      <w:proofErr w:type="spellEnd"/>
      <w:r w:rsidRPr="00B06847">
        <w:rPr>
          <w:rFonts w:ascii="Simplified Arabic" w:hAnsi="Simplified Arabic" w:cs="Simplified Arabic" w:hint="cs"/>
          <w:sz w:val="24"/>
          <w:szCs w:val="24"/>
          <w:rtl/>
        </w:rPr>
        <w:t xml:space="preserve"> ومن معه أن تتميز يستلم هذه المدينة عن بقية مدن الشام وذلك لخصوصيتها الدينية .</w:t>
      </w:r>
    </w:p>
    <w:p w:rsidR="00867F73" w:rsidRPr="00B06847" w:rsidRDefault="00F579E0"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w:t>
      </w:r>
    </w:p>
    <w:p w:rsidR="00433A7F" w:rsidRPr="00B06847" w:rsidRDefault="00867F73"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w:t>
      </w:r>
      <w:r w:rsidR="00F579E0" w:rsidRPr="00B06847">
        <w:rPr>
          <w:rFonts w:ascii="Simplified Arabic" w:hAnsi="Simplified Arabic" w:cs="Simplified Arabic" w:hint="cs"/>
          <w:sz w:val="24"/>
          <w:szCs w:val="24"/>
          <w:rtl/>
        </w:rPr>
        <w:t xml:space="preserve"> </w:t>
      </w:r>
      <w:r w:rsidR="00E76706" w:rsidRPr="00B06847">
        <w:rPr>
          <w:rFonts w:ascii="Simplified Arabic" w:hAnsi="Simplified Arabic" w:cs="Simplified Arabic" w:hint="cs"/>
          <w:sz w:val="24"/>
          <w:szCs w:val="24"/>
          <w:rtl/>
        </w:rPr>
        <w:t>و</w:t>
      </w:r>
      <w:r w:rsidR="00433A7F" w:rsidRPr="00B06847">
        <w:rPr>
          <w:rFonts w:ascii="Simplified Arabic" w:hAnsi="Simplified Arabic" w:cs="Simplified Arabic" w:hint="cs"/>
          <w:sz w:val="24"/>
          <w:szCs w:val="24"/>
          <w:rtl/>
        </w:rPr>
        <w:t>قد أرادوا أن يكون توقيع الصلح من أعلى سلطة في الدولة متمثلة</w:t>
      </w:r>
      <w:r w:rsidR="00E76706" w:rsidRPr="00B06847">
        <w:rPr>
          <w:rFonts w:ascii="Simplified Arabic" w:hAnsi="Simplified Arabic" w:cs="Simplified Arabic" w:hint="cs"/>
          <w:sz w:val="24"/>
          <w:szCs w:val="24"/>
          <w:rtl/>
        </w:rPr>
        <w:t xml:space="preserve"> </w:t>
      </w:r>
      <w:r w:rsidR="00433A7F" w:rsidRPr="00B06847">
        <w:rPr>
          <w:rFonts w:ascii="Simplified Arabic" w:hAnsi="Simplified Arabic" w:cs="Simplified Arabic" w:hint="cs"/>
          <w:sz w:val="24"/>
          <w:szCs w:val="24"/>
          <w:rtl/>
        </w:rPr>
        <w:t xml:space="preserve"> بالخليفة عمر بن الخطاب</w:t>
      </w:r>
      <w:r w:rsidR="00E76706" w:rsidRPr="00B06847">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rPr>
        <w:t>(</w:t>
      </w:r>
      <w:r w:rsidR="00E76706" w:rsidRPr="00B06847">
        <w:rPr>
          <w:rFonts w:ascii="Simplified Arabic" w:hAnsi="Simplified Arabic" w:cs="Simplified Arabic" w:hint="cs"/>
          <w:sz w:val="24"/>
          <w:szCs w:val="24"/>
          <w:rtl/>
        </w:rPr>
        <w:t>رضى الله عنه</w:t>
      </w:r>
      <w:r w:rsidRPr="00B06847">
        <w:rPr>
          <w:rFonts w:ascii="Simplified Arabic" w:hAnsi="Simplified Arabic" w:cs="Simplified Arabic" w:hint="cs"/>
          <w:sz w:val="24"/>
          <w:szCs w:val="24"/>
          <w:rtl/>
        </w:rPr>
        <w:t>)</w:t>
      </w:r>
      <w:r w:rsidR="00433A7F" w:rsidRPr="00B06847">
        <w:rPr>
          <w:rFonts w:ascii="Simplified Arabic" w:hAnsi="Simplified Arabic" w:cs="Simplified Arabic" w:hint="cs"/>
          <w:sz w:val="24"/>
          <w:szCs w:val="24"/>
          <w:rtl/>
        </w:rPr>
        <w:t xml:space="preserve">، كي يكون التوقيع على الصلح لا رجعة فيه </w:t>
      </w:r>
      <w:r w:rsidR="00E76706" w:rsidRPr="00B06847">
        <w:rPr>
          <w:rFonts w:ascii="Simplified Arabic" w:hAnsi="Simplified Arabic" w:cs="Simplified Arabic" w:hint="cs"/>
          <w:sz w:val="24"/>
          <w:szCs w:val="24"/>
          <w:rtl/>
        </w:rPr>
        <w:t>ويضمن لأهل المدينة حقوقهم ف</w:t>
      </w:r>
      <w:r w:rsidR="00433A7F" w:rsidRPr="00B06847">
        <w:rPr>
          <w:rFonts w:ascii="Simplified Arabic" w:hAnsi="Simplified Arabic" w:cs="Simplified Arabic" w:hint="cs"/>
          <w:sz w:val="24"/>
          <w:szCs w:val="24"/>
          <w:rtl/>
        </w:rPr>
        <w:t>ا</w:t>
      </w:r>
      <w:r w:rsidR="00E76706" w:rsidRPr="00B06847">
        <w:rPr>
          <w:rFonts w:ascii="Simplified Arabic" w:hAnsi="Simplified Arabic" w:cs="Simplified Arabic" w:hint="cs"/>
          <w:sz w:val="24"/>
          <w:szCs w:val="24"/>
          <w:rtl/>
        </w:rPr>
        <w:t>بل</w:t>
      </w:r>
      <w:r w:rsidR="00433A7F" w:rsidRPr="00B06847">
        <w:rPr>
          <w:rFonts w:ascii="Simplified Arabic" w:hAnsi="Simplified Arabic" w:cs="Simplified Arabic" w:hint="cs"/>
          <w:sz w:val="24"/>
          <w:szCs w:val="24"/>
          <w:rtl/>
        </w:rPr>
        <w:t>غ</w:t>
      </w:r>
      <w:r w:rsidR="00E76706" w:rsidRPr="00B06847">
        <w:rPr>
          <w:rFonts w:ascii="Simplified Arabic" w:hAnsi="Simplified Arabic" w:cs="Simplified Arabic" w:hint="cs"/>
          <w:sz w:val="24"/>
          <w:szCs w:val="24"/>
          <w:rtl/>
        </w:rPr>
        <w:t>َ</w:t>
      </w:r>
      <w:r w:rsidR="00433A7F" w:rsidRPr="00B06847">
        <w:rPr>
          <w:rFonts w:ascii="Simplified Arabic" w:hAnsi="Simplified Arabic" w:cs="Simplified Arabic" w:hint="cs"/>
          <w:sz w:val="24"/>
          <w:szCs w:val="24"/>
          <w:rtl/>
        </w:rPr>
        <w:t xml:space="preserve"> ا</w:t>
      </w:r>
      <w:r w:rsidR="00E76706" w:rsidRPr="00B06847">
        <w:rPr>
          <w:rFonts w:ascii="Simplified Arabic" w:hAnsi="Simplified Arabic" w:cs="Simplified Arabic" w:hint="cs"/>
          <w:sz w:val="24"/>
          <w:szCs w:val="24"/>
          <w:rtl/>
        </w:rPr>
        <w:t>لخليفة</w:t>
      </w:r>
      <w:r w:rsidR="00433A7F" w:rsidRPr="00B06847">
        <w:rPr>
          <w:rFonts w:ascii="Simplified Arabic" w:hAnsi="Simplified Arabic" w:cs="Simplified Arabic" w:hint="cs"/>
          <w:sz w:val="24"/>
          <w:szCs w:val="24"/>
          <w:rtl/>
        </w:rPr>
        <w:t xml:space="preserve"> </w:t>
      </w:r>
      <w:r w:rsidR="00E76706" w:rsidRPr="00B06847">
        <w:rPr>
          <w:rFonts w:ascii="Simplified Arabic" w:hAnsi="Simplified Arabic" w:cs="Simplified Arabic" w:hint="cs"/>
          <w:sz w:val="24"/>
          <w:szCs w:val="24"/>
          <w:rtl/>
        </w:rPr>
        <w:t>ب</w:t>
      </w:r>
      <w:r w:rsidR="00433A7F" w:rsidRPr="00B06847">
        <w:rPr>
          <w:rFonts w:ascii="Simplified Arabic" w:hAnsi="Simplified Arabic" w:cs="Simplified Arabic" w:hint="cs"/>
          <w:sz w:val="24"/>
          <w:szCs w:val="24"/>
          <w:rtl/>
        </w:rPr>
        <w:t>طلب أهل المدينة ب</w:t>
      </w:r>
      <w:r w:rsidR="00E76706" w:rsidRPr="00B06847">
        <w:rPr>
          <w:rFonts w:ascii="Simplified Arabic" w:hAnsi="Simplified Arabic" w:cs="Simplified Arabic" w:hint="cs"/>
          <w:sz w:val="24"/>
          <w:szCs w:val="24"/>
          <w:rtl/>
        </w:rPr>
        <w:t xml:space="preserve">خصوص </w:t>
      </w:r>
      <w:r w:rsidR="00433A7F" w:rsidRPr="00B06847">
        <w:rPr>
          <w:rFonts w:ascii="Simplified Arabic" w:hAnsi="Simplified Arabic" w:cs="Simplified Arabic" w:hint="cs"/>
          <w:sz w:val="24"/>
          <w:szCs w:val="24"/>
          <w:rtl/>
        </w:rPr>
        <w:t xml:space="preserve">هذا </w:t>
      </w:r>
      <w:r w:rsidR="00433A7F" w:rsidRPr="00B06847">
        <w:rPr>
          <w:rFonts w:ascii="Simplified Arabic" w:hAnsi="Simplified Arabic" w:cs="Simplified Arabic" w:hint="cs"/>
          <w:sz w:val="24"/>
          <w:szCs w:val="24"/>
          <w:rtl/>
        </w:rPr>
        <w:lastRenderedPageBreak/>
        <w:t xml:space="preserve">الأمر فاستجاب الخليفة بعد مشاورة كبار أهل المدينة فتوجه صوب الجابية </w:t>
      </w:r>
      <w:r w:rsidR="00433A7F" w:rsidRPr="00B06847">
        <w:rPr>
          <w:rStyle w:val="a5"/>
          <w:rFonts w:ascii="Simplified Arabic" w:hAnsi="Simplified Arabic" w:cs="Simplified Arabic"/>
          <w:sz w:val="24"/>
          <w:szCs w:val="24"/>
          <w:rtl/>
        </w:rPr>
        <w:t>(</w:t>
      </w:r>
      <w:r w:rsidR="00433A7F" w:rsidRPr="00B06847">
        <w:rPr>
          <w:rStyle w:val="a5"/>
          <w:rFonts w:ascii="Simplified Arabic" w:hAnsi="Simplified Arabic" w:cs="Simplified Arabic"/>
          <w:sz w:val="24"/>
          <w:szCs w:val="24"/>
          <w:rtl/>
        </w:rPr>
        <w:footnoteReference w:id="32"/>
      </w:r>
      <w:r w:rsidR="00433A7F" w:rsidRPr="00B06847">
        <w:rPr>
          <w:rStyle w:val="a5"/>
          <w:rFonts w:ascii="Simplified Arabic" w:hAnsi="Simplified Arabic" w:cs="Simplified Arabic"/>
          <w:sz w:val="24"/>
          <w:szCs w:val="24"/>
          <w:rtl/>
        </w:rPr>
        <w:t>)</w:t>
      </w:r>
      <w:r w:rsidR="00433A7F" w:rsidRPr="00B06847">
        <w:rPr>
          <w:rFonts w:ascii="Simplified Arabic" w:hAnsi="Simplified Arabic" w:cs="Simplified Arabic" w:hint="cs"/>
          <w:sz w:val="24"/>
          <w:szCs w:val="24"/>
          <w:rtl/>
        </w:rPr>
        <w:t xml:space="preserve"> ومكث فيها عشرين يوما جرى خلال توجيه ومعالجة بعض الاشكالات التي خلفتها فتوحات بلاد الشام</w:t>
      </w:r>
      <w:r w:rsidRPr="00B06847">
        <w:rPr>
          <w:rFonts w:ascii="Simplified Arabic" w:hAnsi="Simplified Arabic" w:cs="Simplified Arabic" w:hint="cs"/>
          <w:sz w:val="24"/>
          <w:szCs w:val="24"/>
          <w:rtl/>
        </w:rPr>
        <w:t xml:space="preserve"> ومعالجتها</w:t>
      </w:r>
      <w:r w:rsidR="00433A7F" w:rsidRPr="00B06847">
        <w:rPr>
          <w:rFonts w:ascii="Simplified Arabic" w:hAnsi="Simplified Arabic" w:cs="Simplified Arabic" w:hint="cs"/>
          <w:sz w:val="24"/>
          <w:szCs w:val="24"/>
          <w:rtl/>
        </w:rPr>
        <w:t xml:space="preserve"> . أما ما يخ</w:t>
      </w:r>
      <w:r w:rsidRPr="00B06847">
        <w:rPr>
          <w:rFonts w:ascii="Simplified Arabic" w:hAnsi="Simplified Arabic" w:cs="Simplified Arabic" w:hint="cs"/>
          <w:sz w:val="24"/>
          <w:szCs w:val="24"/>
          <w:rtl/>
        </w:rPr>
        <w:t>ّ</w:t>
      </w:r>
      <w:r w:rsidR="00433A7F" w:rsidRPr="00B06847">
        <w:rPr>
          <w:rFonts w:ascii="Simplified Arabic" w:hAnsi="Simplified Arabic" w:cs="Simplified Arabic" w:hint="cs"/>
          <w:sz w:val="24"/>
          <w:szCs w:val="24"/>
          <w:rtl/>
        </w:rPr>
        <w:t>ص تدوين العهدة العمرية فقيل</w:t>
      </w:r>
      <w:r w:rsidRPr="00B06847">
        <w:rPr>
          <w:rFonts w:ascii="Simplified Arabic" w:hAnsi="Simplified Arabic" w:cs="Simplified Arabic" w:hint="cs"/>
          <w:sz w:val="24"/>
          <w:szCs w:val="24"/>
          <w:rtl/>
        </w:rPr>
        <w:t>: أنه كُتبت</w:t>
      </w:r>
      <w:r w:rsidR="002239BE" w:rsidRPr="00B06847">
        <w:rPr>
          <w:rFonts w:ascii="Simplified Arabic" w:hAnsi="Simplified Arabic" w:cs="Simplified Arabic" w:hint="cs"/>
          <w:sz w:val="24"/>
          <w:szCs w:val="24"/>
          <w:rtl/>
        </w:rPr>
        <w:t xml:space="preserve"> وهو في الجابية وجاء اهل إ</w:t>
      </w:r>
      <w:r w:rsidR="00433A7F" w:rsidRPr="00B06847">
        <w:rPr>
          <w:rFonts w:ascii="Simplified Arabic" w:hAnsi="Simplified Arabic" w:cs="Simplified Arabic" w:hint="cs"/>
          <w:sz w:val="24"/>
          <w:szCs w:val="24"/>
          <w:rtl/>
        </w:rPr>
        <w:t xml:space="preserve">يلياء وصالحوه على الجزية </w:t>
      </w:r>
      <w:r w:rsidR="00433A7F" w:rsidRPr="00B06847">
        <w:rPr>
          <w:rStyle w:val="a5"/>
          <w:rFonts w:ascii="Simplified Arabic" w:hAnsi="Simplified Arabic" w:cs="Simplified Arabic"/>
          <w:sz w:val="24"/>
          <w:szCs w:val="24"/>
          <w:rtl/>
        </w:rPr>
        <w:t>(</w:t>
      </w:r>
      <w:r w:rsidR="00433A7F" w:rsidRPr="00B06847">
        <w:rPr>
          <w:rStyle w:val="a5"/>
          <w:rFonts w:ascii="Simplified Arabic" w:hAnsi="Simplified Arabic" w:cs="Simplified Arabic"/>
          <w:sz w:val="24"/>
          <w:szCs w:val="24"/>
          <w:rtl/>
        </w:rPr>
        <w:footnoteReference w:id="33"/>
      </w:r>
      <w:r w:rsidR="00433A7F" w:rsidRPr="00B06847">
        <w:rPr>
          <w:rStyle w:val="a5"/>
          <w:rFonts w:ascii="Simplified Arabic" w:hAnsi="Simplified Arabic" w:cs="Simplified Arabic"/>
          <w:sz w:val="24"/>
          <w:szCs w:val="24"/>
          <w:rtl/>
        </w:rPr>
        <w:t>)</w:t>
      </w:r>
      <w:r w:rsidR="00433A7F" w:rsidRPr="00B06847">
        <w:rPr>
          <w:rFonts w:ascii="Simplified Arabic" w:hAnsi="Simplified Arabic" w:cs="Simplified Arabic" w:hint="cs"/>
          <w:sz w:val="24"/>
          <w:szCs w:val="24"/>
          <w:rtl/>
        </w:rPr>
        <w:t xml:space="preserve"> وقيل</w:t>
      </w:r>
      <w:r w:rsidRPr="00B06847">
        <w:rPr>
          <w:rFonts w:ascii="Simplified Arabic" w:hAnsi="Simplified Arabic" w:cs="Simplified Arabic" w:hint="cs"/>
          <w:sz w:val="24"/>
          <w:szCs w:val="24"/>
          <w:rtl/>
        </w:rPr>
        <w:t>:</w:t>
      </w:r>
      <w:r w:rsidR="00433A7F" w:rsidRPr="00B06847">
        <w:rPr>
          <w:rFonts w:ascii="Simplified Arabic" w:hAnsi="Simplified Arabic" w:cs="Simplified Arabic" w:hint="cs"/>
          <w:sz w:val="24"/>
          <w:szCs w:val="24"/>
          <w:rtl/>
        </w:rPr>
        <w:t xml:space="preserve"> أنهم خرجوا من حصارهم بعد معرفتهم بصفات الفاتح لهذه المدينة فكتب لهم كتاب الأمان </w:t>
      </w:r>
      <w:r w:rsidR="00433A7F" w:rsidRPr="00B06847">
        <w:rPr>
          <w:rStyle w:val="a5"/>
          <w:rFonts w:ascii="Simplified Arabic" w:hAnsi="Simplified Arabic" w:cs="Simplified Arabic"/>
          <w:sz w:val="24"/>
          <w:szCs w:val="24"/>
          <w:rtl/>
        </w:rPr>
        <w:t>(</w:t>
      </w:r>
      <w:r w:rsidR="00433A7F" w:rsidRPr="00B06847">
        <w:rPr>
          <w:rStyle w:val="a5"/>
          <w:rFonts w:ascii="Simplified Arabic" w:hAnsi="Simplified Arabic" w:cs="Simplified Arabic"/>
          <w:sz w:val="24"/>
          <w:szCs w:val="24"/>
          <w:rtl/>
        </w:rPr>
        <w:footnoteReference w:id="34"/>
      </w:r>
      <w:r w:rsidR="00433A7F" w:rsidRPr="00B06847">
        <w:rPr>
          <w:rStyle w:val="a5"/>
          <w:rFonts w:ascii="Simplified Arabic" w:hAnsi="Simplified Arabic" w:cs="Simplified Arabic"/>
          <w:sz w:val="24"/>
          <w:szCs w:val="24"/>
          <w:rtl/>
        </w:rPr>
        <w:t>)</w:t>
      </w:r>
      <w:r w:rsidR="00433A7F" w:rsidRPr="00B06847">
        <w:rPr>
          <w:rFonts w:ascii="Simplified Arabic" w:hAnsi="Simplified Arabic" w:cs="Simplified Arabic" w:hint="cs"/>
          <w:sz w:val="24"/>
          <w:szCs w:val="24"/>
          <w:rtl/>
        </w:rPr>
        <w:t xml:space="preserve"> وبعد ما د</w:t>
      </w:r>
      <w:r w:rsidRPr="00B06847">
        <w:rPr>
          <w:rFonts w:ascii="Simplified Arabic" w:hAnsi="Simplified Arabic" w:cs="Simplified Arabic" w:hint="cs"/>
          <w:sz w:val="24"/>
          <w:szCs w:val="24"/>
          <w:rtl/>
        </w:rPr>
        <w:t>خل الفاروق المدينة ومعه المسلمون</w:t>
      </w:r>
      <w:r w:rsidR="00433A7F" w:rsidRPr="00B06847">
        <w:rPr>
          <w:rFonts w:ascii="Simplified Arabic" w:hAnsi="Simplified Arabic" w:cs="Simplified Arabic" w:hint="cs"/>
          <w:sz w:val="24"/>
          <w:szCs w:val="24"/>
          <w:rtl/>
        </w:rPr>
        <w:t xml:space="preserve"> ودخل المسجد حيث الباب الذي دخله الرسول صلى الله عليه وسلم ليلة الأسراء والمعراج وصلى فيه تحية المسجد </w:t>
      </w:r>
      <w:r w:rsidR="00433A7F" w:rsidRPr="00B06847">
        <w:rPr>
          <w:rStyle w:val="a5"/>
          <w:rFonts w:ascii="Simplified Arabic" w:hAnsi="Simplified Arabic" w:cs="Simplified Arabic"/>
          <w:sz w:val="24"/>
          <w:szCs w:val="24"/>
          <w:rtl/>
        </w:rPr>
        <w:t>(</w:t>
      </w:r>
      <w:r w:rsidR="00433A7F" w:rsidRPr="00B06847">
        <w:rPr>
          <w:rStyle w:val="a5"/>
          <w:rFonts w:ascii="Simplified Arabic" w:hAnsi="Simplified Arabic" w:cs="Simplified Arabic"/>
          <w:sz w:val="24"/>
          <w:szCs w:val="24"/>
          <w:rtl/>
        </w:rPr>
        <w:footnoteReference w:id="35"/>
      </w:r>
      <w:r w:rsidR="00433A7F" w:rsidRPr="00B06847">
        <w:rPr>
          <w:rStyle w:val="a5"/>
          <w:rFonts w:ascii="Simplified Arabic" w:hAnsi="Simplified Arabic" w:cs="Simplified Arabic"/>
          <w:sz w:val="24"/>
          <w:szCs w:val="24"/>
          <w:rtl/>
        </w:rPr>
        <w:t>)</w:t>
      </w:r>
      <w:r w:rsidR="00433A7F" w:rsidRPr="00B06847">
        <w:rPr>
          <w:rFonts w:ascii="Simplified Arabic" w:hAnsi="Simplified Arabic" w:cs="Simplified Arabic" w:hint="cs"/>
          <w:sz w:val="24"/>
          <w:szCs w:val="24"/>
          <w:rtl/>
        </w:rPr>
        <w:t xml:space="preserve"> .</w:t>
      </w:r>
    </w:p>
    <w:p w:rsidR="00433A7F" w:rsidRPr="00B06847" w:rsidRDefault="00433A7F"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w:t>
      </w:r>
      <w:r w:rsidR="005708B9" w:rsidRPr="00B06847">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rPr>
        <w:t xml:space="preserve"> أما </w:t>
      </w:r>
      <w:r w:rsidR="00867F73" w:rsidRPr="00B06847">
        <w:rPr>
          <w:rFonts w:ascii="Simplified Arabic" w:hAnsi="Simplified Arabic" w:cs="Simplified Arabic" w:hint="cs"/>
          <w:sz w:val="24"/>
          <w:szCs w:val="24"/>
          <w:rtl/>
        </w:rPr>
        <w:t>ما يتعلق بنصوص</w:t>
      </w:r>
      <w:r w:rsidRPr="00B06847">
        <w:rPr>
          <w:rFonts w:ascii="Simplified Arabic" w:hAnsi="Simplified Arabic" w:cs="Simplified Arabic" w:hint="cs"/>
          <w:sz w:val="24"/>
          <w:szCs w:val="24"/>
          <w:rtl/>
        </w:rPr>
        <w:t xml:space="preserve"> العهدة العمرية</w:t>
      </w:r>
      <w:r w:rsidR="00867F73" w:rsidRPr="00B06847">
        <w:rPr>
          <w:rFonts w:ascii="Simplified Arabic" w:hAnsi="Simplified Arabic" w:cs="Simplified Arabic" w:hint="cs"/>
          <w:sz w:val="24"/>
          <w:szCs w:val="24"/>
          <w:rtl/>
        </w:rPr>
        <w:t xml:space="preserve"> وبنودها،</w:t>
      </w:r>
      <w:r w:rsidRPr="00B06847">
        <w:rPr>
          <w:rFonts w:ascii="Simplified Arabic" w:hAnsi="Simplified Arabic" w:cs="Simplified Arabic" w:hint="cs"/>
          <w:sz w:val="24"/>
          <w:szCs w:val="24"/>
          <w:rtl/>
        </w:rPr>
        <w:t xml:space="preserve"> فقد تعددت وتنوعت من مصدر الى آ</w:t>
      </w:r>
      <w:r w:rsidR="00702A6E" w:rsidRPr="00B06847">
        <w:rPr>
          <w:rFonts w:ascii="Simplified Arabic" w:hAnsi="Simplified Arabic" w:cs="Simplified Arabic" w:hint="cs"/>
          <w:sz w:val="24"/>
          <w:szCs w:val="24"/>
          <w:rtl/>
        </w:rPr>
        <w:t xml:space="preserve">خر وسنقتصر في هذا الذكر </w:t>
      </w:r>
      <w:r w:rsidR="005708B9" w:rsidRPr="00B06847">
        <w:rPr>
          <w:rFonts w:ascii="Simplified Arabic" w:hAnsi="Simplified Arabic" w:cs="Simplified Arabic" w:hint="cs"/>
          <w:sz w:val="24"/>
          <w:szCs w:val="24"/>
          <w:rtl/>
        </w:rPr>
        <w:t xml:space="preserve">على روايتين فقط </w:t>
      </w:r>
      <w:r w:rsidR="00867F73" w:rsidRPr="00B06847">
        <w:rPr>
          <w:rFonts w:ascii="Simplified Arabic" w:hAnsi="Simplified Arabic" w:cs="Simplified Arabic" w:hint="cs"/>
          <w:sz w:val="24"/>
          <w:szCs w:val="24"/>
          <w:rtl/>
        </w:rPr>
        <w:t>،وهم</w:t>
      </w:r>
      <w:r w:rsidR="005708B9" w:rsidRPr="00B06847">
        <w:rPr>
          <w:rFonts w:ascii="Simplified Arabic" w:hAnsi="Simplified Arabic" w:cs="Simplified Arabic" w:hint="cs"/>
          <w:sz w:val="24"/>
          <w:szCs w:val="24"/>
          <w:rtl/>
        </w:rPr>
        <w:t>ا</w:t>
      </w:r>
      <w:r w:rsidR="00867F73" w:rsidRPr="00B06847">
        <w:rPr>
          <w:rFonts w:ascii="Simplified Arabic" w:hAnsi="Simplified Arabic" w:cs="Simplified Arabic" w:hint="cs"/>
          <w:sz w:val="24"/>
          <w:szCs w:val="24"/>
          <w:rtl/>
        </w:rPr>
        <w:t>:</w:t>
      </w:r>
      <w:r w:rsidR="00702A6E" w:rsidRPr="00B06847">
        <w:rPr>
          <w:rFonts w:ascii="Simplified Arabic" w:hAnsi="Simplified Arabic" w:cs="Simplified Arabic" w:hint="cs"/>
          <w:sz w:val="24"/>
          <w:szCs w:val="24"/>
          <w:rtl/>
        </w:rPr>
        <w:t xml:space="preserve"> رواية </w:t>
      </w:r>
      <w:r w:rsidR="005708B9" w:rsidRPr="00B06847">
        <w:rPr>
          <w:rFonts w:ascii="Simplified Arabic" w:hAnsi="Simplified Arabic" w:cs="Simplified Arabic" w:hint="cs"/>
          <w:sz w:val="24"/>
          <w:szCs w:val="24"/>
          <w:rtl/>
        </w:rPr>
        <w:t>اليعقوبي</w:t>
      </w:r>
      <w:r w:rsidR="00867F73" w:rsidRPr="00B06847">
        <w:rPr>
          <w:rFonts w:ascii="Simplified Arabic" w:hAnsi="Simplified Arabic" w:cs="Simplified Arabic" w:hint="cs"/>
          <w:sz w:val="24"/>
          <w:szCs w:val="24"/>
          <w:rtl/>
        </w:rPr>
        <w:t>(ت:292ه)</w:t>
      </w:r>
      <w:r w:rsidR="005708B9" w:rsidRPr="00B06847">
        <w:rPr>
          <w:rFonts w:ascii="Simplified Arabic" w:hAnsi="Simplified Arabic" w:cs="Simplified Arabic" w:hint="cs"/>
          <w:sz w:val="24"/>
          <w:szCs w:val="24"/>
          <w:rtl/>
        </w:rPr>
        <w:t xml:space="preserve"> و</w:t>
      </w:r>
      <w:r w:rsidR="00702A6E" w:rsidRPr="00B06847">
        <w:rPr>
          <w:rFonts w:ascii="Simplified Arabic" w:hAnsi="Simplified Arabic" w:cs="Simplified Arabic" w:hint="cs"/>
          <w:sz w:val="24"/>
          <w:szCs w:val="24"/>
          <w:rtl/>
        </w:rPr>
        <w:t xml:space="preserve"> </w:t>
      </w:r>
      <w:r w:rsidR="00867F73" w:rsidRPr="00B06847">
        <w:rPr>
          <w:rFonts w:ascii="Simplified Arabic" w:hAnsi="Simplified Arabic" w:cs="Simplified Arabic" w:hint="cs"/>
          <w:sz w:val="24"/>
          <w:szCs w:val="24"/>
          <w:rtl/>
        </w:rPr>
        <w:t>(</w:t>
      </w:r>
      <w:r w:rsidR="005708B9" w:rsidRPr="00B06847">
        <w:rPr>
          <w:rFonts w:ascii="Simplified Arabic" w:hAnsi="Simplified Arabic" w:cs="Simplified Arabic" w:hint="cs"/>
          <w:sz w:val="24"/>
          <w:szCs w:val="24"/>
          <w:rtl/>
        </w:rPr>
        <w:t>الطبري</w:t>
      </w:r>
      <w:r w:rsidR="00867F73" w:rsidRPr="00B06847">
        <w:rPr>
          <w:rFonts w:ascii="Simplified Arabic" w:hAnsi="Simplified Arabic" w:cs="Simplified Arabic" w:hint="cs"/>
          <w:sz w:val="24"/>
          <w:szCs w:val="24"/>
          <w:rtl/>
        </w:rPr>
        <w:t>:310ه)</w:t>
      </w:r>
      <w:r w:rsidR="00702A6E" w:rsidRPr="00B06847">
        <w:rPr>
          <w:rFonts w:ascii="Simplified Arabic" w:hAnsi="Simplified Arabic" w:cs="Simplified Arabic" w:hint="cs"/>
          <w:sz w:val="24"/>
          <w:szCs w:val="24"/>
          <w:rtl/>
        </w:rPr>
        <w:t xml:space="preserve"> </w:t>
      </w:r>
      <w:r w:rsidR="005708B9" w:rsidRPr="00B06847">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rPr>
        <w:t xml:space="preserve"> فقد ذكر اليعقوبي في كتابه</w:t>
      </w:r>
      <w:r w:rsidR="00702A6E" w:rsidRPr="00B06847">
        <w:rPr>
          <w:rFonts w:ascii="Simplified Arabic" w:hAnsi="Simplified Arabic" w:cs="Simplified Arabic" w:hint="cs"/>
          <w:sz w:val="24"/>
          <w:szCs w:val="24"/>
          <w:rtl/>
        </w:rPr>
        <w:t xml:space="preserve"> تاريخ اليعقوبي (( .... أن أهل إ</w:t>
      </w:r>
      <w:r w:rsidRPr="00B06847">
        <w:rPr>
          <w:rFonts w:ascii="Simplified Arabic" w:hAnsi="Simplified Arabic" w:cs="Simplified Arabic" w:hint="cs"/>
          <w:sz w:val="24"/>
          <w:szCs w:val="24"/>
          <w:rtl/>
        </w:rPr>
        <w:t>يلياء سألوه ان يكون الخليفة المصالح لهم فأخذ عليهم العهد والمواثيق وكتب الى عمر فخرج الى الشام ... فنزل الجابية من ارض دمشق ثم صار الى بيت المقدس ففتحها صلحا</w:t>
      </w:r>
      <w:r w:rsidR="00702A6E" w:rsidRPr="00B06847">
        <w:rPr>
          <w:rFonts w:ascii="Simplified Arabic" w:hAnsi="Simplified Arabic" w:cs="Simplified Arabic" w:hint="cs"/>
          <w:sz w:val="24"/>
          <w:szCs w:val="24"/>
          <w:rtl/>
        </w:rPr>
        <w:t>ً</w:t>
      </w:r>
      <w:r w:rsidRPr="00B06847">
        <w:rPr>
          <w:rFonts w:ascii="Simplified Arabic" w:hAnsi="Simplified Arabic" w:cs="Simplified Arabic" w:hint="cs"/>
          <w:sz w:val="24"/>
          <w:szCs w:val="24"/>
          <w:rtl/>
        </w:rPr>
        <w:t xml:space="preserve"> وكتب لهم كتابا ، بسم الله الرحمن الرحيم هذا كتاب عمر بن الخطاب لأهل بيت المقدس أنكم آمنون على دمائكم وأموالكم وكنائسكم لا تسكن ولا تخرب إلا أن تحدثوا حدثا عاما وأشهد شهودا )) </w:t>
      </w:r>
      <w:r w:rsidRPr="00B06847">
        <w:rPr>
          <w:rStyle w:val="a5"/>
          <w:rFonts w:ascii="Simplified Arabic" w:hAnsi="Simplified Arabic" w:cs="Simplified Arabic"/>
          <w:sz w:val="24"/>
          <w:szCs w:val="24"/>
          <w:rtl/>
        </w:rPr>
        <w:t>(</w:t>
      </w:r>
      <w:r w:rsidRPr="00B06847">
        <w:rPr>
          <w:rStyle w:val="a5"/>
          <w:rFonts w:ascii="Simplified Arabic" w:hAnsi="Simplified Arabic" w:cs="Simplified Arabic"/>
          <w:sz w:val="24"/>
          <w:szCs w:val="24"/>
          <w:rtl/>
        </w:rPr>
        <w:footnoteReference w:id="36"/>
      </w:r>
      <w:r w:rsidRPr="00B06847">
        <w:rPr>
          <w:rStyle w:val="a5"/>
          <w:rFonts w:ascii="Simplified Arabic" w:hAnsi="Simplified Arabic" w:cs="Simplified Arabic"/>
          <w:sz w:val="24"/>
          <w:szCs w:val="24"/>
          <w:rtl/>
        </w:rPr>
        <w:t>)</w:t>
      </w:r>
      <w:r w:rsidRPr="00B06847">
        <w:rPr>
          <w:rFonts w:ascii="Simplified Arabic" w:hAnsi="Simplified Arabic" w:cs="Simplified Arabic" w:hint="cs"/>
          <w:sz w:val="24"/>
          <w:szCs w:val="24"/>
          <w:rtl/>
        </w:rPr>
        <w:t xml:space="preserve"> .</w:t>
      </w:r>
    </w:p>
    <w:p w:rsidR="00433A7F" w:rsidRPr="00B06847" w:rsidRDefault="00433A7F"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w:t>
      </w:r>
      <w:r w:rsidR="0006006F" w:rsidRPr="00B06847">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rPr>
        <w:t xml:space="preserve">  أما الرواية الثانية للطبري</w:t>
      </w:r>
      <w:r w:rsidR="00702A6E" w:rsidRPr="00B06847">
        <w:rPr>
          <w:rFonts w:ascii="Simplified Arabic" w:hAnsi="Simplified Arabic" w:cs="Simplified Arabic" w:hint="cs"/>
          <w:sz w:val="24"/>
          <w:szCs w:val="24"/>
          <w:rtl/>
        </w:rPr>
        <w:t>، فقد نصت على (( صالح عمر أهل إ</w:t>
      </w:r>
      <w:r w:rsidRPr="00B06847">
        <w:rPr>
          <w:rFonts w:ascii="Simplified Arabic" w:hAnsi="Simplified Arabic" w:cs="Simplified Arabic" w:hint="cs"/>
          <w:sz w:val="24"/>
          <w:szCs w:val="24"/>
          <w:rtl/>
        </w:rPr>
        <w:t>يلياء بالجابية وكتب لهم فيها الصلح ل</w:t>
      </w:r>
      <w:r w:rsidR="00702A6E" w:rsidRPr="00B06847">
        <w:rPr>
          <w:rFonts w:ascii="Simplified Arabic" w:hAnsi="Simplified Arabic" w:cs="Simplified Arabic" w:hint="cs"/>
          <w:sz w:val="24"/>
          <w:szCs w:val="24"/>
          <w:rtl/>
        </w:rPr>
        <w:t>كل كورة كتاباً واحدا ما خلا أهل إ</w:t>
      </w:r>
      <w:r w:rsidRPr="00B06847">
        <w:rPr>
          <w:rFonts w:ascii="Simplified Arabic" w:hAnsi="Simplified Arabic" w:cs="Simplified Arabic" w:hint="cs"/>
          <w:sz w:val="24"/>
          <w:szCs w:val="24"/>
          <w:rtl/>
        </w:rPr>
        <w:t xml:space="preserve">يلياء (( بسم الله الرحمن الرحيم هذا ما أعطى عبد الله عمر أمير المؤمنين أهل </w:t>
      </w:r>
      <w:proofErr w:type="spellStart"/>
      <w:r w:rsidRPr="00B06847">
        <w:rPr>
          <w:rFonts w:ascii="Simplified Arabic" w:hAnsi="Simplified Arabic" w:cs="Simplified Arabic" w:hint="cs"/>
          <w:sz w:val="24"/>
          <w:szCs w:val="24"/>
          <w:rtl/>
        </w:rPr>
        <w:t>أيلياء</w:t>
      </w:r>
      <w:proofErr w:type="spellEnd"/>
      <w:r w:rsidRPr="00B06847">
        <w:rPr>
          <w:rFonts w:ascii="Simplified Arabic" w:hAnsi="Simplified Arabic" w:cs="Simplified Arabic" w:hint="cs"/>
          <w:sz w:val="24"/>
          <w:szCs w:val="24"/>
          <w:rtl/>
        </w:rPr>
        <w:t xml:space="preserve"> من الأما</w:t>
      </w:r>
      <w:r w:rsidR="009A142D">
        <w:rPr>
          <w:rFonts w:ascii="Simplified Arabic" w:hAnsi="Simplified Arabic" w:cs="Simplified Arabic" w:hint="cs"/>
          <w:sz w:val="24"/>
          <w:szCs w:val="24"/>
          <w:rtl/>
        </w:rPr>
        <w:t xml:space="preserve">ن أعطاهم أمانا لأنفسهم وأموالهم، ولكنائسهم وصلبانهم، وسقيمها </w:t>
      </w:r>
      <w:proofErr w:type="spellStart"/>
      <w:r w:rsidR="009A142D">
        <w:rPr>
          <w:rFonts w:ascii="Simplified Arabic" w:hAnsi="Simplified Arabic" w:cs="Simplified Arabic" w:hint="cs"/>
          <w:sz w:val="24"/>
          <w:szCs w:val="24"/>
          <w:rtl/>
        </w:rPr>
        <w:t>وبريئها</w:t>
      </w:r>
      <w:proofErr w:type="spellEnd"/>
      <w:r w:rsidR="009A142D">
        <w:rPr>
          <w:rFonts w:ascii="Simplified Arabic" w:hAnsi="Simplified Arabic" w:cs="Simplified Arabic" w:hint="cs"/>
          <w:sz w:val="24"/>
          <w:szCs w:val="24"/>
          <w:rtl/>
        </w:rPr>
        <w:t xml:space="preserve"> وسائر مللها</w:t>
      </w:r>
      <w:r w:rsidRPr="00B06847">
        <w:rPr>
          <w:rFonts w:ascii="Simplified Arabic" w:hAnsi="Simplified Arabic" w:cs="Simplified Arabic" w:hint="cs"/>
          <w:sz w:val="24"/>
          <w:szCs w:val="24"/>
          <w:rtl/>
        </w:rPr>
        <w:t>، أنه لا تسكن كنائسهم ولا تهدم ، ولا ينتقص منها ولا من حيزها ولا صليبهم ولا من شيء من أموالهم ولا يكرهون على دينه</w:t>
      </w:r>
      <w:r w:rsidR="00702A6E" w:rsidRPr="00B06847">
        <w:rPr>
          <w:rFonts w:ascii="Simplified Arabic" w:hAnsi="Simplified Arabic" w:cs="Simplified Arabic" w:hint="cs"/>
          <w:sz w:val="24"/>
          <w:szCs w:val="24"/>
          <w:rtl/>
        </w:rPr>
        <w:t>م ولا يضار احد منهم ، ولا يسكن إ</w:t>
      </w:r>
      <w:r w:rsidRPr="00B06847">
        <w:rPr>
          <w:rFonts w:ascii="Simplified Arabic" w:hAnsi="Simplified Arabic" w:cs="Simplified Arabic" w:hint="cs"/>
          <w:sz w:val="24"/>
          <w:szCs w:val="24"/>
          <w:rtl/>
        </w:rPr>
        <w:t>يلي</w:t>
      </w:r>
      <w:r w:rsidR="00702A6E" w:rsidRPr="00B06847">
        <w:rPr>
          <w:rFonts w:ascii="Simplified Arabic" w:hAnsi="Simplified Arabic" w:cs="Simplified Arabic" w:hint="cs"/>
          <w:sz w:val="24"/>
          <w:szCs w:val="24"/>
          <w:rtl/>
        </w:rPr>
        <w:t>اء أحد معهم من اليهود وعلى أهل إ</w:t>
      </w:r>
      <w:r w:rsidRPr="00B06847">
        <w:rPr>
          <w:rFonts w:ascii="Simplified Arabic" w:hAnsi="Simplified Arabic" w:cs="Simplified Arabic" w:hint="cs"/>
          <w:sz w:val="24"/>
          <w:szCs w:val="24"/>
          <w:rtl/>
        </w:rPr>
        <w:t>يلياء أن يعطوا الجزية كما يعطي أهل المدائن ، وعلي</w:t>
      </w:r>
      <w:r w:rsidR="009A142D">
        <w:rPr>
          <w:rFonts w:ascii="Simplified Arabic" w:hAnsi="Simplified Arabic" w:cs="Simplified Arabic" w:hint="cs"/>
          <w:sz w:val="24"/>
          <w:szCs w:val="24"/>
          <w:rtl/>
        </w:rPr>
        <w:t>هم أن يخرجوا منها الروم واللصوص</w:t>
      </w:r>
      <w:r w:rsidRPr="00B06847">
        <w:rPr>
          <w:rFonts w:ascii="Simplified Arabic" w:hAnsi="Simplified Arabic" w:cs="Simplified Arabic" w:hint="cs"/>
          <w:sz w:val="24"/>
          <w:szCs w:val="24"/>
          <w:rtl/>
        </w:rPr>
        <w:t>، فمن خرج منه</w:t>
      </w:r>
      <w:r w:rsidR="00702A6E" w:rsidRPr="00B06847">
        <w:rPr>
          <w:rFonts w:ascii="Simplified Arabic" w:hAnsi="Simplified Arabic" w:cs="Simplified Arabic" w:hint="cs"/>
          <w:sz w:val="24"/>
          <w:szCs w:val="24"/>
          <w:rtl/>
        </w:rPr>
        <w:t>م فإنه أمن وعليه مثلما على أهل إ</w:t>
      </w:r>
      <w:r w:rsidRPr="00B06847">
        <w:rPr>
          <w:rFonts w:ascii="Simplified Arabic" w:hAnsi="Simplified Arabic" w:cs="Simplified Arabic" w:hint="cs"/>
          <w:sz w:val="24"/>
          <w:szCs w:val="24"/>
          <w:rtl/>
        </w:rPr>
        <w:t>ي</w:t>
      </w:r>
      <w:r w:rsidR="009A142D">
        <w:rPr>
          <w:rFonts w:ascii="Simplified Arabic" w:hAnsi="Simplified Arabic" w:cs="Simplified Arabic" w:hint="cs"/>
          <w:sz w:val="24"/>
          <w:szCs w:val="24"/>
          <w:rtl/>
        </w:rPr>
        <w:t>لياء من الجزية</w:t>
      </w:r>
      <w:r w:rsidR="00702A6E" w:rsidRPr="00B06847">
        <w:rPr>
          <w:rFonts w:ascii="Simplified Arabic" w:hAnsi="Simplified Arabic" w:cs="Simplified Arabic" w:hint="cs"/>
          <w:sz w:val="24"/>
          <w:szCs w:val="24"/>
          <w:rtl/>
        </w:rPr>
        <w:t>،</w:t>
      </w:r>
      <w:r w:rsidR="009A142D">
        <w:rPr>
          <w:rFonts w:ascii="Simplified Arabic" w:hAnsi="Simplified Arabic" w:cs="Simplified Arabic" w:hint="cs"/>
          <w:sz w:val="24"/>
          <w:szCs w:val="24"/>
          <w:rtl/>
        </w:rPr>
        <w:t xml:space="preserve"> </w:t>
      </w:r>
      <w:r w:rsidR="00702A6E" w:rsidRPr="00B06847">
        <w:rPr>
          <w:rFonts w:ascii="Simplified Arabic" w:hAnsi="Simplified Arabic" w:cs="Simplified Arabic" w:hint="cs"/>
          <w:sz w:val="24"/>
          <w:szCs w:val="24"/>
          <w:rtl/>
        </w:rPr>
        <w:t>ومن أحب من أهل إ</w:t>
      </w:r>
      <w:r w:rsidRPr="00B06847">
        <w:rPr>
          <w:rFonts w:ascii="Simplified Arabic" w:hAnsi="Simplified Arabic" w:cs="Simplified Arabic" w:hint="cs"/>
          <w:sz w:val="24"/>
          <w:szCs w:val="24"/>
          <w:rtl/>
        </w:rPr>
        <w:t xml:space="preserve">يلياء أن يسير بنفسه وماله مع الروم ويخلي بيعهم وصلبانهم فإنهم أمنوا </w:t>
      </w:r>
      <w:r w:rsidR="00702A6E" w:rsidRPr="00B06847">
        <w:rPr>
          <w:rFonts w:ascii="Simplified Arabic" w:hAnsi="Simplified Arabic" w:cs="Simplified Arabic" w:hint="cs"/>
          <w:sz w:val="24"/>
          <w:szCs w:val="24"/>
          <w:rtl/>
        </w:rPr>
        <w:t>على أنفسهم وعلى بيعهم وصلبانهم ح</w:t>
      </w:r>
      <w:r w:rsidRPr="00B06847">
        <w:rPr>
          <w:rFonts w:ascii="Simplified Arabic" w:hAnsi="Simplified Arabic" w:cs="Simplified Arabic" w:hint="cs"/>
          <w:sz w:val="24"/>
          <w:szCs w:val="24"/>
          <w:rtl/>
        </w:rPr>
        <w:t>تى يبلغوا مأ</w:t>
      </w:r>
      <w:r w:rsidR="009A142D">
        <w:rPr>
          <w:rFonts w:ascii="Simplified Arabic" w:hAnsi="Simplified Arabic" w:cs="Simplified Arabic" w:hint="cs"/>
          <w:sz w:val="24"/>
          <w:szCs w:val="24"/>
          <w:rtl/>
        </w:rPr>
        <w:t>منهم</w:t>
      </w:r>
      <w:r w:rsidR="00702A6E" w:rsidRPr="00B06847">
        <w:rPr>
          <w:rFonts w:ascii="Simplified Arabic" w:hAnsi="Simplified Arabic" w:cs="Simplified Arabic" w:hint="cs"/>
          <w:sz w:val="24"/>
          <w:szCs w:val="24"/>
          <w:rtl/>
        </w:rPr>
        <w:t>، ومن أراد سار مع الروم أو</w:t>
      </w:r>
      <w:r w:rsidR="0006006F" w:rsidRPr="00B06847">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rPr>
        <w:t>رجع الى أهله ، ولا يؤ</w:t>
      </w:r>
      <w:r w:rsidR="009A142D">
        <w:rPr>
          <w:rFonts w:ascii="Simplified Arabic" w:hAnsi="Simplified Arabic" w:cs="Simplified Arabic" w:hint="cs"/>
          <w:sz w:val="24"/>
          <w:szCs w:val="24"/>
          <w:rtl/>
        </w:rPr>
        <w:t>خذ منهم شيء حتى يحين وقت حصادهم</w:t>
      </w:r>
      <w:r w:rsidRPr="00B06847">
        <w:rPr>
          <w:rFonts w:ascii="Simplified Arabic" w:hAnsi="Simplified Arabic" w:cs="Simplified Arabic" w:hint="cs"/>
          <w:sz w:val="24"/>
          <w:szCs w:val="24"/>
          <w:rtl/>
        </w:rPr>
        <w:t xml:space="preserve">، وعلى هذا عهد الله وذمة رسوله </w:t>
      </w:r>
      <w:r w:rsidR="0006006F" w:rsidRPr="00B06847">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rPr>
        <w:t xml:space="preserve">وذمة الخلفاء وذمة المؤمنين إذا أعطوا الذي </w:t>
      </w:r>
      <w:r w:rsidR="00F17DA7" w:rsidRPr="00B06847">
        <w:rPr>
          <w:rFonts w:ascii="Simplified Arabic" w:hAnsi="Simplified Arabic" w:cs="Simplified Arabic" w:hint="cs"/>
          <w:sz w:val="24"/>
          <w:szCs w:val="24"/>
          <w:rtl/>
        </w:rPr>
        <w:t>عليهم من الجزية ، وكانت كتابة</w:t>
      </w:r>
      <w:r w:rsidRPr="00B06847">
        <w:rPr>
          <w:rFonts w:ascii="Simplified Arabic" w:hAnsi="Simplified Arabic" w:cs="Simplified Arabic" w:hint="cs"/>
          <w:sz w:val="24"/>
          <w:szCs w:val="24"/>
          <w:rtl/>
        </w:rPr>
        <w:t xml:space="preserve"> العهدة سنة 15 ه </w:t>
      </w:r>
      <w:r w:rsidRPr="00B06847">
        <w:rPr>
          <w:rStyle w:val="a5"/>
          <w:rFonts w:ascii="Simplified Arabic" w:hAnsi="Simplified Arabic" w:cs="Simplified Arabic"/>
          <w:sz w:val="24"/>
          <w:szCs w:val="24"/>
          <w:rtl/>
        </w:rPr>
        <w:t>(</w:t>
      </w:r>
      <w:r w:rsidRPr="00B06847">
        <w:rPr>
          <w:rStyle w:val="a5"/>
          <w:rFonts w:ascii="Simplified Arabic" w:hAnsi="Simplified Arabic" w:cs="Simplified Arabic"/>
          <w:sz w:val="24"/>
          <w:szCs w:val="24"/>
          <w:rtl/>
        </w:rPr>
        <w:footnoteReference w:id="37"/>
      </w:r>
      <w:r w:rsidRPr="00B06847">
        <w:rPr>
          <w:rStyle w:val="a5"/>
          <w:rFonts w:ascii="Simplified Arabic" w:hAnsi="Simplified Arabic" w:cs="Simplified Arabic"/>
          <w:sz w:val="24"/>
          <w:szCs w:val="24"/>
          <w:rtl/>
        </w:rPr>
        <w:t>)</w:t>
      </w:r>
      <w:r w:rsidR="00F17DA7" w:rsidRPr="00B06847">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rPr>
        <w:t xml:space="preserve">           </w:t>
      </w:r>
    </w:p>
    <w:p w:rsidR="00433A7F" w:rsidRPr="00B06847" w:rsidRDefault="00433A7F" w:rsidP="00B06847">
      <w:pPr>
        <w:spacing w:after="0" w:line="240" w:lineRule="auto"/>
        <w:jc w:val="lowKashida"/>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w:t>
      </w:r>
      <w:r w:rsidR="005708B9" w:rsidRPr="00B06847">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rPr>
        <w:t xml:space="preserve"> أما الشروط العمرية</w:t>
      </w:r>
      <w:r w:rsidR="00702A6E" w:rsidRPr="00B06847">
        <w:rPr>
          <w:rFonts w:ascii="Simplified Arabic" w:hAnsi="Simplified Arabic" w:cs="Simplified Arabic" w:hint="cs"/>
          <w:sz w:val="24"/>
          <w:szCs w:val="24"/>
          <w:rtl/>
        </w:rPr>
        <w:t>،</w:t>
      </w:r>
      <w:r w:rsidRPr="00B06847">
        <w:rPr>
          <w:rFonts w:ascii="Simplified Arabic" w:hAnsi="Simplified Arabic" w:cs="Simplified Arabic" w:hint="cs"/>
          <w:sz w:val="24"/>
          <w:szCs w:val="24"/>
          <w:rtl/>
        </w:rPr>
        <w:t xml:space="preserve"> والتي تناولها بعض العلماء فيم</w:t>
      </w:r>
      <w:r w:rsidR="009A142D">
        <w:rPr>
          <w:rFonts w:ascii="Simplified Arabic" w:hAnsi="Simplified Arabic" w:cs="Simplified Arabic" w:hint="cs"/>
          <w:sz w:val="24"/>
          <w:szCs w:val="24"/>
          <w:rtl/>
        </w:rPr>
        <w:t>ا يخص الأحكام الخاصة بأهل الذمة</w:t>
      </w:r>
      <w:r w:rsidRPr="00B06847">
        <w:rPr>
          <w:rFonts w:ascii="Simplified Arabic" w:hAnsi="Simplified Arabic" w:cs="Simplified Arabic" w:hint="cs"/>
          <w:sz w:val="24"/>
          <w:szCs w:val="24"/>
          <w:rtl/>
        </w:rPr>
        <w:t>، فقد اورد ابن القيم</w:t>
      </w:r>
      <w:r w:rsidR="00702A6E" w:rsidRPr="00B06847">
        <w:rPr>
          <w:rFonts w:ascii="Simplified Arabic" w:hAnsi="Simplified Arabic" w:cs="Simplified Arabic" w:hint="cs"/>
          <w:sz w:val="24"/>
          <w:szCs w:val="24"/>
          <w:rtl/>
        </w:rPr>
        <w:t xml:space="preserve">(ت:751ه) </w:t>
      </w:r>
      <w:r w:rsidRPr="00B06847">
        <w:rPr>
          <w:rFonts w:ascii="Simplified Arabic" w:hAnsi="Simplified Arabic" w:cs="Simplified Arabic" w:hint="cs"/>
          <w:sz w:val="24"/>
          <w:szCs w:val="24"/>
          <w:rtl/>
        </w:rPr>
        <w:t xml:space="preserve"> ذلك النص قائلاً (( ... حين قدمت بلادنا طلبنا اليك الأمان لأنفسنا وأهل ملتنا على أن شرطنا لك على </w:t>
      </w:r>
      <w:r w:rsidRPr="00B06847">
        <w:rPr>
          <w:rFonts w:ascii="Simplified Arabic" w:hAnsi="Simplified Arabic" w:cs="Simplified Arabic" w:hint="cs"/>
          <w:sz w:val="24"/>
          <w:szCs w:val="24"/>
          <w:rtl/>
        </w:rPr>
        <w:lastRenderedPageBreak/>
        <w:t xml:space="preserve">أنفسنا الا نحدث في مدينتنا كنيسة ... ولا نجدد ما خرب من كنائسنا ... ولا نكتم غشا للمسلمين ولا نضرب بنواقيسنا الا ضربا خفيا في جوف كنائسنا ... ولا نظهر النيران معهم في أسواق المسلمين ولا نجاورهم بالخنازير ولا بيع الخمور ولا نتشبه بالمسلمين في لبس قلنسوة ولا عمامة ولا نعلين ولا فرق شعر .... ونشد الزنانير ... ولا نركب السروج .... ولا نتقلد السيوف وأن نوقر المسلمين في مجالسهم ... ولا نطلع عليهم في منازلهم )) </w:t>
      </w:r>
      <w:r w:rsidRPr="00B06847">
        <w:rPr>
          <w:rStyle w:val="a5"/>
          <w:rFonts w:ascii="Simplified Arabic" w:hAnsi="Simplified Arabic" w:cs="Simplified Arabic"/>
          <w:sz w:val="24"/>
          <w:szCs w:val="24"/>
          <w:rtl/>
        </w:rPr>
        <w:t>(</w:t>
      </w:r>
      <w:r w:rsidRPr="00B06847">
        <w:rPr>
          <w:rStyle w:val="a5"/>
          <w:rFonts w:ascii="Simplified Arabic" w:hAnsi="Simplified Arabic" w:cs="Simplified Arabic"/>
          <w:sz w:val="24"/>
          <w:szCs w:val="24"/>
          <w:rtl/>
        </w:rPr>
        <w:footnoteReference w:id="38"/>
      </w:r>
      <w:r w:rsidRPr="00B06847">
        <w:rPr>
          <w:rStyle w:val="a5"/>
          <w:rFonts w:ascii="Simplified Arabic" w:hAnsi="Simplified Arabic" w:cs="Simplified Arabic"/>
          <w:sz w:val="24"/>
          <w:szCs w:val="24"/>
          <w:rtl/>
        </w:rPr>
        <w:t>)</w:t>
      </w:r>
      <w:r w:rsidRPr="00B06847">
        <w:rPr>
          <w:rFonts w:ascii="Simplified Arabic" w:hAnsi="Simplified Arabic" w:cs="Simplified Arabic" w:hint="cs"/>
          <w:sz w:val="24"/>
          <w:szCs w:val="24"/>
          <w:rtl/>
        </w:rPr>
        <w:t xml:space="preserve"> .</w:t>
      </w:r>
    </w:p>
    <w:p w:rsidR="00433A7F" w:rsidRPr="00B06847" w:rsidRDefault="00433A7F"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w:t>
      </w:r>
      <w:r w:rsidR="005708B9" w:rsidRPr="00B06847">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rPr>
        <w:t xml:space="preserve"> فقد مثلت هذه العهدة أو الوثيقة العمرية صورة واضحة </w:t>
      </w:r>
      <w:r w:rsidR="00590D03" w:rsidRPr="00B06847">
        <w:rPr>
          <w:rFonts w:ascii="Simplified Arabic" w:hAnsi="Simplified Arabic" w:cs="Simplified Arabic" w:hint="cs"/>
          <w:sz w:val="24"/>
          <w:szCs w:val="24"/>
          <w:rtl/>
        </w:rPr>
        <w:t xml:space="preserve"> نالت سمة ومكانة عالية  فقد ارتقت مرتقى حفظت حقوق اهل الذمة واعطي لهم الحرية والامان مع اهلهم وفي معاملاتهم مع المسلمين . ففي الوثيقة صورة بل صفحة واضحة المعالم تتمثل في كيفية التعامل مع من خالفهم في تعاليمهم .فقد اشتمل الاسلام على الحريات </w:t>
      </w:r>
      <w:r w:rsidR="00E046BF" w:rsidRPr="00B06847">
        <w:rPr>
          <w:rFonts w:ascii="Simplified Arabic" w:hAnsi="Simplified Arabic" w:cs="Simplified Arabic" w:hint="cs"/>
          <w:sz w:val="24"/>
          <w:szCs w:val="24"/>
          <w:rtl/>
        </w:rPr>
        <w:t>بأنواعها</w:t>
      </w:r>
      <w:r w:rsidR="00590D03" w:rsidRPr="00B06847">
        <w:rPr>
          <w:rFonts w:ascii="Simplified Arabic" w:hAnsi="Simplified Arabic" w:cs="Simplified Arabic" w:hint="cs"/>
          <w:sz w:val="24"/>
          <w:szCs w:val="24"/>
          <w:rtl/>
        </w:rPr>
        <w:t xml:space="preserve"> ضمن ضوابط </w:t>
      </w:r>
      <w:r w:rsidR="00E046BF" w:rsidRPr="00B06847">
        <w:rPr>
          <w:rFonts w:ascii="Simplified Arabic" w:hAnsi="Simplified Arabic" w:cs="Simplified Arabic" w:hint="cs"/>
          <w:sz w:val="24"/>
          <w:szCs w:val="24"/>
          <w:rtl/>
        </w:rPr>
        <w:t>لأتخالف</w:t>
      </w:r>
      <w:r w:rsidR="00590D03" w:rsidRPr="00B06847">
        <w:rPr>
          <w:rFonts w:ascii="Simplified Arabic" w:hAnsi="Simplified Arabic" w:cs="Simplified Arabic" w:hint="cs"/>
          <w:sz w:val="24"/>
          <w:szCs w:val="24"/>
          <w:rtl/>
        </w:rPr>
        <w:t xml:space="preserve"> الشرع فقد اعطاهم الامان على انفسهم </w:t>
      </w:r>
      <w:r w:rsidR="003143B6" w:rsidRPr="00B06847">
        <w:rPr>
          <w:rFonts w:ascii="Simplified Arabic" w:hAnsi="Simplified Arabic" w:cs="Simplified Arabic" w:hint="cs"/>
          <w:sz w:val="24"/>
          <w:szCs w:val="24"/>
          <w:rtl/>
        </w:rPr>
        <w:t>واهلهم واموالهم ودورهم وكنائسهم</w:t>
      </w:r>
      <w:r w:rsidR="00590D03" w:rsidRPr="00B06847">
        <w:rPr>
          <w:rFonts w:ascii="Simplified Arabic" w:hAnsi="Simplified Arabic" w:cs="Simplified Arabic" w:hint="cs"/>
          <w:sz w:val="24"/>
          <w:szCs w:val="24"/>
          <w:rtl/>
        </w:rPr>
        <w:t>، رغم ان كفة المسلمين هي الراجحة في هذا الموقف ولهم الرفعة والمكانة والعلو والانتصار على نقيض موقف اهل إيلياء فكانوا اهلها في موقف ضعف وانهزام</w:t>
      </w:r>
      <w:r w:rsidR="003143B6" w:rsidRPr="00B06847">
        <w:rPr>
          <w:rFonts w:ascii="Simplified Arabic" w:hAnsi="Simplified Arabic" w:cs="Simplified Arabic" w:hint="cs"/>
          <w:sz w:val="24"/>
          <w:szCs w:val="24"/>
          <w:rtl/>
        </w:rPr>
        <w:t>.</w:t>
      </w:r>
      <w:r w:rsidR="00590D03" w:rsidRPr="00B06847">
        <w:rPr>
          <w:rFonts w:ascii="Simplified Arabic" w:hAnsi="Simplified Arabic" w:cs="Simplified Arabic" w:hint="cs"/>
          <w:sz w:val="24"/>
          <w:szCs w:val="24"/>
          <w:rtl/>
        </w:rPr>
        <w:t xml:space="preserve"> </w:t>
      </w:r>
      <w:r w:rsidR="003143B6" w:rsidRPr="00B06847">
        <w:rPr>
          <w:rFonts w:ascii="Simplified Arabic" w:hAnsi="Simplified Arabic" w:cs="Simplified Arabic" w:hint="cs"/>
          <w:sz w:val="24"/>
          <w:szCs w:val="24"/>
          <w:rtl/>
        </w:rPr>
        <w:t xml:space="preserve">فالوثيقة عرفت الاسلام بانه دين </w:t>
      </w:r>
      <w:r w:rsidRPr="00B06847">
        <w:rPr>
          <w:rFonts w:ascii="Simplified Arabic" w:hAnsi="Simplified Arabic" w:cs="Simplified Arabic" w:hint="cs"/>
          <w:sz w:val="24"/>
          <w:szCs w:val="24"/>
          <w:rtl/>
        </w:rPr>
        <w:t>التسامح</w:t>
      </w:r>
      <w:r w:rsidR="00702A6E" w:rsidRPr="00B06847">
        <w:rPr>
          <w:rFonts w:ascii="Simplified Arabic" w:hAnsi="Simplified Arabic" w:cs="Simplified Arabic" w:hint="cs"/>
          <w:sz w:val="24"/>
          <w:szCs w:val="24"/>
          <w:rtl/>
        </w:rPr>
        <w:t>ُ</w:t>
      </w:r>
      <w:r w:rsidRPr="00B06847">
        <w:rPr>
          <w:rFonts w:ascii="Simplified Arabic" w:hAnsi="Simplified Arabic" w:cs="Simplified Arabic" w:hint="cs"/>
          <w:sz w:val="24"/>
          <w:szCs w:val="24"/>
          <w:rtl/>
        </w:rPr>
        <w:t xml:space="preserve"> والتعاي</w:t>
      </w:r>
      <w:r w:rsidR="00702A6E" w:rsidRPr="00B06847">
        <w:rPr>
          <w:rFonts w:ascii="Simplified Arabic" w:hAnsi="Simplified Arabic" w:cs="Simplified Arabic" w:hint="cs"/>
          <w:sz w:val="24"/>
          <w:szCs w:val="24"/>
          <w:rtl/>
        </w:rPr>
        <w:t>ُ</w:t>
      </w:r>
      <w:r w:rsidRPr="00B06847">
        <w:rPr>
          <w:rFonts w:ascii="Simplified Arabic" w:hAnsi="Simplified Arabic" w:cs="Simplified Arabic" w:hint="cs"/>
          <w:sz w:val="24"/>
          <w:szCs w:val="24"/>
          <w:rtl/>
        </w:rPr>
        <w:t>ش السلم</w:t>
      </w:r>
      <w:r w:rsidR="00702A6E" w:rsidRPr="00B06847">
        <w:rPr>
          <w:rFonts w:ascii="Simplified Arabic" w:hAnsi="Simplified Arabic" w:cs="Simplified Arabic" w:hint="cs"/>
          <w:sz w:val="24"/>
          <w:szCs w:val="24"/>
          <w:rtl/>
        </w:rPr>
        <w:t>ّي مع غير</w:t>
      </w:r>
      <w:r w:rsidR="003143B6" w:rsidRPr="00B06847">
        <w:rPr>
          <w:rFonts w:ascii="Simplified Arabic" w:hAnsi="Simplified Arabic" w:cs="Simplified Arabic" w:hint="cs"/>
          <w:sz w:val="24"/>
          <w:szCs w:val="24"/>
          <w:rtl/>
        </w:rPr>
        <w:t>ه</w:t>
      </w:r>
      <w:r w:rsidR="00702A6E" w:rsidRPr="00B06847">
        <w:rPr>
          <w:rFonts w:ascii="Simplified Arabic" w:hAnsi="Simplified Arabic" w:cs="Simplified Arabic" w:hint="cs"/>
          <w:sz w:val="24"/>
          <w:szCs w:val="24"/>
          <w:rtl/>
        </w:rPr>
        <w:t xml:space="preserve"> </w:t>
      </w:r>
      <w:r w:rsidR="003143B6" w:rsidRPr="00B06847">
        <w:rPr>
          <w:rFonts w:ascii="Simplified Arabic" w:hAnsi="Simplified Arabic" w:cs="Simplified Arabic" w:hint="cs"/>
          <w:sz w:val="24"/>
          <w:szCs w:val="24"/>
          <w:rtl/>
        </w:rPr>
        <w:t xml:space="preserve"> </w:t>
      </w:r>
      <w:r w:rsidR="00702A6E" w:rsidRPr="00B06847">
        <w:rPr>
          <w:rFonts w:ascii="Simplified Arabic" w:hAnsi="Simplified Arabic" w:cs="Simplified Arabic" w:hint="cs"/>
          <w:sz w:val="24"/>
          <w:szCs w:val="24"/>
          <w:rtl/>
        </w:rPr>
        <w:t xml:space="preserve"> فقّدم </w:t>
      </w:r>
      <w:r w:rsidRPr="00B06847">
        <w:rPr>
          <w:rFonts w:ascii="Simplified Arabic" w:hAnsi="Simplified Arabic" w:cs="Simplified Arabic" w:hint="cs"/>
          <w:sz w:val="24"/>
          <w:szCs w:val="24"/>
          <w:rtl/>
        </w:rPr>
        <w:t>الخليفة</w:t>
      </w:r>
      <w:r w:rsidR="00702A6E" w:rsidRPr="00B06847">
        <w:rPr>
          <w:rFonts w:ascii="Simplified Arabic" w:hAnsi="Simplified Arabic" w:cs="Simplified Arabic" w:hint="cs"/>
          <w:sz w:val="24"/>
          <w:szCs w:val="24"/>
          <w:rtl/>
        </w:rPr>
        <w:t>ُ</w:t>
      </w:r>
      <w:r w:rsidRPr="00B06847">
        <w:rPr>
          <w:rFonts w:ascii="Simplified Arabic" w:hAnsi="Simplified Arabic" w:cs="Simplified Arabic" w:hint="cs"/>
          <w:sz w:val="24"/>
          <w:szCs w:val="24"/>
          <w:rtl/>
        </w:rPr>
        <w:t xml:space="preserve"> عمر</w:t>
      </w:r>
      <w:r w:rsidR="00702A6E" w:rsidRPr="00B06847">
        <w:rPr>
          <w:rFonts w:ascii="Simplified Arabic" w:hAnsi="Simplified Arabic" w:cs="Simplified Arabic" w:hint="cs"/>
          <w:sz w:val="24"/>
          <w:szCs w:val="24"/>
          <w:rtl/>
        </w:rPr>
        <w:t>ُ</w:t>
      </w:r>
      <w:r w:rsidRPr="00B06847">
        <w:rPr>
          <w:rFonts w:ascii="Simplified Arabic" w:hAnsi="Simplified Arabic" w:cs="Simplified Arabic" w:hint="cs"/>
          <w:sz w:val="24"/>
          <w:szCs w:val="24"/>
          <w:rtl/>
        </w:rPr>
        <w:t xml:space="preserve"> بن الخطاب</w:t>
      </w:r>
      <w:r w:rsidR="003143B6" w:rsidRPr="00B06847">
        <w:rPr>
          <w:rFonts w:ascii="Simplified Arabic" w:hAnsi="Simplified Arabic" w:cs="Simplified Arabic" w:hint="cs"/>
          <w:sz w:val="24"/>
          <w:szCs w:val="24"/>
          <w:rtl/>
        </w:rPr>
        <w:t xml:space="preserve"> (رضي الله عنه)</w:t>
      </w:r>
      <w:r w:rsidRPr="00B06847">
        <w:rPr>
          <w:rFonts w:ascii="Simplified Arabic" w:hAnsi="Simplified Arabic" w:cs="Simplified Arabic" w:hint="cs"/>
          <w:sz w:val="24"/>
          <w:szCs w:val="24"/>
          <w:rtl/>
        </w:rPr>
        <w:t xml:space="preserve"> </w:t>
      </w:r>
      <w:r w:rsidR="003143B6" w:rsidRPr="00B06847">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rPr>
        <w:t xml:space="preserve"> مثالا</w:t>
      </w:r>
      <w:r w:rsidR="00702A6E" w:rsidRPr="00B06847">
        <w:rPr>
          <w:rFonts w:ascii="Simplified Arabic" w:hAnsi="Simplified Arabic" w:cs="Simplified Arabic" w:hint="cs"/>
          <w:sz w:val="24"/>
          <w:szCs w:val="24"/>
          <w:rtl/>
        </w:rPr>
        <w:t>ً</w:t>
      </w:r>
      <w:r w:rsidRPr="00B06847">
        <w:rPr>
          <w:rFonts w:ascii="Simplified Arabic" w:hAnsi="Simplified Arabic" w:cs="Simplified Arabic" w:hint="cs"/>
          <w:sz w:val="24"/>
          <w:szCs w:val="24"/>
          <w:rtl/>
        </w:rPr>
        <w:t xml:space="preserve"> رائعا</w:t>
      </w:r>
      <w:r w:rsidR="00702A6E" w:rsidRPr="00B06847">
        <w:rPr>
          <w:rFonts w:ascii="Simplified Arabic" w:hAnsi="Simplified Arabic" w:cs="Simplified Arabic" w:hint="cs"/>
          <w:sz w:val="24"/>
          <w:szCs w:val="24"/>
          <w:rtl/>
        </w:rPr>
        <w:t xml:space="preserve">ً </w:t>
      </w:r>
      <w:proofErr w:type="spellStart"/>
      <w:r w:rsidR="00702A6E" w:rsidRPr="00B06847">
        <w:rPr>
          <w:rFonts w:ascii="Simplified Arabic" w:hAnsi="Simplified Arabic" w:cs="Simplified Arabic" w:hint="cs"/>
          <w:sz w:val="24"/>
          <w:szCs w:val="24"/>
          <w:rtl/>
        </w:rPr>
        <w:t>وأُنموُذجاً</w:t>
      </w:r>
      <w:proofErr w:type="spellEnd"/>
      <w:r w:rsidR="00702A6E" w:rsidRPr="00B06847">
        <w:rPr>
          <w:rFonts w:ascii="Simplified Arabic" w:hAnsi="Simplified Arabic" w:cs="Simplified Arabic" w:hint="cs"/>
          <w:sz w:val="24"/>
          <w:szCs w:val="24"/>
          <w:rtl/>
        </w:rPr>
        <w:t xml:space="preserve"> اخلاقياً سامياً</w:t>
      </w:r>
      <w:r w:rsidRPr="00B06847">
        <w:rPr>
          <w:rFonts w:ascii="Simplified Arabic" w:hAnsi="Simplified Arabic" w:cs="Simplified Arabic" w:hint="cs"/>
          <w:sz w:val="24"/>
          <w:szCs w:val="24"/>
          <w:rtl/>
        </w:rPr>
        <w:t xml:space="preserve"> يتماشى مع ما أراده</w:t>
      </w:r>
      <w:r w:rsidR="00702A6E" w:rsidRPr="00B06847">
        <w:rPr>
          <w:rFonts w:ascii="Simplified Arabic" w:hAnsi="Simplified Arabic" w:cs="Simplified Arabic" w:hint="cs"/>
          <w:sz w:val="24"/>
          <w:szCs w:val="24"/>
          <w:rtl/>
        </w:rPr>
        <w:t>ُ</w:t>
      </w:r>
      <w:r w:rsidR="00E046BF" w:rsidRPr="00B06847">
        <w:rPr>
          <w:rFonts w:ascii="Simplified Arabic" w:hAnsi="Simplified Arabic" w:cs="Simplified Arabic" w:hint="cs"/>
          <w:sz w:val="24"/>
          <w:szCs w:val="24"/>
          <w:rtl/>
        </w:rPr>
        <w:t xml:space="preserve"> أهل إ</w:t>
      </w:r>
      <w:r w:rsidRPr="00B06847">
        <w:rPr>
          <w:rFonts w:ascii="Simplified Arabic" w:hAnsi="Simplified Arabic" w:cs="Simplified Arabic" w:hint="cs"/>
          <w:sz w:val="24"/>
          <w:szCs w:val="24"/>
          <w:rtl/>
        </w:rPr>
        <w:t>يلياء</w:t>
      </w:r>
      <w:r w:rsidR="00654486" w:rsidRPr="00B06847">
        <w:rPr>
          <w:rFonts w:ascii="Simplified Arabic" w:hAnsi="Simplified Arabic" w:cs="Simplified Arabic" w:hint="cs"/>
          <w:sz w:val="24"/>
          <w:szCs w:val="24"/>
          <w:rtl/>
        </w:rPr>
        <w:t xml:space="preserve"> وقبل ذلك ما ارادهُ المنهج القرآني والنبوي </w:t>
      </w:r>
      <w:r w:rsidRPr="00B06847">
        <w:rPr>
          <w:rFonts w:ascii="Simplified Arabic" w:hAnsi="Simplified Arabic" w:cs="Simplified Arabic" w:hint="cs"/>
          <w:sz w:val="24"/>
          <w:szCs w:val="24"/>
          <w:rtl/>
        </w:rPr>
        <w:t xml:space="preserve"> فكان </w:t>
      </w:r>
      <w:r w:rsidR="00E046BF" w:rsidRPr="00B06847">
        <w:rPr>
          <w:rFonts w:ascii="Simplified Arabic" w:hAnsi="Simplified Arabic" w:cs="Simplified Arabic" w:hint="cs"/>
          <w:sz w:val="24"/>
          <w:szCs w:val="24"/>
          <w:rtl/>
        </w:rPr>
        <w:t>الاتفاق</w:t>
      </w:r>
      <w:r w:rsidRPr="00B06847">
        <w:rPr>
          <w:rFonts w:ascii="Simplified Arabic" w:hAnsi="Simplified Arabic" w:cs="Simplified Arabic" w:hint="cs"/>
          <w:sz w:val="24"/>
          <w:szCs w:val="24"/>
          <w:rtl/>
        </w:rPr>
        <w:t xml:space="preserve"> واضحا وجليا لدى الطرفين فالع</w:t>
      </w:r>
      <w:r w:rsidR="00590D03" w:rsidRPr="00B06847">
        <w:rPr>
          <w:rFonts w:ascii="Simplified Arabic" w:hAnsi="Simplified Arabic" w:cs="Simplified Arabic" w:hint="cs"/>
          <w:sz w:val="24"/>
          <w:szCs w:val="24"/>
          <w:rtl/>
        </w:rPr>
        <w:t xml:space="preserve">هدة إذا </w:t>
      </w:r>
      <w:r w:rsidRPr="00B06847">
        <w:rPr>
          <w:rFonts w:ascii="Simplified Arabic" w:hAnsi="Simplified Arabic" w:cs="Simplified Arabic" w:hint="cs"/>
          <w:sz w:val="24"/>
          <w:szCs w:val="24"/>
          <w:rtl/>
        </w:rPr>
        <w:t>ما</w:t>
      </w:r>
      <w:r w:rsidR="00654486" w:rsidRPr="00B06847">
        <w:rPr>
          <w:rFonts w:ascii="Simplified Arabic" w:hAnsi="Simplified Arabic" w:cs="Simplified Arabic" w:hint="cs"/>
          <w:sz w:val="24"/>
          <w:szCs w:val="24"/>
          <w:rtl/>
        </w:rPr>
        <w:t xml:space="preserve"> طبقت بنودها فلن يكون هناك خلافٌ </w:t>
      </w:r>
      <w:r w:rsidRPr="00B06847">
        <w:rPr>
          <w:rFonts w:ascii="Simplified Arabic" w:hAnsi="Simplified Arabic" w:cs="Simplified Arabic" w:hint="cs"/>
          <w:sz w:val="24"/>
          <w:szCs w:val="24"/>
          <w:rtl/>
        </w:rPr>
        <w:t xml:space="preserve">بين أهل الذمة النصارى مع المسلمين </w:t>
      </w:r>
      <w:r w:rsidR="00654486" w:rsidRPr="00B06847">
        <w:rPr>
          <w:rFonts w:ascii="Simplified Arabic" w:hAnsi="Simplified Arabic" w:cs="Simplified Arabic" w:hint="cs"/>
          <w:sz w:val="24"/>
          <w:szCs w:val="24"/>
          <w:rtl/>
        </w:rPr>
        <w:t>؛</w:t>
      </w:r>
      <w:r w:rsidRPr="00B06847">
        <w:rPr>
          <w:rFonts w:ascii="Simplified Arabic" w:hAnsi="Simplified Arabic" w:cs="Simplified Arabic" w:hint="cs"/>
          <w:sz w:val="24"/>
          <w:szCs w:val="24"/>
          <w:rtl/>
        </w:rPr>
        <w:t>لأن رو</w:t>
      </w:r>
      <w:r w:rsidR="003143B6" w:rsidRPr="00B06847">
        <w:rPr>
          <w:rFonts w:ascii="Simplified Arabic" w:hAnsi="Simplified Arabic" w:cs="Simplified Arabic" w:hint="cs"/>
          <w:sz w:val="24"/>
          <w:szCs w:val="24"/>
          <w:rtl/>
        </w:rPr>
        <w:t>ح تعاليم العهدة قد جعلت للنصارى</w:t>
      </w:r>
      <w:r w:rsidRPr="00B06847">
        <w:rPr>
          <w:rFonts w:ascii="Simplified Arabic" w:hAnsi="Simplified Arabic" w:cs="Simplified Arabic" w:hint="cs"/>
          <w:sz w:val="24"/>
          <w:szCs w:val="24"/>
          <w:rtl/>
        </w:rPr>
        <w:t xml:space="preserve"> حقوق </w:t>
      </w:r>
      <w:r w:rsidR="003143B6" w:rsidRPr="00B06847">
        <w:rPr>
          <w:rFonts w:ascii="Simplified Arabic" w:hAnsi="Simplified Arabic" w:cs="Simplified Arabic" w:hint="cs"/>
          <w:sz w:val="24"/>
          <w:szCs w:val="24"/>
          <w:rtl/>
        </w:rPr>
        <w:t>والتزامات</w:t>
      </w:r>
      <w:r w:rsidRPr="00B06847">
        <w:rPr>
          <w:rFonts w:ascii="Simplified Arabic" w:hAnsi="Simplified Arabic" w:cs="Simplified Arabic" w:hint="cs"/>
          <w:sz w:val="24"/>
          <w:szCs w:val="24"/>
          <w:rtl/>
        </w:rPr>
        <w:t xml:space="preserve"> </w:t>
      </w:r>
      <w:r w:rsidR="00E046BF" w:rsidRPr="00B06847">
        <w:rPr>
          <w:rFonts w:ascii="Simplified Arabic" w:hAnsi="Simplified Arabic" w:cs="Simplified Arabic" w:hint="cs"/>
          <w:sz w:val="24"/>
          <w:szCs w:val="24"/>
          <w:rtl/>
        </w:rPr>
        <w:t>لا خلا</w:t>
      </w:r>
      <w:r w:rsidR="00E046BF" w:rsidRPr="00B06847">
        <w:rPr>
          <w:rFonts w:ascii="Simplified Arabic" w:hAnsi="Simplified Arabic" w:cs="Simplified Arabic" w:hint="eastAsia"/>
          <w:sz w:val="24"/>
          <w:szCs w:val="24"/>
          <w:rtl/>
        </w:rPr>
        <w:t>ف</w:t>
      </w:r>
      <w:r w:rsidRPr="00B06847">
        <w:rPr>
          <w:rFonts w:ascii="Simplified Arabic" w:hAnsi="Simplified Arabic" w:cs="Simplified Arabic" w:hint="cs"/>
          <w:sz w:val="24"/>
          <w:szCs w:val="24"/>
          <w:rtl/>
        </w:rPr>
        <w:t xml:space="preserve"> عليها مع المسلمين . </w:t>
      </w:r>
    </w:p>
    <w:p w:rsidR="00A93B94" w:rsidRPr="00B06847" w:rsidRDefault="00A93B94" w:rsidP="009A142D">
      <w:pPr>
        <w:spacing w:after="0" w:line="240" w:lineRule="auto"/>
        <w:jc w:val="both"/>
        <w:rPr>
          <w:rFonts w:ascii="Simplified Arabic" w:hAnsi="Simplified Arabic" w:cs="Simplified Arabic"/>
          <w:b/>
          <w:bCs/>
          <w:sz w:val="24"/>
          <w:szCs w:val="24"/>
        </w:rPr>
      </w:pPr>
      <w:r w:rsidRPr="00B06847">
        <w:rPr>
          <w:rFonts w:ascii="Simplified Arabic" w:hAnsi="Simplified Arabic" w:cs="Simplified Arabic" w:hint="cs"/>
          <w:b/>
          <w:bCs/>
          <w:sz w:val="24"/>
          <w:szCs w:val="24"/>
          <w:rtl/>
        </w:rPr>
        <w:t xml:space="preserve">          </w:t>
      </w:r>
      <w:r w:rsidR="009A142D">
        <w:rPr>
          <w:rFonts w:ascii="Simplified Arabic" w:hAnsi="Simplified Arabic" w:cs="Simplified Arabic" w:hint="cs"/>
          <w:b/>
          <w:bCs/>
          <w:sz w:val="24"/>
          <w:szCs w:val="24"/>
          <w:rtl/>
        </w:rPr>
        <w:t xml:space="preserve">                            </w:t>
      </w:r>
      <w:r w:rsidRPr="00B06847">
        <w:rPr>
          <w:rFonts w:ascii="Simplified Arabic" w:hAnsi="Simplified Arabic" w:cs="Simplified Arabic" w:hint="cs"/>
          <w:b/>
          <w:bCs/>
          <w:sz w:val="24"/>
          <w:szCs w:val="24"/>
          <w:rtl/>
        </w:rPr>
        <w:t xml:space="preserve"> </w:t>
      </w:r>
      <w:r w:rsidRPr="00B06847">
        <w:rPr>
          <w:rFonts w:ascii="Simplified Arabic" w:hAnsi="Simplified Arabic" w:cs="Simplified Arabic"/>
          <w:b/>
          <w:bCs/>
          <w:sz w:val="24"/>
          <w:szCs w:val="24"/>
          <w:rtl/>
        </w:rPr>
        <w:t xml:space="preserve">دولة المماليك البحرية </w:t>
      </w:r>
    </w:p>
    <w:p w:rsidR="00A93B94" w:rsidRPr="00B06847" w:rsidRDefault="00A93B94" w:rsidP="00B06847">
      <w:pPr>
        <w:spacing w:after="0" w:line="240" w:lineRule="auto"/>
        <w:jc w:val="both"/>
        <w:rPr>
          <w:rFonts w:ascii="Simplified Arabic" w:hAnsi="Simplified Arabic" w:cs="Simplified Arabic"/>
          <w:b/>
          <w:bCs/>
          <w:sz w:val="24"/>
          <w:szCs w:val="24"/>
          <w:rtl/>
        </w:rPr>
      </w:pPr>
      <w:r w:rsidRPr="00B06847">
        <w:rPr>
          <w:rFonts w:ascii="Simplified Arabic" w:hAnsi="Simplified Arabic" w:cs="Simplified Arabic" w:hint="cs"/>
          <w:b/>
          <w:bCs/>
          <w:sz w:val="24"/>
          <w:szCs w:val="24"/>
          <w:rtl/>
        </w:rPr>
        <w:t xml:space="preserve">                    </w:t>
      </w:r>
      <w:r w:rsidR="009A142D">
        <w:rPr>
          <w:rFonts w:ascii="Simplified Arabic" w:hAnsi="Simplified Arabic" w:cs="Simplified Arabic" w:hint="cs"/>
          <w:b/>
          <w:bCs/>
          <w:sz w:val="24"/>
          <w:szCs w:val="24"/>
          <w:rtl/>
        </w:rPr>
        <w:t xml:space="preserve">          </w:t>
      </w:r>
      <w:r w:rsidRPr="00B06847">
        <w:rPr>
          <w:rFonts w:ascii="Simplified Arabic" w:hAnsi="Simplified Arabic" w:cs="Simplified Arabic" w:hint="cs"/>
          <w:b/>
          <w:bCs/>
          <w:sz w:val="24"/>
          <w:szCs w:val="24"/>
          <w:rtl/>
        </w:rPr>
        <w:t xml:space="preserve"> </w:t>
      </w:r>
      <w:r w:rsidRPr="00B06847">
        <w:rPr>
          <w:rFonts w:ascii="Simplified Arabic" w:hAnsi="Simplified Arabic" w:cs="Simplified Arabic"/>
          <w:b/>
          <w:bCs/>
          <w:sz w:val="24"/>
          <w:szCs w:val="24"/>
          <w:rtl/>
        </w:rPr>
        <w:t>( 648- 784ه /1250 - 1385 م )</w:t>
      </w:r>
    </w:p>
    <w:p w:rsidR="00A93B94" w:rsidRPr="00B06847" w:rsidRDefault="00A93B94"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sz w:val="24"/>
          <w:szCs w:val="24"/>
          <w:rtl/>
        </w:rPr>
        <w:t xml:space="preserve"> شهدت أوضاع القرن السابع الهجري</w:t>
      </w:r>
      <w:r w:rsidR="00654486" w:rsidRPr="00B06847">
        <w:rPr>
          <w:rFonts w:ascii="Simplified Arabic" w:hAnsi="Simplified Arabic" w:cs="Simplified Arabic" w:hint="cs"/>
          <w:sz w:val="24"/>
          <w:szCs w:val="24"/>
          <w:rtl/>
        </w:rPr>
        <w:t>ّ</w:t>
      </w:r>
      <w:r w:rsidRPr="00B06847">
        <w:rPr>
          <w:rFonts w:ascii="Simplified Arabic" w:hAnsi="Simplified Arabic" w:cs="Simplified Arabic"/>
          <w:sz w:val="24"/>
          <w:szCs w:val="24"/>
          <w:rtl/>
        </w:rPr>
        <w:t xml:space="preserve"> السياسة في مصر وبلاد الشام ، ظهور بوادر قيام دولة جديدة سميت بالمماليك </w:t>
      </w:r>
      <w:r w:rsidRPr="00B06847">
        <w:rPr>
          <w:rFonts w:ascii="Simplified Arabic" w:hAnsi="Simplified Arabic" w:cs="Simplified Arabic"/>
          <w:sz w:val="24"/>
          <w:szCs w:val="24"/>
          <w:vertAlign w:val="superscript"/>
          <w:rtl/>
        </w:rPr>
        <w:t>(</w:t>
      </w:r>
      <w:r w:rsidRPr="00B06847">
        <w:rPr>
          <w:rFonts w:ascii="Simplified Arabic" w:hAnsi="Simplified Arabic" w:cs="Simplified Arabic"/>
          <w:sz w:val="24"/>
          <w:szCs w:val="24"/>
          <w:vertAlign w:val="superscript"/>
          <w:rtl/>
        </w:rPr>
        <w:footnoteReference w:id="39"/>
      </w:r>
      <w:r w:rsidRPr="00B06847">
        <w:rPr>
          <w:rFonts w:ascii="Simplified Arabic" w:hAnsi="Simplified Arabic" w:cs="Simplified Arabic"/>
          <w:sz w:val="24"/>
          <w:szCs w:val="24"/>
          <w:vertAlign w:val="superscript"/>
          <w:rtl/>
        </w:rPr>
        <w:t>)</w:t>
      </w:r>
      <w:r w:rsidRPr="00B06847">
        <w:rPr>
          <w:rFonts w:ascii="Simplified Arabic" w:hAnsi="Simplified Arabic" w:cs="Simplified Arabic"/>
          <w:sz w:val="24"/>
          <w:szCs w:val="24"/>
          <w:rtl/>
        </w:rPr>
        <w:t xml:space="preserve"> البحرية ( 648 – 784 ه / 1250- 1385م ) وترجح أصولهم على الغالب من الأتراك والقوقاز </w:t>
      </w:r>
      <w:proofErr w:type="spellStart"/>
      <w:r w:rsidRPr="00B06847">
        <w:rPr>
          <w:rFonts w:ascii="Simplified Arabic" w:hAnsi="Simplified Arabic" w:cs="Simplified Arabic"/>
          <w:sz w:val="24"/>
          <w:szCs w:val="24"/>
          <w:rtl/>
        </w:rPr>
        <w:t>والقفجاق</w:t>
      </w:r>
      <w:proofErr w:type="spellEnd"/>
      <w:r w:rsidRPr="00B06847">
        <w:rPr>
          <w:rFonts w:ascii="Simplified Arabic" w:hAnsi="Simplified Arabic" w:cs="Simplified Arabic"/>
          <w:sz w:val="24"/>
          <w:szCs w:val="24"/>
          <w:rtl/>
        </w:rPr>
        <w:t xml:space="preserve"> ، واختلفت مصادر اقتناءهم منها عن طريق اله</w:t>
      </w:r>
      <w:r w:rsidR="00654486" w:rsidRPr="00B06847">
        <w:rPr>
          <w:rFonts w:ascii="Simplified Arabic" w:hAnsi="Simplified Arabic" w:cs="Simplified Arabic"/>
          <w:sz w:val="24"/>
          <w:szCs w:val="24"/>
          <w:rtl/>
        </w:rPr>
        <w:t xml:space="preserve">بات والشراء ، والأسر في الحروب </w:t>
      </w:r>
      <w:r w:rsidRPr="00B06847">
        <w:rPr>
          <w:rFonts w:ascii="Simplified Arabic" w:hAnsi="Simplified Arabic" w:cs="Simplified Arabic"/>
          <w:sz w:val="24"/>
          <w:szCs w:val="24"/>
          <w:vertAlign w:val="superscript"/>
          <w:rtl/>
        </w:rPr>
        <w:t>(</w:t>
      </w:r>
      <w:r w:rsidRPr="00B06847">
        <w:rPr>
          <w:rFonts w:ascii="Simplified Arabic" w:hAnsi="Simplified Arabic" w:cs="Simplified Arabic"/>
          <w:sz w:val="24"/>
          <w:szCs w:val="24"/>
          <w:vertAlign w:val="superscript"/>
          <w:rtl/>
        </w:rPr>
        <w:footnoteReference w:id="40"/>
      </w:r>
      <w:r w:rsidRPr="00B06847">
        <w:rPr>
          <w:rFonts w:ascii="Simplified Arabic" w:hAnsi="Simplified Arabic" w:cs="Simplified Arabic"/>
          <w:sz w:val="24"/>
          <w:szCs w:val="24"/>
          <w:vertAlign w:val="superscript"/>
          <w:rtl/>
        </w:rPr>
        <w:t>)</w:t>
      </w:r>
      <w:r w:rsidRPr="00B06847">
        <w:rPr>
          <w:rFonts w:ascii="Simplified Arabic" w:hAnsi="Simplified Arabic" w:cs="Simplified Arabic"/>
          <w:sz w:val="24"/>
          <w:szCs w:val="24"/>
          <w:rtl/>
        </w:rPr>
        <w:t xml:space="preserve"> .</w:t>
      </w:r>
    </w:p>
    <w:p w:rsidR="00E67F82" w:rsidRPr="00B06847" w:rsidRDefault="00A93B94"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lastRenderedPageBreak/>
        <w:t xml:space="preserve">      </w:t>
      </w:r>
      <w:r w:rsidRPr="00B06847">
        <w:rPr>
          <w:rFonts w:ascii="Simplified Arabic" w:hAnsi="Simplified Arabic" w:cs="Simplified Arabic"/>
          <w:sz w:val="24"/>
          <w:szCs w:val="24"/>
          <w:rtl/>
        </w:rPr>
        <w:t xml:space="preserve">وكان من السلاطين الذين عمدوا إلى الاعتماد على المماليك والإكثار منهم ، هو السلطان نجم الدين أيوب ( 637- 647ه /1240-1249م) </w:t>
      </w:r>
      <w:r w:rsidRPr="00B06847">
        <w:rPr>
          <w:rFonts w:ascii="Simplified Arabic" w:hAnsi="Simplified Arabic" w:cs="Simplified Arabic"/>
          <w:sz w:val="24"/>
          <w:szCs w:val="24"/>
          <w:vertAlign w:val="superscript"/>
          <w:rtl/>
        </w:rPr>
        <w:t>(</w:t>
      </w:r>
      <w:r w:rsidRPr="00B06847">
        <w:rPr>
          <w:rFonts w:ascii="Simplified Arabic" w:hAnsi="Simplified Arabic" w:cs="Simplified Arabic"/>
          <w:sz w:val="24"/>
          <w:szCs w:val="24"/>
          <w:vertAlign w:val="superscript"/>
          <w:rtl/>
        </w:rPr>
        <w:footnoteReference w:id="41"/>
      </w:r>
      <w:r w:rsidRPr="00B06847">
        <w:rPr>
          <w:rFonts w:ascii="Simplified Arabic" w:hAnsi="Simplified Arabic" w:cs="Simplified Arabic"/>
          <w:sz w:val="24"/>
          <w:szCs w:val="24"/>
          <w:vertAlign w:val="superscript"/>
          <w:rtl/>
        </w:rPr>
        <w:t>)</w:t>
      </w:r>
      <w:r w:rsidRPr="00B06847">
        <w:rPr>
          <w:rFonts w:ascii="Simplified Arabic" w:hAnsi="Simplified Arabic" w:cs="Simplified Arabic"/>
          <w:sz w:val="24"/>
          <w:szCs w:val="24"/>
          <w:rtl/>
        </w:rPr>
        <w:t xml:space="preserve"> فقد أتخذ ل</w:t>
      </w:r>
      <w:r w:rsidR="00654486" w:rsidRPr="00B06847">
        <w:rPr>
          <w:rFonts w:ascii="Simplified Arabic" w:hAnsi="Simplified Arabic" w:cs="Simplified Arabic"/>
          <w:sz w:val="24"/>
          <w:szCs w:val="24"/>
          <w:rtl/>
        </w:rPr>
        <w:t>هم مقراً حيوياً في جزيرة الروضة</w:t>
      </w:r>
      <w:r w:rsidRPr="00B06847">
        <w:rPr>
          <w:rFonts w:ascii="Simplified Arabic" w:hAnsi="Simplified Arabic" w:cs="Simplified Arabic"/>
          <w:sz w:val="24"/>
          <w:szCs w:val="24"/>
          <w:rtl/>
        </w:rPr>
        <w:t xml:space="preserve"> </w:t>
      </w:r>
      <w:r w:rsidRPr="00B06847">
        <w:rPr>
          <w:rFonts w:ascii="Simplified Arabic" w:hAnsi="Simplified Arabic" w:cs="Simplified Arabic"/>
          <w:sz w:val="24"/>
          <w:szCs w:val="24"/>
          <w:vertAlign w:val="superscript"/>
          <w:rtl/>
        </w:rPr>
        <w:t>(</w:t>
      </w:r>
      <w:r w:rsidRPr="00B06847">
        <w:rPr>
          <w:rFonts w:ascii="Simplified Arabic" w:hAnsi="Simplified Arabic" w:cs="Simplified Arabic"/>
          <w:sz w:val="24"/>
          <w:szCs w:val="24"/>
          <w:vertAlign w:val="superscript"/>
          <w:rtl/>
        </w:rPr>
        <w:footnoteReference w:id="42"/>
      </w:r>
      <w:r w:rsidRPr="00B06847">
        <w:rPr>
          <w:rFonts w:ascii="Simplified Arabic" w:hAnsi="Simplified Arabic" w:cs="Simplified Arabic"/>
          <w:sz w:val="24"/>
          <w:szCs w:val="24"/>
          <w:vertAlign w:val="superscript"/>
          <w:rtl/>
        </w:rPr>
        <w:t>)</w:t>
      </w:r>
      <w:r w:rsidR="00E67F82" w:rsidRPr="00B06847">
        <w:rPr>
          <w:rFonts w:ascii="Simplified Arabic" w:hAnsi="Simplified Arabic" w:cs="Simplified Arabic"/>
          <w:sz w:val="24"/>
          <w:szCs w:val="24"/>
          <w:rtl/>
        </w:rPr>
        <w:t xml:space="preserve">. </w:t>
      </w:r>
    </w:p>
    <w:p w:rsidR="00A93B94" w:rsidRPr="00B06847" w:rsidRDefault="00E67F82"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w:t>
      </w:r>
      <w:r w:rsidR="00A93B94" w:rsidRPr="00B06847">
        <w:rPr>
          <w:rFonts w:ascii="Simplified Arabic" w:hAnsi="Simplified Arabic" w:cs="Simplified Arabic" w:hint="cs"/>
          <w:sz w:val="24"/>
          <w:szCs w:val="24"/>
          <w:rtl/>
        </w:rPr>
        <w:t xml:space="preserve"> </w:t>
      </w:r>
      <w:r w:rsidR="00A93B94" w:rsidRPr="00B06847">
        <w:rPr>
          <w:rFonts w:ascii="Simplified Arabic" w:hAnsi="Simplified Arabic" w:cs="Simplified Arabic"/>
          <w:sz w:val="24"/>
          <w:szCs w:val="24"/>
          <w:rtl/>
        </w:rPr>
        <w:t>فكان الو</w:t>
      </w:r>
      <w:r w:rsidR="00654486" w:rsidRPr="00B06847">
        <w:rPr>
          <w:rFonts w:ascii="Simplified Arabic" w:hAnsi="Simplified Arabic" w:cs="Simplified Arabic"/>
          <w:sz w:val="24"/>
          <w:szCs w:val="24"/>
          <w:rtl/>
        </w:rPr>
        <w:t xml:space="preserve">اقع من أتخاذ المماليك قوة له ، </w:t>
      </w:r>
      <w:r w:rsidR="00A93B94" w:rsidRPr="00B06847">
        <w:rPr>
          <w:rFonts w:ascii="Simplified Arabic" w:hAnsi="Simplified Arabic" w:cs="Simplified Arabic"/>
          <w:sz w:val="24"/>
          <w:szCs w:val="24"/>
          <w:rtl/>
        </w:rPr>
        <w:t>هو إدراكه بتفرد بعض الفرق العسكرية من الجيش الأيوبي عليه ، فعزل بعض الأمراء ، وتولى محلهم أمراء أتراك</w:t>
      </w:r>
      <w:r w:rsidR="00A93B94" w:rsidRPr="00B06847">
        <w:rPr>
          <w:rFonts w:ascii="Simplified Arabic" w:hAnsi="Simplified Arabic" w:cs="Simplified Arabic"/>
          <w:sz w:val="24"/>
          <w:szCs w:val="24"/>
          <w:vertAlign w:val="superscript"/>
          <w:rtl/>
        </w:rPr>
        <w:t xml:space="preserve"> (</w:t>
      </w:r>
      <w:r w:rsidR="00A93B94" w:rsidRPr="00B06847">
        <w:rPr>
          <w:rFonts w:ascii="Simplified Arabic" w:hAnsi="Simplified Arabic" w:cs="Simplified Arabic"/>
          <w:sz w:val="24"/>
          <w:szCs w:val="24"/>
          <w:vertAlign w:val="superscript"/>
          <w:rtl/>
        </w:rPr>
        <w:footnoteReference w:id="43"/>
      </w:r>
      <w:r w:rsidR="00A93B94" w:rsidRPr="00B06847">
        <w:rPr>
          <w:rFonts w:ascii="Simplified Arabic" w:hAnsi="Simplified Arabic" w:cs="Simplified Arabic"/>
          <w:sz w:val="24"/>
          <w:szCs w:val="24"/>
          <w:vertAlign w:val="superscript"/>
          <w:rtl/>
        </w:rPr>
        <w:t>)</w:t>
      </w:r>
      <w:r w:rsidR="00A93B94" w:rsidRPr="00B06847">
        <w:rPr>
          <w:rFonts w:ascii="Simplified Arabic" w:hAnsi="Simplified Arabic" w:cs="Simplified Arabic"/>
          <w:sz w:val="24"/>
          <w:szCs w:val="24"/>
          <w:rtl/>
        </w:rPr>
        <w:t xml:space="preserve"> .فأثبت المماليك الأتراك مقدرتهم العسكرية أمام الأحداث والظروف ؛ فالتصدي للغزو المغولي في بلاد الشام في موقعة عين جالوت </w:t>
      </w:r>
      <w:r w:rsidR="00A93B94" w:rsidRPr="00B06847">
        <w:rPr>
          <w:rFonts w:ascii="Simplified Arabic" w:hAnsi="Simplified Arabic" w:cs="Simplified Arabic"/>
          <w:sz w:val="24"/>
          <w:szCs w:val="24"/>
          <w:vertAlign w:val="superscript"/>
          <w:rtl/>
        </w:rPr>
        <w:t>(</w:t>
      </w:r>
      <w:r w:rsidR="00A93B94" w:rsidRPr="00B06847">
        <w:rPr>
          <w:rFonts w:ascii="Simplified Arabic" w:hAnsi="Simplified Arabic" w:cs="Simplified Arabic"/>
          <w:sz w:val="24"/>
          <w:szCs w:val="24"/>
          <w:vertAlign w:val="superscript"/>
          <w:rtl/>
        </w:rPr>
        <w:footnoteReference w:id="44"/>
      </w:r>
      <w:r w:rsidR="00A93B94" w:rsidRPr="00B06847">
        <w:rPr>
          <w:rFonts w:ascii="Simplified Arabic" w:hAnsi="Simplified Arabic" w:cs="Simplified Arabic"/>
          <w:sz w:val="24"/>
          <w:szCs w:val="24"/>
          <w:vertAlign w:val="superscript"/>
          <w:rtl/>
        </w:rPr>
        <w:t>)</w:t>
      </w:r>
      <w:r w:rsidR="00654486" w:rsidRPr="00B06847">
        <w:rPr>
          <w:rFonts w:ascii="Simplified Arabic" w:hAnsi="Simplified Arabic" w:cs="Simplified Arabic"/>
          <w:sz w:val="24"/>
          <w:szCs w:val="24"/>
          <w:rtl/>
        </w:rPr>
        <w:t xml:space="preserve"> والغزو الصليبي في مصر</w:t>
      </w:r>
      <w:r w:rsidR="00A93B94" w:rsidRPr="00B06847">
        <w:rPr>
          <w:rFonts w:ascii="Simplified Arabic" w:hAnsi="Simplified Arabic" w:cs="Simplified Arabic"/>
          <w:sz w:val="24"/>
          <w:szCs w:val="24"/>
          <w:vertAlign w:val="superscript"/>
          <w:rtl/>
        </w:rPr>
        <w:t>(</w:t>
      </w:r>
      <w:r w:rsidR="00A93B94" w:rsidRPr="00B06847">
        <w:rPr>
          <w:rFonts w:ascii="Simplified Arabic" w:hAnsi="Simplified Arabic" w:cs="Simplified Arabic"/>
          <w:sz w:val="24"/>
          <w:szCs w:val="24"/>
          <w:vertAlign w:val="superscript"/>
          <w:rtl/>
        </w:rPr>
        <w:footnoteReference w:id="45"/>
      </w:r>
      <w:r w:rsidR="00A93B94" w:rsidRPr="00B06847">
        <w:rPr>
          <w:rFonts w:ascii="Simplified Arabic" w:hAnsi="Simplified Arabic" w:cs="Simplified Arabic"/>
          <w:sz w:val="24"/>
          <w:szCs w:val="24"/>
          <w:vertAlign w:val="superscript"/>
          <w:rtl/>
        </w:rPr>
        <w:t>)</w:t>
      </w:r>
      <w:r w:rsidR="00A93B94" w:rsidRPr="00B06847">
        <w:rPr>
          <w:rFonts w:ascii="Simplified Arabic" w:hAnsi="Simplified Arabic" w:cs="Simplified Arabic"/>
          <w:sz w:val="24"/>
          <w:szCs w:val="24"/>
          <w:rtl/>
        </w:rPr>
        <w:t xml:space="preserve"> .</w:t>
      </w:r>
    </w:p>
    <w:p w:rsidR="00537938" w:rsidRPr="00B06847" w:rsidRDefault="00654486" w:rsidP="009A142D">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w:t>
      </w:r>
      <w:r w:rsidR="005A1842" w:rsidRPr="00B06847">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rPr>
        <w:t xml:space="preserve">  </w:t>
      </w:r>
      <w:r w:rsidR="00A93B94" w:rsidRPr="00B06847">
        <w:rPr>
          <w:rFonts w:ascii="Simplified Arabic" w:hAnsi="Simplified Arabic" w:cs="Simplified Arabic"/>
          <w:sz w:val="24"/>
          <w:szCs w:val="24"/>
          <w:rtl/>
        </w:rPr>
        <w:t>وكانت بوادر تلك الانتصارات بداية لظهور دولة المماليك الب</w:t>
      </w:r>
      <w:r w:rsidR="00A93B94" w:rsidRPr="00B06847">
        <w:rPr>
          <w:rFonts w:ascii="Simplified Arabic" w:hAnsi="Simplified Arabic" w:cs="Simplified Arabic" w:hint="cs"/>
          <w:sz w:val="24"/>
          <w:szCs w:val="24"/>
          <w:rtl/>
        </w:rPr>
        <w:t>ح</w:t>
      </w:r>
      <w:r w:rsidR="00A93B94" w:rsidRPr="00B06847">
        <w:rPr>
          <w:rFonts w:ascii="Simplified Arabic" w:hAnsi="Simplified Arabic" w:cs="Simplified Arabic"/>
          <w:sz w:val="24"/>
          <w:szCs w:val="24"/>
          <w:rtl/>
        </w:rPr>
        <w:t>رية على الرغم مما ساد الدولة من فرقة وانقسام ، واضطراب سياسي في أغلب الأوقات لكن الهدف من تلك النزاعات السياسية هو الو</w:t>
      </w:r>
      <w:r w:rsidR="009A142D">
        <w:rPr>
          <w:rFonts w:ascii="Simplified Arabic" w:hAnsi="Simplified Arabic" w:cs="Simplified Arabic"/>
          <w:sz w:val="24"/>
          <w:szCs w:val="24"/>
          <w:rtl/>
        </w:rPr>
        <w:t>صول إلى السلطة بها بلغت الأحداث</w:t>
      </w:r>
      <w:r w:rsidR="00A93B94" w:rsidRPr="00B06847">
        <w:rPr>
          <w:rFonts w:ascii="Simplified Arabic" w:hAnsi="Simplified Arabic" w:cs="Simplified Arabic"/>
          <w:sz w:val="24"/>
          <w:szCs w:val="24"/>
          <w:rtl/>
        </w:rPr>
        <w:t>".</w:t>
      </w:r>
    </w:p>
    <w:p w:rsidR="005A1842" w:rsidRPr="00B06847" w:rsidRDefault="00A93B94"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w:t>
      </w:r>
      <w:r w:rsidR="00654486" w:rsidRPr="00B06847">
        <w:rPr>
          <w:rFonts w:ascii="Simplified Arabic" w:hAnsi="Simplified Arabic" w:cs="Simplified Arabic" w:hint="cs"/>
          <w:sz w:val="24"/>
          <w:szCs w:val="24"/>
          <w:rtl/>
        </w:rPr>
        <w:t xml:space="preserve"> </w:t>
      </w:r>
      <w:r w:rsidRPr="00B06847">
        <w:rPr>
          <w:rFonts w:ascii="Simplified Arabic" w:hAnsi="Simplified Arabic" w:cs="Simplified Arabic"/>
          <w:sz w:val="24"/>
          <w:szCs w:val="24"/>
          <w:rtl/>
        </w:rPr>
        <w:t>فقد تعاقبت على السلطة سلاطين مشهورين ومنهم شجرة الدر</w:t>
      </w:r>
      <w:r w:rsidR="001F0B06" w:rsidRPr="00B06847">
        <w:rPr>
          <w:rFonts w:ascii="Simplified Arabic" w:hAnsi="Simplified Arabic" w:cs="Simplified Arabic" w:hint="cs"/>
          <w:sz w:val="24"/>
          <w:szCs w:val="24"/>
          <w:rtl/>
        </w:rPr>
        <w:t>ّ</w:t>
      </w:r>
      <w:r w:rsidRPr="00B06847">
        <w:rPr>
          <w:rFonts w:ascii="Simplified Arabic" w:hAnsi="Simplified Arabic" w:cs="Simplified Arabic"/>
          <w:sz w:val="24"/>
          <w:szCs w:val="24"/>
          <w:rtl/>
        </w:rPr>
        <w:t xml:space="preserve"> ( 648ه / 1250م ) والتي كانت أول من ملك من السلاطين الترك الحكم</w:t>
      </w:r>
      <w:r w:rsidRPr="00B06847">
        <w:rPr>
          <w:rFonts w:ascii="Simplified Arabic" w:hAnsi="Simplified Arabic" w:cs="Simplified Arabic"/>
          <w:sz w:val="24"/>
          <w:szCs w:val="24"/>
          <w:vertAlign w:val="superscript"/>
          <w:rtl/>
        </w:rPr>
        <w:t>(</w:t>
      </w:r>
      <w:r w:rsidRPr="00B06847">
        <w:rPr>
          <w:rFonts w:ascii="Simplified Arabic" w:hAnsi="Simplified Arabic" w:cs="Simplified Arabic"/>
          <w:sz w:val="24"/>
          <w:szCs w:val="24"/>
          <w:vertAlign w:val="superscript"/>
          <w:rtl/>
        </w:rPr>
        <w:footnoteReference w:id="46"/>
      </w:r>
      <w:r w:rsidRPr="00B06847">
        <w:rPr>
          <w:rFonts w:ascii="Simplified Arabic" w:hAnsi="Simplified Arabic" w:cs="Simplified Arabic"/>
          <w:sz w:val="24"/>
          <w:szCs w:val="24"/>
          <w:vertAlign w:val="superscript"/>
          <w:rtl/>
        </w:rPr>
        <w:t>)</w:t>
      </w:r>
      <w:r w:rsidRPr="00B06847">
        <w:rPr>
          <w:rFonts w:ascii="Simplified Arabic" w:hAnsi="Simplified Arabic" w:cs="Simplified Arabic"/>
          <w:sz w:val="24"/>
          <w:szCs w:val="24"/>
          <w:rtl/>
        </w:rPr>
        <w:t xml:space="preserve"> ثم تولى بعدها عز الدين آيبك ( 648ه / 1250- 1257م ) </w:t>
      </w:r>
      <w:r w:rsidRPr="00B06847">
        <w:rPr>
          <w:rFonts w:ascii="Simplified Arabic" w:hAnsi="Simplified Arabic" w:cs="Simplified Arabic"/>
          <w:sz w:val="24"/>
          <w:szCs w:val="24"/>
          <w:vertAlign w:val="superscript"/>
          <w:rtl/>
        </w:rPr>
        <w:t>(</w:t>
      </w:r>
      <w:r w:rsidRPr="00B06847">
        <w:rPr>
          <w:rFonts w:ascii="Simplified Arabic" w:hAnsi="Simplified Arabic" w:cs="Simplified Arabic"/>
          <w:sz w:val="24"/>
          <w:szCs w:val="24"/>
          <w:vertAlign w:val="superscript"/>
          <w:rtl/>
        </w:rPr>
        <w:footnoteReference w:id="47"/>
      </w:r>
      <w:r w:rsidRPr="00B06847">
        <w:rPr>
          <w:rFonts w:ascii="Simplified Arabic" w:hAnsi="Simplified Arabic" w:cs="Simplified Arabic"/>
          <w:sz w:val="24"/>
          <w:szCs w:val="24"/>
          <w:vertAlign w:val="superscript"/>
          <w:rtl/>
        </w:rPr>
        <w:t>)</w:t>
      </w:r>
      <w:r w:rsidR="001F0B06" w:rsidRPr="00B06847">
        <w:rPr>
          <w:rFonts w:ascii="Simplified Arabic" w:hAnsi="Simplified Arabic" w:cs="Simplified Arabic"/>
          <w:sz w:val="24"/>
          <w:szCs w:val="24"/>
          <w:rtl/>
        </w:rPr>
        <w:t xml:space="preserve"> ثم أستولى على الحكم </w:t>
      </w:r>
      <w:r w:rsidR="001F0B06" w:rsidRPr="00B06847">
        <w:rPr>
          <w:rFonts w:ascii="Simplified Arabic" w:hAnsi="Simplified Arabic" w:cs="Simplified Arabic" w:hint="cs"/>
          <w:sz w:val="24"/>
          <w:szCs w:val="24"/>
          <w:rtl/>
        </w:rPr>
        <w:t>ا</w:t>
      </w:r>
      <w:r w:rsidRPr="00B06847">
        <w:rPr>
          <w:rFonts w:ascii="Simplified Arabic" w:hAnsi="Simplified Arabic" w:cs="Simplified Arabic"/>
          <w:sz w:val="24"/>
          <w:szCs w:val="24"/>
          <w:rtl/>
        </w:rPr>
        <w:t xml:space="preserve">بنه نور الدين علي الذي تلقب بالملك المنصور  ( 655 – 657ه / 1257- 1259م ) وكان صغير السن قاصراً لا </w:t>
      </w:r>
      <w:r w:rsidRPr="00B06847">
        <w:rPr>
          <w:rFonts w:ascii="Simplified Arabic" w:hAnsi="Simplified Arabic" w:cs="Simplified Arabic"/>
          <w:sz w:val="24"/>
          <w:szCs w:val="24"/>
          <w:rtl/>
        </w:rPr>
        <w:lastRenderedPageBreak/>
        <w:t xml:space="preserve">يدرك أمور السلطة </w:t>
      </w:r>
      <w:r w:rsidR="001F0B06" w:rsidRPr="00B06847">
        <w:rPr>
          <w:rFonts w:ascii="Simplified Arabic" w:hAnsi="Simplified Arabic" w:cs="Simplified Arabic"/>
          <w:sz w:val="24"/>
          <w:szCs w:val="24"/>
          <w:rtl/>
        </w:rPr>
        <w:t>، فكانت مدة حكمه غير مستقرة ، ف</w:t>
      </w:r>
      <w:r w:rsidR="001F0B06" w:rsidRPr="00B06847">
        <w:rPr>
          <w:rFonts w:ascii="Simplified Arabic" w:hAnsi="Simplified Arabic" w:cs="Simplified Arabic" w:hint="cs"/>
          <w:sz w:val="24"/>
          <w:szCs w:val="24"/>
          <w:rtl/>
        </w:rPr>
        <w:t>ا</w:t>
      </w:r>
      <w:r w:rsidRPr="00B06847">
        <w:rPr>
          <w:rFonts w:ascii="Simplified Arabic" w:hAnsi="Simplified Arabic" w:cs="Simplified Arabic"/>
          <w:sz w:val="24"/>
          <w:szCs w:val="24"/>
          <w:rtl/>
        </w:rPr>
        <w:t>ستغل قطز تلك الظروف وتولى السلطة في مصر بعد خلعه المنصور سنة ( 65</w:t>
      </w:r>
      <w:r w:rsidR="005A1842" w:rsidRPr="00B06847">
        <w:rPr>
          <w:rFonts w:ascii="Simplified Arabic" w:hAnsi="Simplified Arabic" w:cs="Simplified Arabic"/>
          <w:sz w:val="24"/>
          <w:szCs w:val="24"/>
          <w:rtl/>
        </w:rPr>
        <w:t>7ه / 1259م ) ولقب بالملك المظفر</w:t>
      </w:r>
      <w:r w:rsidRPr="00B06847">
        <w:rPr>
          <w:rFonts w:ascii="Simplified Arabic" w:hAnsi="Simplified Arabic" w:cs="Simplified Arabic"/>
          <w:sz w:val="24"/>
          <w:szCs w:val="24"/>
          <w:rtl/>
        </w:rPr>
        <w:t xml:space="preserve"> </w:t>
      </w:r>
      <w:r w:rsidRPr="00B06847">
        <w:rPr>
          <w:rFonts w:ascii="Simplified Arabic" w:hAnsi="Simplified Arabic" w:cs="Simplified Arabic"/>
          <w:sz w:val="24"/>
          <w:szCs w:val="24"/>
          <w:vertAlign w:val="superscript"/>
          <w:rtl/>
        </w:rPr>
        <w:t>(</w:t>
      </w:r>
      <w:r w:rsidRPr="00B06847">
        <w:rPr>
          <w:rFonts w:ascii="Simplified Arabic" w:hAnsi="Simplified Arabic" w:cs="Simplified Arabic"/>
          <w:sz w:val="24"/>
          <w:szCs w:val="24"/>
          <w:vertAlign w:val="superscript"/>
          <w:rtl/>
        </w:rPr>
        <w:footnoteReference w:id="48"/>
      </w:r>
      <w:r w:rsidRPr="00B06847">
        <w:rPr>
          <w:rFonts w:ascii="Simplified Arabic" w:hAnsi="Simplified Arabic" w:cs="Simplified Arabic"/>
          <w:sz w:val="24"/>
          <w:szCs w:val="24"/>
          <w:vertAlign w:val="superscript"/>
          <w:rtl/>
        </w:rPr>
        <w:t>)</w:t>
      </w:r>
      <w:r w:rsidRPr="00B06847">
        <w:rPr>
          <w:rFonts w:ascii="Simplified Arabic" w:hAnsi="Simplified Arabic" w:cs="Simplified Arabic"/>
          <w:sz w:val="24"/>
          <w:szCs w:val="24"/>
          <w:rtl/>
        </w:rPr>
        <w:t xml:space="preserve"> .</w:t>
      </w:r>
    </w:p>
    <w:p w:rsidR="00E67F82" w:rsidRPr="00B06847" w:rsidRDefault="00A93B94" w:rsidP="00B06847">
      <w:pPr>
        <w:spacing w:after="0" w:line="240" w:lineRule="auto"/>
        <w:jc w:val="both"/>
        <w:rPr>
          <w:rFonts w:ascii="Simplified Arabic" w:hAnsi="Simplified Arabic" w:cs="Simplified Arabic"/>
          <w:b/>
          <w:bCs/>
          <w:sz w:val="24"/>
          <w:szCs w:val="24"/>
          <w:rtl/>
        </w:rPr>
      </w:pPr>
      <w:r w:rsidRPr="00B06847">
        <w:rPr>
          <w:rFonts w:ascii="Simplified Arabic" w:hAnsi="Simplified Arabic" w:cs="Simplified Arabic" w:hint="cs"/>
          <w:sz w:val="24"/>
          <w:szCs w:val="24"/>
          <w:rtl/>
        </w:rPr>
        <w:t xml:space="preserve">        </w:t>
      </w:r>
      <w:r w:rsidRPr="00B06847">
        <w:rPr>
          <w:rFonts w:ascii="Simplified Arabic" w:hAnsi="Simplified Arabic" w:cs="Simplified Arabic"/>
          <w:sz w:val="24"/>
          <w:szCs w:val="24"/>
          <w:rtl/>
        </w:rPr>
        <w:t>ثم تول</w:t>
      </w:r>
      <w:r w:rsidR="001F0B06" w:rsidRPr="00B06847">
        <w:rPr>
          <w:rFonts w:ascii="Simplified Arabic" w:hAnsi="Simplified Arabic" w:cs="Simplified Arabic" w:hint="cs"/>
          <w:sz w:val="24"/>
          <w:szCs w:val="24"/>
          <w:rtl/>
        </w:rPr>
        <w:t>ّ</w:t>
      </w:r>
      <w:r w:rsidR="00E67F82" w:rsidRPr="00B06847">
        <w:rPr>
          <w:rFonts w:ascii="Simplified Arabic" w:hAnsi="Simplified Arabic" w:cs="Simplified Arabic"/>
          <w:sz w:val="24"/>
          <w:szCs w:val="24"/>
          <w:rtl/>
        </w:rPr>
        <w:t>ى الحكم بعده سلاطين عدة ،</w:t>
      </w:r>
      <w:r w:rsidR="00E67F82" w:rsidRPr="00B06847">
        <w:rPr>
          <w:rFonts w:ascii="Simplified Arabic" w:hAnsi="Simplified Arabic" w:cs="Simplified Arabic" w:hint="cs"/>
          <w:sz w:val="24"/>
          <w:szCs w:val="24"/>
          <w:rtl/>
        </w:rPr>
        <w:t>"</w:t>
      </w:r>
      <w:r w:rsidRPr="00B06847">
        <w:rPr>
          <w:rFonts w:ascii="Simplified Arabic" w:hAnsi="Simplified Arabic" w:cs="Simplified Arabic"/>
          <w:sz w:val="24"/>
          <w:szCs w:val="24"/>
          <w:rtl/>
        </w:rPr>
        <w:t xml:space="preserve"> كان آخرهم السلطان الصالح زين الدين حاجي بن شعبان الذي تولى الحكم وعمره ست سنوات ( 783- 784 ه / 1381- 1382م) </w:t>
      </w:r>
      <w:r w:rsidRPr="00B06847">
        <w:rPr>
          <w:rFonts w:ascii="Simplified Arabic" w:hAnsi="Simplified Arabic" w:cs="Simplified Arabic"/>
          <w:sz w:val="24"/>
          <w:szCs w:val="24"/>
          <w:vertAlign w:val="superscript"/>
          <w:rtl/>
        </w:rPr>
        <w:t>(</w:t>
      </w:r>
      <w:r w:rsidRPr="00B06847">
        <w:rPr>
          <w:rFonts w:ascii="Simplified Arabic" w:hAnsi="Simplified Arabic" w:cs="Simplified Arabic"/>
          <w:sz w:val="24"/>
          <w:szCs w:val="24"/>
          <w:vertAlign w:val="superscript"/>
          <w:rtl/>
        </w:rPr>
        <w:footnoteReference w:id="49"/>
      </w:r>
      <w:r w:rsidRPr="00B06847">
        <w:rPr>
          <w:rFonts w:ascii="Simplified Arabic" w:hAnsi="Simplified Arabic" w:cs="Simplified Arabic"/>
          <w:sz w:val="24"/>
          <w:szCs w:val="24"/>
          <w:vertAlign w:val="superscript"/>
          <w:rtl/>
        </w:rPr>
        <w:t>)</w:t>
      </w:r>
      <w:r w:rsidR="001F0B06" w:rsidRPr="00B06847">
        <w:rPr>
          <w:rFonts w:ascii="Simplified Arabic" w:hAnsi="Simplified Arabic" w:cs="Simplified Arabic"/>
          <w:sz w:val="24"/>
          <w:szCs w:val="24"/>
          <w:rtl/>
        </w:rPr>
        <w:t xml:space="preserve"> وبانتهاء حكمه</w:t>
      </w:r>
      <w:r w:rsidR="001F0B06" w:rsidRPr="00B06847">
        <w:rPr>
          <w:rFonts w:ascii="Simplified Arabic" w:hAnsi="Simplified Arabic" w:cs="Simplified Arabic" w:hint="cs"/>
          <w:sz w:val="24"/>
          <w:szCs w:val="24"/>
          <w:rtl/>
        </w:rPr>
        <w:t xml:space="preserve"> تنتهي</w:t>
      </w:r>
      <w:r w:rsidRPr="00B06847">
        <w:rPr>
          <w:rFonts w:ascii="Simplified Arabic" w:hAnsi="Simplified Arabic" w:cs="Simplified Arabic"/>
          <w:sz w:val="24"/>
          <w:szCs w:val="24"/>
          <w:rtl/>
        </w:rPr>
        <w:t xml:space="preserve"> </w:t>
      </w:r>
      <w:r w:rsidR="001F0B06" w:rsidRPr="00B06847">
        <w:rPr>
          <w:rFonts w:ascii="Simplified Arabic" w:hAnsi="Simplified Arabic" w:cs="Simplified Arabic" w:hint="cs"/>
          <w:sz w:val="24"/>
          <w:szCs w:val="24"/>
          <w:rtl/>
        </w:rPr>
        <w:t>مرحلة</w:t>
      </w:r>
      <w:r w:rsidRPr="00B06847">
        <w:rPr>
          <w:rFonts w:ascii="Simplified Arabic" w:hAnsi="Simplified Arabic" w:cs="Simplified Arabic"/>
          <w:sz w:val="24"/>
          <w:szCs w:val="24"/>
          <w:rtl/>
        </w:rPr>
        <w:t xml:space="preserve"> حكم دولة المماليك البحرية . لذا فقد حكم بلاد الشام ومصر </w:t>
      </w:r>
      <w:r w:rsidR="001F0B06" w:rsidRPr="00B06847">
        <w:rPr>
          <w:rFonts w:ascii="Simplified Arabic" w:hAnsi="Simplified Arabic" w:cs="Simplified Arabic"/>
          <w:sz w:val="24"/>
          <w:szCs w:val="24"/>
          <w:rtl/>
        </w:rPr>
        <w:t xml:space="preserve">واقعاً سياسياً أمتاز بالتنافس </w:t>
      </w:r>
      <w:r w:rsidRPr="00B06847">
        <w:rPr>
          <w:rFonts w:ascii="Simplified Arabic" w:hAnsi="Simplified Arabic" w:cs="Simplified Arabic"/>
          <w:sz w:val="24"/>
          <w:szCs w:val="24"/>
          <w:rtl/>
        </w:rPr>
        <w:t xml:space="preserve">غير </w:t>
      </w:r>
      <w:r w:rsidR="001F0B06" w:rsidRPr="00B06847">
        <w:rPr>
          <w:rFonts w:ascii="Simplified Arabic" w:hAnsi="Simplified Arabic" w:cs="Simplified Arabic" w:hint="cs"/>
          <w:sz w:val="24"/>
          <w:szCs w:val="24"/>
          <w:rtl/>
        </w:rPr>
        <w:t>ال</w:t>
      </w:r>
      <w:r w:rsidRPr="00B06847">
        <w:rPr>
          <w:rFonts w:ascii="Simplified Arabic" w:hAnsi="Simplified Arabic" w:cs="Simplified Arabic"/>
          <w:sz w:val="24"/>
          <w:szCs w:val="24"/>
          <w:rtl/>
        </w:rPr>
        <w:t>سلمي للوصول الى سدة الحكم ، وهذا ما أد</w:t>
      </w:r>
      <w:r w:rsidR="001F0B06" w:rsidRPr="00B06847">
        <w:rPr>
          <w:rFonts w:ascii="Simplified Arabic" w:hAnsi="Simplified Arabic" w:cs="Simplified Arabic" w:hint="cs"/>
          <w:sz w:val="24"/>
          <w:szCs w:val="24"/>
          <w:rtl/>
        </w:rPr>
        <w:t>ّ</w:t>
      </w:r>
      <w:r w:rsidRPr="00B06847">
        <w:rPr>
          <w:rFonts w:ascii="Simplified Arabic" w:hAnsi="Simplified Arabic" w:cs="Simplified Arabic"/>
          <w:sz w:val="24"/>
          <w:szCs w:val="24"/>
          <w:rtl/>
        </w:rPr>
        <w:t>ى إلى خلق</w:t>
      </w:r>
      <w:r w:rsidR="001F0B06" w:rsidRPr="00B06847">
        <w:rPr>
          <w:rFonts w:ascii="Simplified Arabic" w:hAnsi="Simplified Arabic" w:cs="Simplified Arabic"/>
          <w:sz w:val="24"/>
          <w:szCs w:val="24"/>
          <w:rtl/>
        </w:rPr>
        <w:t xml:space="preserve"> نوع</w:t>
      </w:r>
      <w:r w:rsidR="003F0EA3" w:rsidRPr="00B06847">
        <w:rPr>
          <w:rFonts w:ascii="Simplified Arabic" w:hAnsi="Simplified Arabic" w:cs="Simplified Arabic" w:hint="cs"/>
          <w:sz w:val="24"/>
          <w:szCs w:val="24"/>
          <w:rtl/>
        </w:rPr>
        <w:t>ٍ</w:t>
      </w:r>
      <w:r w:rsidRPr="00B06847">
        <w:rPr>
          <w:rFonts w:ascii="Simplified Arabic" w:hAnsi="Simplified Arabic" w:cs="Simplified Arabic"/>
          <w:sz w:val="24"/>
          <w:szCs w:val="24"/>
          <w:rtl/>
        </w:rPr>
        <w:t xml:space="preserve"> من الفوضى والإرباك السياسي ، ورغم كل تلك الاحداث الا ان البلاد لم تتوقف في جوانب الحضارة العمرانية والحياة الفكرية . ولم تتأثر بالجانب السياسي</w:t>
      </w:r>
      <w:r w:rsidR="003F0EA3" w:rsidRPr="00B06847">
        <w:rPr>
          <w:rFonts w:ascii="Simplified Arabic" w:hAnsi="Simplified Arabic" w:cs="Simplified Arabic" w:hint="cs"/>
          <w:sz w:val="24"/>
          <w:szCs w:val="24"/>
          <w:rtl/>
        </w:rPr>
        <w:t>ّ</w:t>
      </w:r>
      <w:r w:rsidR="003F0EA3" w:rsidRPr="00B06847">
        <w:rPr>
          <w:rFonts w:ascii="Simplified Arabic" w:hAnsi="Simplified Arabic" w:cs="Simplified Arabic"/>
          <w:sz w:val="24"/>
          <w:szCs w:val="24"/>
          <w:rtl/>
        </w:rPr>
        <w:t xml:space="preserve">  الذي كان شاهد</w:t>
      </w:r>
      <w:r w:rsidR="003F0EA3" w:rsidRPr="00B06847">
        <w:rPr>
          <w:rFonts w:ascii="Simplified Arabic" w:hAnsi="Simplified Arabic" w:cs="Simplified Arabic" w:hint="cs"/>
          <w:sz w:val="24"/>
          <w:szCs w:val="24"/>
          <w:rtl/>
        </w:rPr>
        <w:t>ً</w:t>
      </w:r>
      <w:r w:rsidR="003F0EA3" w:rsidRPr="00B06847">
        <w:rPr>
          <w:rFonts w:ascii="Simplified Arabic" w:hAnsi="Simplified Arabic" w:cs="Simplified Arabic"/>
          <w:sz w:val="24"/>
          <w:szCs w:val="24"/>
          <w:rtl/>
        </w:rPr>
        <w:t>ا مرير</w:t>
      </w:r>
      <w:r w:rsidR="003F0EA3" w:rsidRPr="00B06847">
        <w:rPr>
          <w:rFonts w:ascii="Simplified Arabic" w:hAnsi="Simplified Arabic" w:cs="Simplified Arabic" w:hint="cs"/>
          <w:sz w:val="24"/>
          <w:szCs w:val="24"/>
          <w:rtl/>
        </w:rPr>
        <w:t>ً</w:t>
      </w:r>
      <w:r w:rsidR="003F0EA3" w:rsidRPr="00B06847">
        <w:rPr>
          <w:rFonts w:ascii="Simplified Arabic" w:hAnsi="Simplified Arabic" w:cs="Simplified Arabic"/>
          <w:sz w:val="24"/>
          <w:szCs w:val="24"/>
          <w:rtl/>
        </w:rPr>
        <w:t>ا</w:t>
      </w:r>
      <w:r w:rsidRPr="00B06847">
        <w:rPr>
          <w:rFonts w:ascii="Simplified Arabic" w:hAnsi="Simplified Arabic" w:cs="Simplified Arabic"/>
          <w:sz w:val="24"/>
          <w:szCs w:val="24"/>
          <w:rtl/>
        </w:rPr>
        <w:t xml:space="preserve"> على زوال </w:t>
      </w:r>
      <w:r w:rsidR="00E67F82" w:rsidRPr="00B06847">
        <w:rPr>
          <w:rFonts w:ascii="Simplified Arabic" w:hAnsi="Simplified Arabic" w:cs="Simplified Arabic"/>
          <w:sz w:val="24"/>
          <w:szCs w:val="24"/>
          <w:rtl/>
        </w:rPr>
        <w:t xml:space="preserve">دولة المماليك البحرية </w:t>
      </w:r>
      <w:r w:rsidRPr="00B06847">
        <w:rPr>
          <w:rFonts w:ascii="Simplified Arabic" w:hAnsi="Simplified Arabic" w:cs="Simplified Arabic"/>
          <w:sz w:val="24"/>
          <w:szCs w:val="24"/>
          <w:rtl/>
        </w:rPr>
        <w:t xml:space="preserve">.      </w:t>
      </w:r>
      <w:r w:rsidRPr="00B06847">
        <w:rPr>
          <w:rFonts w:ascii="Simplified Arabic" w:hAnsi="Simplified Arabic" w:cs="Simplified Arabic"/>
          <w:b/>
          <w:bCs/>
          <w:sz w:val="24"/>
          <w:szCs w:val="24"/>
          <w:rtl/>
        </w:rPr>
        <w:t xml:space="preserve"> </w:t>
      </w:r>
    </w:p>
    <w:p w:rsidR="006A5557" w:rsidRPr="00B06847" w:rsidRDefault="00DB44CB" w:rsidP="00B06847">
      <w:pPr>
        <w:spacing w:after="0" w:line="240" w:lineRule="auto"/>
        <w:jc w:val="center"/>
        <w:rPr>
          <w:rFonts w:ascii="Simplified Arabic" w:hAnsi="Simplified Arabic" w:cs="Simplified Arabic"/>
          <w:b/>
          <w:bCs/>
          <w:sz w:val="24"/>
          <w:szCs w:val="24"/>
          <w:rtl/>
        </w:rPr>
      </w:pPr>
      <w:r w:rsidRPr="00B06847">
        <w:rPr>
          <w:rFonts w:ascii="Simplified Arabic" w:hAnsi="Simplified Arabic" w:cs="Simplified Arabic" w:hint="cs"/>
          <w:b/>
          <w:bCs/>
          <w:sz w:val="24"/>
          <w:szCs w:val="24"/>
          <w:rtl/>
        </w:rPr>
        <w:t xml:space="preserve"> اهل الذمة والعهدة العمرية</w:t>
      </w:r>
    </w:p>
    <w:p w:rsidR="00537938" w:rsidRPr="00B06847" w:rsidRDefault="006A5557"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w:t>
      </w:r>
      <w:r w:rsidR="00D44065" w:rsidRPr="00B06847">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rPr>
        <w:t xml:space="preserve"> الملاحظ </w:t>
      </w:r>
      <w:r w:rsidR="007A07EB" w:rsidRPr="00B06847">
        <w:rPr>
          <w:rFonts w:ascii="Simplified Arabic" w:hAnsi="Simplified Arabic" w:cs="Simplified Arabic" w:hint="cs"/>
          <w:sz w:val="24"/>
          <w:szCs w:val="24"/>
          <w:rtl/>
        </w:rPr>
        <w:t>من ذكر</w:t>
      </w:r>
      <w:r w:rsidRPr="00B06847">
        <w:rPr>
          <w:rFonts w:ascii="Simplified Arabic" w:hAnsi="Simplified Arabic" w:cs="Simplified Arabic" w:hint="cs"/>
          <w:sz w:val="24"/>
          <w:szCs w:val="24"/>
          <w:rtl/>
        </w:rPr>
        <w:t xml:space="preserve"> السخاوي</w:t>
      </w:r>
      <w:r w:rsidR="007A07EB" w:rsidRPr="00B06847">
        <w:rPr>
          <w:rFonts w:ascii="Simplified Arabic" w:hAnsi="Simplified Arabic" w:cs="Simplified Arabic" w:hint="cs"/>
          <w:sz w:val="24"/>
          <w:szCs w:val="24"/>
          <w:rtl/>
        </w:rPr>
        <w:t xml:space="preserve"> </w:t>
      </w:r>
      <w:r w:rsidR="000D7339" w:rsidRPr="00B06847">
        <w:rPr>
          <w:rFonts w:ascii="Simplified Arabic" w:hAnsi="Simplified Arabic" w:cs="Simplified Arabic" w:hint="cs"/>
          <w:sz w:val="24"/>
          <w:szCs w:val="24"/>
          <w:rtl/>
        </w:rPr>
        <w:t xml:space="preserve">لأحداث </w:t>
      </w:r>
      <w:r w:rsidR="00D12932" w:rsidRPr="00B06847">
        <w:rPr>
          <w:rFonts w:ascii="Simplified Arabic" w:hAnsi="Simplified Arabic" w:cs="Simplified Arabic" w:hint="cs"/>
          <w:sz w:val="24"/>
          <w:szCs w:val="24"/>
          <w:rtl/>
        </w:rPr>
        <w:t xml:space="preserve">سنة </w:t>
      </w:r>
      <w:r w:rsidR="00DB44CB" w:rsidRPr="00B06847">
        <w:rPr>
          <w:rFonts w:ascii="Simplified Arabic" w:hAnsi="Simplified Arabic" w:cs="Simplified Arabic" w:hint="cs"/>
          <w:sz w:val="24"/>
          <w:szCs w:val="24"/>
          <w:rtl/>
        </w:rPr>
        <w:t xml:space="preserve"> </w:t>
      </w:r>
      <w:r w:rsidR="002F0E18" w:rsidRPr="00B06847">
        <w:rPr>
          <w:rFonts w:ascii="Simplified Arabic" w:hAnsi="Simplified Arabic" w:cs="Simplified Arabic" w:hint="cs"/>
          <w:sz w:val="24"/>
          <w:szCs w:val="24"/>
          <w:rtl/>
        </w:rPr>
        <w:t>(</w:t>
      </w:r>
      <w:r w:rsidR="00EE2EBC" w:rsidRPr="00B06847">
        <w:rPr>
          <w:rFonts w:ascii="Simplified Arabic" w:hAnsi="Simplified Arabic" w:cs="Simplified Arabic" w:hint="cs"/>
          <w:sz w:val="24"/>
          <w:szCs w:val="24"/>
          <w:rtl/>
        </w:rPr>
        <w:t>745ه</w:t>
      </w:r>
      <w:r w:rsidR="002F0E18" w:rsidRPr="00B06847">
        <w:rPr>
          <w:rFonts w:ascii="Simplified Arabic" w:hAnsi="Simplified Arabic" w:cs="Simplified Arabic" w:hint="cs"/>
          <w:sz w:val="24"/>
          <w:szCs w:val="24"/>
          <w:rtl/>
        </w:rPr>
        <w:t>/</w:t>
      </w:r>
      <w:r w:rsidR="00D44065" w:rsidRPr="00B06847">
        <w:rPr>
          <w:rFonts w:ascii="Simplified Arabic" w:hAnsi="Simplified Arabic" w:cs="Simplified Arabic" w:hint="cs"/>
          <w:sz w:val="24"/>
          <w:szCs w:val="24"/>
          <w:rtl/>
        </w:rPr>
        <w:t>1344م)</w:t>
      </w:r>
      <w:r w:rsidR="00EE2EBC" w:rsidRPr="00B06847">
        <w:rPr>
          <w:rFonts w:ascii="Simplified Arabic" w:hAnsi="Simplified Arabic" w:cs="Simplified Arabic" w:hint="cs"/>
          <w:sz w:val="24"/>
          <w:szCs w:val="24"/>
          <w:rtl/>
        </w:rPr>
        <w:t xml:space="preserve"> أن السلطان الناصر احمد </w:t>
      </w:r>
      <w:r w:rsidR="002F0E18" w:rsidRPr="00B06847">
        <w:rPr>
          <w:rFonts w:ascii="Simplified Arabic" w:hAnsi="Simplified Arabic" w:cs="Simplified Arabic" w:hint="cs"/>
          <w:sz w:val="24"/>
          <w:szCs w:val="24"/>
          <w:rtl/>
        </w:rPr>
        <w:t>عندما تو</w:t>
      </w:r>
      <w:r w:rsidR="00F92C3B" w:rsidRPr="00B06847">
        <w:rPr>
          <w:rFonts w:ascii="Simplified Arabic" w:hAnsi="Simplified Arabic" w:cs="Simplified Arabic" w:hint="cs"/>
          <w:sz w:val="24"/>
          <w:szCs w:val="24"/>
          <w:rtl/>
        </w:rPr>
        <w:t>ج</w:t>
      </w:r>
      <w:r w:rsidR="003F0EA3" w:rsidRPr="00B06847">
        <w:rPr>
          <w:rFonts w:ascii="Simplified Arabic" w:hAnsi="Simplified Arabic" w:cs="Simplified Arabic" w:hint="cs"/>
          <w:sz w:val="24"/>
          <w:szCs w:val="24"/>
          <w:rtl/>
        </w:rPr>
        <w:t>ّ</w:t>
      </w:r>
      <w:r w:rsidR="00F92C3B" w:rsidRPr="00B06847">
        <w:rPr>
          <w:rFonts w:ascii="Simplified Arabic" w:hAnsi="Simplified Arabic" w:cs="Simplified Arabic" w:hint="cs"/>
          <w:sz w:val="24"/>
          <w:szCs w:val="24"/>
          <w:rtl/>
        </w:rPr>
        <w:t xml:space="preserve">ه الى الكرك </w:t>
      </w:r>
      <w:r w:rsidR="00B8703E" w:rsidRPr="00B06847">
        <w:rPr>
          <w:rFonts w:ascii="Simplified Arabic" w:hAnsi="Simplified Arabic" w:cs="Simplified Arabic" w:hint="cs"/>
          <w:sz w:val="24"/>
          <w:szCs w:val="24"/>
          <w:rtl/>
        </w:rPr>
        <w:t xml:space="preserve">ومعه </w:t>
      </w:r>
      <w:proofErr w:type="spellStart"/>
      <w:r w:rsidR="00B8703E" w:rsidRPr="00B06847">
        <w:rPr>
          <w:rFonts w:ascii="Simplified Arabic" w:hAnsi="Simplified Arabic" w:cs="Simplified Arabic" w:hint="cs"/>
          <w:sz w:val="24"/>
          <w:szCs w:val="24"/>
          <w:rtl/>
        </w:rPr>
        <w:t>طشتمر</w:t>
      </w:r>
      <w:proofErr w:type="spellEnd"/>
      <w:r w:rsidR="00B8703E" w:rsidRPr="00B06847">
        <w:rPr>
          <w:rFonts w:ascii="Simplified Arabic" w:hAnsi="Simplified Arabic" w:cs="Simplified Arabic" w:hint="cs"/>
          <w:sz w:val="24"/>
          <w:szCs w:val="24"/>
          <w:rtl/>
        </w:rPr>
        <w:t xml:space="preserve"> </w:t>
      </w:r>
      <w:r w:rsidR="002F0E18" w:rsidRPr="00B06847">
        <w:rPr>
          <w:rFonts w:ascii="Simplified Arabic" w:hAnsi="Simplified Arabic" w:cs="Simplified Arabic" w:hint="cs"/>
          <w:sz w:val="24"/>
          <w:szCs w:val="24"/>
          <w:rtl/>
        </w:rPr>
        <w:t>قبض عليه</w:t>
      </w:r>
      <w:r w:rsidR="00C5281B" w:rsidRPr="00B06847">
        <w:rPr>
          <w:rFonts w:ascii="Simplified Arabic" w:hAnsi="Simplified Arabic" w:cs="Simplified Arabic" w:hint="cs"/>
          <w:sz w:val="24"/>
          <w:szCs w:val="24"/>
          <w:rtl/>
        </w:rPr>
        <w:t>،</w:t>
      </w:r>
      <w:r w:rsidR="002F0E18" w:rsidRPr="00B06847">
        <w:rPr>
          <w:rFonts w:ascii="Simplified Arabic" w:hAnsi="Simplified Arabic" w:cs="Simplified Arabic" w:hint="cs"/>
          <w:sz w:val="24"/>
          <w:szCs w:val="24"/>
          <w:rtl/>
        </w:rPr>
        <w:t xml:space="preserve"> ثم بعث به الى </w:t>
      </w:r>
      <w:proofErr w:type="spellStart"/>
      <w:r w:rsidR="002F0E18" w:rsidRPr="00B06847">
        <w:rPr>
          <w:rFonts w:ascii="Simplified Arabic" w:hAnsi="Simplified Arabic" w:cs="Simplified Arabic" w:hint="cs"/>
          <w:sz w:val="24"/>
          <w:szCs w:val="24"/>
          <w:rtl/>
        </w:rPr>
        <w:t>ايد</w:t>
      </w:r>
      <w:r w:rsidR="009A142D">
        <w:rPr>
          <w:rFonts w:ascii="Simplified Arabic" w:hAnsi="Simplified Arabic" w:cs="Simplified Arabic" w:hint="cs"/>
          <w:sz w:val="24"/>
          <w:szCs w:val="24"/>
          <w:rtl/>
        </w:rPr>
        <w:t>غمش</w:t>
      </w:r>
      <w:proofErr w:type="spellEnd"/>
      <w:r w:rsidR="009458BB" w:rsidRPr="00B06847">
        <w:rPr>
          <w:rFonts w:ascii="Simplified Arabic" w:hAnsi="Simplified Arabic" w:cs="Simplified Arabic" w:hint="cs"/>
          <w:sz w:val="24"/>
          <w:szCs w:val="24"/>
          <w:rtl/>
        </w:rPr>
        <w:t xml:space="preserve">، وكان في صحبته </w:t>
      </w:r>
      <w:r w:rsidR="00E15502" w:rsidRPr="00B06847">
        <w:rPr>
          <w:rFonts w:ascii="Simplified Arabic" w:hAnsi="Simplified Arabic" w:cs="Simplified Arabic" w:hint="cs"/>
          <w:sz w:val="24"/>
          <w:szCs w:val="24"/>
          <w:rtl/>
        </w:rPr>
        <w:t>كاتب الس</w:t>
      </w:r>
      <w:r w:rsidR="003F0EA3" w:rsidRPr="00B06847">
        <w:rPr>
          <w:rFonts w:ascii="Simplified Arabic" w:hAnsi="Simplified Arabic" w:cs="Simplified Arabic" w:hint="cs"/>
          <w:sz w:val="24"/>
          <w:szCs w:val="24"/>
          <w:rtl/>
        </w:rPr>
        <w:t>ّ</w:t>
      </w:r>
      <w:r w:rsidR="00E15502" w:rsidRPr="00B06847">
        <w:rPr>
          <w:rFonts w:ascii="Simplified Arabic" w:hAnsi="Simplified Arabic" w:cs="Simplified Arabic" w:hint="cs"/>
          <w:sz w:val="24"/>
          <w:szCs w:val="24"/>
          <w:rtl/>
        </w:rPr>
        <w:t xml:space="preserve">ر </w:t>
      </w:r>
      <w:r w:rsidR="003315F9" w:rsidRPr="00B06847">
        <w:rPr>
          <w:rFonts w:ascii="Simplified Arabic" w:hAnsi="Simplified Arabic" w:cs="Simplified Arabic" w:hint="cs"/>
          <w:sz w:val="24"/>
          <w:szCs w:val="24"/>
          <w:rtl/>
        </w:rPr>
        <w:t xml:space="preserve">وناظر الجيش </w:t>
      </w:r>
      <w:r w:rsidR="008568B2" w:rsidRPr="00B06847">
        <w:rPr>
          <w:rFonts w:ascii="Simplified Arabic" w:hAnsi="Simplified Arabic" w:cs="Simplified Arabic" w:hint="cs"/>
          <w:sz w:val="24"/>
          <w:szCs w:val="24"/>
          <w:rtl/>
        </w:rPr>
        <w:t xml:space="preserve">والخيول والأنعام </w:t>
      </w:r>
      <w:r w:rsidR="003F0EA3" w:rsidRPr="00B06847">
        <w:rPr>
          <w:rFonts w:ascii="Simplified Arabic" w:hAnsi="Simplified Arabic" w:cs="Simplified Arabic" w:hint="cs"/>
          <w:sz w:val="24"/>
          <w:szCs w:val="24"/>
          <w:rtl/>
        </w:rPr>
        <w:t>وا</w:t>
      </w:r>
      <w:r w:rsidR="002C6584" w:rsidRPr="00B06847">
        <w:rPr>
          <w:rFonts w:ascii="Simplified Arabic" w:hAnsi="Simplified Arabic" w:cs="Simplified Arabic" w:hint="cs"/>
          <w:sz w:val="24"/>
          <w:szCs w:val="24"/>
          <w:rtl/>
        </w:rPr>
        <w:t xml:space="preserve">ستقر في الكرك منغمسا </w:t>
      </w:r>
      <w:r w:rsidR="002F0E18" w:rsidRPr="00B06847">
        <w:rPr>
          <w:rFonts w:ascii="Simplified Arabic" w:hAnsi="Simplified Arabic" w:cs="Simplified Arabic" w:hint="cs"/>
          <w:sz w:val="24"/>
          <w:szCs w:val="24"/>
          <w:rtl/>
        </w:rPr>
        <w:t>بالله</w:t>
      </w:r>
      <w:r w:rsidR="002F0E18" w:rsidRPr="00B06847">
        <w:rPr>
          <w:rFonts w:ascii="Simplified Arabic" w:hAnsi="Simplified Arabic" w:cs="Simplified Arabic" w:hint="eastAsia"/>
          <w:sz w:val="24"/>
          <w:szCs w:val="24"/>
          <w:rtl/>
        </w:rPr>
        <w:t>و</w:t>
      </w:r>
      <w:r w:rsidR="002C6584" w:rsidRPr="00B06847">
        <w:rPr>
          <w:rFonts w:ascii="Simplified Arabic" w:hAnsi="Simplified Arabic" w:cs="Simplified Arabic" w:hint="cs"/>
          <w:sz w:val="24"/>
          <w:szCs w:val="24"/>
          <w:rtl/>
        </w:rPr>
        <w:t xml:space="preserve"> واللعب </w:t>
      </w:r>
      <w:r w:rsidR="009A142D">
        <w:rPr>
          <w:rFonts w:ascii="Simplified Arabic" w:hAnsi="Simplified Arabic" w:cs="Simplified Arabic" w:hint="cs"/>
          <w:sz w:val="24"/>
          <w:szCs w:val="24"/>
          <w:rtl/>
        </w:rPr>
        <w:t>مع بقية الناس</w:t>
      </w:r>
      <w:r w:rsidR="00B65A73" w:rsidRPr="00B06847">
        <w:rPr>
          <w:rFonts w:ascii="Simplified Arabic" w:hAnsi="Simplified Arabic" w:cs="Simplified Arabic" w:hint="cs"/>
          <w:sz w:val="24"/>
          <w:szCs w:val="24"/>
          <w:rtl/>
        </w:rPr>
        <w:t xml:space="preserve">، </w:t>
      </w:r>
      <w:r w:rsidR="00AF2D3F" w:rsidRPr="00B06847">
        <w:rPr>
          <w:rFonts w:ascii="Simplified Arabic" w:hAnsi="Simplified Arabic" w:cs="Simplified Arabic" w:hint="cs"/>
          <w:sz w:val="24"/>
          <w:szCs w:val="24"/>
          <w:rtl/>
        </w:rPr>
        <w:t xml:space="preserve">وكان </w:t>
      </w:r>
      <w:r w:rsidR="003F0EA3" w:rsidRPr="00B06847">
        <w:rPr>
          <w:rFonts w:ascii="Simplified Arabic" w:hAnsi="Simplified Arabic" w:cs="Simplified Arabic" w:hint="cs"/>
          <w:sz w:val="24"/>
          <w:szCs w:val="24"/>
          <w:rtl/>
        </w:rPr>
        <w:t>ذلك إ</w:t>
      </w:r>
      <w:r w:rsidR="00CF3387" w:rsidRPr="00B06847">
        <w:rPr>
          <w:rFonts w:ascii="Simplified Arabic" w:hAnsi="Simplified Arabic" w:cs="Simplified Arabic" w:hint="cs"/>
          <w:sz w:val="24"/>
          <w:szCs w:val="24"/>
          <w:rtl/>
        </w:rPr>
        <w:t xml:space="preserve">شارة </w:t>
      </w:r>
      <w:r w:rsidR="003F0EA3" w:rsidRPr="00B06847">
        <w:rPr>
          <w:rFonts w:ascii="Simplified Arabic" w:hAnsi="Simplified Arabic" w:cs="Simplified Arabic" w:hint="cs"/>
          <w:sz w:val="24"/>
          <w:szCs w:val="24"/>
          <w:rtl/>
        </w:rPr>
        <w:t>إ</w:t>
      </w:r>
      <w:r w:rsidR="006E6797" w:rsidRPr="00B06847">
        <w:rPr>
          <w:rFonts w:ascii="Simplified Arabic" w:hAnsi="Simplified Arabic" w:cs="Simplified Arabic" w:hint="cs"/>
          <w:sz w:val="24"/>
          <w:szCs w:val="24"/>
          <w:rtl/>
        </w:rPr>
        <w:t>لى سو</w:t>
      </w:r>
      <w:r w:rsidR="003F0EA3" w:rsidRPr="00B06847">
        <w:rPr>
          <w:rFonts w:ascii="Simplified Arabic" w:hAnsi="Simplified Arabic" w:cs="Simplified Arabic" w:hint="cs"/>
          <w:sz w:val="24"/>
          <w:szCs w:val="24"/>
          <w:rtl/>
        </w:rPr>
        <w:t>ء أ</w:t>
      </w:r>
      <w:r w:rsidR="006E6797" w:rsidRPr="00B06847">
        <w:rPr>
          <w:rFonts w:ascii="Simplified Arabic" w:hAnsi="Simplified Arabic" w:cs="Simplified Arabic" w:hint="cs"/>
          <w:sz w:val="24"/>
          <w:szCs w:val="24"/>
          <w:rtl/>
        </w:rPr>
        <w:t xml:space="preserve">دارته </w:t>
      </w:r>
      <w:r w:rsidR="003F0EA3" w:rsidRPr="00B06847">
        <w:rPr>
          <w:rFonts w:ascii="Simplified Arabic" w:hAnsi="Simplified Arabic" w:cs="Simplified Arabic" w:hint="cs"/>
          <w:sz w:val="24"/>
          <w:szCs w:val="24"/>
          <w:rtl/>
        </w:rPr>
        <w:t>في إ</w:t>
      </w:r>
      <w:r w:rsidR="00014035" w:rsidRPr="00B06847">
        <w:rPr>
          <w:rFonts w:ascii="Simplified Arabic" w:hAnsi="Simplified Arabic" w:cs="Simplified Arabic" w:hint="cs"/>
          <w:sz w:val="24"/>
          <w:szCs w:val="24"/>
          <w:rtl/>
        </w:rPr>
        <w:t xml:space="preserve">دارة البلاد </w:t>
      </w:r>
      <w:r w:rsidR="00E035A9" w:rsidRPr="00B06847">
        <w:rPr>
          <w:rFonts w:ascii="Simplified Arabic" w:hAnsi="Simplified Arabic" w:cs="Simplified Arabic" w:hint="cs"/>
          <w:sz w:val="24"/>
          <w:szCs w:val="24"/>
          <w:rtl/>
        </w:rPr>
        <w:t xml:space="preserve">. وذاك أنه ارتكب أفعالا شنيعة </w:t>
      </w:r>
      <w:r w:rsidR="00707DD0" w:rsidRPr="00B06847">
        <w:rPr>
          <w:rFonts w:ascii="Simplified Arabic" w:hAnsi="Simplified Arabic" w:cs="Simplified Arabic" w:hint="cs"/>
          <w:sz w:val="24"/>
          <w:szCs w:val="24"/>
          <w:rtl/>
        </w:rPr>
        <w:t xml:space="preserve">، </w:t>
      </w:r>
      <w:r w:rsidR="0066220F" w:rsidRPr="00B06847">
        <w:rPr>
          <w:rFonts w:ascii="Simplified Arabic" w:hAnsi="Simplified Arabic" w:cs="Simplified Arabic" w:hint="cs"/>
          <w:sz w:val="24"/>
          <w:szCs w:val="24"/>
          <w:rtl/>
        </w:rPr>
        <w:t xml:space="preserve">فقد تمكن من شخصين هما </w:t>
      </w:r>
      <w:proofErr w:type="spellStart"/>
      <w:r w:rsidR="0066220F" w:rsidRPr="00B06847">
        <w:rPr>
          <w:rFonts w:ascii="Simplified Arabic" w:hAnsi="Simplified Arabic" w:cs="Simplified Arabic" w:hint="cs"/>
          <w:sz w:val="24"/>
          <w:szCs w:val="24"/>
          <w:rtl/>
        </w:rPr>
        <w:t>طشتمر</w:t>
      </w:r>
      <w:proofErr w:type="spellEnd"/>
      <w:r w:rsidR="0066220F" w:rsidRPr="00B06847">
        <w:rPr>
          <w:rFonts w:ascii="Simplified Arabic" w:hAnsi="Simplified Arabic" w:cs="Simplified Arabic" w:hint="cs"/>
          <w:sz w:val="24"/>
          <w:szCs w:val="24"/>
          <w:rtl/>
        </w:rPr>
        <w:t xml:space="preserve"> </w:t>
      </w:r>
      <w:r w:rsidR="009A142D">
        <w:rPr>
          <w:rFonts w:ascii="Simplified Arabic" w:hAnsi="Simplified Arabic" w:cs="Simplified Arabic" w:hint="cs"/>
          <w:sz w:val="24"/>
          <w:szCs w:val="24"/>
          <w:rtl/>
        </w:rPr>
        <w:t>والفخري</w:t>
      </w:r>
      <w:r w:rsidR="0097782C" w:rsidRPr="00B06847">
        <w:rPr>
          <w:rFonts w:ascii="Simplified Arabic" w:hAnsi="Simplified Arabic" w:cs="Simplified Arabic" w:hint="cs"/>
          <w:sz w:val="24"/>
          <w:szCs w:val="24"/>
          <w:rtl/>
        </w:rPr>
        <w:t xml:space="preserve">، </w:t>
      </w:r>
      <w:r w:rsidR="003F0EA3" w:rsidRPr="00B06847">
        <w:rPr>
          <w:rFonts w:ascii="Simplified Arabic" w:hAnsi="Simplified Arabic" w:cs="Simplified Arabic" w:hint="cs"/>
          <w:sz w:val="24"/>
          <w:szCs w:val="24"/>
          <w:rtl/>
        </w:rPr>
        <w:t>فضرب أعناقهم بل لم يكتف</w:t>
      </w:r>
      <w:r w:rsidR="00537938" w:rsidRPr="00B06847">
        <w:rPr>
          <w:rFonts w:ascii="Simplified Arabic" w:hAnsi="Simplified Arabic" w:cs="Simplified Arabic" w:hint="cs"/>
          <w:sz w:val="24"/>
          <w:szCs w:val="24"/>
          <w:rtl/>
        </w:rPr>
        <w:t>ِ</w:t>
      </w:r>
      <w:r w:rsidR="003024E0" w:rsidRPr="00B06847">
        <w:rPr>
          <w:rFonts w:ascii="Simplified Arabic" w:hAnsi="Simplified Arabic" w:cs="Simplified Arabic" w:hint="cs"/>
          <w:sz w:val="24"/>
          <w:szCs w:val="24"/>
          <w:rtl/>
        </w:rPr>
        <w:t xml:space="preserve"> بذلك </w:t>
      </w:r>
      <w:r w:rsidR="009A142D">
        <w:rPr>
          <w:rFonts w:ascii="Simplified Arabic" w:hAnsi="Simplified Arabic" w:cs="Simplified Arabic" w:hint="cs"/>
          <w:sz w:val="24"/>
          <w:szCs w:val="24"/>
          <w:rtl/>
        </w:rPr>
        <w:t>فقد سبى حريمهم</w:t>
      </w:r>
      <w:r w:rsidR="00E750D0" w:rsidRPr="00B06847">
        <w:rPr>
          <w:rFonts w:ascii="Simplified Arabic" w:hAnsi="Simplified Arabic" w:cs="Simplified Arabic" w:hint="cs"/>
          <w:sz w:val="24"/>
          <w:szCs w:val="24"/>
          <w:rtl/>
        </w:rPr>
        <w:t xml:space="preserve">، </w:t>
      </w:r>
      <w:r w:rsidR="001139F7" w:rsidRPr="00B06847">
        <w:rPr>
          <w:rFonts w:ascii="Simplified Arabic" w:hAnsi="Simplified Arabic" w:cs="Simplified Arabic" w:hint="cs"/>
          <w:sz w:val="24"/>
          <w:szCs w:val="24"/>
          <w:rtl/>
        </w:rPr>
        <w:t xml:space="preserve">ومكن منهم نصارى الكرك </w:t>
      </w:r>
      <w:r w:rsidR="002F0E18" w:rsidRPr="00B06847">
        <w:rPr>
          <w:rFonts w:ascii="Simplified Arabic" w:hAnsi="Simplified Arabic" w:cs="Simplified Arabic" w:hint="cs"/>
          <w:sz w:val="24"/>
          <w:szCs w:val="24"/>
          <w:rtl/>
        </w:rPr>
        <w:t xml:space="preserve"> </w:t>
      </w:r>
      <w:r w:rsidR="001139F7" w:rsidRPr="00B06847">
        <w:rPr>
          <w:rFonts w:ascii="Simplified Arabic" w:hAnsi="Simplified Arabic" w:cs="Simplified Arabic" w:hint="cs"/>
          <w:sz w:val="24"/>
          <w:szCs w:val="24"/>
          <w:rtl/>
        </w:rPr>
        <w:t xml:space="preserve"> ففعلو</w:t>
      </w:r>
      <w:r w:rsidR="00D12932" w:rsidRPr="00B06847">
        <w:rPr>
          <w:rFonts w:ascii="Simplified Arabic" w:hAnsi="Simplified Arabic" w:cs="Simplified Arabic" w:hint="cs"/>
          <w:sz w:val="24"/>
          <w:szCs w:val="24"/>
          <w:rtl/>
        </w:rPr>
        <w:t>ا</w:t>
      </w:r>
      <w:r w:rsidR="001139F7" w:rsidRPr="00B06847">
        <w:rPr>
          <w:rFonts w:ascii="Simplified Arabic" w:hAnsi="Simplified Arabic" w:cs="Simplified Arabic" w:hint="cs"/>
          <w:sz w:val="24"/>
          <w:szCs w:val="24"/>
          <w:rtl/>
        </w:rPr>
        <w:t xml:space="preserve"> بهم كل شيء </w:t>
      </w:r>
      <w:r w:rsidR="00203684" w:rsidRPr="00B06847">
        <w:rPr>
          <w:rFonts w:ascii="Simplified Arabic" w:hAnsi="Simplified Arabic" w:cs="Simplified Arabic" w:hint="cs"/>
          <w:sz w:val="24"/>
          <w:szCs w:val="24"/>
          <w:rtl/>
        </w:rPr>
        <w:t>قبيح وفظيع ...</w:t>
      </w:r>
      <w:r w:rsidR="00203684" w:rsidRPr="00B06847">
        <w:rPr>
          <w:rStyle w:val="a5"/>
          <w:rFonts w:ascii="Simplified Arabic" w:hAnsi="Simplified Arabic" w:cs="Simplified Arabic"/>
          <w:sz w:val="24"/>
          <w:szCs w:val="24"/>
          <w:rtl/>
        </w:rPr>
        <w:t xml:space="preserve"> </w:t>
      </w:r>
      <w:r w:rsidR="002C5E35" w:rsidRPr="00B06847">
        <w:rPr>
          <w:rStyle w:val="a5"/>
          <w:rFonts w:ascii="Simplified Arabic" w:hAnsi="Simplified Arabic" w:cs="Simplified Arabic"/>
          <w:sz w:val="24"/>
          <w:szCs w:val="24"/>
          <w:rtl/>
        </w:rPr>
        <w:t>(</w:t>
      </w:r>
      <w:r w:rsidR="002C5E35" w:rsidRPr="00B06847">
        <w:rPr>
          <w:rStyle w:val="a5"/>
          <w:rFonts w:ascii="Simplified Arabic" w:hAnsi="Simplified Arabic" w:cs="Simplified Arabic"/>
          <w:sz w:val="24"/>
          <w:szCs w:val="24"/>
          <w:rtl/>
        </w:rPr>
        <w:footnoteReference w:id="50"/>
      </w:r>
      <w:r w:rsidR="002C5E35" w:rsidRPr="00B06847">
        <w:rPr>
          <w:rStyle w:val="a5"/>
          <w:rFonts w:ascii="Simplified Arabic" w:hAnsi="Simplified Arabic" w:cs="Simplified Arabic"/>
          <w:sz w:val="24"/>
          <w:szCs w:val="24"/>
          <w:rtl/>
        </w:rPr>
        <w:t>)</w:t>
      </w:r>
      <w:r w:rsidR="002C5E35" w:rsidRPr="00B06847">
        <w:rPr>
          <w:rFonts w:ascii="Simplified Arabic" w:hAnsi="Simplified Arabic" w:cs="Simplified Arabic" w:hint="cs"/>
          <w:sz w:val="24"/>
          <w:szCs w:val="24"/>
          <w:rtl/>
        </w:rPr>
        <w:t xml:space="preserve"> </w:t>
      </w:r>
      <w:r w:rsidR="00203684" w:rsidRPr="00B06847">
        <w:rPr>
          <w:rFonts w:ascii="Simplified Arabic" w:hAnsi="Simplified Arabic" w:cs="Simplified Arabic" w:hint="cs"/>
          <w:sz w:val="24"/>
          <w:szCs w:val="24"/>
          <w:rtl/>
        </w:rPr>
        <w:t>في حين ذكرت المصادر</w:t>
      </w:r>
      <w:r w:rsidR="00732A7E" w:rsidRPr="00B06847">
        <w:rPr>
          <w:rFonts w:ascii="Simplified Arabic" w:hAnsi="Simplified Arabic" w:cs="Simplified Arabic" w:hint="cs"/>
          <w:sz w:val="24"/>
          <w:szCs w:val="24"/>
          <w:rtl/>
        </w:rPr>
        <w:t xml:space="preserve"> أن </w:t>
      </w:r>
    </w:p>
    <w:p w:rsidR="00B901CE" w:rsidRPr="00B06847" w:rsidRDefault="00732A7E"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الناصر لما صحب </w:t>
      </w:r>
      <w:proofErr w:type="spellStart"/>
      <w:r w:rsidRPr="00B06847">
        <w:rPr>
          <w:rFonts w:ascii="Simplified Arabic" w:hAnsi="Simplified Arabic" w:cs="Simplified Arabic" w:hint="cs"/>
          <w:sz w:val="24"/>
          <w:szCs w:val="24"/>
          <w:rtl/>
        </w:rPr>
        <w:t>طشتمر</w:t>
      </w:r>
      <w:proofErr w:type="spellEnd"/>
      <w:r w:rsidRPr="00B06847">
        <w:rPr>
          <w:rFonts w:ascii="Simplified Arabic" w:hAnsi="Simplified Arabic" w:cs="Simplified Arabic" w:hint="cs"/>
          <w:sz w:val="24"/>
          <w:szCs w:val="24"/>
          <w:rtl/>
        </w:rPr>
        <w:t xml:space="preserve"> </w:t>
      </w:r>
      <w:r w:rsidR="002C5E35" w:rsidRPr="00B06847">
        <w:rPr>
          <w:rStyle w:val="a5"/>
          <w:rFonts w:ascii="Simplified Arabic" w:hAnsi="Simplified Arabic" w:cs="Simplified Arabic"/>
          <w:sz w:val="24"/>
          <w:szCs w:val="24"/>
          <w:rtl/>
        </w:rPr>
        <w:t>(</w:t>
      </w:r>
      <w:r w:rsidR="002C5E35" w:rsidRPr="00B06847">
        <w:rPr>
          <w:rStyle w:val="a5"/>
          <w:rFonts w:ascii="Simplified Arabic" w:hAnsi="Simplified Arabic" w:cs="Simplified Arabic"/>
          <w:sz w:val="24"/>
          <w:szCs w:val="24"/>
          <w:rtl/>
        </w:rPr>
        <w:footnoteReference w:id="51"/>
      </w:r>
      <w:r w:rsidR="002C5E35" w:rsidRPr="00B06847">
        <w:rPr>
          <w:rStyle w:val="a5"/>
          <w:rFonts w:ascii="Simplified Arabic" w:hAnsi="Simplified Arabic" w:cs="Simplified Arabic"/>
          <w:sz w:val="24"/>
          <w:szCs w:val="24"/>
          <w:rtl/>
        </w:rPr>
        <w:t>)</w:t>
      </w:r>
      <w:r w:rsidR="002C5E35" w:rsidRPr="00B06847">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rPr>
        <w:t>والفخري</w:t>
      </w:r>
      <w:r w:rsidR="002C5E35" w:rsidRPr="00B06847">
        <w:rPr>
          <w:rFonts w:ascii="Simplified Arabic" w:hAnsi="Simplified Arabic" w:cs="Simplified Arabic" w:hint="cs"/>
          <w:sz w:val="24"/>
          <w:szCs w:val="24"/>
          <w:rtl/>
        </w:rPr>
        <w:t xml:space="preserve"> </w:t>
      </w:r>
      <w:r w:rsidR="002C5E35" w:rsidRPr="00B06847">
        <w:rPr>
          <w:rStyle w:val="a5"/>
          <w:rFonts w:ascii="Simplified Arabic" w:hAnsi="Simplified Arabic" w:cs="Simplified Arabic"/>
          <w:sz w:val="24"/>
          <w:szCs w:val="24"/>
          <w:rtl/>
        </w:rPr>
        <w:t>(</w:t>
      </w:r>
      <w:r w:rsidR="002C5E35" w:rsidRPr="00B06847">
        <w:rPr>
          <w:rStyle w:val="a5"/>
          <w:rFonts w:ascii="Simplified Arabic" w:hAnsi="Simplified Arabic" w:cs="Simplified Arabic"/>
          <w:sz w:val="24"/>
          <w:szCs w:val="24"/>
          <w:rtl/>
        </w:rPr>
        <w:footnoteReference w:id="52"/>
      </w:r>
      <w:r w:rsidR="002C5E35" w:rsidRPr="00B06847">
        <w:rPr>
          <w:rStyle w:val="a5"/>
          <w:rFonts w:ascii="Simplified Arabic" w:hAnsi="Simplified Arabic" w:cs="Simplified Arabic"/>
          <w:sz w:val="24"/>
          <w:szCs w:val="24"/>
          <w:rtl/>
        </w:rPr>
        <w:t>)</w:t>
      </w:r>
      <w:r w:rsidRPr="00B06847">
        <w:rPr>
          <w:rFonts w:ascii="Simplified Arabic" w:hAnsi="Simplified Arabic" w:cs="Simplified Arabic" w:hint="cs"/>
          <w:sz w:val="24"/>
          <w:szCs w:val="24"/>
          <w:rtl/>
        </w:rPr>
        <w:t xml:space="preserve"> معه كانا مقيدين</w:t>
      </w:r>
      <w:r w:rsidR="00537938" w:rsidRPr="00B06847">
        <w:rPr>
          <w:rFonts w:ascii="Simplified Arabic" w:hAnsi="Simplified Arabic" w:cs="Simplified Arabic" w:hint="cs"/>
          <w:sz w:val="24"/>
          <w:szCs w:val="24"/>
          <w:rtl/>
        </w:rPr>
        <w:t xml:space="preserve"> في</w:t>
      </w:r>
      <w:r w:rsidRPr="00B06847">
        <w:rPr>
          <w:rFonts w:ascii="Simplified Arabic" w:hAnsi="Simplified Arabic" w:cs="Simplified Arabic" w:hint="cs"/>
          <w:sz w:val="24"/>
          <w:szCs w:val="24"/>
          <w:rtl/>
        </w:rPr>
        <w:t xml:space="preserve"> </w:t>
      </w:r>
      <w:r w:rsidR="009D5FBD" w:rsidRPr="00B06847">
        <w:rPr>
          <w:rFonts w:ascii="Simplified Arabic" w:hAnsi="Simplified Arabic" w:cs="Simplified Arabic" w:hint="cs"/>
          <w:sz w:val="24"/>
          <w:szCs w:val="24"/>
          <w:rtl/>
        </w:rPr>
        <w:t>أثناء تو</w:t>
      </w:r>
      <w:r w:rsidR="00537938" w:rsidRPr="00B06847">
        <w:rPr>
          <w:rFonts w:ascii="Simplified Arabic" w:hAnsi="Simplified Arabic" w:cs="Simplified Arabic" w:hint="cs"/>
          <w:sz w:val="24"/>
          <w:szCs w:val="24"/>
          <w:rtl/>
        </w:rPr>
        <w:t>ّ</w:t>
      </w:r>
      <w:r w:rsidR="009D5FBD" w:rsidRPr="00B06847">
        <w:rPr>
          <w:rFonts w:ascii="Simplified Arabic" w:hAnsi="Simplified Arabic" w:cs="Simplified Arabic" w:hint="cs"/>
          <w:sz w:val="24"/>
          <w:szCs w:val="24"/>
          <w:rtl/>
        </w:rPr>
        <w:t xml:space="preserve">جه </w:t>
      </w:r>
      <w:r w:rsidR="00537938" w:rsidRPr="00B06847">
        <w:rPr>
          <w:rFonts w:ascii="Simplified Arabic" w:hAnsi="Simplified Arabic" w:cs="Simplified Arabic" w:hint="cs"/>
          <w:sz w:val="24"/>
          <w:szCs w:val="24"/>
          <w:rtl/>
        </w:rPr>
        <w:t>إ</w:t>
      </w:r>
      <w:r w:rsidR="00FC6DFC" w:rsidRPr="00B06847">
        <w:rPr>
          <w:rFonts w:ascii="Simplified Arabic" w:hAnsi="Simplified Arabic" w:cs="Simplified Arabic" w:hint="cs"/>
          <w:sz w:val="24"/>
          <w:szCs w:val="24"/>
          <w:rtl/>
        </w:rPr>
        <w:t xml:space="preserve">لى مدينة الكرك </w:t>
      </w:r>
      <w:r w:rsidR="00B901CE" w:rsidRPr="00B06847">
        <w:rPr>
          <w:rFonts w:ascii="Simplified Arabic" w:hAnsi="Simplified Arabic" w:cs="Simplified Arabic" w:hint="cs"/>
          <w:sz w:val="24"/>
          <w:szCs w:val="24"/>
          <w:rtl/>
        </w:rPr>
        <w:t xml:space="preserve">فلما        </w:t>
      </w:r>
    </w:p>
    <w:p w:rsidR="003A691C" w:rsidRPr="00B06847" w:rsidRDefault="00537938"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وصل إ</w:t>
      </w:r>
      <w:r w:rsidR="003D7A60" w:rsidRPr="00B06847">
        <w:rPr>
          <w:rFonts w:ascii="Simplified Arabic" w:hAnsi="Simplified Arabic" w:cs="Simplified Arabic" w:hint="cs"/>
          <w:sz w:val="24"/>
          <w:szCs w:val="24"/>
          <w:rtl/>
        </w:rPr>
        <w:t xml:space="preserve">ليها </w:t>
      </w:r>
      <w:r w:rsidRPr="00B06847">
        <w:rPr>
          <w:rFonts w:ascii="Simplified Arabic" w:hAnsi="Simplified Arabic" w:cs="Simplified Arabic" w:hint="cs"/>
          <w:sz w:val="24"/>
          <w:szCs w:val="24"/>
          <w:rtl/>
        </w:rPr>
        <w:t>وما هي إ</w:t>
      </w:r>
      <w:r w:rsidR="00A80266" w:rsidRPr="00B06847">
        <w:rPr>
          <w:rFonts w:ascii="Simplified Arabic" w:hAnsi="Simplified Arabic" w:cs="Simplified Arabic" w:hint="cs"/>
          <w:sz w:val="24"/>
          <w:szCs w:val="24"/>
          <w:rtl/>
        </w:rPr>
        <w:t xml:space="preserve">لا أيام </w:t>
      </w:r>
      <w:r w:rsidR="001C7DA5" w:rsidRPr="00B06847">
        <w:rPr>
          <w:rFonts w:ascii="Simplified Arabic" w:hAnsi="Simplified Arabic" w:cs="Simplified Arabic" w:hint="cs"/>
          <w:sz w:val="24"/>
          <w:szCs w:val="24"/>
          <w:rtl/>
        </w:rPr>
        <w:t xml:space="preserve">حتى نكل بهما </w:t>
      </w:r>
      <w:r w:rsidR="00DD62A9" w:rsidRPr="00B06847">
        <w:rPr>
          <w:rFonts w:ascii="Simplified Arabic" w:hAnsi="Simplified Arabic" w:cs="Simplified Arabic" w:hint="cs"/>
          <w:sz w:val="24"/>
          <w:szCs w:val="24"/>
          <w:rtl/>
        </w:rPr>
        <w:t>و</w:t>
      </w:r>
      <w:r w:rsidR="002F0E18" w:rsidRPr="00B06847">
        <w:rPr>
          <w:rFonts w:ascii="Simplified Arabic" w:hAnsi="Simplified Arabic" w:cs="Simplified Arabic" w:hint="cs"/>
          <w:sz w:val="24"/>
          <w:szCs w:val="24"/>
          <w:rtl/>
        </w:rPr>
        <w:t xml:space="preserve"> </w:t>
      </w:r>
      <w:r w:rsidR="00DD62A9" w:rsidRPr="00B06847">
        <w:rPr>
          <w:rFonts w:ascii="Simplified Arabic" w:hAnsi="Simplified Arabic" w:cs="Simplified Arabic" w:hint="cs"/>
          <w:sz w:val="24"/>
          <w:szCs w:val="24"/>
          <w:rtl/>
        </w:rPr>
        <w:t xml:space="preserve">قتلهما </w:t>
      </w:r>
      <w:r w:rsidR="00043914" w:rsidRPr="00B06847">
        <w:rPr>
          <w:rFonts w:ascii="Simplified Arabic" w:hAnsi="Simplified Arabic" w:cs="Simplified Arabic" w:hint="cs"/>
          <w:sz w:val="24"/>
          <w:szCs w:val="24"/>
          <w:rtl/>
        </w:rPr>
        <w:t xml:space="preserve">قتلة شنعاء </w:t>
      </w:r>
      <w:r w:rsidR="002C5E35" w:rsidRPr="00B06847">
        <w:rPr>
          <w:rStyle w:val="a5"/>
          <w:rFonts w:ascii="Simplified Arabic" w:hAnsi="Simplified Arabic" w:cs="Simplified Arabic"/>
          <w:sz w:val="24"/>
          <w:szCs w:val="24"/>
          <w:rtl/>
        </w:rPr>
        <w:t>(</w:t>
      </w:r>
      <w:r w:rsidR="002C5E35" w:rsidRPr="00B06847">
        <w:rPr>
          <w:rStyle w:val="a5"/>
          <w:rFonts w:ascii="Simplified Arabic" w:hAnsi="Simplified Arabic" w:cs="Simplified Arabic"/>
          <w:sz w:val="24"/>
          <w:szCs w:val="24"/>
          <w:rtl/>
        </w:rPr>
        <w:footnoteReference w:id="53"/>
      </w:r>
      <w:r w:rsidR="002C5E35" w:rsidRPr="00B06847">
        <w:rPr>
          <w:rStyle w:val="a5"/>
          <w:rFonts w:ascii="Simplified Arabic" w:hAnsi="Simplified Arabic" w:cs="Simplified Arabic"/>
          <w:sz w:val="24"/>
          <w:szCs w:val="24"/>
          <w:rtl/>
        </w:rPr>
        <w:t>)</w:t>
      </w:r>
      <w:r w:rsidR="003A691C" w:rsidRPr="00B06847">
        <w:rPr>
          <w:rFonts w:ascii="Simplified Arabic" w:hAnsi="Simplified Arabic" w:cs="Simplified Arabic" w:hint="cs"/>
          <w:sz w:val="24"/>
          <w:szCs w:val="24"/>
          <w:rtl/>
        </w:rPr>
        <w:t>.</w:t>
      </w:r>
    </w:p>
    <w:p w:rsidR="00936ED4" w:rsidRPr="00B06847" w:rsidRDefault="00D44065" w:rsidP="009A142D">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lastRenderedPageBreak/>
        <w:t xml:space="preserve">         </w:t>
      </w:r>
      <w:proofErr w:type="spellStart"/>
      <w:r w:rsidR="00936ED4" w:rsidRPr="00B06847">
        <w:rPr>
          <w:rFonts w:ascii="Simplified Arabic" w:hAnsi="Simplified Arabic" w:cs="Simplified Arabic" w:hint="cs"/>
          <w:sz w:val="24"/>
          <w:szCs w:val="24"/>
          <w:rtl/>
        </w:rPr>
        <w:t>اياً</w:t>
      </w:r>
      <w:proofErr w:type="spellEnd"/>
      <w:r w:rsidR="003A691C" w:rsidRPr="00B06847">
        <w:rPr>
          <w:rFonts w:ascii="Simplified Arabic" w:hAnsi="Simplified Arabic" w:cs="Simplified Arabic" w:hint="cs"/>
          <w:sz w:val="24"/>
          <w:szCs w:val="24"/>
          <w:rtl/>
        </w:rPr>
        <w:t xml:space="preserve"> كانت الأسباب التي دفعت السلطان </w:t>
      </w:r>
      <w:r w:rsidR="00537938" w:rsidRPr="00B06847">
        <w:rPr>
          <w:rFonts w:ascii="Simplified Arabic" w:hAnsi="Simplified Arabic" w:cs="Simplified Arabic" w:hint="cs"/>
          <w:sz w:val="24"/>
          <w:szCs w:val="24"/>
          <w:rtl/>
        </w:rPr>
        <w:t>الى قتل الا</w:t>
      </w:r>
      <w:r w:rsidR="00213FDC" w:rsidRPr="00B06847">
        <w:rPr>
          <w:rFonts w:ascii="Simplified Arabic" w:hAnsi="Simplified Arabic" w:cs="Simplified Arabic" w:hint="cs"/>
          <w:sz w:val="24"/>
          <w:szCs w:val="24"/>
          <w:rtl/>
        </w:rPr>
        <w:t xml:space="preserve">ثنين </w:t>
      </w:r>
      <w:r w:rsidR="00A77ECB" w:rsidRPr="00B06847">
        <w:rPr>
          <w:rFonts w:ascii="Simplified Arabic" w:hAnsi="Simplified Arabic" w:cs="Simplified Arabic" w:hint="cs"/>
          <w:sz w:val="24"/>
          <w:szCs w:val="24"/>
          <w:rtl/>
        </w:rPr>
        <w:t>معا</w:t>
      </w:r>
      <w:r w:rsidR="00537938" w:rsidRPr="00B06847">
        <w:rPr>
          <w:rFonts w:ascii="Simplified Arabic" w:hAnsi="Simplified Arabic" w:cs="Simplified Arabic" w:hint="cs"/>
          <w:sz w:val="24"/>
          <w:szCs w:val="24"/>
          <w:rtl/>
        </w:rPr>
        <w:t>ً</w:t>
      </w:r>
      <w:r w:rsidR="00A77ECB" w:rsidRPr="00B06847">
        <w:rPr>
          <w:rFonts w:ascii="Simplified Arabic" w:hAnsi="Simplified Arabic" w:cs="Simplified Arabic" w:hint="cs"/>
          <w:sz w:val="24"/>
          <w:szCs w:val="24"/>
          <w:rtl/>
        </w:rPr>
        <w:t xml:space="preserve"> </w:t>
      </w:r>
      <w:r w:rsidR="00D2692A" w:rsidRPr="00B06847">
        <w:rPr>
          <w:rFonts w:ascii="Simplified Arabic" w:hAnsi="Simplified Arabic" w:cs="Simplified Arabic" w:hint="cs"/>
          <w:sz w:val="24"/>
          <w:szCs w:val="24"/>
          <w:rtl/>
        </w:rPr>
        <w:t xml:space="preserve">والطريقة التي قتلهما </w:t>
      </w:r>
      <w:r w:rsidR="009A142D">
        <w:rPr>
          <w:rFonts w:ascii="Simplified Arabic" w:hAnsi="Simplified Arabic" w:cs="Simplified Arabic" w:hint="cs"/>
          <w:sz w:val="24"/>
          <w:szCs w:val="24"/>
          <w:rtl/>
        </w:rPr>
        <w:t>بها</w:t>
      </w:r>
      <w:r w:rsidR="005A229D" w:rsidRPr="00B06847">
        <w:rPr>
          <w:rFonts w:ascii="Simplified Arabic" w:hAnsi="Simplified Arabic" w:cs="Simplified Arabic" w:hint="cs"/>
          <w:sz w:val="24"/>
          <w:szCs w:val="24"/>
          <w:rtl/>
        </w:rPr>
        <w:t xml:space="preserve">، </w:t>
      </w:r>
      <w:r w:rsidR="00936ED4" w:rsidRPr="00B06847">
        <w:rPr>
          <w:rFonts w:ascii="Simplified Arabic" w:hAnsi="Simplified Arabic" w:cs="Simplified Arabic" w:hint="cs"/>
          <w:sz w:val="24"/>
          <w:szCs w:val="24"/>
          <w:rtl/>
        </w:rPr>
        <w:t xml:space="preserve"> </w:t>
      </w:r>
      <w:r w:rsidR="00140036" w:rsidRPr="00B06847">
        <w:rPr>
          <w:rFonts w:ascii="Simplified Arabic" w:hAnsi="Simplified Arabic" w:cs="Simplified Arabic" w:hint="cs"/>
          <w:sz w:val="24"/>
          <w:szCs w:val="24"/>
          <w:rtl/>
        </w:rPr>
        <w:t xml:space="preserve"> السؤال هنا ما الذي دفع السلطان </w:t>
      </w:r>
      <w:r w:rsidR="00537D20" w:rsidRPr="00B06847">
        <w:rPr>
          <w:rFonts w:ascii="Simplified Arabic" w:hAnsi="Simplified Arabic" w:cs="Simplified Arabic" w:hint="cs"/>
          <w:sz w:val="24"/>
          <w:szCs w:val="24"/>
          <w:rtl/>
        </w:rPr>
        <w:t>أن يتخذ أجرا</w:t>
      </w:r>
      <w:r w:rsidR="00537938" w:rsidRPr="00B06847">
        <w:rPr>
          <w:rFonts w:ascii="Simplified Arabic" w:hAnsi="Simplified Arabic" w:cs="Simplified Arabic" w:hint="cs"/>
          <w:sz w:val="24"/>
          <w:szCs w:val="24"/>
          <w:rtl/>
        </w:rPr>
        <w:t>ً</w:t>
      </w:r>
      <w:r w:rsidR="00537D20" w:rsidRPr="00B06847">
        <w:rPr>
          <w:rFonts w:ascii="Simplified Arabic" w:hAnsi="Simplified Arabic" w:cs="Simplified Arabic" w:hint="cs"/>
          <w:sz w:val="24"/>
          <w:szCs w:val="24"/>
          <w:rtl/>
        </w:rPr>
        <w:t>ء لا يمد الى سلطانه شيء</w:t>
      </w:r>
      <w:r w:rsidR="00E33FAB" w:rsidRPr="00B06847">
        <w:rPr>
          <w:rFonts w:ascii="Simplified Arabic" w:hAnsi="Simplified Arabic" w:cs="Simplified Arabic" w:hint="cs"/>
          <w:sz w:val="24"/>
          <w:szCs w:val="24"/>
          <w:rtl/>
        </w:rPr>
        <w:t xml:space="preserve"> و</w:t>
      </w:r>
      <w:r w:rsidR="00537938" w:rsidRPr="00B06847">
        <w:rPr>
          <w:rFonts w:ascii="Simplified Arabic" w:hAnsi="Simplified Arabic" w:cs="Simplified Arabic" w:hint="cs"/>
          <w:sz w:val="24"/>
          <w:szCs w:val="24"/>
          <w:rtl/>
        </w:rPr>
        <w:t>هو منافٍ</w:t>
      </w:r>
      <w:r w:rsidR="00936ED4" w:rsidRPr="00B06847">
        <w:rPr>
          <w:rFonts w:ascii="Simplified Arabic" w:hAnsi="Simplified Arabic" w:cs="Simplified Arabic" w:hint="cs"/>
          <w:sz w:val="24"/>
          <w:szCs w:val="24"/>
          <w:rtl/>
        </w:rPr>
        <w:t xml:space="preserve"> في اتباعه مع المسلمين</w:t>
      </w:r>
      <w:r w:rsidR="009A142D">
        <w:rPr>
          <w:rFonts w:ascii="Simplified Arabic" w:hAnsi="Simplified Arabic" w:cs="Simplified Arabic" w:hint="cs"/>
          <w:sz w:val="24"/>
          <w:szCs w:val="24"/>
          <w:rtl/>
        </w:rPr>
        <w:t xml:space="preserve"> الا وهو </w:t>
      </w:r>
      <w:proofErr w:type="spellStart"/>
      <w:r w:rsidR="009A142D">
        <w:rPr>
          <w:rFonts w:ascii="Simplified Arabic" w:hAnsi="Simplified Arabic" w:cs="Simplified Arabic" w:hint="cs"/>
          <w:sz w:val="24"/>
          <w:szCs w:val="24"/>
          <w:rtl/>
        </w:rPr>
        <w:t>السبيء</w:t>
      </w:r>
      <w:proofErr w:type="spellEnd"/>
      <w:r w:rsidR="00AA765E" w:rsidRPr="00B06847">
        <w:rPr>
          <w:rFonts w:ascii="Simplified Arabic" w:hAnsi="Simplified Arabic" w:cs="Simplified Arabic" w:hint="cs"/>
          <w:sz w:val="24"/>
          <w:szCs w:val="24"/>
          <w:rtl/>
        </w:rPr>
        <w:t xml:space="preserve">، </w:t>
      </w:r>
      <w:r w:rsidR="00936ED4" w:rsidRPr="00B06847">
        <w:rPr>
          <w:rFonts w:ascii="Simplified Arabic" w:hAnsi="Simplified Arabic" w:cs="Simplified Arabic" w:hint="cs"/>
          <w:sz w:val="24"/>
          <w:szCs w:val="24"/>
          <w:rtl/>
        </w:rPr>
        <w:t>وكذا</w:t>
      </w:r>
      <w:r w:rsidR="00AA765E" w:rsidRPr="00B06847">
        <w:rPr>
          <w:rFonts w:ascii="Simplified Arabic" w:hAnsi="Simplified Arabic" w:cs="Simplified Arabic" w:hint="cs"/>
          <w:sz w:val="24"/>
          <w:szCs w:val="24"/>
          <w:rtl/>
        </w:rPr>
        <w:t xml:space="preserve"> فيما يخص</w:t>
      </w:r>
      <w:r w:rsidR="00537938" w:rsidRPr="00B06847">
        <w:rPr>
          <w:rFonts w:ascii="Simplified Arabic" w:hAnsi="Simplified Arabic" w:cs="Simplified Arabic" w:hint="cs"/>
          <w:sz w:val="24"/>
          <w:szCs w:val="24"/>
          <w:rtl/>
        </w:rPr>
        <w:t>ّ</w:t>
      </w:r>
      <w:r w:rsidR="00AA765E" w:rsidRPr="00B06847">
        <w:rPr>
          <w:rFonts w:ascii="Simplified Arabic" w:hAnsi="Simplified Arabic" w:cs="Simplified Arabic" w:hint="cs"/>
          <w:sz w:val="24"/>
          <w:szCs w:val="24"/>
          <w:rtl/>
        </w:rPr>
        <w:t xml:space="preserve"> </w:t>
      </w:r>
      <w:r w:rsidR="009A142D">
        <w:rPr>
          <w:rFonts w:ascii="Simplified Arabic" w:hAnsi="Simplified Arabic" w:cs="Simplified Arabic" w:hint="cs"/>
          <w:sz w:val="24"/>
          <w:szCs w:val="24"/>
          <w:rtl/>
        </w:rPr>
        <w:t>تمكين النصارى منهم</w:t>
      </w:r>
      <w:r w:rsidR="00627B57" w:rsidRPr="00B06847">
        <w:rPr>
          <w:rFonts w:ascii="Simplified Arabic" w:hAnsi="Simplified Arabic" w:cs="Simplified Arabic" w:hint="cs"/>
          <w:sz w:val="24"/>
          <w:szCs w:val="24"/>
          <w:rtl/>
        </w:rPr>
        <w:t xml:space="preserve">، </w:t>
      </w:r>
      <w:r w:rsidR="00537938" w:rsidRPr="00B06847">
        <w:rPr>
          <w:rFonts w:ascii="Simplified Arabic" w:hAnsi="Simplified Arabic" w:cs="Simplified Arabic" w:hint="cs"/>
          <w:sz w:val="24"/>
          <w:szCs w:val="24"/>
          <w:rtl/>
        </w:rPr>
        <w:t>فهذا أمرٌ</w:t>
      </w:r>
      <w:r w:rsidR="003B668C" w:rsidRPr="00B06847">
        <w:rPr>
          <w:rFonts w:ascii="Simplified Arabic" w:hAnsi="Simplified Arabic" w:cs="Simplified Arabic" w:hint="cs"/>
          <w:sz w:val="24"/>
          <w:szCs w:val="24"/>
          <w:rtl/>
        </w:rPr>
        <w:t xml:space="preserve"> قد أعان النصارى على المسلمين في قتلهم وممارسة أبشع </w:t>
      </w:r>
      <w:r w:rsidR="00134705" w:rsidRPr="00B06847">
        <w:rPr>
          <w:rFonts w:ascii="Simplified Arabic" w:hAnsi="Simplified Arabic" w:cs="Simplified Arabic" w:hint="cs"/>
          <w:sz w:val="24"/>
          <w:szCs w:val="24"/>
          <w:rtl/>
        </w:rPr>
        <w:t xml:space="preserve">صور التنكيل بهم وذاك ما لا ينبغي ان يفعله سلطان مع من كانوا </w:t>
      </w:r>
      <w:r w:rsidR="009A142D">
        <w:rPr>
          <w:rFonts w:ascii="Simplified Arabic" w:hAnsi="Simplified Arabic" w:cs="Simplified Arabic" w:hint="cs"/>
          <w:sz w:val="24"/>
          <w:szCs w:val="24"/>
          <w:rtl/>
        </w:rPr>
        <w:t>أعوانا له</w:t>
      </w:r>
      <w:r w:rsidR="005947BE" w:rsidRPr="00B06847">
        <w:rPr>
          <w:rFonts w:ascii="Simplified Arabic" w:hAnsi="Simplified Arabic" w:cs="Simplified Arabic" w:hint="cs"/>
          <w:sz w:val="24"/>
          <w:szCs w:val="24"/>
          <w:rtl/>
        </w:rPr>
        <w:t xml:space="preserve"> </w:t>
      </w:r>
      <w:r w:rsidR="00445A2C" w:rsidRPr="00B06847">
        <w:rPr>
          <w:rFonts w:ascii="Simplified Arabic" w:hAnsi="Simplified Arabic" w:cs="Simplified Arabic" w:hint="cs"/>
          <w:sz w:val="24"/>
          <w:szCs w:val="24"/>
          <w:rtl/>
        </w:rPr>
        <w:t>، فكان ذاك ال</w:t>
      </w:r>
      <w:r w:rsidR="00537938" w:rsidRPr="00B06847">
        <w:rPr>
          <w:rFonts w:ascii="Simplified Arabic" w:hAnsi="Simplified Arabic" w:cs="Simplified Arabic" w:hint="cs"/>
          <w:sz w:val="24"/>
          <w:szCs w:val="24"/>
          <w:rtl/>
        </w:rPr>
        <w:t>تدبير حُكمٌ سلبيٌ</w:t>
      </w:r>
      <w:r w:rsidR="00936ED4" w:rsidRPr="00B06847">
        <w:rPr>
          <w:rFonts w:ascii="Simplified Arabic" w:hAnsi="Simplified Arabic" w:cs="Simplified Arabic" w:hint="cs"/>
          <w:sz w:val="24"/>
          <w:szCs w:val="24"/>
          <w:rtl/>
        </w:rPr>
        <w:t xml:space="preserve"> واجراء غير مناسب</w:t>
      </w:r>
      <w:r w:rsidR="00445A2C" w:rsidRPr="00B06847">
        <w:rPr>
          <w:rFonts w:ascii="Simplified Arabic" w:hAnsi="Simplified Arabic" w:cs="Simplified Arabic" w:hint="cs"/>
          <w:sz w:val="24"/>
          <w:szCs w:val="24"/>
          <w:rtl/>
        </w:rPr>
        <w:t xml:space="preserve"> تجاه المسلمين ، </w:t>
      </w:r>
      <w:r w:rsidR="00936ED4" w:rsidRPr="00B06847">
        <w:rPr>
          <w:rFonts w:ascii="Simplified Arabic" w:hAnsi="Simplified Arabic" w:cs="Simplified Arabic" w:hint="cs"/>
          <w:sz w:val="24"/>
          <w:szCs w:val="24"/>
          <w:rtl/>
        </w:rPr>
        <w:t xml:space="preserve">ليس هذا فحسب فقد </w:t>
      </w:r>
      <w:r w:rsidR="00445A2C" w:rsidRPr="00B06847">
        <w:rPr>
          <w:rFonts w:ascii="Simplified Arabic" w:hAnsi="Simplified Arabic" w:cs="Simplified Arabic" w:hint="cs"/>
          <w:sz w:val="24"/>
          <w:szCs w:val="24"/>
          <w:rtl/>
        </w:rPr>
        <w:t xml:space="preserve">رفع من شأن النصارى أن أعانهم على </w:t>
      </w:r>
      <w:r w:rsidR="00C5281B" w:rsidRPr="00B06847">
        <w:rPr>
          <w:rFonts w:ascii="Simplified Arabic" w:hAnsi="Simplified Arabic" w:cs="Simplified Arabic" w:hint="cs"/>
          <w:sz w:val="24"/>
          <w:szCs w:val="24"/>
          <w:rtl/>
        </w:rPr>
        <w:t>القيام ب</w:t>
      </w:r>
      <w:r w:rsidR="00445A2C" w:rsidRPr="00B06847">
        <w:rPr>
          <w:rFonts w:ascii="Simplified Arabic" w:hAnsi="Simplified Arabic" w:cs="Simplified Arabic" w:hint="cs"/>
          <w:sz w:val="24"/>
          <w:szCs w:val="24"/>
          <w:rtl/>
        </w:rPr>
        <w:t>الأفعال الشنيعة</w:t>
      </w:r>
      <w:r w:rsidR="00C5281B" w:rsidRPr="00B06847">
        <w:rPr>
          <w:rFonts w:ascii="Simplified Arabic" w:hAnsi="Simplified Arabic" w:cs="Simplified Arabic" w:hint="cs"/>
          <w:sz w:val="24"/>
          <w:szCs w:val="24"/>
          <w:rtl/>
        </w:rPr>
        <w:t xml:space="preserve"> تجاه المسلمين</w:t>
      </w:r>
      <w:r w:rsidR="00CF6014" w:rsidRPr="00B06847">
        <w:rPr>
          <w:rFonts w:ascii="Simplified Arabic" w:hAnsi="Simplified Arabic" w:cs="Simplified Arabic" w:hint="cs"/>
          <w:sz w:val="24"/>
          <w:szCs w:val="24"/>
          <w:rtl/>
        </w:rPr>
        <w:t xml:space="preserve">، كما أنه </w:t>
      </w:r>
      <w:r w:rsidR="000D26D9" w:rsidRPr="00B06847">
        <w:rPr>
          <w:rFonts w:ascii="Simplified Arabic" w:hAnsi="Simplified Arabic" w:cs="Simplified Arabic" w:hint="cs"/>
          <w:sz w:val="24"/>
          <w:szCs w:val="24"/>
          <w:rtl/>
        </w:rPr>
        <w:t xml:space="preserve">يعد أثرا سلبيا </w:t>
      </w:r>
      <w:r w:rsidR="00ED230A" w:rsidRPr="00B06847">
        <w:rPr>
          <w:rFonts w:ascii="Simplified Arabic" w:hAnsi="Simplified Arabic" w:cs="Simplified Arabic" w:hint="cs"/>
          <w:sz w:val="24"/>
          <w:szCs w:val="24"/>
          <w:rtl/>
        </w:rPr>
        <w:t xml:space="preserve">على المعاهدة </w:t>
      </w:r>
      <w:r w:rsidR="00405292" w:rsidRPr="00B06847">
        <w:rPr>
          <w:rFonts w:ascii="Simplified Arabic" w:hAnsi="Simplified Arabic" w:cs="Simplified Arabic" w:hint="cs"/>
          <w:sz w:val="24"/>
          <w:szCs w:val="24"/>
          <w:rtl/>
        </w:rPr>
        <w:t xml:space="preserve">العمرية التي نص عليها </w:t>
      </w:r>
      <w:r w:rsidR="00B9353E" w:rsidRPr="00B06847">
        <w:rPr>
          <w:rFonts w:ascii="Simplified Arabic" w:hAnsi="Simplified Arabic" w:cs="Simplified Arabic" w:hint="cs"/>
          <w:sz w:val="24"/>
          <w:szCs w:val="24"/>
          <w:rtl/>
        </w:rPr>
        <w:t xml:space="preserve">عمر بن الخطاب </w:t>
      </w:r>
      <w:r w:rsidR="00680916" w:rsidRPr="00B06847">
        <w:rPr>
          <w:rFonts w:ascii="Simplified Arabic" w:hAnsi="Simplified Arabic" w:cs="Simplified Arabic" w:hint="cs"/>
          <w:sz w:val="24"/>
          <w:szCs w:val="24"/>
          <w:rtl/>
        </w:rPr>
        <w:t>(رضي</w:t>
      </w:r>
      <w:r w:rsidR="00032FD1" w:rsidRPr="00B06847">
        <w:rPr>
          <w:rFonts w:ascii="Simplified Arabic" w:hAnsi="Simplified Arabic" w:cs="Simplified Arabic" w:hint="cs"/>
          <w:sz w:val="24"/>
          <w:szCs w:val="24"/>
          <w:rtl/>
        </w:rPr>
        <w:t xml:space="preserve"> الله عنه </w:t>
      </w:r>
      <w:r w:rsidR="00680916" w:rsidRPr="00B06847">
        <w:rPr>
          <w:rFonts w:ascii="Simplified Arabic" w:hAnsi="Simplified Arabic" w:cs="Simplified Arabic" w:hint="cs"/>
          <w:sz w:val="24"/>
          <w:szCs w:val="24"/>
          <w:rtl/>
        </w:rPr>
        <w:t>)</w:t>
      </w:r>
      <w:r w:rsidR="00032FD1" w:rsidRPr="00B06847">
        <w:rPr>
          <w:rFonts w:ascii="Simplified Arabic" w:hAnsi="Simplified Arabic" w:cs="Simplified Arabic" w:hint="cs"/>
          <w:sz w:val="24"/>
          <w:szCs w:val="24"/>
          <w:rtl/>
        </w:rPr>
        <w:t>، وهذه الأج</w:t>
      </w:r>
      <w:r w:rsidR="00C5281B" w:rsidRPr="00B06847">
        <w:rPr>
          <w:rFonts w:ascii="Simplified Arabic" w:hAnsi="Simplified Arabic" w:cs="Simplified Arabic" w:hint="cs"/>
          <w:sz w:val="24"/>
          <w:szCs w:val="24"/>
          <w:rtl/>
        </w:rPr>
        <w:t>راء يعد سياسة سلبية في فترة حكم السلطان  فلم يم</w:t>
      </w:r>
      <w:r w:rsidR="00B901CE" w:rsidRPr="00B06847">
        <w:rPr>
          <w:rFonts w:ascii="Simplified Arabic" w:hAnsi="Simplified Arabic" w:cs="Simplified Arabic" w:hint="cs"/>
          <w:sz w:val="24"/>
          <w:szCs w:val="24"/>
          <w:rtl/>
        </w:rPr>
        <w:t xml:space="preserve">تثل السلطان لتعاليم الاسلام وفي كيفية تطبيق احكام التعامل مع اهل الذمة، ولم يتخذ من العهدة العمرية وبنودها في هذا الموضع بل اتبع سياسة منافية باتجاهها رغما انه حاكما على المسلمين. </w:t>
      </w:r>
    </w:p>
    <w:p w:rsidR="00AF4964" w:rsidRPr="00B06847" w:rsidRDefault="00936ED4"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w:t>
      </w:r>
      <w:r w:rsidR="00445A2C" w:rsidRPr="00B06847">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rPr>
        <w:t xml:space="preserve"> و</w:t>
      </w:r>
      <w:r w:rsidR="00156FAF" w:rsidRPr="00B06847">
        <w:rPr>
          <w:rFonts w:ascii="Simplified Arabic" w:hAnsi="Simplified Arabic" w:cs="Simplified Arabic" w:hint="cs"/>
          <w:sz w:val="24"/>
          <w:szCs w:val="24"/>
          <w:rtl/>
        </w:rPr>
        <w:t>مما ذكره السخاوي</w:t>
      </w:r>
      <w:r w:rsidR="00680916" w:rsidRPr="00B06847">
        <w:rPr>
          <w:rFonts w:ascii="Simplified Arabic" w:hAnsi="Simplified Arabic" w:cs="Simplified Arabic" w:hint="cs"/>
          <w:sz w:val="24"/>
          <w:szCs w:val="24"/>
          <w:rtl/>
        </w:rPr>
        <w:t>ّ</w:t>
      </w:r>
      <w:r w:rsidRPr="00B06847">
        <w:rPr>
          <w:rFonts w:ascii="Simplified Arabic" w:hAnsi="Simplified Arabic" w:cs="Simplified Arabic" w:hint="cs"/>
          <w:sz w:val="24"/>
          <w:szCs w:val="24"/>
          <w:rtl/>
        </w:rPr>
        <w:t xml:space="preserve"> في</w:t>
      </w:r>
      <w:r w:rsidR="00156FAF" w:rsidRPr="00B06847">
        <w:rPr>
          <w:rFonts w:ascii="Simplified Arabic" w:hAnsi="Simplified Arabic" w:cs="Simplified Arabic" w:hint="cs"/>
          <w:sz w:val="24"/>
          <w:szCs w:val="24"/>
          <w:rtl/>
        </w:rPr>
        <w:t xml:space="preserve"> </w:t>
      </w:r>
      <w:r w:rsidR="00AE7B18" w:rsidRPr="00B06847">
        <w:rPr>
          <w:rFonts w:ascii="Simplified Arabic" w:hAnsi="Simplified Arabic" w:cs="Simplified Arabic" w:hint="cs"/>
          <w:sz w:val="24"/>
          <w:szCs w:val="24"/>
          <w:rtl/>
        </w:rPr>
        <w:t xml:space="preserve">حوادث </w:t>
      </w:r>
      <w:r w:rsidR="00A82C74" w:rsidRPr="00B06847">
        <w:rPr>
          <w:rFonts w:ascii="Simplified Arabic" w:hAnsi="Simplified Arabic" w:cs="Simplified Arabic" w:hint="cs"/>
          <w:sz w:val="24"/>
          <w:szCs w:val="24"/>
          <w:rtl/>
        </w:rPr>
        <w:t xml:space="preserve">سنة </w:t>
      </w:r>
      <w:r w:rsidR="00680916" w:rsidRPr="00B06847">
        <w:rPr>
          <w:rFonts w:ascii="Simplified Arabic" w:hAnsi="Simplified Arabic" w:cs="Simplified Arabic" w:hint="cs"/>
          <w:sz w:val="24"/>
          <w:szCs w:val="24"/>
          <w:rtl/>
        </w:rPr>
        <w:t>[</w:t>
      </w:r>
      <w:r w:rsidR="00A82C74" w:rsidRPr="00B06847">
        <w:rPr>
          <w:rFonts w:ascii="Simplified Arabic" w:hAnsi="Simplified Arabic" w:cs="Simplified Arabic" w:hint="cs"/>
          <w:sz w:val="24"/>
          <w:szCs w:val="24"/>
          <w:rtl/>
        </w:rPr>
        <w:t>747 ه</w:t>
      </w:r>
      <w:r w:rsidR="002F0E18" w:rsidRPr="00B06847">
        <w:rPr>
          <w:rFonts w:ascii="Simplified Arabic" w:hAnsi="Simplified Arabic" w:cs="Simplified Arabic" w:hint="cs"/>
          <w:sz w:val="24"/>
          <w:szCs w:val="24"/>
          <w:rtl/>
        </w:rPr>
        <w:t>/</w:t>
      </w:r>
      <w:r w:rsidR="00A82C74" w:rsidRPr="00B06847">
        <w:rPr>
          <w:rFonts w:ascii="Simplified Arabic" w:hAnsi="Simplified Arabic" w:cs="Simplified Arabic" w:hint="cs"/>
          <w:sz w:val="24"/>
          <w:szCs w:val="24"/>
          <w:rtl/>
        </w:rPr>
        <w:t xml:space="preserve"> </w:t>
      </w:r>
      <w:r w:rsidR="00680916" w:rsidRPr="00B06847">
        <w:rPr>
          <w:rFonts w:ascii="Simplified Arabic" w:hAnsi="Simplified Arabic" w:cs="Simplified Arabic" w:hint="cs"/>
          <w:sz w:val="24"/>
          <w:szCs w:val="24"/>
          <w:rtl/>
        </w:rPr>
        <w:t xml:space="preserve">1346م] </w:t>
      </w:r>
      <w:r w:rsidR="00BB4F33" w:rsidRPr="00B06847">
        <w:rPr>
          <w:rFonts w:ascii="Simplified Arabic" w:hAnsi="Simplified Arabic" w:cs="Simplified Arabic" w:hint="cs"/>
          <w:sz w:val="24"/>
          <w:szCs w:val="24"/>
          <w:rtl/>
        </w:rPr>
        <w:t xml:space="preserve">كان السلطان الكامل شعبان بن الناصر </w:t>
      </w:r>
      <w:r w:rsidR="00C925FF" w:rsidRPr="00B06847">
        <w:rPr>
          <w:rFonts w:ascii="Simplified Arabic" w:hAnsi="Simplified Arabic" w:cs="Simplified Arabic" w:hint="cs"/>
          <w:sz w:val="24"/>
          <w:szCs w:val="24"/>
          <w:rtl/>
        </w:rPr>
        <w:t>قد تول</w:t>
      </w:r>
      <w:r w:rsidR="00680916" w:rsidRPr="00B06847">
        <w:rPr>
          <w:rFonts w:ascii="Simplified Arabic" w:hAnsi="Simplified Arabic" w:cs="Simplified Arabic" w:hint="cs"/>
          <w:sz w:val="24"/>
          <w:szCs w:val="24"/>
          <w:rtl/>
        </w:rPr>
        <w:t>ّ</w:t>
      </w:r>
      <w:r w:rsidR="00C925FF" w:rsidRPr="00B06847">
        <w:rPr>
          <w:rFonts w:ascii="Simplified Arabic" w:hAnsi="Simplified Arabic" w:cs="Simplified Arabic" w:hint="cs"/>
          <w:sz w:val="24"/>
          <w:szCs w:val="24"/>
          <w:rtl/>
        </w:rPr>
        <w:t xml:space="preserve">ى الحكم </w:t>
      </w:r>
      <w:r w:rsidR="00044148" w:rsidRPr="00B06847">
        <w:rPr>
          <w:rFonts w:ascii="Simplified Arabic" w:hAnsi="Simplified Arabic" w:cs="Simplified Arabic" w:hint="cs"/>
          <w:sz w:val="24"/>
          <w:szCs w:val="24"/>
          <w:rtl/>
        </w:rPr>
        <w:t xml:space="preserve">، لكن </w:t>
      </w:r>
      <w:proofErr w:type="spellStart"/>
      <w:r w:rsidR="00044148" w:rsidRPr="00B06847">
        <w:rPr>
          <w:rFonts w:ascii="Simplified Arabic" w:hAnsi="Simplified Arabic" w:cs="Simplified Arabic" w:hint="cs"/>
          <w:sz w:val="24"/>
          <w:szCs w:val="24"/>
          <w:rtl/>
        </w:rPr>
        <w:t>يلبغا</w:t>
      </w:r>
      <w:proofErr w:type="spellEnd"/>
      <w:r w:rsidR="00044148" w:rsidRPr="00B06847">
        <w:rPr>
          <w:rFonts w:ascii="Simplified Arabic" w:hAnsi="Simplified Arabic" w:cs="Simplified Arabic" w:hint="cs"/>
          <w:sz w:val="24"/>
          <w:szCs w:val="24"/>
          <w:rtl/>
        </w:rPr>
        <w:t xml:space="preserve"> اليحياوي </w:t>
      </w:r>
      <w:r w:rsidR="00C94C18" w:rsidRPr="00B06847">
        <w:rPr>
          <w:rFonts w:ascii="Simplified Arabic" w:hAnsi="Simplified Arabic" w:cs="Simplified Arabic" w:hint="cs"/>
          <w:sz w:val="24"/>
          <w:szCs w:val="24"/>
          <w:rtl/>
        </w:rPr>
        <w:t xml:space="preserve">قد أتفق </w:t>
      </w:r>
      <w:r w:rsidR="00075C89" w:rsidRPr="00B06847">
        <w:rPr>
          <w:rFonts w:ascii="Simplified Arabic" w:hAnsi="Simplified Arabic" w:cs="Simplified Arabic" w:hint="cs"/>
          <w:sz w:val="24"/>
          <w:szCs w:val="24"/>
          <w:rtl/>
        </w:rPr>
        <w:t xml:space="preserve">مع الأمراء </w:t>
      </w:r>
      <w:r w:rsidR="001D1782" w:rsidRPr="00B06847">
        <w:rPr>
          <w:rFonts w:ascii="Simplified Arabic" w:hAnsi="Simplified Arabic" w:cs="Simplified Arabic" w:hint="cs"/>
          <w:sz w:val="24"/>
          <w:szCs w:val="24"/>
          <w:rtl/>
        </w:rPr>
        <w:t>على خلعه</w:t>
      </w:r>
      <w:r w:rsidR="00680916" w:rsidRPr="00B06847">
        <w:rPr>
          <w:rFonts w:ascii="Simplified Arabic" w:hAnsi="Simplified Arabic" w:cs="Simplified Arabic" w:hint="cs"/>
          <w:sz w:val="24"/>
          <w:szCs w:val="24"/>
          <w:rtl/>
        </w:rPr>
        <w:t>؛</w:t>
      </w:r>
      <w:r w:rsidR="001D1782" w:rsidRPr="00B06847">
        <w:rPr>
          <w:rFonts w:ascii="Simplified Arabic" w:hAnsi="Simplified Arabic" w:cs="Simplified Arabic" w:hint="cs"/>
          <w:sz w:val="24"/>
          <w:szCs w:val="24"/>
          <w:rtl/>
        </w:rPr>
        <w:t xml:space="preserve"> </w:t>
      </w:r>
      <w:r w:rsidR="00AD6161" w:rsidRPr="00B06847">
        <w:rPr>
          <w:rFonts w:ascii="Simplified Arabic" w:hAnsi="Simplified Arabic" w:cs="Simplified Arabic" w:hint="cs"/>
          <w:sz w:val="24"/>
          <w:szCs w:val="24"/>
          <w:rtl/>
        </w:rPr>
        <w:t xml:space="preserve">وذلك بسبب </w:t>
      </w:r>
      <w:r w:rsidR="00D12932" w:rsidRPr="00B06847">
        <w:rPr>
          <w:rFonts w:ascii="Simplified Arabic" w:hAnsi="Simplified Arabic" w:cs="Simplified Arabic" w:hint="cs"/>
          <w:sz w:val="24"/>
          <w:szCs w:val="24"/>
          <w:rtl/>
        </w:rPr>
        <w:t>اعتقال</w:t>
      </w:r>
      <w:r w:rsidR="00AD6161" w:rsidRPr="00B06847">
        <w:rPr>
          <w:rFonts w:ascii="Simplified Arabic" w:hAnsi="Simplified Arabic" w:cs="Simplified Arabic" w:hint="cs"/>
          <w:sz w:val="24"/>
          <w:szCs w:val="24"/>
          <w:rtl/>
        </w:rPr>
        <w:t xml:space="preserve"> الأمراء </w:t>
      </w:r>
      <w:r w:rsidR="00680916" w:rsidRPr="00B06847">
        <w:rPr>
          <w:rFonts w:ascii="Simplified Arabic" w:hAnsi="Simplified Arabic" w:cs="Simplified Arabic" w:hint="cs"/>
          <w:sz w:val="24"/>
          <w:szCs w:val="24"/>
          <w:rtl/>
        </w:rPr>
        <w:t xml:space="preserve">من </w:t>
      </w:r>
      <w:r w:rsidR="008B7A6E" w:rsidRPr="00B06847">
        <w:rPr>
          <w:rFonts w:ascii="Simplified Arabic" w:hAnsi="Simplified Arabic" w:cs="Simplified Arabic" w:hint="cs"/>
          <w:sz w:val="24"/>
          <w:szCs w:val="24"/>
          <w:rtl/>
        </w:rPr>
        <w:t xml:space="preserve">دون </w:t>
      </w:r>
      <w:r w:rsidR="00ED5FD2" w:rsidRPr="00B06847">
        <w:rPr>
          <w:rFonts w:ascii="Simplified Arabic" w:hAnsi="Simplified Arabic" w:cs="Simplified Arabic" w:hint="cs"/>
          <w:sz w:val="24"/>
          <w:szCs w:val="24"/>
          <w:rtl/>
        </w:rPr>
        <w:t>ذ</w:t>
      </w:r>
      <w:r w:rsidR="008B7A6E" w:rsidRPr="00B06847">
        <w:rPr>
          <w:rFonts w:ascii="Simplified Arabic" w:hAnsi="Simplified Arabic" w:cs="Simplified Arabic" w:hint="cs"/>
          <w:sz w:val="24"/>
          <w:szCs w:val="24"/>
          <w:rtl/>
        </w:rPr>
        <w:t>رائع</w:t>
      </w:r>
      <w:r w:rsidR="00ED5FD2" w:rsidRPr="00B06847">
        <w:rPr>
          <w:rFonts w:ascii="Simplified Arabic" w:hAnsi="Simplified Arabic" w:cs="Simplified Arabic" w:hint="cs"/>
          <w:sz w:val="24"/>
          <w:szCs w:val="24"/>
          <w:rtl/>
        </w:rPr>
        <w:t xml:space="preserve">، </w:t>
      </w:r>
      <w:r w:rsidR="00CA5EB6" w:rsidRPr="00B06847">
        <w:rPr>
          <w:rFonts w:ascii="Simplified Arabic" w:hAnsi="Simplified Arabic" w:cs="Simplified Arabic" w:hint="cs"/>
          <w:sz w:val="24"/>
          <w:szCs w:val="24"/>
          <w:rtl/>
        </w:rPr>
        <w:t>ف</w:t>
      </w:r>
      <w:r w:rsidR="0097644C" w:rsidRPr="00B06847">
        <w:rPr>
          <w:rFonts w:ascii="Simplified Arabic" w:hAnsi="Simplified Arabic" w:cs="Simplified Arabic" w:hint="cs"/>
          <w:sz w:val="24"/>
          <w:szCs w:val="24"/>
          <w:rtl/>
        </w:rPr>
        <w:t>عزموا</w:t>
      </w:r>
      <w:r w:rsidR="00CA5EB6" w:rsidRPr="00B06847">
        <w:rPr>
          <w:rFonts w:ascii="Simplified Arabic" w:hAnsi="Simplified Arabic" w:cs="Simplified Arabic" w:hint="cs"/>
          <w:sz w:val="24"/>
          <w:szCs w:val="24"/>
          <w:rtl/>
        </w:rPr>
        <w:t xml:space="preserve"> على خلعه </w:t>
      </w:r>
      <w:r w:rsidR="00EA108A" w:rsidRPr="00B06847">
        <w:rPr>
          <w:rFonts w:ascii="Simplified Arabic" w:hAnsi="Simplified Arabic" w:cs="Simplified Arabic" w:hint="cs"/>
          <w:sz w:val="24"/>
          <w:szCs w:val="24"/>
          <w:rtl/>
        </w:rPr>
        <w:t xml:space="preserve">وتمليك أخيه </w:t>
      </w:r>
      <w:r w:rsidR="009A142D">
        <w:rPr>
          <w:rFonts w:ascii="Simplified Arabic" w:hAnsi="Simplified Arabic" w:cs="Simplified Arabic" w:hint="cs"/>
          <w:sz w:val="24"/>
          <w:szCs w:val="24"/>
          <w:rtl/>
        </w:rPr>
        <w:t>أمير حاجي</w:t>
      </w:r>
      <w:r w:rsidR="00DE103C" w:rsidRPr="00B06847">
        <w:rPr>
          <w:rFonts w:ascii="Simplified Arabic" w:hAnsi="Simplified Arabic" w:cs="Simplified Arabic" w:hint="cs"/>
          <w:sz w:val="24"/>
          <w:szCs w:val="24"/>
          <w:rtl/>
        </w:rPr>
        <w:t xml:space="preserve">، </w:t>
      </w:r>
      <w:r w:rsidR="00F627E5" w:rsidRPr="00B06847">
        <w:rPr>
          <w:rFonts w:ascii="Simplified Arabic" w:hAnsi="Simplified Arabic" w:cs="Simplified Arabic" w:hint="cs"/>
          <w:sz w:val="24"/>
          <w:szCs w:val="24"/>
          <w:rtl/>
        </w:rPr>
        <w:t xml:space="preserve">أتفق مع نواب حلب </w:t>
      </w:r>
      <w:r w:rsidR="00575792" w:rsidRPr="00B06847">
        <w:rPr>
          <w:rFonts w:ascii="Simplified Arabic" w:hAnsi="Simplified Arabic" w:cs="Simplified Arabic" w:hint="cs"/>
          <w:sz w:val="24"/>
          <w:szCs w:val="24"/>
          <w:rtl/>
        </w:rPr>
        <w:t xml:space="preserve">وحماه وحمص </w:t>
      </w:r>
      <w:r w:rsidR="002C25F6" w:rsidRPr="00B06847">
        <w:rPr>
          <w:rFonts w:ascii="Simplified Arabic" w:hAnsi="Simplified Arabic" w:cs="Simplified Arabic" w:hint="cs"/>
          <w:sz w:val="24"/>
          <w:szCs w:val="24"/>
          <w:rtl/>
        </w:rPr>
        <w:t xml:space="preserve">وطرابلس </w:t>
      </w:r>
      <w:r w:rsidR="00181BA6" w:rsidRPr="00B06847">
        <w:rPr>
          <w:rFonts w:ascii="Simplified Arabic" w:hAnsi="Simplified Arabic" w:cs="Simplified Arabic" w:hint="cs"/>
          <w:sz w:val="24"/>
          <w:szCs w:val="24"/>
          <w:rtl/>
        </w:rPr>
        <w:t xml:space="preserve">فخلعوه </w:t>
      </w:r>
      <w:r w:rsidR="002822E7" w:rsidRPr="00B06847">
        <w:rPr>
          <w:rFonts w:ascii="Simplified Arabic" w:hAnsi="Simplified Arabic" w:cs="Simplified Arabic" w:hint="cs"/>
          <w:sz w:val="24"/>
          <w:szCs w:val="24"/>
          <w:rtl/>
        </w:rPr>
        <w:t xml:space="preserve">وملكوا أخاه حاجي </w:t>
      </w:r>
      <w:r w:rsidR="004E32B8" w:rsidRPr="00B06847">
        <w:rPr>
          <w:rFonts w:ascii="Simplified Arabic" w:hAnsi="Simplified Arabic" w:cs="Simplified Arabic" w:hint="cs"/>
          <w:sz w:val="24"/>
          <w:szCs w:val="24"/>
          <w:rtl/>
        </w:rPr>
        <w:t>بن</w:t>
      </w:r>
      <w:r w:rsidR="00F625E4" w:rsidRPr="00B06847">
        <w:rPr>
          <w:rFonts w:ascii="Simplified Arabic" w:hAnsi="Simplified Arabic" w:cs="Simplified Arabic" w:hint="cs"/>
          <w:sz w:val="24"/>
          <w:szCs w:val="24"/>
          <w:rtl/>
        </w:rPr>
        <w:t xml:space="preserve"> الناصر </w:t>
      </w:r>
      <w:r w:rsidR="004E32B8" w:rsidRPr="00B06847">
        <w:rPr>
          <w:rStyle w:val="a5"/>
          <w:rFonts w:ascii="Simplified Arabic" w:hAnsi="Simplified Arabic" w:cs="Simplified Arabic"/>
          <w:sz w:val="24"/>
          <w:szCs w:val="24"/>
          <w:rtl/>
        </w:rPr>
        <w:t>(</w:t>
      </w:r>
      <w:r w:rsidR="004E32B8" w:rsidRPr="00B06847">
        <w:rPr>
          <w:rStyle w:val="a5"/>
          <w:rFonts w:ascii="Simplified Arabic" w:hAnsi="Simplified Arabic" w:cs="Simplified Arabic"/>
          <w:sz w:val="24"/>
          <w:szCs w:val="24"/>
          <w:rtl/>
        </w:rPr>
        <w:footnoteReference w:id="54"/>
      </w:r>
      <w:r w:rsidR="004E32B8" w:rsidRPr="00B06847">
        <w:rPr>
          <w:rStyle w:val="a5"/>
          <w:rFonts w:ascii="Simplified Arabic" w:hAnsi="Simplified Arabic" w:cs="Simplified Arabic"/>
          <w:sz w:val="24"/>
          <w:szCs w:val="24"/>
          <w:rtl/>
        </w:rPr>
        <w:t>)</w:t>
      </w:r>
      <w:r w:rsidR="004E32B8" w:rsidRPr="00B06847">
        <w:rPr>
          <w:rFonts w:ascii="Simplified Arabic" w:hAnsi="Simplified Arabic" w:cs="Simplified Arabic" w:hint="cs"/>
          <w:sz w:val="24"/>
          <w:szCs w:val="24"/>
          <w:rtl/>
        </w:rPr>
        <w:t xml:space="preserve"> </w:t>
      </w:r>
      <w:r w:rsidR="004C1646" w:rsidRPr="00B06847">
        <w:rPr>
          <w:rFonts w:ascii="Simplified Arabic" w:hAnsi="Simplified Arabic" w:cs="Simplified Arabic" w:hint="cs"/>
          <w:sz w:val="24"/>
          <w:szCs w:val="24"/>
          <w:rtl/>
        </w:rPr>
        <w:t xml:space="preserve">وقدم الأمير </w:t>
      </w:r>
      <w:proofErr w:type="spellStart"/>
      <w:r w:rsidR="004C1646" w:rsidRPr="00B06847">
        <w:rPr>
          <w:rFonts w:ascii="Simplified Arabic" w:hAnsi="Simplified Arabic" w:cs="Simplified Arabic" w:hint="cs"/>
          <w:sz w:val="24"/>
          <w:szCs w:val="24"/>
          <w:rtl/>
        </w:rPr>
        <w:t>بيغرا</w:t>
      </w:r>
      <w:proofErr w:type="spellEnd"/>
      <w:r w:rsidR="004C1646" w:rsidRPr="00B06847">
        <w:rPr>
          <w:rFonts w:ascii="Simplified Arabic" w:hAnsi="Simplified Arabic" w:cs="Simplified Arabic" w:hint="cs"/>
          <w:sz w:val="24"/>
          <w:szCs w:val="24"/>
          <w:rtl/>
        </w:rPr>
        <w:t xml:space="preserve"> </w:t>
      </w:r>
      <w:r w:rsidR="001F3499" w:rsidRPr="00B06847">
        <w:rPr>
          <w:rFonts w:ascii="Simplified Arabic" w:hAnsi="Simplified Arabic" w:cs="Simplified Arabic" w:hint="cs"/>
          <w:sz w:val="24"/>
          <w:szCs w:val="24"/>
          <w:rtl/>
        </w:rPr>
        <w:t xml:space="preserve">صاحب الحجاب بمصر الى </w:t>
      </w:r>
      <w:r w:rsidR="00072267" w:rsidRPr="00B06847">
        <w:rPr>
          <w:rFonts w:ascii="Simplified Arabic" w:hAnsi="Simplified Arabic" w:cs="Simplified Arabic" w:hint="cs"/>
          <w:sz w:val="24"/>
          <w:szCs w:val="24"/>
          <w:rtl/>
        </w:rPr>
        <w:t xml:space="preserve">مدينة دمشق حاملاً  </w:t>
      </w:r>
      <w:r w:rsidR="005D6DF6" w:rsidRPr="00B06847">
        <w:rPr>
          <w:rFonts w:ascii="Simplified Arabic" w:hAnsi="Simplified Arabic" w:cs="Simplified Arabic" w:hint="cs"/>
          <w:sz w:val="24"/>
          <w:szCs w:val="24"/>
          <w:rtl/>
        </w:rPr>
        <w:t xml:space="preserve">التقليد و بصحبته </w:t>
      </w:r>
      <w:r w:rsidR="009A421C" w:rsidRPr="00B06847">
        <w:rPr>
          <w:rFonts w:ascii="Simplified Arabic" w:hAnsi="Simplified Arabic" w:cs="Simplified Arabic" w:hint="cs"/>
          <w:sz w:val="24"/>
          <w:szCs w:val="24"/>
          <w:rtl/>
        </w:rPr>
        <w:t xml:space="preserve">العسكر </w:t>
      </w:r>
      <w:r w:rsidR="002B00AC" w:rsidRPr="00B06847">
        <w:rPr>
          <w:rFonts w:ascii="Simplified Arabic" w:hAnsi="Simplified Arabic" w:cs="Simplified Arabic" w:hint="cs"/>
          <w:sz w:val="24"/>
          <w:szCs w:val="24"/>
          <w:rtl/>
        </w:rPr>
        <w:t xml:space="preserve">وحوله النواب ، </w:t>
      </w:r>
      <w:r w:rsidR="00AC0DFC" w:rsidRPr="00B06847">
        <w:rPr>
          <w:rFonts w:ascii="Simplified Arabic" w:hAnsi="Simplified Arabic" w:cs="Simplified Arabic" w:hint="cs"/>
          <w:sz w:val="24"/>
          <w:szCs w:val="24"/>
          <w:rtl/>
        </w:rPr>
        <w:t xml:space="preserve">فاستقبلهم عامة الناس </w:t>
      </w:r>
      <w:r w:rsidR="00E10830" w:rsidRPr="00B06847">
        <w:rPr>
          <w:rFonts w:ascii="Simplified Arabic" w:hAnsi="Simplified Arabic" w:cs="Simplified Arabic" w:hint="cs"/>
          <w:sz w:val="24"/>
          <w:szCs w:val="24"/>
          <w:rtl/>
        </w:rPr>
        <w:t xml:space="preserve">بالفرح </w:t>
      </w:r>
      <w:r w:rsidR="00D12932" w:rsidRPr="00B06847">
        <w:rPr>
          <w:rFonts w:ascii="Simplified Arabic" w:hAnsi="Simplified Arabic" w:cs="Simplified Arabic" w:hint="cs"/>
          <w:sz w:val="24"/>
          <w:szCs w:val="24"/>
          <w:rtl/>
        </w:rPr>
        <w:t>وإشعال</w:t>
      </w:r>
      <w:r w:rsidR="00ED7257" w:rsidRPr="00B06847">
        <w:rPr>
          <w:rFonts w:ascii="Simplified Arabic" w:hAnsi="Simplified Arabic" w:cs="Simplified Arabic" w:hint="cs"/>
          <w:sz w:val="24"/>
          <w:szCs w:val="24"/>
          <w:rtl/>
        </w:rPr>
        <w:t xml:space="preserve"> الشموع ، </w:t>
      </w:r>
      <w:r w:rsidR="007F40D1" w:rsidRPr="00B06847">
        <w:rPr>
          <w:rFonts w:ascii="Simplified Arabic" w:hAnsi="Simplified Arabic" w:cs="Simplified Arabic" w:hint="cs"/>
          <w:sz w:val="24"/>
          <w:szCs w:val="24"/>
          <w:rtl/>
        </w:rPr>
        <w:t xml:space="preserve">وكان أهل الذمة </w:t>
      </w:r>
      <w:r w:rsidR="00864E7B" w:rsidRPr="00B06847">
        <w:rPr>
          <w:rFonts w:ascii="Simplified Arabic" w:hAnsi="Simplified Arabic" w:cs="Simplified Arabic" w:hint="cs"/>
          <w:sz w:val="24"/>
          <w:szCs w:val="24"/>
          <w:rtl/>
        </w:rPr>
        <w:t>مشاركين بهذه المن</w:t>
      </w:r>
      <w:r w:rsidRPr="00B06847">
        <w:rPr>
          <w:rFonts w:ascii="Simplified Arabic" w:hAnsi="Simplified Arabic" w:cs="Simplified Arabic" w:hint="cs"/>
          <w:sz w:val="24"/>
          <w:szCs w:val="24"/>
          <w:rtl/>
        </w:rPr>
        <w:t>اسبة ومعه</w:t>
      </w:r>
      <w:r w:rsidR="00864E7B" w:rsidRPr="00B06847">
        <w:rPr>
          <w:rFonts w:ascii="Simplified Arabic" w:hAnsi="Simplified Arabic" w:cs="Simplified Arabic" w:hint="cs"/>
          <w:sz w:val="24"/>
          <w:szCs w:val="24"/>
          <w:rtl/>
        </w:rPr>
        <w:t xml:space="preserve">م التوراة ( اليهود ) </w:t>
      </w:r>
      <w:r w:rsidR="0018266F" w:rsidRPr="00B06847">
        <w:rPr>
          <w:rFonts w:ascii="Simplified Arabic" w:hAnsi="Simplified Arabic" w:cs="Simplified Arabic" w:hint="cs"/>
          <w:sz w:val="24"/>
          <w:szCs w:val="24"/>
          <w:rtl/>
        </w:rPr>
        <w:t xml:space="preserve">وزينت المدينة وازدادت بهجة </w:t>
      </w:r>
      <w:r w:rsidR="00AF4964" w:rsidRPr="00B06847">
        <w:rPr>
          <w:rFonts w:ascii="Simplified Arabic" w:hAnsi="Simplified Arabic" w:cs="Simplified Arabic" w:hint="cs"/>
          <w:sz w:val="24"/>
          <w:szCs w:val="24"/>
          <w:rtl/>
        </w:rPr>
        <w:t xml:space="preserve">وفرحاً بهذا اليوم </w:t>
      </w:r>
      <w:r w:rsidR="004E32B8" w:rsidRPr="00B06847">
        <w:rPr>
          <w:rStyle w:val="a5"/>
          <w:rFonts w:ascii="Simplified Arabic" w:hAnsi="Simplified Arabic" w:cs="Simplified Arabic"/>
          <w:sz w:val="24"/>
          <w:szCs w:val="24"/>
          <w:rtl/>
        </w:rPr>
        <w:t>(</w:t>
      </w:r>
      <w:r w:rsidR="004E32B8" w:rsidRPr="00B06847">
        <w:rPr>
          <w:rStyle w:val="a5"/>
          <w:rFonts w:ascii="Simplified Arabic" w:hAnsi="Simplified Arabic" w:cs="Simplified Arabic"/>
          <w:sz w:val="24"/>
          <w:szCs w:val="24"/>
          <w:rtl/>
        </w:rPr>
        <w:footnoteReference w:id="55"/>
      </w:r>
      <w:r w:rsidR="004E32B8" w:rsidRPr="00B06847">
        <w:rPr>
          <w:rStyle w:val="a5"/>
          <w:rFonts w:ascii="Simplified Arabic" w:hAnsi="Simplified Arabic" w:cs="Simplified Arabic"/>
          <w:sz w:val="24"/>
          <w:szCs w:val="24"/>
          <w:rtl/>
        </w:rPr>
        <w:t>)</w:t>
      </w:r>
      <w:r w:rsidR="004E32B8" w:rsidRPr="00B06847">
        <w:rPr>
          <w:rFonts w:ascii="Simplified Arabic" w:hAnsi="Simplified Arabic" w:cs="Simplified Arabic" w:hint="cs"/>
          <w:sz w:val="24"/>
          <w:szCs w:val="24"/>
          <w:rtl/>
        </w:rPr>
        <w:t xml:space="preserve"> </w:t>
      </w:r>
      <w:r w:rsidR="00AF4964" w:rsidRPr="00B06847">
        <w:rPr>
          <w:rFonts w:ascii="Simplified Arabic" w:hAnsi="Simplified Arabic" w:cs="Simplified Arabic" w:hint="cs"/>
          <w:sz w:val="24"/>
          <w:szCs w:val="24"/>
          <w:rtl/>
        </w:rPr>
        <w:t>.</w:t>
      </w:r>
    </w:p>
    <w:p w:rsidR="00F210B8" w:rsidRPr="00B06847" w:rsidRDefault="00AF4964"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w:t>
      </w:r>
      <w:r w:rsidR="00D44065" w:rsidRPr="00B06847">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rPr>
        <w:t xml:space="preserve"> فيتب</w:t>
      </w:r>
      <w:r w:rsidR="00680916" w:rsidRPr="00B06847">
        <w:rPr>
          <w:rFonts w:ascii="Simplified Arabic" w:hAnsi="Simplified Arabic" w:cs="Simplified Arabic" w:hint="cs"/>
          <w:sz w:val="24"/>
          <w:szCs w:val="24"/>
          <w:rtl/>
        </w:rPr>
        <w:t>ّ</w:t>
      </w:r>
      <w:r w:rsidRPr="00B06847">
        <w:rPr>
          <w:rFonts w:ascii="Simplified Arabic" w:hAnsi="Simplified Arabic" w:cs="Simplified Arabic" w:hint="cs"/>
          <w:sz w:val="24"/>
          <w:szCs w:val="24"/>
          <w:rtl/>
        </w:rPr>
        <w:t xml:space="preserve">ين </w:t>
      </w:r>
      <w:r w:rsidR="004E78E4" w:rsidRPr="00B06847">
        <w:rPr>
          <w:rFonts w:ascii="Simplified Arabic" w:hAnsi="Simplified Arabic" w:cs="Simplified Arabic" w:hint="cs"/>
          <w:sz w:val="24"/>
          <w:szCs w:val="24"/>
          <w:rtl/>
        </w:rPr>
        <w:t>لنا من خلال مشاركة أ</w:t>
      </w:r>
      <w:r w:rsidRPr="00B06847">
        <w:rPr>
          <w:rFonts w:ascii="Simplified Arabic" w:hAnsi="Simplified Arabic" w:cs="Simplified Arabic" w:hint="cs"/>
          <w:sz w:val="24"/>
          <w:szCs w:val="24"/>
          <w:rtl/>
        </w:rPr>
        <w:t xml:space="preserve">هل الذمة </w:t>
      </w:r>
      <w:r w:rsidR="004E78E4" w:rsidRPr="00B06847">
        <w:rPr>
          <w:rFonts w:ascii="Simplified Arabic" w:hAnsi="Simplified Arabic" w:cs="Simplified Arabic" w:hint="cs"/>
          <w:sz w:val="24"/>
          <w:szCs w:val="24"/>
          <w:rtl/>
        </w:rPr>
        <w:t xml:space="preserve">( اليهود ) </w:t>
      </w:r>
      <w:r w:rsidR="00F645DA" w:rsidRPr="00B06847">
        <w:rPr>
          <w:rFonts w:ascii="Simplified Arabic" w:hAnsi="Simplified Arabic" w:cs="Simplified Arabic" w:hint="cs"/>
          <w:sz w:val="24"/>
          <w:szCs w:val="24"/>
          <w:rtl/>
        </w:rPr>
        <w:t xml:space="preserve">في </w:t>
      </w:r>
      <w:r w:rsidR="00D12932" w:rsidRPr="00B06847">
        <w:rPr>
          <w:rFonts w:ascii="Simplified Arabic" w:hAnsi="Simplified Arabic" w:cs="Simplified Arabic" w:hint="cs"/>
          <w:sz w:val="24"/>
          <w:szCs w:val="24"/>
          <w:rtl/>
        </w:rPr>
        <w:t>احتفالهم</w:t>
      </w:r>
      <w:r w:rsidR="00F645DA" w:rsidRPr="00B06847">
        <w:rPr>
          <w:rFonts w:ascii="Simplified Arabic" w:hAnsi="Simplified Arabic" w:cs="Simplified Arabic" w:hint="cs"/>
          <w:sz w:val="24"/>
          <w:szCs w:val="24"/>
          <w:rtl/>
        </w:rPr>
        <w:t xml:space="preserve"> </w:t>
      </w:r>
      <w:r w:rsidR="00D91DB5" w:rsidRPr="00B06847">
        <w:rPr>
          <w:rFonts w:ascii="Simplified Arabic" w:hAnsi="Simplified Arabic" w:cs="Simplified Arabic" w:hint="cs"/>
          <w:sz w:val="24"/>
          <w:szCs w:val="24"/>
          <w:rtl/>
        </w:rPr>
        <w:t xml:space="preserve">مع المسلمين </w:t>
      </w:r>
      <w:r w:rsidR="00F3333F" w:rsidRPr="00B06847">
        <w:rPr>
          <w:rFonts w:ascii="Simplified Arabic" w:hAnsi="Simplified Arabic" w:cs="Simplified Arabic" w:hint="cs"/>
          <w:sz w:val="24"/>
          <w:szCs w:val="24"/>
          <w:rtl/>
        </w:rPr>
        <w:t xml:space="preserve">بهذه المناسبة </w:t>
      </w:r>
      <w:r w:rsidR="00F075EC" w:rsidRPr="00B06847">
        <w:rPr>
          <w:rFonts w:ascii="Simplified Arabic" w:hAnsi="Simplified Arabic" w:cs="Simplified Arabic" w:hint="cs"/>
          <w:sz w:val="24"/>
          <w:szCs w:val="24"/>
          <w:rtl/>
        </w:rPr>
        <w:t xml:space="preserve">وهي تنصيب السلطان </w:t>
      </w:r>
      <w:r w:rsidR="009A142D">
        <w:rPr>
          <w:rFonts w:ascii="Simplified Arabic" w:hAnsi="Simplified Arabic" w:cs="Simplified Arabic" w:hint="cs"/>
          <w:sz w:val="24"/>
          <w:szCs w:val="24"/>
          <w:rtl/>
        </w:rPr>
        <w:t>حاجي على الحكم</w:t>
      </w:r>
      <w:r w:rsidR="005A3FDF" w:rsidRPr="00B06847">
        <w:rPr>
          <w:rFonts w:ascii="Simplified Arabic" w:hAnsi="Simplified Arabic" w:cs="Simplified Arabic" w:hint="cs"/>
          <w:sz w:val="24"/>
          <w:szCs w:val="24"/>
          <w:rtl/>
        </w:rPr>
        <w:t xml:space="preserve">، </w:t>
      </w:r>
      <w:r w:rsidR="002924AF" w:rsidRPr="00B06847">
        <w:rPr>
          <w:rFonts w:ascii="Simplified Arabic" w:hAnsi="Simplified Arabic" w:cs="Simplified Arabic" w:hint="cs"/>
          <w:sz w:val="24"/>
          <w:szCs w:val="24"/>
          <w:rtl/>
        </w:rPr>
        <w:t xml:space="preserve">اشارة الى أن أبناء هذه الطائفة </w:t>
      </w:r>
      <w:r w:rsidR="00CF0BBF" w:rsidRPr="00B06847">
        <w:rPr>
          <w:rFonts w:ascii="Simplified Arabic" w:hAnsi="Simplified Arabic" w:cs="Simplified Arabic" w:hint="cs"/>
          <w:sz w:val="24"/>
          <w:szCs w:val="24"/>
          <w:rtl/>
        </w:rPr>
        <w:t xml:space="preserve">تشارك المسلمين </w:t>
      </w:r>
      <w:r w:rsidR="000670A1" w:rsidRPr="00B06847">
        <w:rPr>
          <w:rFonts w:ascii="Simplified Arabic" w:hAnsi="Simplified Arabic" w:cs="Simplified Arabic" w:hint="cs"/>
          <w:sz w:val="24"/>
          <w:szCs w:val="24"/>
          <w:rtl/>
        </w:rPr>
        <w:t xml:space="preserve">في مناسباتهم السياسية </w:t>
      </w:r>
      <w:r w:rsidR="003968B5" w:rsidRPr="00B06847">
        <w:rPr>
          <w:rFonts w:ascii="Simplified Arabic" w:hAnsi="Simplified Arabic" w:cs="Simplified Arabic" w:hint="cs"/>
          <w:sz w:val="24"/>
          <w:szCs w:val="24"/>
          <w:rtl/>
        </w:rPr>
        <w:t>و</w:t>
      </w:r>
      <w:r w:rsidR="00B901CE" w:rsidRPr="00B06847">
        <w:rPr>
          <w:rFonts w:ascii="Simplified Arabic" w:hAnsi="Simplified Arabic" w:cs="Simplified Arabic" w:hint="cs"/>
          <w:sz w:val="24"/>
          <w:szCs w:val="24"/>
          <w:rtl/>
        </w:rPr>
        <w:t>ر</w:t>
      </w:r>
      <w:r w:rsidR="003968B5" w:rsidRPr="00B06847">
        <w:rPr>
          <w:rFonts w:ascii="Simplified Arabic" w:hAnsi="Simplified Arabic" w:cs="Simplified Arabic" w:hint="cs"/>
          <w:sz w:val="24"/>
          <w:szCs w:val="24"/>
          <w:rtl/>
        </w:rPr>
        <w:t xml:space="preserve">بما قد تكون </w:t>
      </w:r>
      <w:r w:rsidR="00AE33C6" w:rsidRPr="00B06847">
        <w:rPr>
          <w:rFonts w:ascii="Simplified Arabic" w:hAnsi="Simplified Arabic" w:cs="Simplified Arabic" w:hint="cs"/>
          <w:sz w:val="24"/>
          <w:szCs w:val="24"/>
          <w:rtl/>
        </w:rPr>
        <w:t xml:space="preserve">بأوامر </w:t>
      </w:r>
      <w:r w:rsidR="008D5FD7" w:rsidRPr="00B06847">
        <w:rPr>
          <w:rFonts w:ascii="Simplified Arabic" w:hAnsi="Simplified Arabic" w:cs="Simplified Arabic" w:hint="cs"/>
          <w:sz w:val="24"/>
          <w:szCs w:val="24"/>
          <w:rtl/>
        </w:rPr>
        <w:t xml:space="preserve">من السلطة </w:t>
      </w:r>
      <w:r w:rsidR="005D4DB3" w:rsidRPr="00B06847">
        <w:rPr>
          <w:rFonts w:ascii="Simplified Arabic" w:hAnsi="Simplified Arabic" w:cs="Simplified Arabic" w:hint="cs"/>
          <w:sz w:val="24"/>
          <w:szCs w:val="24"/>
          <w:rtl/>
        </w:rPr>
        <w:t xml:space="preserve">ولا سيما </w:t>
      </w:r>
      <w:r w:rsidR="004209E5" w:rsidRPr="00B06847">
        <w:rPr>
          <w:rFonts w:ascii="Simplified Arabic" w:hAnsi="Simplified Arabic" w:cs="Simplified Arabic" w:hint="cs"/>
          <w:sz w:val="24"/>
          <w:szCs w:val="24"/>
          <w:rtl/>
        </w:rPr>
        <w:t xml:space="preserve">عند </w:t>
      </w:r>
      <w:r w:rsidR="00D12932" w:rsidRPr="00B06847">
        <w:rPr>
          <w:rFonts w:ascii="Simplified Arabic" w:hAnsi="Simplified Arabic" w:cs="Simplified Arabic" w:hint="cs"/>
          <w:sz w:val="24"/>
          <w:szCs w:val="24"/>
          <w:rtl/>
        </w:rPr>
        <w:t>استقبال</w:t>
      </w:r>
      <w:r w:rsidR="004209E5" w:rsidRPr="00B06847">
        <w:rPr>
          <w:rFonts w:ascii="Simplified Arabic" w:hAnsi="Simplified Arabic" w:cs="Simplified Arabic" w:hint="cs"/>
          <w:sz w:val="24"/>
          <w:szCs w:val="24"/>
          <w:rtl/>
        </w:rPr>
        <w:t xml:space="preserve"> </w:t>
      </w:r>
      <w:r w:rsidR="00090819" w:rsidRPr="00B06847">
        <w:rPr>
          <w:rFonts w:ascii="Simplified Arabic" w:hAnsi="Simplified Arabic" w:cs="Simplified Arabic" w:hint="cs"/>
          <w:sz w:val="24"/>
          <w:szCs w:val="24"/>
          <w:rtl/>
        </w:rPr>
        <w:t xml:space="preserve">العامة للنائب </w:t>
      </w:r>
      <w:r w:rsidR="00C0388F" w:rsidRPr="00B06847">
        <w:rPr>
          <w:rFonts w:ascii="Simplified Arabic" w:hAnsi="Simplified Arabic" w:cs="Simplified Arabic" w:hint="cs"/>
          <w:sz w:val="24"/>
          <w:szCs w:val="24"/>
          <w:rtl/>
        </w:rPr>
        <w:t xml:space="preserve">الذي يحمل </w:t>
      </w:r>
      <w:r w:rsidR="00D07F6D" w:rsidRPr="00B06847">
        <w:rPr>
          <w:rFonts w:ascii="Simplified Arabic" w:hAnsi="Simplified Arabic" w:cs="Simplified Arabic" w:hint="cs"/>
          <w:sz w:val="24"/>
          <w:szCs w:val="24"/>
          <w:rtl/>
        </w:rPr>
        <w:t xml:space="preserve">التقليد </w:t>
      </w:r>
      <w:r w:rsidR="00300085" w:rsidRPr="00B06847">
        <w:rPr>
          <w:rFonts w:ascii="Simplified Arabic" w:hAnsi="Simplified Arabic" w:cs="Simplified Arabic" w:hint="cs"/>
          <w:sz w:val="24"/>
          <w:szCs w:val="24"/>
          <w:rtl/>
        </w:rPr>
        <w:t xml:space="preserve">بهذا الأمر </w:t>
      </w:r>
      <w:r w:rsidR="00AE22D8" w:rsidRPr="00B06847">
        <w:rPr>
          <w:rFonts w:ascii="Simplified Arabic" w:hAnsi="Simplified Arabic" w:cs="Simplified Arabic" w:hint="cs"/>
          <w:sz w:val="24"/>
          <w:szCs w:val="24"/>
          <w:rtl/>
        </w:rPr>
        <w:t xml:space="preserve">، </w:t>
      </w:r>
      <w:r w:rsidR="006B2958" w:rsidRPr="00B06847">
        <w:rPr>
          <w:rFonts w:ascii="Simplified Arabic" w:hAnsi="Simplified Arabic" w:cs="Simplified Arabic" w:hint="cs"/>
          <w:sz w:val="24"/>
          <w:szCs w:val="24"/>
          <w:rtl/>
        </w:rPr>
        <w:t xml:space="preserve">فقد كانوا يشاركون بحمل كتابهم </w:t>
      </w:r>
      <w:r w:rsidR="00D45355" w:rsidRPr="00B06847">
        <w:rPr>
          <w:rFonts w:ascii="Simplified Arabic" w:hAnsi="Simplified Arabic" w:cs="Simplified Arabic" w:hint="cs"/>
          <w:sz w:val="24"/>
          <w:szCs w:val="24"/>
          <w:rtl/>
        </w:rPr>
        <w:t xml:space="preserve">المقدس ومعهم الشموع </w:t>
      </w:r>
      <w:r w:rsidR="00BD4A85" w:rsidRPr="00B06847">
        <w:rPr>
          <w:rFonts w:ascii="Simplified Arabic" w:hAnsi="Simplified Arabic" w:cs="Simplified Arabic" w:hint="cs"/>
          <w:sz w:val="24"/>
          <w:szCs w:val="24"/>
          <w:rtl/>
        </w:rPr>
        <w:t xml:space="preserve">المشتعلة </w:t>
      </w:r>
      <w:r w:rsidR="00EC3E42" w:rsidRPr="00B06847">
        <w:rPr>
          <w:rFonts w:ascii="Simplified Arabic" w:hAnsi="Simplified Arabic" w:cs="Simplified Arabic" w:hint="cs"/>
          <w:sz w:val="24"/>
          <w:szCs w:val="24"/>
          <w:rtl/>
        </w:rPr>
        <w:t xml:space="preserve">ابتهاجا </w:t>
      </w:r>
      <w:r w:rsidR="00114CF1" w:rsidRPr="00B06847">
        <w:rPr>
          <w:rFonts w:ascii="Simplified Arabic" w:hAnsi="Simplified Arabic" w:cs="Simplified Arabic" w:hint="cs"/>
          <w:sz w:val="24"/>
          <w:szCs w:val="24"/>
          <w:rtl/>
        </w:rPr>
        <w:t>لهذا الأمر</w:t>
      </w:r>
      <w:r w:rsidR="00555F3E" w:rsidRPr="00B06847">
        <w:rPr>
          <w:rFonts w:ascii="Simplified Arabic" w:hAnsi="Simplified Arabic" w:cs="Simplified Arabic" w:hint="cs"/>
          <w:sz w:val="24"/>
          <w:szCs w:val="24"/>
          <w:rtl/>
        </w:rPr>
        <w:t xml:space="preserve"> ،</w:t>
      </w:r>
      <w:r w:rsidR="00114CF1" w:rsidRPr="00B06847">
        <w:rPr>
          <w:rFonts w:ascii="Simplified Arabic" w:hAnsi="Simplified Arabic" w:cs="Simplified Arabic" w:hint="cs"/>
          <w:sz w:val="24"/>
          <w:szCs w:val="24"/>
          <w:rtl/>
        </w:rPr>
        <w:t xml:space="preserve"> </w:t>
      </w:r>
      <w:r w:rsidR="00EA6B8B" w:rsidRPr="00B06847">
        <w:rPr>
          <w:rFonts w:ascii="Simplified Arabic" w:hAnsi="Simplified Arabic" w:cs="Simplified Arabic" w:hint="cs"/>
          <w:sz w:val="24"/>
          <w:szCs w:val="24"/>
          <w:rtl/>
        </w:rPr>
        <w:t>ربما كانت بوادر هذه الظاهرة</w:t>
      </w:r>
      <w:r w:rsidR="006C5658" w:rsidRPr="00B06847">
        <w:rPr>
          <w:rFonts w:ascii="Simplified Arabic" w:hAnsi="Simplified Arabic" w:cs="Simplified Arabic" w:hint="cs"/>
          <w:sz w:val="24"/>
          <w:szCs w:val="24"/>
          <w:rtl/>
        </w:rPr>
        <w:t xml:space="preserve"> هي عدم </w:t>
      </w:r>
      <w:r w:rsidR="009F60AE" w:rsidRPr="00B06847">
        <w:rPr>
          <w:rFonts w:ascii="Simplified Arabic" w:hAnsi="Simplified Arabic" w:cs="Simplified Arabic" w:hint="cs"/>
          <w:sz w:val="24"/>
          <w:szCs w:val="24"/>
          <w:rtl/>
        </w:rPr>
        <w:t xml:space="preserve">وجود مشاعر </w:t>
      </w:r>
      <w:r w:rsidR="006524E4" w:rsidRPr="00B06847">
        <w:rPr>
          <w:rFonts w:ascii="Simplified Arabic" w:hAnsi="Simplified Arabic" w:cs="Simplified Arabic" w:hint="cs"/>
          <w:sz w:val="24"/>
          <w:szCs w:val="24"/>
          <w:rtl/>
        </w:rPr>
        <w:t xml:space="preserve">بغيضة </w:t>
      </w:r>
      <w:r w:rsidR="008C63E2" w:rsidRPr="00B06847">
        <w:rPr>
          <w:rFonts w:ascii="Simplified Arabic" w:hAnsi="Simplified Arabic" w:cs="Simplified Arabic" w:hint="cs"/>
          <w:sz w:val="24"/>
          <w:szCs w:val="24"/>
          <w:rtl/>
        </w:rPr>
        <w:t xml:space="preserve">تجاه المسلمين لهذه الميزة </w:t>
      </w:r>
      <w:r w:rsidR="009E62DF" w:rsidRPr="00B06847">
        <w:rPr>
          <w:rFonts w:ascii="Simplified Arabic" w:hAnsi="Simplified Arabic" w:cs="Simplified Arabic" w:hint="cs"/>
          <w:sz w:val="24"/>
          <w:szCs w:val="24"/>
          <w:rtl/>
        </w:rPr>
        <w:t xml:space="preserve">السياسية ؛ </w:t>
      </w:r>
      <w:r w:rsidR="00EE5981" w:rsidRPr="00B06847">
        <w:rPr>
          <w:rFonts w:ascii="Simplified Arabic" w:hAnsi="Simplified Arabic" w:cs="Simplified Arabic" w:hint="cs"/>
          <w:sz w:val="24"/>
          <w:szCs w:val="24"/>
          <w:rtl/>
        </w:rPr>
        <w:t xml:space="preserve">فالأخوة </w:t>
      </w:r>
      <w:r w:rsidR="00D12932" w:rsidRPr="00B06847">
        <w:rPr>
          <w:rFonts w:ascii="Simplified Arabic" w:hAnsi="Simplified Arabic" w:cs="Simplified Arabic" w:hint="cs"/>
          <w:sz w:val="24"/>
          <w:szCs w:val="24"/>
          <w:rtl/>
        </w:rPr>
        <w:t>الإنسانية</w:t>
      </w:r>
      <w:r w:rsidR="00EE5981" w:rsidRPr="00B06847">
        <w:rPr>
          <w:rFonts w:ascii="Simplified Arabic" w:hAnsi="Simplified Arabic" w:cs="Simplified Arabic" w:hint="cs"/>
          <w:sz w:val="24"/>
          <w:szCs w:val="24"/>
          <w:rtl/>
        </w:rPr>
        <w:t xml:space="preserve"> أخذت </w:t>
      </w:r>
      <w:r w:rsidR="008E6236" w:rsidRPr="00B06847">
        <w:rPr>
          <w:rFonts w:ascii="Simplified Arabic" w:hAnsi="Simplified Arabic" w:cs="Simplified Arabic" w:hint="cs"/>
          <w:sz w:val="24"/>
          <w:szCs w:val="24"/>
          <w:rtl/>
        </w:rPr>
        <w:t xml:space="preserve">طابعها </w:t>
      </w:r>
      <w:r w:rsidR="00D12932" w:rsidRPr="00B06847">
        <w:rPr>
          <w:rFonts w:ascii="Simplified Arabic" w:hAnsi="Simplified Arabic" w:cs="Simplified Arabic" w:hint="cs"/>
          <w:sz w:val="24"/>
          <w:szCs w:val="24"/>
          <w:rtl/>
        </w:rPr>
        <w:t>الإيجابي</w:t>
      </w:r>
      <w:r w:rsidR="00D95184" w:rsidRPr="00B06847">
        <w:rPr>
          <w:rFonts w:ascii="Simplified Arabic" w:hAnsi="Simplified Arabic" w:cs="Simplified Arabic" w:hint="cs"/>
          <w:sz w:val="24"/>
          <w:szCs w:val="24"/>
          <w:rtl/>
        </w:rPr>
        <w:t xml:space="preserve"> </w:t>
      </w:r>
      <w:r w:rsidR="000E511D" w:rsidRPr="00B06847">
        <w:rPr>
          <w:rFonts w:ascii="Simplified Arabic" w:hAnsi="Simplified Arabic" w:cs="Simplified Arabic" w:hint="cs"/>
          <w:sz w:val="24"/>
          <w:szCs w:val="24"/>
          <w:rtl/>
        </w:rPr>
        <w:t xml:space="preserve">في هذه </w:t>
      </w:r>
      <w:r w:rsidR="00A1271B" w:rsidRPr="00B06847">
        <w:rPr>
          <w:rFonts w:ascii="Simplified Arabic" w:hAnsi="Simplified Arabic" w:cs="Simplified Arabic" w:hint="cs"/>
          <w:sz w:val="24"/>
          <w:szCs w:val="24"/>
          <w:rtl/>
        </w:rPr>
        <w:t xml:space="preserve">الناحية </w:t>
      </w:r>
      <w:r w:rsidR="00F210B8" w:rsidRPr="00B06847">
        <w:rPr>
          <w:rFonts w:ascii="Simplified Arabic" w:hAnsi="Simplified Arabic" w:cs="Simplified Arabic" w:hint="cs"/>
          <w:sz w:val="24"/>
          <w:szCs w:val="24"/>
          <w:rtl/>
        </w:rPr>
        <w:t>.</w:t>
      </w:r>
      <w:r w:rsidR="00B901CE" w:rsidRPr="00B06847">
        <w:rPr>
          <w:rFonts w:ascii="Simplified Arabic" w:hAnsi="Simplified Arabic" w:cs="Simplified Arabic" w:hint="cs"/>
          <w:sz w:val="24"/>
          <w:szCs w:val="24"/>
          <w:rtl/>
        </w:rPr>
        <w:t xml:space="preserve"> ولا يخفى علينا ان بنود العهدة والنابعة من الاسلام قد اعطت الحرية لأهل الذمة حتى في الجانب السياسي فلا بأس ان يشارك اهل الذمة في بعض الوظائف الادارية التي تتعلق </w:t>
      </w:r>
      <w:proofErr w:type="spellStart"/>
      <w:r w:rsidR="00B901CE" w:rsidRPr="00B06847">
        <w:rPr>
          <w:rFonts w:ascii="Simplified Arabic" w:hAnsi="Simplified Arabic" w:cs="Simplified Arabic" w:hint="cs"/>
          <w:sz w:val="24"/>
          <w:szCs w:val="24"/>
          <w:rtl/>
        </w:rPr>
        <w:t>بامور</w:t>
      </w:r>
      <w:proofErr w:type="spellEnd"/>
      <w:r w:rsidR="00B901CE" w:rsidRPr="00B06847">
        <w:rPr>
          <w:rFonts w:ascii="Simplified Arabic" w:hAnsi="Simplified Arabic" w:cs="Simplified Arabic" w:hint="cs"/>
          <w:sz w:val="24"/>
          <w:szCs w:val="24"/>
          <w:rtl/>
        </w:rPr>
        <w:t xml:space="preserve"> البلاد في نال البعض منهم وظا</w:t>
      </w:r>
      <w:r w:rsidR="00011004" w:rsidRPr="00B06847">
        <w:rPr>
          <w:rFonts w:ascii="Simplified Arabic" w:hAnsi="Simplified Arabic" w:cs="Simplified Arabic" w:hint="cs"/>
          <w:sz w:val="24"/>
          <w:szCs w:val="24"/>
          <w:rtl/>
        </w:rPr>
        <w:t>ئف واثبت مقدرته في اختصاصه.</w:t>
      </w:r>
      <w:r w:rsidR="00B901CE" w:rsidRPr="00B06847">
        <w:rPr>
          <w:rFonts w:ascii="Simplified Arabic" w:hAnsi="Simplified Arabic" w:cs="Simplified Arabic" w:hint="cs"/>
          <w:sz w:val="24"/>
          <w:szCs w:val="24"/>
          <w:rtl/>
        </w:rPr>
        <w:t xml:space="preserve">  </w:t>
      </w:r>
    </w:p>
    <w:p w:rsidR="00011004" w:rsidRPr="00B06847" w:rsidRDefault="00F210B8"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lastRenderedPageBreak/>
        <w:t xml:space="preserve"> </w:t>
      </w:r>
      <w:r w:rsidR="00D44065" w:rsidRPr="00B06847">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rPr>
        <w:t xml:space="preserve">  يذكر السخاوي في حوادث سنة</w:t>
      </w:r>
      <w:r w:rsidR="00D44065" w:rsidRPr="00B06847">
        <w:rPr>
          <w:rFonts w:ascii="Simplified Arabic" w:hAnsi="Simplified Arabic" w:cs="Simplified Arabic" w:hint="cs"/>
          <w:sz w:val="24"/>
          <w:szCs w:val="24"/>
          <w:rtl/>
        </w:rPr>
        <w:t>(</w:t>
      </w:r>
      <w:r w:rsidRPr="00B06847">
        <w:rPr>
          <w:rFonts w:ascii="Simplified Arabic" w:hAnsi="Simplified Arabic" w:cs="Simplified Arabic" w:hint="cs"/>
          <w:sz w:val="24"/>
          <w:szCs w:val="24"/>
          <w:rtl/>
        </w:rPr>
        <w:t xml:space="preserve"> </w:t>
      </w:r>
      <w:r w:rsidR="001C3B8F" w:rsidRPr="00B06847">
        <w:rPr>
          <w:rFonts w:ascii="Simplified Arabic" w:hAnsi="Simplified Arabic" w:cs="Simplified Arabic" w:hint="cs"/>
          <w:sz w:val="24"/>
          <w:szCs w:val="24"/>
          <w:rtl/>
        </w:rPr>
        <w:t xml:space="preserve">754 ه / 1353 م </w:t>
      </w:r>
      <w:r w:rsidR="00D44065" w:rsidRPr="00B06847">
        <w:rPr>
          <w:rFonts w:ascii="Simplified Arabic" w:hAnsi="Simplified Arabic" w:cs="Simplified Arabic" w:hint="cs"/>
          <w:sz w:val="24"/>
          <w:szCs w:val="24"/>
          <w:rtl/>
        </w:rPr>
        <w:t>)</w:t>
      </w:r>
      <w:r w:rsidR="00D8651B" w:rsidRPr="00B06847">
        <w:rPr>
          <w:rFonts w:ascii="Simplified Arabic" w:hAnsi="Simplified Arabic" w:cs="Simplified Arabic" w:hint="cs"/>
          <w:sz w:val="24"/>
          <w:szCs w:val="24"/>
          <w:rtl/>
        </w:rPr>
        <w:t xml:space="preserve">أنه حدث نزاع بين المسلمين </w:t>
      </w:r>
      <w:r w:rsidR="00567416" w:rsidRPr="00B06847">
        <w:rPr>
          <w:rFonts w:ascii="Simplified Arabic" w:hAnsi="Simplified Arabic" w:cs="Simplified Arabic" w:hint="cs"/>
          <w:sz w:val="24"/>
          <w:szCs w:val="24"/>
          <w:rtl/>
        </w:rPr>
        <w:t xml:space="preserve">وأهل الذمة </w:t>
      </w:r>
      <w:r w:rsidR="00680916" w:rsidRPr="00B06847">
        <w:rPr>
          <w:rFonts w:ascii="Simplified Arabic" w:hAnsi="Simplified Arabic" w:cs="Simplified Arabic" w:hint="cs"/>
          <w:sz w:val="24"/>
          <w:szCs w:val="24"/>
          <w:rtl/>
        </w:rPr>
        <w:t xml:space="preserve">النصارى؛ </w:t>
      </w:r>
      <w:r w:rsidR="00337CA3" w:rsidRPr="00B06847">
        <w:rPr>
          <w:rFonts w:ascii="Simplified Arabic" w:hAnsi="Simplified Arabic" w:cs="Simplified Arabic" w:hint="cs"/>
          <w:sz w:val="24"/>
          <w:szCs w:val="24"/>
          <w:rtl/>
        </w:rPr>
        <w:t>وذلك بسبب أن نصراني</w:t>
      </w:r>
      <w:r w:rsidR="00680916" w:rsidRPr="00B06847">
        <w:rPr>
          <w:rFonts w:ascii="Simplified Arabic" w:hAnsi="Simplified Arabic" w:cs="Simplified Arabic" w:hint="cs"/>
          <w:sz w:val="24"/>
          <w:szCs w:val="24"/>
          <w:rtl/>
        </w:rPr>
        <w:t>اً</w:t>
      </w:r>
      <w:r w:rsidR="00337CA3" w:rsidRPr="00B06847">
        <w:rPr>
          <w:rFonts w:ascii="Simplified Arabic" w:hAnsi="Simplified Arabic" w:cs="Simplified Arabic" w:hint="cs"/>
          <w:sz w:val="24"/>
          <w:szCs w:val="24"/>
          <w:rtl/>
        </w:rPr>
        <w:t xml:space="preserve"> من أهل الذمة </w:t>
      </w:r>
      <w:r w:rsidR="00131FBB" w:rsidRPr="00B06847">
        <w:rPr>
          <w:rFonts w:ascii="Simplified Arabic" w:hAnsi="Simplified Arabic" w:cs="Simplified Arabic" w:hint="cs"/>
          <w:sz w:val="24"/>
          <w:szCs w:val="24"/>
          <w:rtl/>
        </w:rPr>
        <w:t>كان جده مسلم</w:t>
      </w:r>
      <w:r w:rsidR="00680916" w:rsidRPr="00B06847">
        <w:rPr>
          <w:rFonts w:ascii="Simplified Arabic" w:hAnsi="Simplified Arabic" w:cs="Simplified Arabic" w:hint="cs"/>
          <w:sz w:val="24"/>
          <w:szCs w:val="24"/>
          <w:rtl/>
        </w:rPr>
        <w:t>اً</w:t>
      </w:r>
      <w:r w:rsidR="00131FBB" w:rsidRPr="00B06847">
        <w:rPr>
          <w:rFonts w:ascii="Simplified Arabic" w:hAnsi="Simplified Arabic" w:cs="Simplified Arabic" w:hint="cs"/>
          <w:sz w:val="24"/>
          <w:szCs w:val="24"/>
          <w:rtl/>
        </w:rPr>
        <w:t xml:space="preserve"> ، فحكم القاضي بحبسه ، وعلى أثرها ع</w:t>
      </w:r>
      <w:r w:rsidR="00680916" w:rsidRPr="00B06847">
        <w:rPr>
          <w:rFonts w:ascii="Simplified Arabic" w:hAnsi="Simplified Arabic" w:cs="Simplified Arabic" w:hint="cs"/>
          <w:sz w:val="24"/>
          <w:szCs w:val="24"/>
          <w:rtl/>
        </w:rPr>
        <w:t>ُ</w:t>
      </w:r>
      <w:r w:rsidR="00131FBB" w:rsidRPr="00B06847">
        <w:rPr>
          <w:rFonts w:ascii="Simplified Arabic" w:hAnsi="Simplified Arabic" w:cs="Simplified Arabic" w:hint="cs"/>
          <w:sz w:val="24"/>
          <w:szCs w:val="24"/>
          <w:rtl/>
        </w:rPr>
        <w:t>ط</w:t>
      </w:r>
      <w:r w:rsidR="00680916" w:rsidRPr="00B06847">
        <w:rPr>
          <w:rFonts w:ascii="Simplified Arabic" w:hAnsi="Simplified Arabic" w:cs="Simplified Arabic" w:hint="cs"/>
          <w:sz w:val="24"/>
          <w:szCs w:val="24"/>
          <w:rtl/>
        </w:rPr>
        <w:t>لّ</w:t>
      </w:r>
      <w:r w:rsidR="00131FBB" w:rsidRPr="00B06847">
        <w:rPr>
          <w:rFonts w:ascii="Simplified Arabic" w:hAnsi="Simplified Arabic" w:cs="Simplified Arabic" w:hint="cs"/>
          <w:sz w:val="24"/>
          <w:szCs w:val="24"/>
          <w:rtl/>
        </w:rPr>
        <w:t xml:space="preserve">ت الأسواق والحوانيت ووصل الأمر الى السلطان وتمت محاسبة القاضي والوالي معاً ، </w:t>
      </w:r>
      <w:r w:rsidR="008402B1" w:rsidRPr="00B06847">
        <w:rPr>
          <w:rFonts w:ascii="Simplified Arabic" w:hAnsi="Simplified Arabic" w:cs="Simplified Arabic" w:hint="cs"/>
          <w:sz w:val="24"/>
          <w:szCs w:val="24"/>
          <w:rtl/>
        </w:rPr>
        <w:t xml:space="preserve">ومفاد ذلك الكلام </w:t>
      </w:r>
      <w:r w:rsidR="009561F2" w:rsidRPr="00B06847">
        <w:rPr>
          <w:rFonts w:ascii="Simplified Arabic" w:hAnsi="Simplified Arabic" w:cs="Simplified Arabic" w:hint="cs"/>
          <w:sz w:val="24"/>
          <w:szCs w:val="24"/>
          <w:rtl/>
        </w:rPr>
        <w:t>أن احد القضاة أجتهد في مسألة رفعت إليه</w:t>
      </w:r>
      <w:r w:rsidR="005A1DAE" w:rsidRPr="00B06847">
        <w:rPr>
          <w:rFonts w:ascii="Simplified Arabic" w:hAnsi="Simplified Arabic" w:cs="Simplified Arabic" w:hint="cs"/>
          <w:sz w:val="24"/>
          <w:szCs w:val="24"/>
          <w:rtl/>
        </w:rPr>
        <w:t xml:space="preserve"> </w:t>
      </w:r>
      <w:r w:rsidR="005A1DAE" w:rsidRPr="00B06847">
        <w:rPr>
          <w:rStyle w:val="a5"/>
          <w:rFonts w:ascii="Simplified Arabic" w:hAnsi="Simplified Arabic" w:cs="Simplified Arabic"/>
          <w:sz w:val="24"/>
          <w:szCs w:val="24"/>
          <w:rtl/>
        </w:rPr>
        <w:t>(</w:t>
      </w:r>
      <w:r w:rsidR="005A1DAE" w:rsidRPr="00B06847">
        <w:rPr>
          <w:rStyle w:val="a5"/>
          <w:rFonts w:ascii="Simplified Arabic" w:hAnsi="Simplified Arabic" w:cs="Simplified Arabic"/>
          <w:sz w:val="24"/>
          <w:szCs w:val="24"/>
          <w:rtl/>
        </w:rPr>
        <w:footnoteReference w:id="56"/>
      </w:r>
      <w:r w:rsidR="005A1DAE" w:rsidRPr="00B06847">
        <w:rPr>
          <w:rStyle w:val="a5"/>
          <w:rFonts w:ascii="Simplified Arabic" w:hAnsi="Simplified Arabic" w:cs="Simplified Arabic"/>
          <w:sz w:val="24"/>
          <w:szCs w:val="24"/>
          <w:rtl/>
        </w:rPr>
        <w:t>)</w:t>
      </w:r>
      <w:r w:rsidR="009561F2" w:rsidRPr="00B06847">
        <w:rPr>
          <w:rFonts w:ascii="Simplified Arabic" w:hAnsi="Simplified Arabic" w:cs="Simplified Arabic" w:hint="cs"/>
          <w:sz w:val="24"/>
          <w:szCs w:val="24"/>
          <w:rtl/>
        </w:rPr>
        <w:t xml:space="preserve"> </w:t>
      </w:r>
      <w:r w:rsidR="00591BBB" w:rsidRPr="00B06847">
        <w:rPr>
          <w:rFonts w:ascii="Simplified Arabic" w:hAnsi="Simplified Arabic" w:cs="Simplified Arabic" w:hint="cs"/>
          <w:sz w:val="24"/>
          <w:szCs w:val="24"/>
          <w:rtl/>
        </w:rPr>
        <w:t>والقاضية أن نصراني</w:t>
      </w:r>
      <w:r w:rsidR="00680916" w:rsidRPr="00B06847">
        <w:rPr>
          <w:rFonts w:ascii="Simplified Arabic" w:hAnsi="Simplified Arabic" w:cs="Simplified Arabic" w:hint="cs"/>
          <w:sz w:val="24"/>
          <w:szCs w:val="24"/>
          <w:rtl/>
        </w:rPr>
        <w:t>اً</w:t>
      </w:r>
      <w:r w:rsidR="00591BBB" w:rsidRPr="00B06847">
        <w:rPr>
          <w:rFonts w:ascii="Simplified Arabic" w:hAnsi="Simplified Arabic" w:cs="Simplified Arabic" w:hint="cs"/>
          <w:sz w:val="24"/>
          <w:szCs w:val="24"/>
          <w:rtl/>
        </w:rPr>
        <w:t xml:space="preserve"> ثبت أن جده كان قد أسلم </w:t>
      </w:r>
      <w:r w:rsidR="00677F5C" w:rsidRPr="00B06847">
        <w:rPr>
          <w:rFonts w:ascii="Simplified Arabic" w:hAnsi="Simplified Arabic" w:cs="Simplified Arabic" w:hint="cs"/>
          <w:sz w:val="24"/>
          <w:szCs w:val="24"/>
          <w:rtl/>
        </w:rPr>
        <w:t>فحكم بإسلام الجد</w:t>
      </w:r>
      <w:r w:rsidR="00680916" w:rsidRPr="00B06847">
        <w:rPr>
          <w:rFonts w:ascii="Simplified Arabic" w:hAnsi="Simplified Arabic" w:cs="Simplified Arabic" w:hint="cs"/>
          <w:sz w:val="24"/>
          <w:szCs w:val="24"/>
          <w:rtl/>
        </w:rPr>
        <w:t>،</w:t>
      </w:r>
      <w:r w:rsidR="00677F5C" w:rsidRPr="00B06847">
        <w:rPr>
          <w:rFonts w:ascii="Simplified Arabic" w:hAnsi="Simplified Arabic" w:cs="Simplified Arabic" w:hint="cs"/>
          <w:sz w:val="24"/>
          <w:szCs w:val="24"/>
          <w:rtl/>
        </w:rPr>
        <w:t xml:space="preserve"> </w:t>
      </w:r>
      <w:r w:rsidR="00680916" w:rsidRPr="00B06847">
        <w:rPr>
          <w:rFonts w:ascii="Simplified Arabic" w:hAnsi="Simplified Arabic" w:cs="Simplified Arabic" w:hint="cs"/>
          <w:sz w:val="24"/>
          <w:szCs w:val="24"/>
          <w:rtl/>
        </w:rPr>
        <w:t>و</w:t>
      </w:r>
      <w:r w:rsidR="00677F5C" w:rsidRPr="00B06847">
        <w:rPr>
          <w:rFonts w:ascii="Simplified Arabic" w:hAnsi="Simplified Arabic" w:cs="Simplified Arabic" w:hint="cs"/>
          <w:sz w:val="24"/>
          <w:szCs w:val="24"/>
          <w:rtl/>
        </w:rPr>
        <w:t>ح</w:t>
      </w:r>
      <w:r w:rsidR="00680916" w:rsidRPr="00B06847">
        <w:rPr>
          <w:rFonts w:ascii="Simplified Arabic" w:hAnsi="Simplified Arabic" w:cs="Simplified Arabic" w:hint="cs"/>
          <w:sz w:val="24"/>
          <w:szCs w:val="24"/>
          <w:rtl/>
        </w:rPr>
        <w:t>ُ</w:t>
      </w:r>
      <w:r w:rsidR="00677F5C" w:rsidRPr="00B06847">
        <w:rPr>
          <w:rFonts w:ascii="Simplified Arabic" w:hAnsi="Simplified Arabic" w:cs="Simplified Arabic" w:hint="cs"/>
          <w:sz w:val="24"/>
          <w:szCs w:val="24"/>
          <w:rtl/>
        </w:rPr>
        <w:t>بس النصراني ليسلم</w:t>
      </w:r>
      <w:r w:rsidR="002C5769" w:rsidRPr="00B06847">
        <w:rPr>
          <w:rFonts w:ascii="Simplified Arabic" w:hAnsi="Simplified Arabic" w:cs="Simplified Arabic" w:hint="cs"/>
          <w:sz w:val="24"/>
          <w:szCs w:val="24"/>
          <w:rtl/>
        </w:rPr>
        <w:t xml:space="preserve"> </w:t>
      </w:r>
      <w:r w:rsidR="002C5769" w:rsidRPr="00B06847">
        <w:rPr>
          <w:rStyle w:val="a5"/>
          <w:rFonts w:ascii="Simplified Arabic" w:hAnsi="Simplified Arabic" w:cs="Simplified Arabic"/>
          <w:sz w:val="24"/>
          <w:szCs w:val="24"/>
          <w:rtl/>
        </w:rPr>
        <w:t>(</w:t>
      </w:r>
      <w:r w:rsidR="002C5769" w:rsidRPr="00B06847">
        <w:rPr>
          <w:rStyle w:val="a5"/>
          <w:rFonts w:ascii="Simplified Arabic" w:hAnsi="Simplified Arabic" w:cs="Simplified Arabic"/>
          <w:sz w:val="24"/>
          <w:szCs w:val="24"/>
          <w:rtl/>
        </w:rPr>
        <w:footnoteReference w:id="57"/>
      </w:r>
      <w:r w:rsidR="002C5769" w:rsidRPr="00B06847">
        <w:rPr>
          <w:rStyle w:val="a5"/>
          <w:rFonts w:ascii="Simplified Arabic" w:hAnsi="Simplified Arabic" w:cs="Simplified Arabic"/>
          <w:sz w:val="24"/>
          <w:szCs w:val="24"/>
          <w:rtl/>
        </w:rPr>
        <w:t>)</w:t>
      </w:r>
      <w:r w:rsidR="00677F5C" w:rsidRPr="00B06847">
        <w:rPr>
          <w:rFonts w:ascii="Simplified Arabic" w:hAnsi="Simplified Arabic" w:cs="Simplified Arabic" w:hint="cs"/>
          <w:sz w:val="24"/>
          <w:szCs w:val="24"/>
          <w:rtl/>
        </w:rPr>
        <w:t xml:space="preserve"> فكان هذا الأمر من قبل القاضي </w:t>
      </w:r>
      <w:r w:rsidR="00D12932" w:rsidRPr="00B06847">
        <w:rPr>
          <w:rFonts w:ascii="Simplified Arabic" w:hAnsi="Simplified Arabic" w:cs="Simplified Arabic" w:hint="cs"/>
          <w:sz w:val="24"/>
          <w:szCs w:val="24"/>
          <w:rtl/>
        </w:rPr>
        <w:t>اجتهاد</w:t>
      </w:r>
      <w:r w:rsidR="00F71BFC" w:rsidRPr="00B06847">
        <w:rPr>
          <w:rFonts w:ascii="Simplified Arabic" w:hAnsi="Simplified Arabic" w:cs="Simplified Arabic" w:hint="cs"/>
          <w:sz w:val="24"/>
          <w:szCs w:val="24"/>
          <w:rtl/>
        </w:rPr>
        <w:t>اً</w:t>
      </w:r>
      <w:r w:rsidR="00677F5C" w:rsidRPr="00B06847">
        <w:rPr>
          <w:rFonts w:ascii="Simplified Arabic" w:hAnsi="Simplified Arabic" w:cs="Simplified Arabic" w:hint="cs"/>
          <w:sz w:val="24"/>
          <w:szCs w:val="24"/>
          <w:rtl/>
        </w:rPr>
        <w:t xml:space="preserve"> شخصي</w:t>
      </w:r>
      <w:r w:rsidR="00F71BFC" w:rsidRPr="00B06847">
        <w:rPr>
          <w:rFonts w:ascii="Simplified Arabic" w:hAnsi="Simplified Arabic" w:cs="Simplified Arabic" w:hint="cs"/>
          <w:sz w:val="24"/>
          <w:szCs w:val="24"/>
          <w:rtl/>
        </w:rPr>
        <w:t>اً</w:t>
      </w:r>
      <w:r w:rsidR="00677F5C" w:rsidRPr="00B06847">
        <w:rPr>
          <w:rFonts w:ascii="Simplified Arabic" w:hAnsi="Simplified Arabic" w:cs="Simplified Arabic" w:hint="cs"/>
          <w:sz w:val="24"/>
          <w:szCs w:val="24"/>
          <w:rtl/>
        </w:rPr>
        <w:t xml:space="preserve"> </w:t>
      </w:r>
      <w:r w:rsidR="00B525F3" w:rsidRPr="00B06847">
        <w:rPr>
          <w:rFonts w:ascii="Simplified Arabic" w:hAnsi="Simplified Arabic" w:cs="Simplified Arabic" w:hint="cs"/>
          <w:sz w:val="24"/>
          <w:szCs w:val="24"/>
          <w:rtl/>
        </w:rPr>
        <w:t>،</w:t>
      </w:r>
      <w:r w:rsidR="00D12932" w:rsidRPr="00B06847">
        <w:rPr>
          <w:rFonts w:ascii="Simplified Arabic" w:hAnsi="Simplified Arabic" w:cs="Simplified Arabic" w:hint="cs"/>
          <w:sz w:val="24"/>
          <w:szCs w:val="24"/>
          <w:rtl/>
        </w:rPr>
        <w:t>فالإسلام</w:t>
      </w:r>
      <w:r w:rsidR="00B525F3" w:rsidRPr="00B06847">
        <w:rPr>
          <w:rFonts w:ascii="Simplified Arabic" w:hAnsi="Simplified Arabic" w:cs="Simplified Arabic" w:hint="cs"/>
          <w:sz w:val="24"/>
          <w:szCs w:val="24"/>
          <w:rtl/>
        </w:rPr>
        <w:t xml:space="preserve"> بعيد عن ال</w:t>
      </w:r>
      <w:r w:rsidR="003B4339" w:rsidRPr="00B06847">
        <w:rPr>
          <w:rFonts w:ascii="Simplified Arabic" w:hAnsi="Simplified Arabic" w:cs="Simplified Arabic" w:hint="cs"/>
          <w:sz w:val="24"/>
          <w:szCs w:val="24"/>
          <w:rtl/>
        </w:rPr>
        <w:t>ا</w:t>
      </w:r>
      <w:r w:rsidR="00B525F3" w:rsidRPr="00B06847">
        <w:rPr>
          <w:rFonts w:ascii="Simplified Arabic" w:hAnsi="Simplified Arabic" w:cs="Simplified Arabic" w:hint="cs"/>
          <w:sz w:val="24"/>
          <w:szCs w:val="24"/>
          <w:rtl/>
        </w:rPr>
        <w:t>كراه</w:t>
      </w:r>
      <w:r w:rsidR="003B4339" w:rsidRPr="00B06847">
        <w:rPr>
          <w:rFonts w:ascii="Simplified Arabic" w:hAnsi="Simplified Arabic" w:cs="Simplified Arabic" w:hint="cs"/>
          <w:sz w:val="24"/>
          <w:szCs w:val="24"/>
          <w:rtl/>
        </w:rPr>
        <w:t xml:space="preserve"> </w:t>
      </w:r>
      <w:r w:rsidR="00F71BFC" w:rsidRPr="00B06847">
        <w:rPr>
          <w:rFonts w:ascii="Simplified Arabic" w:hAnsi="Simplified Arabic" w:cs="Simplified Arabic" w:hint="cs"/>
          <w:sz w:val="24"/>
          <w:szCs w:val="24"/>
          <w:rtl/>
        </w:rPr>
        <w:t xml:space="preserve">؛ </w:t>
      </w:r>
      <w:r w:rsidR="00BC4F1B" w:rsidRPr="00B06847">
        <w:rPr>
          <w:rFonts w:ascii="Simplified Arabic" w:hAnsi="Simplified Arabic" w:cs="Simplified Arabic" w:hint="cs"/>
          <w:sz w:val="24"/>
          <w:szCs w:val="24"/>
          <w:rtl/>
        </w:rPr>
        <w:t>لأنه دين واضح المعا</w:t>
      </w:r>
      <w:r w:rsidR="00EF4279" w:rsidRPr="00B06847">
        <w:rPr>
          <w:rFonts w:ascii="Simplified Arabic" w:hAnsi="Simplified Arabic" w:cs="Simplified Arabic" w:hint="cs"/>
          <w:sz w:val="24"/>
          <w:szCs w:val="24"/>
          <w:rtl/>
        </w:rPr>
        <w:t>ل</w:t>
      </w:r>
      <w:r w:rsidR="00BC4F1B" w:rsidRPr="00B06847">
        <w:rPr>
          <w:rFonts w:ascii="Simplified Arabic" w:hAnsi="Simplified Arabic" w:cs="Simplified Arabic" w:hint="cs"/>
          <w:sz w:val="24"/>
          <w:szCs w:val="24"/>
          <w:rtl/>
        </w:rPr>
        <w:t>م</w:t>
      </w:r>
      <w:r w:rsidR="00EF4279" w:rsidRPr="00B06847">
        <w:rPr>
          <w:rFonts w:ascii="Simplified Arabic" w:hAnsi="Simplified Arabic" w:cs="Simplified Arabic" w:hint="cs"/>
          <w:sz w:val="24"/>
          <w:szCs w:val="24"/>
          <w:rtl/>
        </w:rPr>
        <w:t xml:space="preserve"> </w:t>
      </w:r>
      <w:r w:rsidR="00F71BFC" w:rsidRPr="00B06847">
        <w:rPr>
          <w:rFonts w:ascii="Simplified Arabic" w:hAnsi="Simplified Arabic" w:cs="Simplified Arabic" w:hint="cs"/>
          <w:sz w:val="24"/>
          <w:szCs w:val="24"/>
          <w:rtl/>
        </w:rPr>
        <w:t>مستقيمة</w:t>
      </w:r>
      <w:r w:rsidR="00BC294F" w:rsidRPr="00B06847">
        <w:rPr>
          <w:rFonts w:ascii="Simplified Arabic" w:hAnsi="Simplified Arabic" w:cs="Simplified Arabic" w:hint="cs"/>
          <w:sz w:val="24"/>
          <w:szCs w:val="24"/>
          <w:rtl/>
        </w:rPr>
        <w:t xml:space="preserve"> تعاليمه </w:t>
      </w:r>
      <w:r w:rsidR="00F71BFC" w:rsidRPr="00B06847">
        <w:rPr>
          <w:rFonts w:ascii="Simplified Arabic" w:hAnsi="Simplified Arabic" w:cs="Simplified Arabic" w:hint="cs"/>
          <w:sz w:val="24"/>
          <w:szCs w:val="24"/>
          <w:rtl/>
        </w:rPr>
        <w:t>ُ</w:t>
      </w:r>
      <w:r w:rsidR="00D90560" w:rsidRPr="00B06847">
        <w:rPr>
          <w:rFonts w:ascii="Simplified Arabic" w:hAnsi="Simplified Arabic" w:cs="Simplified Arabic" w:hint="cs"/>
          <w:sz w:val="24"/>
          <w:szCs w:val="24"/>
          <w:rtl/>
        </w:rPr>
        <w:t xml:space="preserve">ولم يشهد للنبي محمد صلى الله عليه وسلم </w:t>
      </w:r>
      <w:r w:rsidR="00F71BFC" w:rsidRPr="00B06847">
        <w:rPr>
          <w:rFonts w:ascii="Simplified Arabic" w:hAnsi="Simplified Arabic" w:cs="Simplified Arabic" w:hint="cs"/>
          <w:sz w:val="24"/>
          <w:szCs w:val="24"/>
          <w:rtl/>
        </w:rPr>
        <w:t>أو الخلفاء الراشدي</w:t>
      </w:r>
      <w:r w:rsidR="006642B9" w:rsidRPr="00B06847">
        <w:rPr>
          <w:rFonts w:ascii="Simplified Arabic" w:hAnsi="Simplified Arabic" w:cs="Simplified Arabic" w:hint="cs"/>
          <w:sz w:val="24"/>
          <w:szCs w:val="24"/>
          <w:rtl/>
        </w:rPr>
        <w:t xml:space="preserve">ن </w:t>
      </w:r>
      <w:r w:rsidR="00376E11" w:rsidRPr="00B06847">
        <w:rPr>
          <w:rFonts w:ascii="Simplified Arabic" w:hAnsi="Simplified Arabic" w:cs="Simplified Arabic" w:hint="cs"/>
          <w:sz w:val="24"/>
          <w:szCs w:val="24"/>
          <w:rtl/>
        </w:rPr>
        <w:t xml:space="preserve">ان اكرهوا أو استعملوا </w:t>
      </w:r>
      <w:r w:rsidR="00316945" w:rsidRPr="00B06847">
        <w:rPr>
          <w:rFonts w:ascii="Simplified Arabic" w:hAnsi="Simplified Arabic" w:cs="Simplified Arabic" w:hint="cs"/>
          <w:sz w:val="24"/>
          <w:szCs w:val="24"/>
          <w:rtl/>
        </w:rPr>
        <w:t xml:space="preserve">القوة في فرض الدين </w:t>
      </w:r>
      <w:r w:rsidR="00A354C2" w:rsidRPr="00B06847">
        <w:rPr>
          <w:rFonts w:ascii="Simplified Arabic" w:hAnsi="Simplified Arabic" w:cs="Simplified Arabic" w:hint="cs"/>
          <w:sz w:val="24"/>
          <w:szCs w:val="24"/>
          <w:rtl/>
        </w:rPr>
        <w:t>على أحد</w:t>
      </w:r>
      <w:r w:rsidR="00011004" w:rsidRPr="00B06847">
        <w:rPr>
          <w:rFonts w:ascii="Simplified Arabic" w:hAnsi="Simplified Arabic" w:cs="Simplified Arabic" w:hint="cs"/>
          <w:sz w:val="24"/>
          <w:szCs w:val="24"/>
          <w:rtl/>
        </w:rPr>
        <w:t>.</w:t>
      </w:r>
      <w:r w:rsidR="00A354C2" w:rsidRPr="00B06847">
        <w:rPr>
          <w:rFonts w:ascii="Simplified Arabic" w:hAnsi="Simplified Arabic" w:cs="Simplified Arabic" w:hint="cs"/>
          <w:sz w:val="24"/>
          <w:szCs w:val="24"/>
          <w:rtl/>
        </w:rPr>
        <w:t xml:space="preserve"> </w:t>
      </w:r>
    </w:p>
    <w:p w:rsidR="006A5557" w:rsidRPr="00B06847" w:rsidRDefault="00011004"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w:t>
      </w:r>
      <w:r w:rsidR="00214BD8" w:rsidRPr="00B06847">
        <w:rPr>
          <w:rFonts w:ascii="Simplified Arabic" w:hAnsi="Simplified Arabic" w:cs="Simplified Arabic" w:hint="cs"/>
          <w:sz w:val="24"/>
          <w:szCs w:val="24"/>
          <w:rtl/>
        </w:rPr>
        <w:t xml:space="preserve"> ولا سيما ان هذا النصران</w:t>
      </w:r>
      <w:r w:rsidR="00F71BFC" w:rsidRPr="00B06847">
        <w:rPr>
          <w:rFonts w:ascii="Simplified Arabic" w:hAnsi="Simplified Arabic" w:cs="Simplified Arabic" w:hint="cs"/>
          <w:sz w:val="24"/>
          <w:szCs w:val="24"/>
          <w:rtl/>
        </w:rPr>
        <w:t>ّ</w:t>
      </w:r>
      <w:r w:rsidR="00214BD8" w:rsidRPr="00B06847">
        <w:rPr>
          <w:rFonts w:ascii="Simplified Arabic" w:hAnsi="Simplified Arabic" w:cs="Simplified Arabic" w:hint="cs"/>
          <w:sz w:val="24"/>
          <w:szCs w:val="24"/>
          <w:rtl/>
        </w:rPr>
        <w:t xml:space="preserve">ي </w:t>
      </w:r>
      <w:r w:rsidR="00F71BFC" w:rsidRPr="00B06847">
        <w:rPr>
          <w:rFonts w:ascii="Simplified Arabic" w:hAnsi="Simplified Arabic" w:cs="Simplified Arabic" w:hint="cs"/>
          <w:sz w:val="24"/>
          <w:szCs w:val="24"/>
          <w:rtl/>
        </w:rPr>
        <w:t>مقيمٌ</w:t>
      </w:r>
      <w:r w:rsidR="00B30C08" w:rsidRPr="00B06847">
        <w:rPr>
          <w:rFonts w:ascii="Simplified Arabic" w:hAnsi="Simplified Arabic" w:cs="Simplified Arabic" w:hint="cs"/>
          <w:sz w:val="24"/>
          <w:szCs w:val="24"/>
          <w:rtl/>
        </w:rPr>
        <w:t xml:space="preserve"> في بلاد الشام </w:t>
      </w:r>
      <w:r w:rsidR="00F71BFC" w:rsidRPr="00B06847">
        <w:rPr>
          <w:rFonts w:ascii="Simplified Arabic" w:hAnsi="Simplified Arabic" w:cs="Simplified Arabic" w:hint="cs"/>
          <w:sz w:val="24"/>
          <w:szCs w:val="24"/>
          <w:rtl/>
        </w:rPr>
        <w:t>ومطلعٌ</w:t>
      </w:r>
      <w:r w:rsidR="001861B9" w:rsidRPr="00B06847">
        <w:rPr>
          <w:rFonts w:ascii="Simplified Arabic" w:hAnsi="Simplified Arabic" w:cs="Simplified Arabic" w:hint="cs"/>
          <w:sz w:val="24"/>
          <w:szCs w:val="24"/>
          <w:rtl/>
        </w:rPr>
        <w:t xml:space="preserve"> على أوضاع </w:t>
      </w:r>
      <w:r w:rsidR="00D12932" w:rsidRPr="00B06847">
        <w:rPr>
          <w:rFonts w:ascii="Simplified Arabic" w:hAnsi="Simplified Arabic" w:cs="Simplified Arabic" w:hint="cs"/>
          <w:sz w:val="24"/>
          <w:szCs w:val="24"/>
          <w:rtl/>
        </w:rPr>
        <w:t>الإسلام</w:t>
      </w:r>
      <w:r w:rsidR="009A142D">
        <w:rPr>
          <w:rFonts w:ascii="Simplified Arabic" w:hAnsi="Simplified Arabic" w:cs="Simplified Arabic" w:hint="cs"/>
          <w:sz w:val="24"/>
          <w:szCs w:val="24"/>
          <w:rtl/>
        </w:rPr>
        <w:t xml:space="preserve"> والمسلمين</w:t>
      </w:r>
      <w:r w:rsidR="00F71BFC" w:rsidRPr="00B06847">
        <w:rPr>
          <w:rFonts w:ascii="Simplified Arabic" w:hAnsi="Simplified Arabic" w:cs="Simplified Arabic" w:hint="cs"/>
          <w:sz w:val="24"/>
          <w:szCs w:val="24"/>
          <w:rtl/>
        </w:rPr>
        <w:t>،</w:t>
      </w:r>
      <w:r w:rsidR="00296CBE" w:rsidRPr="00B06847">
        <w:rPr>
          <w:rFonts w:ascii="Simplified Arabic" w:hAnsi="Simplified Arabic" w:cs="Simplified Arabic" w:hint="cs"/>
          <w:sz w:val="24"/>
          <w:szCs w:val="24"/>
          <w:rtl/>
        </w:rPr>
        <w:t xml:space="preserve"> </w:t>
      </w:r>
      <w:r w:rsidR="00F71BFC" w:rsidRPr="00B06847">
        <w:rPr>
          <w:rFonts w:ascii="Simplified Arabic" w:hAnsi="Simplified Arabic" w:cs="Simplified Arabic" w:hint="cs"/>
          <w:sz w:val="24"/>
          <w:szCs w:val="24"/>
          <w:rtl/>
        </w:rPr>
        <w:t>و</w:t>
      </w:r>
      <w:r w:rsidR="00296CBE" w:rsidRPr="00B06847">
        <w:rPr>
          <w:rFonts w:ascii="Simplified Arabic" w:hAnsi="Simplified Arabic" w:cs="Simplified Arabic" w:hint="cs"/>
          <w:sz w:val="24"/>
          <w:szCs w:val="24"/>
          <w:rtl/>
        </w:rPr>
        <w:t xml:space="preserve">من عواقب هذا </w:t>
      </w:r>
      <w:r w:rsidR="00D12932" w:rsidRPr="00B06847">
        <w:rPr>
          <w:rFonts w:ascii="Simplified Arabic" w:hAnsi="Simplified Arabic" w:cs="Simplified Arabic" w:hint="cs"/>
          <w:sz w:val="24"/>
          <w:szCs w:val="24"/>
          <w:rtl/>
        </w:rPr>
        <w:t>الاجتهاد</w:t>
      </w:r>
      <w:r w:rsidR="00296CBE" w:rsidRPr="00B06847">
        <w:rPr>
          <w:rFonts w:ascii="Simplified Arabic" w:hAnsi="Simplified Arabic" w:cs="Simplified Arabic" w:hint="cs"/>
          <w:sz w:val="24"/>
          <w:szCs w:val="24"/>
          <w:rtl/>
        </w:rPr>
        <w:t xml:space="preserve"> وعدم التأكد </w:t>
      </w:r>
      <w:r w:rsidR="00575FDF" w:rsidRPr="00B06847">
        <w:rPr>
          <w:rFonts w:ascii="Simplified Arabic" w:hAnsi="Simplified Arabic" w:cs="Simplified Arabic" w:hint="cs"/>
          <w:sz w:val="24"/>
          <w:szCs w:val="24"/>
          <w:rtl/>
        </w:rPr>
        <w:t xml:space="preserve">من الأمر </w:t>
      </w:r>
      <w:r w:rsidR="003331A9" w:rsidRPr="00B06847">
        <w:rPr>
          <w:rFonts w:ascii="Simplified Arabic" w:hAnsi="Simplified Arabic" w:cs="Simplified Arabic" w:hint="cs"/>
          <w:sz w:val="24"/>
          <w:szCs w:val="24"/>
          <w:rtl/>
        </w:rPr>
        <w:t xml:space="preserve">الصادر </w:t>
      </w:r>
      <w:r w:rsidR="00F71BFC" w:rsidRPr="00B06847">
        <w:rPr>
          <w:rFonts w:ascii="Simplified Arabic" w:hAnsi="Simplified Arabic" w:cs="Simplified Arabic" w:hint="cs"/>
          <w:sz w:val="24"/>
          <w:szCs w:val="24"/>
          <w:rtl/>
        </w:rPr>
        <w:t>إ</w:t>
      </w:r>
      <w:r w:rsidR="001B777E" w:rsidRPr="00B06847">
        <w:rPr>
          <w:rFonts w:ascii="Simplified Arabic" w:hAnsi="Simplified Arabic" w:cs="Simplified Arabic" w:hint="cs"/>
          <w:sz w:val="24"/>
          <w:szCs w:val="24"/>
          <w:rtl/>
        </w:rPr>
        <w:t xml:space="preserve">ليه </w:t>
      </w:r>
      <w:r w:rsidR="00DB62FB" w:rsidRPr="00B06847">
        <w:rPr>
          <w:rFonts w:ascii="Simplified Arabic" w:hAnsi="Simplified Arabic" w:cs="Simplified Arabic" w:hint="cs"/>
          <w:sz w:val="24"/>
          <w:szCs w:val="24"/>
          <w:rtl/>
        </w:rPr>
        <w:t xml:space="preserve">هو </w:t>
      </w:r>
      <w:r w:rsidR="00F71BFC" w:rsidRPr="00B06847">
        <w:rPr>
          <w:rFonts w:ascii="Simplified Arabic" w:hAnsi="Simplified Arabic" w:cs="Simplified Arabic" w:hint="cs"/>
          <w:sz w:val="24"/>
          <w:szCs w:val="24"/>
          <w:rtl/>
        </w:rPr>
        <w:t xml:space="preserve"> </w:t>
      </w:r>
      <w:proofErr w:type="spellStart"/>
      <w:r w:rsidR="00F71BFC" w:rsidRPr="00B06847">
        <w:rPr>
          <w:rFonts w:ascii="Simplified Arabic" w:hAnsi="Simplified Arabic" w:cs="Simplified Arabic" w:hint="cs"/>
          <w:sz w:val="24"/>
          <w:szCs w:val="24"/>
          <w:rtl/>
        </w:rPr>
        <w:t>إنبثاقُ</w:t>
      </w:r>
      <w:proofErr w:type="spellEnd"/>
      <w:r w:rsidR="00DB62FB" w:rsidRPr="00B06847">
        <w:rPr>
          <w:rFonts w:ascii="Simplified Arabic" w:hAnsi="Simplified Arabic" w:cs="Simplified Arabic" w:hint="cs"/>
          <w:sz w:val="24"/>
          <w:szCs w:val="24"/>
          <w:rtl/>
        </w:rPr>
        <w:t xml:space="preserve"> </w:t>
      </w:r>
      <w:r w:rsidR="00E77F82" w:rsidRPr="00B06847">
        <w:rPr>
          <w:rFonts w:ascii="Simplified Arabic" w:hAnsi="Simplified Arabic" w:cs="Simplified Arabic" w:hint="cs"/>
          <w:sz w:val="24"/>
          <w:szCs w:val="24"/>
          <w:rtl/>
        </w:rPr>
        <w:t xml:space="preserve">حوادث </w:t>
      </w:r>
      <w:r w:rsidR="00822289" w:rsidRPr="00B06847">
        <w:rPr>
          <w:rFonts w:ascii="Simplified Arabic" w:hAnsi="Simplified Arabic" w:cs="Simplified Arabic" w:hint="cs"/>
          <w:sz w:val="24"/>
          <w:szCs w:val="24"/>
          <w:rtl/>
        </w:rPr>
        <w:t xml:space="preserve">بين أفراد المجتمع </w:t>
      </w:r>
      <w:r w:rsidR="003771A8" w:rsidRPr="00B06847">
        <w:rPr>
          <w:rFonts w:ascii="Simplified Arabic" w:hAnsi="Simplified Arabic" w:cs="Simplified Arabic" w:hint="cs"/>
          <w:sz w:val="24"/>
          <w:szCs w:val="24"/>
          <w:rtl/>
        </w:rPr>
        <w:t xml:space="preserve">فثأر على أثرها </w:t>
      </w:r>
      <w:r w:rsidR="00F02ED9" w:rsidRPr="00B06847">
        <w:rPr>
          <w:rFonts w:ascii="Simplified Arabic" w:hAnsi="Simplified Arabic" w:cs="Simplified Arabic" w:hint="cs"/>
          <w:sz w:val="24"/>
          <w:szCs w:val="24"/>
          <w:rtl/>
        </w:rPr>
        <w:t xml:space="preserve">الوالي مع النصراني </w:t>
      </w:r>
      <w:r w:rsidR="00D153C3" w:rsidRPr="00B06847">
        <w:rPr>
          <w:rFonts w:ascii="Simplified Arabic" w:hAnsi="Simplified Arabic" w:cs="Simplified Arabic" w:hint="cs"/>
          <w:sz w:val="24"/>
          <w:szCs w:val="24"/>
          <w:rtl/>
        </w:rPr>
        <w:t xml:space="preserve">ضد </w:t>
      </w:r>
      <w:r w:rsidR="00C72284" w:rsidRPr="00B06847">
        <w:rPr>
          <w:rFonts w:ascii="Simplified Arabic" w:hAnsi="Simplified Arabic" w:cs="Simplified Arabic" w:hint="cs"/>
          <w:sz w:val="24"/>
          <w:szCs w:val="24"/>
          <w:rtl/>
        </w:rPr>
        <w:t xml:space="preserve">القاضي </w:t>
      </w:r>
      <w:r w:rsidR="00507A40" w:rsidRPr="00B06847">
        <w:rPr>
          <w:rFonts w:ascii="Simplified Arabic" w:hAnsi="Simplified Arabic" w:cs="Simplified Arabic" w:hint="cs"/>
          <w:sz w:val="24"/>
          <w:szCs w:val="24"/>
          <w:rtl/>
        </w:rPr>
        <w:t xml:space="preserve">وأطلق سراحه </w:t>
      </w:r>
      <w:r w:rsidR="00673B49" w:rsidRPr="00B06847">
        <w:rPr>
          <w:rFonts w:ascii="Simplified Arabic" w:hAnsi="Simplified Arabic" w:cs="Simplified Arabic" w:hint="cs"/>
          <w:sz w:val="24"/>
          <w:szCs w:val="24"/>
          <w:rtl/>
        </w:rPr>
        <w:t xml:space="preserve">وكان موقف العامة </w:t>
      </w:r>
      <w:r w:rsidR="00B25619" w:rsidRPr="00B06847">
        <w:rPr>
          <w:rFonts w:ascii="Simplified Arabic" w:hAnsi="Simplified Arabic" w:cs="Simplified Arabic" w:hint="cs"/>
          <w:sz w:val="24"/>
          <w:szCs w:val="24"/>
          <w:rtl/>
        </w:rPr>
        <w:t xml:space="preserve">أشد من ذلك </w:t>
      </w:r>
      <w:r w:rsidR="00001E50" w:rsidRPr="00B06847">
        <w:rPr>
          <w:rFonts w:ascii="Simplified Arabic" w:hAnsi="Simplified Arabic" w:cs="Simplified Arabic" w:hint="cs"/>
          <w:sz w:val="24"/>
          <w:szCs w:val="24"/>
          <w:rtl/>
        </w:rPr>
        <w:t xml:space="preserve">فقد قاموا بهدم </w:t>
      </w:r>
      <w:r w:rsidR="00B05CF6" w:rsidRPr="00B06847">
        <w:rPr>
          <w:rFonts w:ascii="Simplified Arabic" w:hAnsi="Simplified Arabic" w:cs="Simplified Arabic" w:hint="cs"/>
          <w:sz w:val="24"/>
          <w:szCs w:val="24"/>
          <w:rtl/>
        </w:rPr>
        <w:t xml:space="preserve">الكنيسة </w:t>
      </w:r>
      <w:r w:rsidR="000A2261" w:rsidRPr="00B06847">
        <w:rPr>
          <w:rFonts w:ascii="Simplified Arabic" w:hAnsi="Simplified Arabic" w:cs="Simplified Arabic" w:hint="cs"/>
          <w:sz w:val="24"/>
          <w:szCs w:val="24"/>
          <w:rtl/>
        </w:rPr>
        <w:t xml:space="preserve">وحرقوا ما بها من صلبان وتماثيل ، وجعلوا </w:t>
      </w:r>
      <w:r w:rsidR="00F71BFC" w:rsidRPr="00B06847">
        <w:rPr>
          <w:rFonts w:ascii="Simplified Arabic" w:hAnsi="Simplified Arabic" w:cs="Simplified Arabic" w:hint="cs"/>
          <w:sz w:val="24"/>
          <w:szCs w:val="24"/>
          <w:rtl/>
        </w:rPr>
        <w:t>منها مسجداً ،</w:t>
      </w:r>
      <w:r w:rsidR="00393CBC" w:rsidRPr="00B06847">
        <w:rPr>
          <w:rFonts w:ascii="Simplified Arabic" w:hAnsi="Simplified Arabic" w:cs="Simplified Arabic" w:hint="cs"/>
          <w:sz w:val="24"/>
          <w:szCs w:val="24"/>
          <w:rtl/>
        </w:rPr>
        <w:t xml:space="preserve"> </w:t>
      </w:r>
      <w:proofErr w:type="spellStart"/>
      <w:r w:rsidR="00F71BFC" w:rsidRPr="00B06847">
        <w:rPr>
          <w:rFonts w:ascii="Simplified Arabic" w:hAnsi="Simplified Arabic" w:cs="Simplified Arabic" w:hint="cs"/>
          <w:sz w:val="24"/>
          <w:szCs w:val="24"/>
          <w:rtl/>
        </w:rPr>
        <w:t>ف</w:t>
      </w:r>
      <w:r w:rsidR="00393CBC" w:rsidRPr="00B06847">
        <w:rPr>
          <w:rFonts w:ascii="Simplified Arabic" w:hAnsi="Simplified Arabic" w:cs="Simplified Arabic" w:hint="cs"/>
          <w:sz w:val="24"/>
          <w:szCs w:val="24"/>
          <w:rtl/>
        </w:rPr>
        <w:t>ألزام</w:t>
      </w:r>
      <w:proofErr w:type="spellEnd"/>
      <w:r w:rsidR="00393CBC" w:rsidRPr="00B06847">
        <w:rPr>
          <w:rFonts w:ascii="Simplified Arabic" w:hAnsi="Simplified Arabic" w:cs="Simplified Arabic" w:hint="cs"/>
          <w:sz w:val="24"/>
          <w:szCs w:val="24"/>
          <w:rtl/>
        </w:rPr>
        <w:t xml:space="preserve"> القاضي </w:t>
      </w:r>
      <w:r w:rsidR="00F71BFC" w:rsidRPr="00B06847">
        <w:rPr>
          <w:rFonts w:ascii="Simplified Arabic" w:hAnsi="Simplified Arabic" w:cs="Simplified Arabic" w:hint="cs"/>
          <w:sz w:val="24"/>
          <w:szCs w:val="24"/>
          <w:rtl/>
        </w:rPr>
        <w:t xml:space="preserve">بلزوم </w:t>
      </w:r>
      <w:r w:rsidR="00B866DF" w:rsidRPr="00B06847">
        <w:rPr>
          <w:rFonts w:ascii="Simplified Arabic" w:hAnsi="Simplified Arabic" w:cs="Simplified Arabic" w:hint="cs"/>
          <w:sz w:val="24"/>
          <w:szCs w:val="24"/>
          <w:rtl/>
        </w:rPr>
        <w:t xml:space="preserve">إعادة </w:t>
      </w:r>
      <w:r w:rsidR="00AF7536" w:rsidRPr="00B06847">
        <w:rPr>
          <w:rFonts w:ascii="Simplified Arabic" w:hAnsi="Simplified Arabic" w:cs="Simplified Arabic" w:hint="cs"/>
          <w:sz w:val="24"/>
          <w:szCs w:val="24"/>
          <w:rtl/>
        </w:rPr>
        <w:t xml:space="preserve">بنائها </w:t>
      </w:r>
      <w:r w:rsidR="006B1A88" w:rsidRPr="00B06847">
        <w:rPr>
          <w:rFonts w:ascii="Simplified Arabic" w:hAnsi="Simplified Arabic" w:cs="Simplified Arabic" w:hint="cs"/>
          <w:sz w:val="24"/>
          <w:szCs w:val="24"/>
          <w:rtl/>
        </w:rPr>
        <w:t xml:space="preserve">من حاله الخاص </w:t>
      </w:r>
      <w:r w:rsidR="00773BF9" w:rsidRPr="00B06847">
        <w:rPr>
          <w:rFonts w:ascii="Simplified Arabic" w:hAnsi="Simplified Arabic" w:cs="Simplified Arabic" w:hint="cs"/>
          <w:sz w:val="24"/>
          <w:szCs w:val="24"/>
          <w:rtl/>
        </w:rPr>
        <w:t xml:space="preserve">لكن عالم </w:t>
      </w:r>
      <w:r w:rsidR="00CE3937" w:rsidRPr="00B06847">
        <w:rPr>
          <w:rFonts w:ascii="Simplified Arabic" w:hAnsi="Simplified Arabic" w:cs="Simplified Arabic" w:hint="cs"/>
          <w:sz w:val="24"/>
          <w:szCs w:val="24"/>
          <w:rtl/>
        </w:rPr>
        <w:t>ال</w:t>
      </w:r>
      <w:r w:rsidR="00773BF9" w:rsidRPr="00B06847">
        <w:rPr>
          <w:rFonts w:ascii="Simplified Arabic" w:hAnsi="Simplified Arabic" w:cs="Simplified Arabic" w:hint="cs"/>
          <w:sz w:val="24"/>
          <w:szCs w:val="24"/>
          <w:rtl/>
        </w:rPr>
        <w:t>حنفي</w:t>
      </w:r>
      <w:r w:rsidR="00CE3937" w:rsidRPr="00B06847">
        <w:rPr>
          <w:rFonts w:ascii="Simplified Arabic" w:hAnsi="Simplified Arabic" w:cs="Simplified Arabic" w:hint="cs"/>
          <w:sz w:val="24"/>
          <w:szCs w:val="24"/>
          <w:rtl/>
        </w:rPr>
        <w:t xml:space="preserve">ة </w:t>
      </w:r>
      <w:r w:rsidR="00FF4C20" w:rsidRPr="00B06847">
        <w:rPr>
          <w:rFonts w:ascii="Simplified Arabic" w:hAnsi="Simplified Arabic" w:cs="Simplified Arabic" w:hint="cs"/>
          <w:sz w:val="24"/>
          <w:szCs w:val="24"/>
          <w:rtl/>
        </w:rPr>
        <w:t xml:space="preserve">أكمل الدين حذر من هذا الأجراء </w:t>
      </w:r>
      <w:r w:rsidR="00A57DDE" w:rsidRPr="00B06847">
        <w:rPr>
          <w:rFonts w:ascii="Simplified Arabic" w:hAnsi="Simplified Arabic" w:cs="Simplified Arabic" w:hint="cs"/>
          <w:sz w:val="24"/>
          <w:szCs w:val="24"/>
          <w:rtl/>
        </w:rPr>
        <w:t>، بل أتخذ حل لهذه ال</w:t>
      </w:r>
      <w:r w:rsidRPr="00B06847">
        <w:rPr>
          <w:rFonts w:ascii="Simplified Arabic" w:hAnsi="Simplified Arabic" w:cs="Simplified Arabic" w:hint="cs"/>
          <w:sz w:val="24"/>
          <w:szCs w:val="24"/>
          <w:rtl/>
        </w:rPr>
        <w:t>ا</w:t>
      </w:r>
      <w:r w:rsidR="00A57DDE" w:rsidRPr="00B06847">
        <w:rPr>
          <w:rFonts w:ascii="Simplified Arabic" w:hAnsi="Simplified Arabic" w:cs="Simplified Arabic" w:hint="cs"/>
          <w:sz w:val="24"/>
          <w:szCs w:val="24"/>
          <w:rtl/>
        </w:rPr>
        <w:t xml:space="preserve">زمة </w:t>
      </w:r>
      <w:r w:rsidR="0081581B" w:rsidRPr="00B06847">
        <w:rPr>
          <w:rFonts w:ascii="Simplified Arabic" w:hAnsi="Simplified Arabic" w:cs="Simplified Arabic" w:hint="cs"/>
          <w:sz w:val="24"/>
          <w:szCs w:val="24"/>
          <w:rtl/>
        </w:rPr>
        <w:t xml:space="preserve">للخروج </w:t>
      </w:r>
      <w:r w:rsidR="00CF7C82" w:rsidRPr="00B06847">
        <w:rPr>
          <w:rFonts w:ascii="Simplified Arabic" w:hAnsi="Simplified Arabic" w:cs="Simplified Arabic" w:hint="cs"/>
          <w:sz w:val="24"/>
          <w:szCs w:val="24"/>
          <w:rtl/>
        </w:rPr>
        <w:t>من سوء التدبير</w:t>
      </w:r>
      <w:r w:rsidRPr="00B06847">
        <w:rPr>
          <w:rFonts w:ascii="Simplified Arabic" w:hAnsi="Simplified Arabic" w:cs="Simplified Arabic" w:hint="cs"/>
          <w:sz w:val="24"/>
          <w:szCs w:val="24"/>
          <w:rtl/>
        </w:rPr>
        <w:t>،</w:t>
      </w:r>
      <w:r w:rsidR="00CF7C82" w:rsidRPr="00B06847">
        <w:rPr>
          <w:rFonts w:ascii="Simplified Arabic" w:hAnsi="Simplified Arabic" w:cs="Simplified Arabic" w:hint="cs"/>
          <w:sz w:val="24"/>
          <w:szCs w:val="24"/>
          <w:rtl/>
        </w:rPr>
        <w:t xml:space="preserve"> وهو عزل الوالي والقاضي معاً </w:t>
      </w:r>
      <w:r w:rsidR="00CF7C82" w:rsidRPr="00B06847">
        <w:rPr>
          <w:rStyle w:val="a5"/>
          <w:rFonts w:ascii="Simplified Arabic" w:hAnsi="Simplified Arabic" w:cs="Simplified Arabic"/>
          <w:sz w:val="24"/>
          <w:szCs w:val="24"/>
          <w:rtl/>
        </w:rPr>
        <w:t>(</w:t>
      </w:r>
      <w:r w:rsidR="00CF7C82" w:rsidRPr="00B06847">
        <w:rPr>
          <w:rStyle w:val="a5"/>
          <w:rFonts w:ascii="Simplified Arabic" w:hAnsi="Simplified Arabic" w:cs="Simplified Arabic"/>
          <w:sz w:val="24"/>
          <w:szCs w:val="24"/>
          <w:rtl/>
        </w:rPr>
        <w:footnoteReference w:id="58"/>
      </w:r>
      <w:r w:rsidR="00CF7C82" w:rsidRPr="00B06847">
        <w:rPr>
          <w:rStyle w:val="a5"/>
          <w:rFonts w:ascii="Simplified Arabic" w:hAnsi="Simplified Arabic" w:cs="Simplified Arabic"/>
          <w:sz w:val="24"/>
          <w:szCs w:val="24"/>
          <w:rtl/>
        </w:rPr>
        <w:t>)</w:t>
      </w:r>
      <w:r w:rsidR="00CF7C82" w:rsidRPr="00B06847">
        <w:rPr>
          <w:rFonts w:ascii="Simplified Arabic" w:hAnsi="Simplified Arabic" w:cs="Simplified Arabic" w:hint="cs"/>
          <w:sz w:val="24"/>
          <w:szCs w:val="24"/>
          <w:rtl/>
        </w:rPr>
        <w:t xml:space="preserve"> </w:t>
      </w:r>
      <w:r w:rsidR="002D574A" w:rsidRPr="00B06847">
        <w:rPr>
          <w:rFonts w:ascii="Simplified Arabic" w:hAnsi="Simplified Arabic" w:cs="Simplified Arabic" w:hint="cs"/>
          <w:sz w:val="24"/>
          <w:szCs w:val="24"/>
          <w:rtl/>
        </w:rPr>
        <w:t>.</w:t>
      </w:r>
      <w:r w:rsidRPr="00B06847">
        <w:rPr>
          <w:rFonts w:ascii="Simplified Arabic" w:hAnsi="Simplified Arabic" w:cs="Simplified Arabic" w:hint="cs"/>
          <w:sz w:val="24"/>
          <w:szCs w:val="24"/>
          <w:rtl/>
        </w:rPr>
        <w:t xml:space="preserve"> في حين نصت الوثيقة على عدم الاض</w:t>
      </w:r>
      <w:r w:rsidR="009A142D">
        <w:rPr>
          <w:rFonts w:ascii="Simplified Arabic" w:hAnsi="Simplified Arabic" w:cs="Simplified Arabic" w:hint="cs"/>
          <w:sz w:val="24"/>
          <w:szCs w:val="24"/>
          <w:rtl/>
        </w:rPr>
        <w:t>رار بالكنائس التابعة لأهل الذمة</w:t>
      </w:r>
      <w:r w:rsidRPr="00B06847">
        <w:rPr>
          <w:rFonts w:ascii="Simplified Arabic" w:hAnsi="Simplified Arabic" w:cs="Simplified Arabic" w:hint="cs"/>
          <w:sz w:val="24"/>
          <w:szCs w:val="24"/>
          <w:rtl/>
        </w:rPr>
        <w:t>،</w:t>
      </w:r>
      <w:r w:rsidR="009A142D">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rPr>
        <w:t xml:space="preserve">وعدم هدمها او اعادة بنائها اذا ما تعرضت الى الهدم لكن في هذا الموضع استوجب بناءها لان السبب في ازالتها من عمرانها هو تكييف حكم لم يتمثل بنص شرعي او اجتهاد فيه منفعة لعامة الناس .  </w:t>
      </w:r>
      <w:r w:rsidR="00773BF9" w:rsidRPr="00B06847">
        <w:rPr>
          <w:rFonts w:ascii="Simplified Arabic" w:hAnsi="Simplified Arabic" w:cs="Simplified Arabic" w:hint="cs"/>
          <w:sz w:val="24"/>
          <w:szCs w:val="24"/>
          <w:rtl/>
        </w:rPr>
        <w:t xml:space="preserve"> </w:t>
      </w:r>
      <w:r w:rsidR="00B525F3" w:rsidRPr="00B06847">
        <w:rPr>
          <w:rFonts w:ascii="Simplified Arabic" w:hAnsi="Simplified Arabic" w:cs="Simplified Arabic" w:hint="cs"/>
          <w:sz w:val="24"/>
          <w:szCs w:val="24"/>
          <w:rtl/>
        </w:rPr>
        <w:t xml:space="preserve"> </w:t>
      </w:r>
      <w:r w:rsidR="0025442C" w:rsidRPr="00B06847">
        <w:rPr>
          <w:rFonts w:ascii="Simplified Arabic" w:hAnsi="Simplified Arabic" w:cs="Simplified Arabic" w:hint="cs"/>
          <w:sz w:val="24"/>
          <w:szCs w:val="24"/>
          <w:rtl/>
        </w:rPr>
        <w:t xml:space="preserve"> </w:t>
      </w:r>
      <w:r w:rsidR="00300085" w:rsidRPr="00B06847">
        <w:rPr>
          <w:rFonts w:ascii="Simplified Arabic" w:hAnsi="Simplified Arabic" w:cs="Simplified Arabic" w:hint="cs"/>
          <w:sz w:val="24"/>
          <w:szCs w:val="24"/>
          <w:rtl/>
        </w:rPr>
        <w:t xml:space="preserve"> </w:t>
      </w:r>
      <w:r w:rsidR="005D6DF6" w:rsidRPr="00B06847">
        <w:rPr>
          <w:rFonts w:ascii="Simplified Arabic" w:hAnsi="Simplified Arabic" w:cs="Simplified Arabic" w:hint="cs"/>
          <w:sz w:val="24"/>
          <w:szCs w:val="24"/>
          <w:rtl/>
        </w:rPr>
        <w:t xml:space="preserve"> </w:t>
      </w:r>
      <w:r w:rsidR="0097644C" w:rsidRPr="00B06847">
        <w:rPr>
          <w:rFonts w:ascii="Simplified Arabic" w:hAnsi="Simplified Arabic" w:cs="Simplified Arabic" w:hint="cs"/>
          <w:sz w:val="24"/>
          <w:szCs w:val="24"/>
          <w:rtl/>
        </w:rPr>
        <w:t xml:space="preserve"> </w:t>
      </w:r>
      <w:r w:rsidR="008B7A6E" w:rsidRPr="00B06847">
        <w:rPr>
          <w:rFonts w:ascii="Simplified Arabic" w:hAnsi="Simplified Arabic" w:cs="Simplified Arabic" w:hint="cs"/>
          <w:sz w:val="24"/>
          <w:szCs w:val="24"/>
          <w:rtl/>
        </w:rPr>
        <w:t xml:space="preserve"> </w:t>
      </w:r>
      <w:r w:rsidR="00044148" w:rsidRPr="00B06847">
        <w:rPr>
          <w:rFonts w:ascii="Simplified Arabic" w:hAnsi="Simplified Arabic" w:cs="Simplified Arabic" w:hint="cs"/>
          <w:sz w:val="24"/>
          <w:szCs w:val="24"/>
          <w:rtl/>
        </w:rPr>
        <w:t xml:space="preserve"> </w:t>
      </w:r>
      <w:r w:rsidR="00537D20" w:rsidRPr="00B06847">
        <w:rPr>
          <w:rFonts w:ascii="Simplified Arabic" w:hAnsi="Simplified Arabic" w:cs="Simplified Arabic" w:hint="cs"/>
          <w:sz w:val="24"/>
          <w:szCs w:val="24"/>
          <w:rtl/>
        </w:rPr>
        <w:t xml:space="preserve"> </w:t>
      </w:r>
      <w:r w:rsidR="00203684" w:rsidRPr="00B06847">
        <w:rPr>
          <w:rFonts w:ascii="Simplified Arabic" w:hAnsi="Simplified Arabic" w:cs="Simplified Arabic" w:hint="cs"/>
          <w:sz w:val="24"/>
          <w:szCs w:val="24"/>
          <w:rtl/>
        </w:rPr>
        <w:t xml:space="preserve"> </w:t>
      </w:r>
      <w:r w:rsidR="00E750D0" w:rsidRPr="00B06847">
        <w:rPr>
          <w:rFonts w:ascii="Simplified Arabic" w:hAnsi="Simplified Arabic" w:cs="Simplified Arabic" w:hint="cs"/>
          <w:sz w:val="24"/>
          <w:szCs w:val="24"/>
          <w:rtl/>
        </w:rPr>
        <w:t xml:space="preserve"> </w:t>
      </w:r>
      <w:r w:rsidR="00EE2EBC" w:rsidRPr="00B06847">
        <w:rPr>
          <w:rFonts w:ascii="Simplified Arabic" w:hAnsi="Simplified Arabic" w:cs="Simplified Arabic" w:hint="cs"/>
          <w:sz w:val="24"/>
          <w:szCs w:val="24"/>
          <w:rtl/>
        </w:rPr>
        <w:t xml:space="preserve"> </w:t>
      </w:r>
      <w:r w:rsidR="006A5557" w:rsidRPr="00B06847">
        <w:rPr>
          <w:rFonts w:ascii="Simplified Arabic" w:hAnsi="Simplified Arabic" w:cs="Simplified Arabic" w:hint="cs"/>
          <w:sz w:val="24"/>
          <w:szCs w:val="24"/>
          <w:rtl/>
        </w:rPr>
        <w:t xml:space="preserve"> </w:t>
      </w:r>
    </w:p>
    <w:p w:rsidR="000130CA" w:rsidRPr="00B06847" w:rsidRDefault="00F32D3B"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w:t>
      </w:r>
      <w:r w:rsidR="00D44065" w:rsidRPr="00B06847">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rPr>
        <w:t xml:space="preserve">  أما حوادث سنة</w:t>
      </w:r>
      <w:r w:rsidR="00D44065" w:rsidRPr="00B06847">
        <w:rPr>
          <w:rFonts w:ascii="Simplified Arabic" w:hAnsi="Simplified Arabic" w:cs="Simplified Arabic" w:hint="cs"/>
          <w:sz w:val="24"/>
          <w:szCs w:val="24"/>
          <w:rtl/>
        </w:rPr>
        <w:t>(</w:t>
      </w:r>
      <w:r w:rsidRPr="00B06847">
        <w:rPr>
          <w:rFonts w:ascii="Simplified Arabic" w:hAnsi="Simplified Arabic" w:cs="Simplified Arabic" w:hint="cs"/>
          <w:sz w:val="24"/>
          <w:szCs w:val="24"/>
          <w:rtl/>
        </w:rPr>
        <w:t xml:space="preserve"> 755</w:t>
      </w:r>
      <w:r w:rsidR="00D44065" w:rsidRPr="00B06847">
        <w:rPr>
          <w:rFonts w:ascii="Simplified Arabic" w:hAnsi="Simplified Arabic" w:cs="Simplified Arabic" w:hint="cs"/>
          <w:sz w:val="24"/>
          <w:szCs w:val="24"/>
          <w:rtl/>
        </w:rPr>
        <w:t xml:space="preserve"> ه /</w:t>
      </w:r>
      <w:r w:rsidRPr="00B06847">
        <w:rPr>
          <w:rFonts w:ascii="Simplified Arabic" w:hAnsi="Simplified Arabic" w:cs="Simplified Arabic" w:hint="cs"/>
          <w:sz w:val="24"/>
          <w:szCs w:val="24"/>
          <w:rtl/>
        </w:rPr>
        <w:t xml:space="preserve">  </w:t>
      </w:r>
      <w:r w:rsidR="00D44065" w:rsidRPr="00B06847">
        <w:rPr>
          <w:rFonts w:ascii="Simplified Arabic" w:hAnsi="Simplified Arabic" w:cs="Simplified Arabic" w:hint="cs"/>
          <w:sz w:val="24"/>
          <w:szCs w:val="24"/>
          <w:rtl/>
        </w:rPr>
        <w:t xml:space="preserve">1354 </w:t>
      </w:r>
      <w:r w:rsidRPr="00B06847">
        <w:rPr>
          <w:rFonts w:ascii="Simplified Arabic" w:hAnsi="Simplified Arabic" w:cs="Simplified Arabic" w:hint="cs"/>
          <w:sz w:val="24"/>
          <w:szCs w:val="24"/>
          <w:rtl/>
        </w:rPr>
        <w:t xml:space="preserve">م </w:t>
      </w:r>
      <w:r w:rsidR="00D44065" w:rsidRPr="00B06847">
        <w:rPr>
          <w:rFonts w:ascii="Simplified Arabic" w:hAnsi="Simplified Arabic" w:cs="Simplified Arabic" w:hint="cs"/>
          <w:sz w:val="24"/>
          <w:szCs w:val="24"/>
          <w:rtl/>
        </w:rPr>
        <w:t>)</w:t>
      </w:r>
      <w:r w:rsidR="00F71BFC" w:rsidRPr="00B06847">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rPr>
        <w:t>فقد ذكر السخاوي</w:t>
      </w:r>
      <w:r w:rsidR="00F71BFC" w:rsidRPr="00B06847">
        <w:rPr>
          <w:rFonts w:ascii="Simplified Arabic" w:hAnsi="Simplified Arabic" w:cs="Simplified Arabic" w:hint="cs"/>
          <w:sz w:val="24"/>
          <w:szCs w:val="24"/>
          <w:rtl/>
        </w:rPr>
        <w:t>ّ</w:t>
      </w:r>
      <w:r w:rsidRPr="00B06847">
        <w:rPr>
          <w:rFonts w:ascii="Simplified Arabic" w:hAnsi="Simplified Arabic" w:cs="Simplified Arabic" w:hint="cs"/>
          <w:sz w:val="24"/>
          <w:szCs w:val="24"/>
          <w:rtl/>
        </w:rPr>
        <w:t xml:space="preserve"> </w:t>
      </w:r>
      <w:r w:rsidR="003D697C" w:rsidRPr="00B06847">
        <w:rPr>
          <w:rFonts w:ascii="Simplified Arabic" w:hAnsi="Simplified Arabic" w:cs="Simplified Arabic" w:hint="cs"/>
          <w:sz w:val="24"/>
          <w:szCs w:val="24"/>
          <w:rtl/>
        </w:rPr>
        <w:t xml:space="preserve">الشروط العمرية </w:t>
      </w:r>
      <w:r w:rsidR="001D28CD" w:rsidRPr="00B06847">
        <w:rPr>
          <w:rFonts w:ascii="Simplified Arabic" w:hAnsi="Simplified Arabic" w:cs="Simplified Arabic" w:hint="cs"/>
          <w:sz w:val="24"/>
          <w:szCs w:val="24"/>
          <w:rtl/>
        </w:rPr>
        <w:t>في شهر ج</w:t>
      </w:r>
      <w:r w:rsidR="00F71BFC" w:rsidRPr="00B06847">
        <w:rPr>
          <w:rFonts w:ascii="Simplified Arabic" w:hAnsi="Simplified Arabic" w:cs="Simplified Arabic" w:hint="cs"/>
          <w:sz w:val="24"/>
          <w:szCs w:val="24"/>
          <w:rtl/>
        </w:rPr>
        <w:t>ُ</w:t>
      </w:r>
      <w:r w:rsidR="001D28CD" w:rsidRPr="00B06847">
        <w:rPr>
          <w:rFonts w:ascii="Simplified Arabic" w:hAnsi="Simplified Arabic" w:cs="Simplified Arabic" w:hint="cs"/>
          <w:sz w:val="24"/>
          <w:szCs w:val="24"/>
          <w:rtl/>
        </w:rPr>
        <w:t xml:space="preserve">مادي </w:t>
      </w:r>
      <w:r w:rsidR="003955DB" w:rsidRPr="00B06847">
        <w:rPr>
          <w:rFonts w:ascii="Simplified Arabic" w:hAnsi="Simplified Arabic" w:cs="Simplified Arabic" w:hint="cs"/>
          <w:sz w:val="24"/>
          <w:szCs w:val="24"/>
          <w:rtl/>
        </w:rPr>
        <w:t xml:space="preserve">الآخرة </w:t>
      </w:r>
      <w:r w:rsidR="00961B80" w:rsidRPr="00B06847">
        <w:rPr>
          <w:rFonts w:ascii="Simplified Arabic" w:hAnsi="Simplified Arabic" w:cs="Simplified Arabic" w:hint="cs"/>
          <w:sz w:val="24"/>
          <w:szCs w:val="24"/>
          <w:rtl/>
        </w:rPr>
        <w:t xml:space="preserve">من هذه السنة </w:t>
      </w:r>
      <w:r w:rsidR="006E3BB6" w:rsidRPr="00B06847">
        <w:rPr>
          <w:rFonts w:ascii="Simplified Arabic" w:hAnsi="Simplified Arabic" w:cs="Simplified Arabic" w:hint="cs"/>
          <w:sz w:val="24"/>
          <w:szCs w:val="24"/>
          <w:rtl/>
        </w:rPr>
        <w:t xml:space="preserve">ومفادها الزام أهل الذمة </w:t>
      </w:r>
      <w:r w:rsidR="00321468" w:rsidRPr="00B06847">
        <w:rPr>
          <w:rFonts w:ascii="Simplified Arabic" w:hAnsi="Simplified Arabic" w:cs="Simplified Arabic" w:hint="cs"/>
          <w:sz w:val="24"/>
          <w:szCs w:val="24"/>
          <w:rtl/>
        </w:rPr>
        <w:t>بهذه الشروط العمرية ومنها (( أن لا يستخدموا شي</w:t>
      </w:r>
      <w:r w:rsidR="00F71BFC" w:rsidRPr="00B06847">
        <w:rPr>
          <w:rFonts w:ascii="Simplified Arabic" w:hAnsi="Simplified Arabic" w:cs="Simplified Arabic" w:hint="cs"/>
          <w:sz w:val="24"/>
          <w:szCs w:val="24"/>
          <w:rtl/>
        </w:rPr>
        <w:t xml:space="preserve">ئاً </w:t>
      </w:r>
      <w:r w:rsidR="00321468" w:rsidRPr="00B06847">
        <w:rPr>
          <w:rFonts w:ascii="Simplified Arabic" w:hAnsi="Simplified Arabic" w:cs="Simplified Arabic" w:hint="cs"/>
          <w:sz w:val="24"/>
          <w:szCs w:val="24"/>
          <w:rtl/>
        </w:rPr>
        <w:t xml:space="preserve"> من </w:t>
      </w:r>
      <w:proofErr w:type="spellStart"/>
      <w:r w:rsidR="00321468" w:rsidRPr="00B06847">
        <w:rPr>
          <w:rFonts w:ascii="Simplified Arabic" w:hAnsi="Simplified Arabic" w:cs="Simplified Arabic" w:hint="cs"/>
          <w:sz w:val="24"/>
          <w:szCs w:val="24"/>
          <w:rtl/>
        </w:rPr>
        <w:t>الدواويين</w:t>
      </w:r>
      <w:proofErr w:type="spellEnd"/>
      <w:r w:rsidR="00321468" w:rsidRPr="00B06847">
        <w:rPr>
          <w:rFonts w:ascii="Simplified Arabic" w:hAnsi="Simplified Arabic" w:cs="Simplified Arabic" w:hint="cs"/>
          <w:sz w:val="24"/>
          <w:szCs w:val="24"/>
          <w:rtl/>
        </w:rPr>
        <w:t xml:space="preserve"> </w:t>
      </w:r>
      <w:r w:rsidR="00F476E6" w:rsidRPr="00B06847">
        <w:rPr>
          <w:rFonts w:ascii="Simplified Arabic" w:hAnsi="Simplified Arabic" w:cs="Simplified Arabic" w:hint="cs"/>
          <w:sz w:val="24"/>
          <w:szCs w:val="24"/>
          <w:rtl/>
        </w:rPr>
        <w:t xml:space="preserve">السلطانية والأمراء ... </w:t>
      </w:r>
      <w:r w:rsidR="001C1968" w:rsidRPr="00B06847">
        <w:rPr>
          <w:rFonts w:ascii="Simplified Arabic" w:hAnsi="Simplified Arabic" w:cs="Simplified Arabic" w:hint="cs"/>
          <w:sz w:val="24"/>
          <w:szCs w:val="24"/>
          <w:rtl/>
        </w:rPr>
        <w:t xml:space="preserve">وأن لا تزيد عمامة أحدهم على عشرة أذرع </w:t>
      </w:r>
      <w:r w:rsidR="00876AEC" w:rsidRPr="00B06847">
        <w:rPr>
          <w:rFonts w:ascii="Simplified Arabic" w:hAnsi="Simplified Arabic" w:cs="Simplified Arabic" w:hint="cs"/>
          <w:sz w:val="24"/>
          <w:szCs w:val="24"/>
          <w:rtl/>
        </w:rPr>
        <w:t xml:space="preserve">وان لا يركبوا الخيل والبغال </w:t>
      </w:r>
      <w:r w:rsidR="00D478B8" w:rsidRPr="00B06847">
        <w:rPr>
          <w:rFonts w:ascii="Simplified Arabic" w:hAnsi="Simplified Arabic" w:cs="Simplified Arabic" w:hint="cs"/>
          <w:sz w:val="24"/>
          <w:szCs w:val="24"/>
          <w:rtl/>
        </w:rPr>
        <w:t xml:space="preserve">.... وان لا يدخلوا إلا بعلامة من جرس ... ولا تدخل نساؤهم مع المسلمات الحمام وليكن لهن حمام يخصهن وأن يكون أزار النصرانية من كتان أزرق واليهودية من كتان أصفر </w:t>
      </w:r>
      <w:r w:rsidR="001653E9" w:rsidRPr="00B06847">
        <w:rPr>
          <w:rFonts w:ascii="Simplified Arabic" w:hAnsi="Simplified Arabic" w:cs="Simplified Arabic" w:hint="cs"/>
          <w:sz w:val="24"/>
          <w:szCs w:val="24"/>
          <w:rtl/>
        </w:rPr>
        <w:t xml:space="preserve">... ولا يكرموا غي المجالس البتة ... وأن يحمل حكم مواريثهم على الحكام الشرعية وكتب بذلك الى الممالك </w:t>
      </w:r>
      <w:r w:rsidR="00D12932" w:rsidRPr="00B06847">
        <w:rPr>
          <w:rFonts w:ascii="Simplified Arabic" w:hAnsi="Simplified Arabic" w:cs="Simplified Arabic" w:hint="cs"/>
          <w:sz w:val="24"/>
          <w:szCs w:val="24"/>
          <w:rtl/>
        </w:rPr>
        <w:t>الإسلامية</w:t>
      </w:r>
      <w:r w:rsidR="00ED6EC9" w:rsidRPr="00B06847">
        <w:rPr>
          <w:rFonts w:ascii="Simplified Arabic" w:hAnsi="Simplified Arabic" w:cs="Simplified Arabic" w:hint="cs"/>
          <w:sz w:val="24"/>
          <w:szCs w:val="24"/>
          <w:rtl/>
        </w:rPr>
        <w:t xml:space="preserve"> </w:t>
      </w:r>
      <w:r w:rsidR="000130CA" w:rsidRPr="00B06847">
        <w:rPr>
          <w:rFonts w:ascii="Simplified Arabic" w:hAnsi="Simplified Arabic" w:cs="Simplified Arabic" w:hint="cs"/>
          <w:sz w:val="24"/>
          <w:szCs w:val="24"/>
          <w:rtl/>
        </w:rPr>
        <w:t>.... بحضرة العامة وقرا</w:t>
      </w:r>
      <w:r w:rsidR="00D12932" w:rsidRPr="00B06847">
        <w:rPr>
          <w:rFonts w:ascii="Simplified Arabic" w:hAnsi="Simplified Arabic" w:cs="Simplified Arabic" w:hint="cs"/>
          <w:sz w:val="24"/>
          <w:szCs w:val="24"/>
          <w:rtl/>
        </w:rPr>
        <w:t>ء</w:t>
      </w:r>
      <w:r w:rsidR="000130CA" w:rsidRPr="00B06847">
        <w:rPr>
          <w:rFonts w:ascii="Simplified Arabic" w:hAnsi="Simplified Arabic" w:cs="Simplified Arabic" w:hint="cs"/>
          <w:sz w:val="24"/>
          <w:szCs w:val="24"/>
          <w:rtl/>
        </w:rPr>
        <w:t xml:space="preserve">ة الخطباء الجامع عمرو والأزهر وغيرها )) </w:t>
      </w:r>
      <w:r w:rsidR="000130CA" w:rsidRPr="00B06847">
        <w:rPr>
          <w:rStyle w:val="a5"/>
          <w:rFonts w:ascii="Simplified Arabic" w:hAnsi="Simplified Arabic" w:cs="Simplified Arabic"/>
          <w:sz w:val="24"/>
          <w:szCs w:val="24"/>
          <w:rtl/>
        </w:rPr>
        <w:t>(</w:t>
      </w:r>
      <w:r w:rsidR="000130CA" w:rsidRPr="00B06847">
        <w:rPr>
          <w:rStyle w:val="a5"/>
          <w:rFonts w:ascii="Simplified Arabic" w:hAnsi="Simplified Arabic" w:cs="Simplified Arabic"/>
          <w:sz w:val="24"/>
          <w:szCs w:val="24"/>
          <w:rtl/>
        </w:rPr>
        <w:footnoteReference w:id="59"/>
      </w:r>
      <w:r w:rsidR="000130CA" w:rsidRPr="00B06847">
        <w:rPr>
          <w:rStyle w:val="a5"/>
          <w:rFonts w:ascii="Simplified Arabic" w:hAnsi="Simplified Arabic" w:cs="Simplified Arabic"/>
          <w:sz w:val="24"/>
          <w:szCs w:val="24"/>
          <w:rtl/>
        </w:rPr>
        <w:t>)</w:t>
      </w:r>
      <w:r w:rsidR="000130CA" w:rsidRPr="00B06847">
        <w:rPr>
          <w:rFonts w:ascii="Simplified Arabic" w:hAnsi="Simplified Arabic" w:cs="Simplified Arabic" w:hint="cs"/>
          <w:sz w:val="24"/>
          <w:szCs w:val="24"/>
          <w:rtl/>
        </w:rPr>
        <w:t xml:space="preserve"> .</w:t>
      </w:r>
    </w:p>
    <w:p w:rsidR="00F32D3B" w:rsidRPr="00B06847" w:rsidRDefault="00D44065"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w:t>
      </w:r>
      <w:r w:rsidR="000130CA" w:rsidRPr="00B06847">
        <w:rPr>
          <w:rFonts w:ascii="Simplified Arabic" w:hAnsi="Simplified Arabic" w:cs="Simplified Arabic" w:hint="cs"/>
          <w:sz w:val="24"/>
          <w:szCs w:val="24"/>
          <w:rtl/>
        </w:rPr>
        <w:t xml:space="preserve">  هذا النص لم يكن جديداً في تطبيقه على هذه السنة ،</w:t>
      </w:r>
      <w:r w:rsidR="00F71BFC" w:rsidRPr="00B06847">
        <w:rPr>
          <w:rFonts w:ascii="Simplified Arabic" w:hAnsi="Simplified Arabic" w:cs="Simplified Arabic" w:hint="cs"/>
          <w:sz w:val="24"/>
          <w:szCs w:val="24"/>
          <w:rtl/>
        </w:rPr>
        <w:t xml:space="preserve"> </w:t>
      </w:r>
      <w:r w:rsidR="000130CA" w:rsidRPr="00B06847">
        <w:rPr>
          <w:rFonts w:ascii="Simplified Arabic" w:hAnsi="Simplified Arabic" w:cs="Simplified Arabic" w:hint="cs"/>
          <w:sz w:val="24"/>
          <w:szCs w:val="24"/>
          <w:rtl/>
        </w:rPr>
        <w:t xml:space="preserve">فكان </w:t>
      </w:r>
      <w:r w:rsidR="00F71BFC" w:rsidRPr="00B06847">
        <w:rPr>
          <w:rFonts w:ascii="Simplified Arabic" w:hAnsi="Simplified Arabic" w:cs="Simplified Arabic" w:hint="cs"/>
          <w:sz w:val="24"/>
          <w:szCs w:val="24"/>
          <w:rtl/>
        </w:rPr>
        <w:t xml:space="preserve"> مطبقاً من قبلُ</w:t>
      </w:r>
      <w:r w:rsidR="000130CA" w:rsidRPr="00B06847">
        <w:rPr>
          <w:rFonts w:ascii="Simplified Arabic" w:hAnsi="Simplified Arabic" w:cs="Simplified Arabic" w:hint="cs"/>
          <w:sz w:val="24"/>
          <w:szCs w:val="24"/>
          <w:rtl/>
        </w:rPr>
        <w:t xml:space="preserve"> سنة </w:t>
      </w:r>
      <w:r w:rsidR="00F71BFC" w:rsidRPr="00B06847">
        <w:rPr>
          <w:rFonts w:ascii="Simplified Arabic" w:hAnsi="Simplified Arabic" w:cs="Simplified Arabic" w:hint="cs"/>
          <w:sz w:val="24"/>
          <w:szCs w:val="24"/>
          <w:rtl/>
        </w:rPr>
        <w:t xml:space="preserve">      </w:t>
      </w:r>
      <w:r w:rsidR="000130CA" w:rsidRPr="00B06847">
        <w:rPr>
          <w:rFonts w:ascii="Simplified Arabic" w:hAnsi="Simplified Arabic" w:cs="Simplified Arabic" w:hint="cs"/>
          <w:sz w:val="24"/>
          <w:szCs w:val="24"/>
          <w:rtl/>
        </w:rPr>
        <w:t xml:space="preserve">( 700 ه / 1301 م ) ولا سيما في </w:t>
      </w:r>
      <w:r w:rsidR="00F71BFC" w:rsidRPr="00B06847">
        <w:rPr>
          <w:rFonts w:ascii="Simplified Arabic" w:hAnsi="Simplified Arabic" w:cs="Simplified Arabic" w:hint="cs"/>
          <w:sz w:val="24"/>
          <w:szCs w:val="24"/>
          <w:rtl/>
        </w:rPr>
        <w:t>مراحل</w:t>
      </w:r>
      <w:r w:rsidR="000130CA" w:rsidRPr="00B06847">
        <w:rPr>
          <w:rFonts w:ascii="Simplified Arabic" w:hAnsi="Simplified Arabic" w:cs="Simplified Arabic" w:hint="cs"/>
          <w:sz w:val="24"/>
          <w:szCs w:val="24"/>
          <w:rtl/>
        </w:rPr>
        <w:t xml:space="preserve"> الفتن </w:t>
      </w:r>
      <w:r w:rsidR="0092211A" w:rsidRPr="00B06847">
        <w:rPr>
          <w:rFonts w:ascii="Simplified Arabic" w:hAnsi="Simplified Arabic" w:cs="Simplified Arabic" w:hint="cs"/>
          <w:sz w:val="24"/>
          <w:szCs w:val="24"/>
          <w:rtl/>
        </w:rPr>
        <w:t xml:space="preserve">، فكان يفرض على أهل الذمة أزياء معينة فكان للنصارى قد حدد لهم لبس العمامة </w:t>
      </w:r>
      <w:r w:rsidR="00EE76F7" w:rsidRPr="00B06847">
        <w:rPr>
          <w:rFonts w:ascii="Simplified Arabic" w:hAnsi="Simplified Arabic" w:cs="Simplified Arabic" w:hint="cs"/>
          <w:sz w:val="24"/>
          <w:szCs w:val="24"/>
          <w:rtl/>
        </w:rPr>
        <w:t>الزرقاء واليهود  الملابس الصفراء والع</w:t>
      </w:r>
      <w:r w:rsidR="00F71BFC" w:rsidRPr="00B06847">
        <w:rPr>
          <w:rFonts w:ascii="Simplified Arabic" w:hAnsi="Simplified Arabic" w:cs="Simplified Arabic" w:hint="cs"/>
          <w:sz w:val="24"/>
          <w:szCs w:val="24"/>
          <w:rtl/>
        </w:rPr>
        <w:t>مائم الحمراء إ</w:t>
      </w:r>
      <w:r w:rsidR="00EE76F7" w:rsidRPr="00B06847">
        <w:rPr>
          <w:rFonts w:ascii="Simplified Arabic" w:hAnsi="Simplified Arabic" w:cs="Simplified Arabic" w:hint="cs"/>
          <w:sz w:val="24"/>
          <w:szCs w:val="24"/>
          <w:rtl/>
        </w:rPr>
        <w:t xml:space="preserve">لى جانب تحديد انواع معينة من الدواب من أجل الركوب عليها </w:t>
      </w:r>
      <w:r w:rsidR="00D12932" w:rsidRPr="00B06847">
        <w:rPr>
          <w:rFonts w:ascii="Simplified Arabic" w:hAnsi="Simplified Arabic" w:cs="Simplified Arabic" w:hint="cs"/>
          <w:sz w:val="24"/>
          <w:szCs w:val="24"/>
          <w:rtl/>
        </w:rPr>
        <w:t>واستعمالها</w:t>
      </w:r>
      <w:r w:rsidR="00EE76F7" w:rsidRPr="00B06847">
        <w:rPr>
          <w:rStyle w:val="a5"/>
          <w:rFonts w:ascii="Simplified Arabic" w:hAnsi="Simplified Arabic" w:cs="Simplified Arabic"/>
          <w:sz w:val="24"/>
          <w:szCs w:val="24"/>
          <w:rtl/>
        </w:rPr>
        <w:t>(</w:t>
      </w:r>
      <w:r w:rsidR="00EE76F7" w:rsidRPr="00B06847">
        <w:rPr>
          <w:rStyle w:val="a5"/>
          <w:rFonts w:ascii="Simplified Arabic" w:hAnsi="Simplified Arabic" w:cs="Simplified Arabic"/>
          <w:sz w:val="24"/>
          <w:szCs w:val="24"/>
          <w:rtl/>
        </w:rPr>
        <w:footnoteReference w:id="60"/>
      </w:r>
      <w:r w:rsidR="00EE76F7" w:rsidRPr="00B06847">
        <w:rPr>
          <w:rStyle w:val="a5"/>
          <w:rFonts w:ascii="Simplified Arabic" w:hAnsi="Simplified Arabic" w:cs="Simplified Arabic"/>
          <w:sz w:val="24"/>
          <w:szCs w:val="24"/>
          <w:rtl/>
        </w:rPr>
        <w:t>)</w:t>
      </w:r>
      <w:r w:rsidR="00EE76F7" w:rsidRPr="00B06847">
        <w:rPr>
          <w:rFonts w:ascii="Simplified Arabic" w:hAnsi="Simplified Arabic" w:cs="Simplified Arabic" w:hint="cs"/>
          <w:sz w:val="24"/>
          <w:szCs w:val="24"/>
          <w:rtl/>
        </w:rPr>
        <w:t>.</w:t>
      </w:r>
      <w:r w:rsidR="00F476E6" w:rsidRPr="00B06847">
        <w:rPr>
          <w:rFonts w:ascii="Simplified Arabic" w:hAnsi="Simplified Arabic" w:cs="Simplified Arabic" w:hint="cs"/>
          <w:sz w:val="24"/>
          <w:szCs w:val="24"/>
          <w:rtl/>
        </w:rPr>
        <w:t xml:space="preserve"> </w:t>
      </w:r>
    </w:p>
    <w:p w:rsidR="00474504" w:rsidRPr="00B06847" w:rsidRDefault="00747B38"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lastRenderedPageBreak/>
        <w:t xml:space="preserve">  </w:t>
      </w:r>
      <w:r w:rsidR="00D44065" w:rsidRPr="00B06847">
        <w:rPr>
          <w:rFonts w:ascii="Simplified Arabic" w:hAnsi="Simplified Arabic" w:cs="Simplified Arabic" w:hint="cs"/>
          <w:sz w:val="24"/>
          <w:szCs w:val="24"/>
          <w:rtl/>
        </w:rPr>
        <w:t xml:space="preserve">    </w:t>
      </w:r>
      <w:r w:rsidR="00045F70" w:rsidRPr="00B06847">
        <w:rPr>
          <w:rFonts w:ascii="Simplified Arabic" w:hAnsi="Simplified Arabic" w:cs="Simplified Arabic" w:hint="cs"/>
          <w:sz w:val="24"/>
          <w:szCs w:val="24"/>
          <w:rtl/>
        </w:rPr>
        <w:t xml:space="preserve"> وكانت لهذه الشروط أثرٌ </w:t>
      </w:r>
      <w:proofErr w:type="spellStart"/>
      <w:r w:rsidR="00045F70" w:rsidRPr="00B06847">
        <w:rPr>
          <w:rFonts w:ascii="Simplified Arabic" w:hAnsi="Simplified Arabic" w:cs="Simplified Arabic" w:hint="cs"/>
          <w:sz w:val="24"/>
          <w:szCs w:val="24"/>
          <w:rtl/>
        </w:rPr>
        <w:t>أيجابيٌ</w:t>
      </w:r>
      <w:proofErr w:type="spellEnd"/>
      <w:r w:rsidRPr="00B06847">
        <w:rPr>
          <w:rFonts w:ascii="Simplified Arabic" w:hAnsi="Simplified Arabic" w:cs="Simplified Arabic" w:hint="cs"/>
          <w:sz w:val="24"/>
          <w:szCs w:val="24"/>
          <w:rtl/>
        </w:rPr>
        <w:t xml:space="preserve"> على أصحاب</w:t>
      </w:r>
      <w:r w:rsidR="009526E7" w:rsidRPr="00B06847">
        <w:rPr>
          <w:rFonts w:ascii="Simplified Arabic" w:hAnsi="Simplified Arabic" w:cs="Simplified Arabic" w:hint="cs"/>
          <w:sz w:val="24"/>
          <w:szCs w:val="24"/>
          <w:rtl/>
        </w:rPr>
        <w:t xml:space="preserve"> اهل</w:t>
      </w:r>
      <w:r w:rsidRPr="00B06847">
        <w:rPr>
          <w:rFonts w:ascii="Simplified Arabic" w:hAnsi="Simplified Arabic" w:cs="Simplified Arabic" w:hint="cs"/>
          <w:sz w:val="24"/>
          <w:szCs w:val="24"/>
          <w:rtl/>
        </w:rPr>
        <w:t xml:space="preserve"> الذمة وعد</w:t>
      </w:r>
      <w:r w:rsidR="009526E7" w:rsidRPr="00B06847">
        <w:rPr>
          <w:rFonts w:ascii="Simplified Arabic" w:hAnsi="Simplified Arabic" w:cs="Simplified Arabic" w:hint="cs"/>
          <w:sz w:val="24"/>
          <w:szCs w:val="24"/>
          <w:rtl/>
        </w:rPr>
        <w:t>ا</w:t>
      </w:r>
      <w:r w:rsidRPr="00B06847">
        <w:rPr>
          <w:rFonts w:ascii="Simplified Arabic" w:hAnsi="Simplified Arabic" w:cs="Simplified Arabic" w:hint="cs"/>
          <w:sz w:val="24"/>
          <w:szCs w:val="24"/>
          <w:rtl/>
        </w:rPr>
        <w:t xml:space="preserve"> ذلك من الأمو</w:t>
      </w:r>
      <w:r w:rsidR="00045F70" w:rsidRPr="00B06847">
        <w:rPr>
          <w:rFonts w:ascii="Simplified Arabic" w:hAnsi="Simplified Arabic" w:cs="Simplified Arabic" w:hint="cs"/>
          <w:sz w:val="24"/>
          <w:szCs w:val="24"/>
          <w:rtl/>
        </w:rPr>
        <w:t>ر التي كانت لها دافعٌ قويٌ</w:t>
      </w:r>
      <w:r w:rsidR="009526E7" w:rsidRPr="00B06847">
        <w:rPr>
          <w:rFonts w:ascii="Simplified Arabic" w:hAnsi="Simplified Arabic" w:cs="Simplified Arabic" w:hint="cs"/>
          <w:sz w:val="24"/>
          <w:szCs w:val="24"/>
          <w:rtl/>
        </w:rPr>
        <w:t xml:space="preserve"> بتحويل أفراد من أهل الذمة الى الد</w:t>
      </w:r>
      <w:r w:rsidRPr="00B06847">
        <w:rPr>
          <w:rFonts w:ascii="Simplified Arabic" w:hAnsi="Simplified Arabic" w:cs="Simplified Arabic" w:hint="cs"/>
          <w:sz w:val="24"/>
          <w:szCs w:val="24"/>
          <w:rtl/>
        </w:rPr>
        <w:t>ين الاسلامي ، فقد اسلم منهم طائفة لم يذكر عددهم وكان</w:t>
      </w:r>
      <w:r w:rsidR="009526E7" w:rsidRPr="00B06847">
        <w:rPr>
          <w:rFonts w:ascii="Simplified Arabic" w:hAnsi="Simplified Arabic" w:cs="Simplified Arabic" w:hint="cs"/>
          <w:sz w:val="24"/>
          <w:szCs w:val="24"/>
          <w:rtl/>
        </w:rPr>
        <w:t>وا</w:t>
      </w:r>
      <w:r w:rsidRPr="00B06847">
        <w:rPr>
          <w:rFonts w:ascii="Simplified Arabic" w:hAnsi="Simplified Arabic" w:cs="Simplified Arabic" w:hint="cs"/>
          <w:sz w:val="24"/>
          <w:szCs w:val="24"/>
          <w:rtl/>
        </w:rPr>
        <w:t xml:space="preserve"> من</w:t>
      </w:r>
      <w:r w:rsidR="00F0721A" w:rsidRPr="00B06847">
        <w:rPr>
          <w:rFonts w:ascii="Simplified Arabic" w:hAnsi="Simplified Arabic" w:cs="Simplified Arabic" w:hint="cs"/>
          <w:sz w:val="24"/>
          <w:szCs w:val="24"/>
          <w:rtl/>
        </w:rPr>
        <w:t xml:space="preserve"> القادة</w:t>
      </w:r>
      <w:r w:rsidRPr="00B06847">
        <w:rPr>
          <w:rFonts w:ascii="Simplified Arabic" w:hAnsi="Simplified Arabic" w:cs="Simplified Arabic" w:hint="cs"/>
          <w:sz w:val="24"/>
          <w:szCs w:val="24"/>
          <w:rtl/>
        </w:rPr>
        <w:t xml:space="preserve"> المشهورين </w:t>
      </w:r>
      <w:r w:rsidR="00F0721A" w:rsidRPr="00B06847">
        <w:rPr>
          <w:rFonts w:ascii="Simplified Arabic" w:hAnsi="Simplified Arabic" w:cs="Simplified Arabic" w:hint="cs"/>
          <w:sz w:val="24"/>
          <w:szCs w:val="24"/>
          <w:rtl/>
        </w:rPr>
        <w:t>و</w:t>
      </w:r>
      <w:r w:rsidRPr="00B06847">
        <w:rPr>
          <w:rFonts w:ascii="Simplified Arabic" w:hAnsi="Simplified Arabic" w:cs="Simplified Arabic" w:hint="cs"/>
          <w:sz w:val="24"/>
          <w:szCs w:val="24"/>
          <w:rtl/>
        </w:rPr>
        <w:t xml:space="preserve">منهم </w:t>
      </w:r>
      <w:r w:rsidR="001F43E7" w:rsidRPr="00B06847">
        <w:rPr>
          <w:rFonts w:ascii="Simplified Arabic" w:hAnsi="Simplified Arabic" w:cs="Simplified Arabic" w:hint="cs"/>
          <w:sz w:val="24"/>
          <w:szCs w:val="24"/>
          <w:rtl/>
        </w:rPr>
        <w:t>، العلم داود الاسرائيلي كاتب الجيش</w:t>
      </w:r>
      <w:r w:rsidR="006E5826" w:rsidRPr="00B06847">
        <w:rPr>
          <w:rStyle w:val="a5"/>
          <w:rFonts w:ascii="Simplified Arabic" w:hAnsi="Simplified Arabic" w:cs="Simplified Arabic"/>
          <w:sz w:val="24"/>
          <w:szCs w:val="24"/>
          <w:rtl/>
        </w:rPr>
        <w:t>(</w:t>
      </w:r>
      <w:r w:rsidR="006E5826" w:rsidRPr="00B06847">
        <w:rPr>
          <w:rStyle w:val="a5"/>
          <w:rFonts w:ascii="Simplified Arabic" w:hAnsi="Simplified Arabic" w:cs="Simplified Arabic"/>
          <w:sz w:val="24"/>
          <w:szCs w:val="24"/>
          <w:rtl/>
        </w:rPr>
        <w:footnoteReference w:id="61"/>
      </w:r>
      <w:r w:rsidR="006E5826" w:rsidRPr="00B06847">
        <w:rPr>
          <w:rStyle w:val="a5"/>
          <w:rFonts w:ascii="Simplified Arabic" w:hAnsi="Simplified Arabic" w:cs="Simplified Arabic"/>
          <w:sz w:val="24"/>
          <w:szCs w:val="24"/>
          <w:rtl/>
        </w:rPr>
        <w:t>)</w:t>
      </w:r>
      <w:r w:rsidR="001F43E7" w:rsidRPr="00B06847">
        <w:rPr>
          <w:rFonts w:ascii="Simplified Arabic" w:hAnsi="Simplified Arabic" w:cs="Simplified Arabic" w:hint="cs"/>
          <w:sz w:val="24"/>
          <w:szCs w:val="24"/>
          <w:rtl/>
        </w:rPr>
        <w:t xml:space="preserve"> والرشيد بن </w:t>
      </w:r>
      <w:proofErr w:type="spellStart"/>
      <w:r w:rsidR="001F43E7" w:rsidRPr="00B06847">
        <w:rPr>
          <w:rFonts w:ascii="Simplified Arabic" w:hAnsi="Simplified Arabic" w:cs="Simplified Arabic" w:hint="cs"/>
          <w:sz w:val="24"/>
          <w:szCs w:val="24"/>
          <w:rtl/>
        </w:rPr>
        <w:t>حباسة</w:t>
      </w:r>
      <w:proofErr w:type="spellEnd"/>
      <w:r w:rsidR="001F43E7" w:rsidRPr="00B06847">
        <w:rPr>
          <w:rFonts w:ascii="Simplified Arabic" w:hAnsi="Simplified Arabic" w:cs="Simplified Arabic" w:hint="cs"/>
          <w:sz w:val="24"/>
          <w:szCs w:val="24"/>
          <w:rtl/>
        </w:rPr>
        <w:t xml:space="preserve"> الكركي </w:t>
      </w:r>
      <w:r w:rsidR="006E5826" w:rsidRPr="00B06847">
        <w:rPr>
          <w:rStyle w:val="a5"/>
          <w:rFonts w:ascii="Simplified Arabic" w:hAnsi="Simplified Arabic" w:cs="Simplified Arabic"/>
          <w:sz w:val="24"/>
          <w:szCs w:val="24"/>
          <w:rtl/>
        </w:rPr>
        <w:t>(</w:t>
      </w:r>
      <w:r w:rsidR="006E5826" w:rsidRPr="00B06847">
        <w:rPr>
          <w:rStyle w:val="a5"/>
          <w:rFonts w:ascii="Simplified Arabic" w:hAnsi="Simplified Arabic" w:cs="Simplified Arabic"/>
          <w:sz w:val="24"/>
          <w:szCs w:val="24"/>
          <w:rtl/>
        </w:rPr>
        <w:footnoteReference w:id="62"/>
      </w:r>
      <w:r w:rsidR="006E5826" w:rsidRPr="00B06847">
        <w:rPr>
          <w:rStyle w:val="a5"/>
          <w:rFonts w:ascii="Simplified Arabic" w:hAnsi="Simplified Arabic" w:cs="Simplified Arabic"/>
          <w:sz w:val="24"/>
          <w:szCs w:val="24"/>
          <w:rtl/>
        </w:rPr>
        <w:t>)</w:t>
      </w:r>
      <w:r w:rsidR="006E5826" w:rsidRPr="00B06847">
        <w:rPr>
          <w:rFonts w:ascii="Simplified Arabic" w:hAnsi="Simplified Arabic" w:cs="Simplified Arabic" w:hint="cs"/>
          <w:sz w:val="24"/>
          <w:szCs w:val="24"/>
          <w:rtl/>
        </w:rPr>
        <w:t xml:space="preserve"> </w:t>
      </w:r>
      <w:r w:rsidR="001F43E7" w:rsidRPr="00B06847">
        <w:rPr>
          <w:rFonts w:ascii="Simplified Arabic" w:hAnsi="Simplified Arabic" w:cs="Simplified Arabic" w:hint="cs"/>
          <w:sz w:val="24"/>
          <w:szCs w:val="24"/>
          <w:rtl/>
        </w:rPr>
        <w:t>المستوفي ، والعلم رزق الله</w:t>
      </w:r>
      <w:r w:rsidR="006E5826" w:rsidRPr="00B06847">
        <w:rPr>
          <w:rFonts w:ascii="Simplified Arabic" w:hAnsi="Simplified Arabic" w:cs="Simplified Arabic" w:hint="cs"/>
          <w:sz w:val="24"/>
          <w:szCs w:val="24"/>
          <w:rtl/>
        </w:rPr>
        <w:t xml:space="preserve"> </w:t>
      </w:r>
      <w:r w:rsidR="006E5826" w:rsidRPr="00B06847">
        <w:rPr>
          <w:rStyle w:val="a5"/>
          <w:rFonts w:ascii="Simplified Arabic" w:hAnsi="Simplified Arabic" w:cs="Simplified Arabic"/>
          <w:sz w:val="24"/>
          <w:szCs w:val="24"/>
          <w:rtl/>
        </w:rPr>
        <w:t>(</w:t>
      </w:r>
      <w:r w:rsidR="006E5826" w:rsidRPr="00B06847">
        <w:rPr>
          <w:rStyle w:val="a5"/>
          <w:rFonts w:ascii="Simplified Arabic" w:hAnsi="Simplified Arabic" w:cs="Simplified Arabic"/>
          <w:sz w:val="24"/>
          <w:szCs w:val="24"/>
          <w:rtl/>
        </w:rPr>
        <w:footnoteReference w:id="63"/>
      </w:r>
      <w:r w:rsidR="006E5826" w:rsidRPr="00B06847">
        <w:rPr>
          <w:rStyle w:val="a5"/>
          <w:rFonts w:ascii="Simplified Arabic" w:hAnsi="Simplified Arabic" w:cs="Simplified Arabic"/>
          <w:sz w:val="24"/>
          <w:szCs w:val="24"/>
          <w:rtl/>
        </w:rPr>
        <w:t>)</w:t>
      </w:r>
      <w:r w:rsidR="00474504" w:rsidRPr="00B06847">
        <w:rPr>
          <w:rFonts w:ascii="Simplified Arabic" w:hAnsi="Simplified Arabic" w:cs="Simplified Arabic" w:hint="cs"/>
          <w:sz w:val="24"/>
          <w:szCs w:val="24"/>
          <w:rtl/>
        </w:rPr>
        <w:t xml:space="preserve"> صاحب الديوان</w:t>
      </w:r>
      <w:r w:rsidR="006E5826" w:rsidRPr="00B06847">
        <w:rPr>
          <w:rFonts w:ascii="Simplified Arabic" w:hAnsi="Simplified Arabic" w:cs="Simplified Arabic" w:hint="cs"/>
          <w:sz w:val="24"/>
          <w:szCs w:val="24"/>
          <w:rtl/>
        </w:rPr>
        <w:t xml:space="preserve"> </w:t>
      </w:r>
      <w:r w:rsidR="006E5826" w:rsidRPr="00B06847">
        <w:rPr>
          <w:rStyle w:val="a5"/>
          <w:rFonts w:ascii="Simplified Arabic" w:hAnsi="Simplified Arabic" w:cs="Simplified Arabic"/>
          <w:sz w:val="24"/>
          <w:szCs w:val="24"/>
          <w:rtl/>
        </w:rPr>
        <w:t>(</w:t>
      </w:r>
      <w:r w:rsidR="006E5826" w:rsidRPr="00B06847">
        <w:rPr>
          <w:rStyle w:val="a5"/>
          <w:rFonts w:ascii="Simplified Arabic" w:hAnsi="Simplified Arabic" w:cs="Simplified Arabic"/>
          <w:sz w:val="24"/>
          <w:szCs w:val="24"/>
          <w:rtl/>
        </w:rPr>
        <w:footnoteReference w:id="64"/>
      </w:r>
      <w:r w:rsidR="006E5826" w:rsidRPr="00B06847">
        <w:rPr>
          <w:rStyle w:val="a5"/>
          <w:rFonts w:ascii="Simplified Arabic" w:hAnsi="Simplified Arabic" w:cs="Simplified Arabic"/>
          <w:sz w:val="24"/>
          <w:szCs w:val="24"/>
          <w:rtl/>
        </w:rPr>
        <w:t>)</w:t>
      </w:r>
      <w:r w:rsidR="00474504" w:rsidRPr="00B06847">
        <w:rPr>
          <w:rFonts w:ascii="Simplified Arabic" w:hAnsi="Simplified Arabic" w:cs="Simplified Arabic" w:hint="cs"/>
          <w:sz w:val="24"/>
          <w:szCs w:val="24"/>
          <w:rtl/>
        </w:rPr>
        <w:t xml:space="preserve"> .</w:t>
      </w:r>
    </w:p>
    <w:p w:rsidR="00747B38" w:rsidRPr="00B06847" w:rsidRDefault="00474504" w:rsidP="00B06847">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فإسلام هؤلاء الأعلام </w:t>
      </w:r>
      <w:r w:rsidR="008A3D63" w:rsidRPr="00B06847">
        <w:rPr>
          <w:rFonts w:ascii="Simplified Arabic" w:hAnsi="Simplified Arabic" w:cs="Simplified Arabic" w:hint="cs"/>
          <w:sz w:val="24"/>
          <w:szCs w:val="24"/>
          <w:rtl/>
        </w:rPr>
        <w:t>دلالة على أن الشروط العمرية كانت منصفة وتحمل في طياتها حقوق</w:t>
      </w:r>
      <w:r w:rsidR="00045F70" w:rsidRPr="00B06847">
        <w:rPr>
          <w:rFonts w:ascii="Simplified Arabic" w:hAnsi="Simplified Arabic" w:cs="Simplified Arabic" w:hint="cs"/>
          <w:sz w:val="24"/>
          <w:szCs w:val="24"/>
          <w:rtl/>
        </w:rPr>
        <w:t>اً</w:t>
      </w:r>
      <w:r w:rsidR="008A3D63" w:rsidRPr="00B06847">
        <w:rPr>
          <w:rFonts w:ascii="Simplified Arabic" w:hAnsi="Simplified Arabic" w:cs="Simplified Arabic" w:hint="cs"/>
          <w:sz w:val="24"/>
          <w:szCs w:val="24"/>
          <w:rtl/>
        </w:rPr>
        <w:t xml:space="preserve"> تحمي أهل الذمة </w:t>
      </w:r>
      <w:r w:rsidR="008A728D" w:rsidRPr="00B06847">
        <w:rPr>
          <w:rFonts w:ascii="Simplified Arabic" w:hAnsi="Simplified Arabic" w:cs="Simplified Arabic" w:hint="cs"/>
          <w:sz w:val="24"/>
          <w:szCs w:val="24"/>
          <w:rtl/>
        </w:rPr>
        <w:t>من التعرض لهم في كل أمورهم ، فنلاحظ الذين أسلموا كان لهم الحر</w:t>
      </w:r>
      <w:r w:rsidR="00045F70" w:rsidRPr="00B06847">
        <w:rPr>
          <w:rFonts w:ascii="Simplified Arabic" w:hAnsi="Simplified Arabic" w:cs="Simplified Arabic" w:hint="cs"/>
          <w:sz w:val="24"/>
          <w:szCs w:val="24"/>
          <w:rtl/>
        </w:rPr>
        <w:t xml:space="preserve">ية </w:t>
      </w:r>
      <w:proofErr w:type="spellStart"/>
      <w:r w:rsidR="00045F70" w:rsidRPr="00B06847">
        <w:rPr>
          <w:rFonts w:ascii="Simplified Arabic" w:hAnsi="Simplified Arabic" w:cs="Simplified Arabic" w:hint="cs"/>
          <w:sz w:val="24"/>
          <w:szCs w:val="24"/>
          <w:rtl/>
        </w:rPr>
        <w:t>الأدارية</w:t>
      </w:r>
      <w:proofErr w:type="spellEnd"/>
      <w:r w:rsidR="00045F70" w:rsidRPr="00B06847">
        <w:rPr>
          <w:rFonts w:ascii="Simplified Arabic" w:hAnsi="Simplified Arabic" w:cs="Simplified Arabic" w:hint="cs"/>
          <w:sz w:val="24"/>
          <w:szCs w:val="24"/>
          <w:rtl/>
        </w:rPr>
        <w:t xml:space="preserve"> في معاملاتهم في أثناء إ</w:t>
      </w:r>
      <w:r w:rsidR="008A728D" w:rsidRPr="00B06847">
        <w:rPr>
          <w:rFonts w:ascii="Simplified Arabic" w:hAnsi="Simplified Arabic" w:cs="Simplified Arabic" w:hint="cs"/>
          <w:sz w:val="24"/>
          <w:szCs w:val="24"/>
          <w:rtl/>
        </w:rPr>
        <w:t>دارة دولة المماليك فكانت توف</w:t>
      </w:r>
      <w:r w:rsidR="00045F70" w:rsidRPr="00B06847">
        <w:rPr>
          <w:rFonts w:ascii="Simplified Arabic" w:hAnsi="Simplified Arabic" w:cs="Simplified Arabic" w:hint="cs"/>
          <w:sz w:val="24"/>
          <w:szCs w:val="24"/>
          <w:rtl/>
        </w:rPr>
        <w:t>ّ</w:t>
      </w:r>
      <w:r w:rsidR="008A728D" w:rsidRPr="00B06847">
        <w:rPr>
          <w:rFonts w:ascii="Simplified Arabic" w:hAnsi="Simplified Arabic" w:cs="Simplified Arabic" w:hint="cs"/>
          <w:sz w:val="24"/>
          <w:szCs w:val="24"/>
          <w:rtl/>
        </w:rPr>
        <w:t xml:space="preserve">ر لهم الرعاية والحماية والإنصاف </w:t>
      </w:r>
      <w:r w:rsidR="00BB0E8D" w:rsidRPr="00B06847">
        <w:rPr>
          <w:rFonts w:ascii="Simplified Arabic" w:hAnsi="Simplified Arabic" w:cs="Simplified Arabic" w:hint="cs"/>
          <w:sz w:val="24"/>
          <w:szCs w:val="24"/>
          <w:rtl/>
        </w:rPr>
        <w:t xml:space="preserve">وهذا ما دفع البعض منهم الى الإسلام </w:t>
      </w:r>
      <w:r w:rsidR="006E5826" w:rsidRPr="00B06847">
        <w:rPr>
          <w:rFonts w:ascii="Simplified Arabic" w:hAnsi="Simplified Arabic" w:cs="Simplified Arabic" w:hint="cs"/>
          <w:sz w:val="24"/>
          <w:szCs w:val="24"/>
          <w:rtl/>
        </w:rPr>
        <w:t>.</w:t>
      </w:r>
      <w:r w:rsidR="008A728D" w:rsidRPr="00B06847">
        <w:rPr>
          <w:rFonts w:ascii="Simplified Arabic" w:hAnsi="Simplified Arabic" w:cs="Simplified Arabic" w:hint="cs"/>
          <w:sz w:val="24"/>
          <w:szCs w:val="24"/>
          <w:rtl/>
        </w:rPr>
        <w:t xml:space="preserve"> </w:t>
      </w:r>
      <w:r w:rsidRPr="00B06847">
        <w:rPr>
          <w:rFonts w:ascii="Simplified Arabic" w:hAnsi="Simplified Arabic" w:cs="Simplified Arabic" w:hint="cs"/>
          <w:sz w:val="24"/>
          <w:szCs w:val="24"/>
          <w:rtl/>
        </w:rPr>
        <w:t xml:space="preserve"> </w:t>
      </w:r>
      <w:r w:rsidR="00747B38" w:rsidRPr="00B06847">
        <w:rPr>
          <w:rFonts w:ascii="Simplified Arabic" w:hAnsi="Simplified Arabic" w:cs="Simplified Arabic" w:hint="cs"/>
          <w:sz w:val="24"/>
          <w:szCs w:val="24"/>
          <w:rtl/>
        </w:rPr>
        <w:t xml:space="preserve"> </w:t>
      </w:r>
    </w:p>
    <w:p w:rsidR="001058CF" w:rsidRPr="00B06847" w:rsidRDefault="00D44065" w:rsidP="009A142D">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w:t>
      </w:r>
      <w:r w:rsidR="00223F49" w:rsidRPr="00B06847">
        <w:rPr>
          <w:rFonts w:ascii="Simplified Arabic" w:hAnsi="Simplified Arabic" w:cs="Simplified Arabic" w:hint="cs"/>
          <w:sz w:val="24"/>
          <w:szCs w:val="24"/>
          <w:rtl/>
        </w:rPr>
        <w:t xml:space="preserve">   كما يذكر السخاوي في أحداث سنة ( 760 ه / </w:t>
      </w:r>
      <w:r w:rsidRPr="00B06847">
        <w:rPr>
          <w:rFonts w:ascii="Simplified Arabic" w:hAnsi="Simplified Arabic" w:cs="Simplified Arabic" w:hint="cs"/>
          <w:sz w:val="24"/>
          <w:szCs w:val="24"/>
          <w:rtl/>
        </w:rPr>
        <w:t>1359</w:t>
      </w:r>
      <w:r w:rsidR="00223F49" w:rsidRPr="00B06847">
        <w:rPr>
          <w:rFonts w:ascii="Simplified Arabic" w:hAnsi="Simplified Arabic" w:cs="Simplified Arabic" w:hint="cs"/>
          <w:sz w:val="24"/>
          <w:szCs w:val="24"/>
          <w:rtl/>
        </w:rPr>
        <w:t>م ) أن محمد</w:t>
      </w:r>
      <w:r w:rsidR="00045F70" w:rsidRPr="00B06847">
        <w:rPr>
          <w:rFonts w:ascii="Simplified Arabic" w:hAnsi="Simplified Arabic" w:cs="Simplified Arabic" w:hint="cs"/>
          <w:sz w:val="24"/>
          <w:szCs w:val="24"/>
          <w:rtl/>
        </w:rPr>
        <w:t>اٌ</w:t>
      </w:r>
      <w:r w:rsidR="00223F49" w:rsidRPr="00B06847">
        <w:rPr>
          <w:rFonts w:ascii="Simplified Arabic" w:hAnsi="Simplified Arabic" w:cs="Simplified Arabic" w:hint="cs"/>
          <w:sz w:val="24"/>
          <w:szCs w:val="24"/>
          <w:rtl/>
        </w:rPr>
        <w:t xml:space="preserve"> بن القطب </w:t>
      </w:r>
      <w:r w:rsidR="00045F70" w:rsidRPr="00B06847">
        <w:rPr>
          <w:rFonts w:ascii="Simplified Arabic" w:hAnsi="Simplified Arabic" w:cs="Simplified Arabic" w:hint="cs"/>
          <w:sz w:val="24"/>
          <w:szCs w:val="24"/>
          <w:rtl/>
        </w:rPr>
        <w:t>أحمد المعروف با</w:t>
      </w:r>
      <w:r w:rsidR="00687B2C" w:rsidRPr="00B06847">
        <w:rPr>
          <w:rFonts w:ascii="Simplified Arabic" w:hAnsi="Simplified Arabic" w:cs="Simplified Arabic" w:hint="cs"/>
          <w:sz w:val="24"/>
          <w:szCs w:val="24"/>
          <w:rtl/>
        </w:rPr>
        <w:t>بن قطب ، كان من الأعلام المشهورين بالإدارة وكان ذات صفات مميزة منها حسن السياسة وكرامة النفس والمروءة ، وحلوة العبارة وكان شخصية تكاد تكون وحيد</w:t>
      </w:r>
      <w:r w:rsidR="00045F70" w:rsidRPr="00B06847">
        <w:rPr>
          <w:rFonts w:ascii="Simplified Arabic" w:hAnsi="Simplified Arabic" w:cs="Simplified Arabic" w:hint="cs"/>
          <w:sz w:val="24"/>
          <w:szCs w:val="24"/>
          <w:rtl/>
        </w:rPr>
        <w:t>ةٌ</w:t>
      </w:r>
      <w:r w:rsidR="00687B2C" w:rsidRPr="00B06847">
        <w:rPr>
          <w:rFonts w:ascii="Simplified Arabic" w:hAnsi="Simplified Arabic" w:cs="Simplified Arabic" w:hint="cs"/>
          <w:sz w:val="24"/>
          <w:szCs w:val="24"/>
          <w:rtl/>
        </w:rPr>
        <w:t xml:space="preserve"> في بلاد الشام آنذاك فقد تولى وظيف</w:t>
      </w:r>
      <w:r w:rsidR="00F0721A" w:rsidRPr="00B06847">
        <w:rPr>
          <w:rFonts w:ascii="Simplified Arabic" w:hAnsi="Simplified Arabic" w:cs="Simplified Arabic" w:hint="cs"/>
          <w:sz w:val="24"/>
          <w:szCs w:val="24"/>
          <w:rtl/>
        </w:rPr>
        <w:t>ة كتابة السر</w:t>
      </w:r>
      <w:r w:rsidR="00687B2C" w:rsidRPr="00B06847">
        <w:rPr>
          <w:rFonts w:ascii="Simplified Arabic" w:hAnsi="Simplified Arabic" w:cs="Simplified Arabic" w:hint="cs"/>
          <w:sz w:val="24"/>
          <w:szCs w:val="24"/>
          <w:rtl/>
        </w:rPr>
        <w:t xml:space="preserve">، وكان من أهل الذمة </w:t>
      </w:r>
      <w:r w:rsidR="00687B2C" w:rsidRPr="00B06847">
        <w:rPr>
          <w:rStyle w:val="a5"/>
          <w:rFonts w:ascii="Simplified Arabic" w:hAnsi="Simplified Arabic" w:cs="Simplified Arabic"/>
          <w:sz w:val="24"/>
          <w:szCs w:val="24"/>
          <w:rtl/>
        </w:rPr>
        <w:t>(</w:t>
      </w:r>
      <w:r w:rsidR="00687B2C" w:rsidRPr="00B06847">
        <w:rPr>
          <w:rStyle w:val="a5"/>
          <w:rFonts w:ascii="Simplified Arabic" w:hAnsi="Simplified Arabic" w:cs="Simplified Arabic"/>
          <w:sz w:val="24"/>
          <w:szCs w:val="24"/>
          <w:rtl/>
        </w:rPr>
        <w:footnoteReference w:id="65"/>
      </w:r>
      <w:r w:rsidR="00687B2C" w:rsidRPr="00B06847">
        <w:rPr>
          <w:rStyle w:val="a5"/>
          <w:rFonts w:ascii="Simplified Arabic" w:hAnsi="Simplified Arabic" w:cs="Simplified Arabic"/>
          <w:sz w:val="24"/>
          <w:szCs w:val="24"/>
          <w:rtl/>
        </w:rPr>
        <w:t>)</w:t>
      </w:r>
      <w:r w:rsidR="00687B2C" w:rsidRPr="00B06847">
        <w:rPr>
          <w:rFonts w:ascii="Simplified Arabic" w:hAnsi="Simplified Arabic" w:cs="Simplified Arabic" w:hint="cs"/>
          <w:sz w:val="24"/>
          <w:szCs w:val="24"/>
          <w:rtl/>
        </w:rPr>
        <w:t xml:space="preserve"> </w:t>
      </w:r>
      <w:r w:rsidR="003C6626" w:rsidRPr="00B06847">
        <w:rPr>
          <w:rFonts w:ascii="Simplified Arabic" w:hAnsi="Simplified Arabic" w:cs="Simplified Arabic" w:hint="cs"/>
          <w:sz w:val="24"/>
          <w:szCs w:val="24"/>
          <w:rtl/>
        </w:rPr>
        <w:t>فالوظيفة</w:t>
      </w:r>
      <w:r w:rsidR="00687B2C" w:rsidRPr="00B06847">
        <w:rPr>
          <w:rFonts w:ascii="Simplified Arabic" w:hAnsi="Simplified Arabic" w:cs="Simplified Arabic" w:hint="cs"/>
          <w:sz w:val="24"/>
          <w:szCs w:val="24"/>
          <w:rtl/>
        </w:rPr>
        <w:t xml:space="preserve"> </w:t>
      </w:r>
      <w:r w:rsidR="003C6626" w:rsidRPr="00B06847">
        <w:rPr>
          <w:rFonts w:ascii="Simplified Arabic" w:hAnsi="Simplified Arabic" w:cs="Simplified Arabic" w:hint="cs"/>
          <w:sz w:val="24"/>
          <w:szCs w:val="24"/>
          <w:rtl/>
        </w:rPr>
        <w:t xml:space="preserve">الإدارية في الدولة المملوكية </w:t>
      </w:r>
      <w:r w:rsidR="004F039D" w:rsidRPr="00B06847">
        <w:rPr>
          <w:rFonts w:ascii="Simplified Arabic" w:hAnsi="Simplified Arabic" w:cs="Simplified Arabic" w:hint="cs"/>
          <w:sz w:val="24"/>
          <w:szCs w:val="24"/>
          <w:rtl/>
        </w:rPr>
        <w:t>لم تقتصر على المسلمين فحسب</w:t>
      </w:r>
      <w:r w:rsidR="00045F70" w:rsidRPr="00B06847">
        <w:rPr>
          <w:rFonts w:ascii="Simplified Arabic" w:hAnsi="Simplified Arabic" w:cs="Simplified Arabic" w:hint="cs"/>
          <w:sz w:val="24"/>
          <w:szCs w:val="24"/>
          <w:rtl/>
        </w:rPr>
        <w:t>،</w:t>
      </w:r>
      <w:r w:rsidR="004F039D" w:rsidRPr="00B06847">
        <w:rPr>
          <w:rFonts w:ascii="Simplified Arabic" w:hAnsi="Simplified Arabic" w:cs="Simplified Arabic" w:hint="cs"/>
          <w:sz w:val="24"/>
          <w:szCs w:val="24"/>
          <w:rtl/>
        </w:rPr>
        <w:t xml:space="preserve"> بل نالها أهل الذمة لكفاءة المشار </w:t>
      </w:r>
      <w:r w:rsidR="00045F70" w:rsidRPr="00B06847">
        <w:rPr>
          <w:rFonts w:ascii="Simplified Arabic" w:hAnsi="Simplified Arabic" w:cs="Simplified Arabic" w:hint="cs"/>
          <w:sz w:val="24"/>
          <w:szCs w:val="24"/>
          <w:rtl/>
        </w:rPr>
        <w:t>إليه بالإدارة وحسن تعامله مع الا</w:t>
      </w:r>
      <w:r w:rsidR="004F039D" w:rsidRPr="00B06847">
        <w:rPr>
          <w:rFonts w:ascii="Simplified Arabic" w:hAnsi="Simplified Arabic" w:cs="Simplified Arabic" w:hint="cs"/>
          <w:sz w:val="24"/>
          <w:szCs w:val="24"/>
          <w:rtl/>
        </w:rPr>
        <w:t xml:space="preserve">خرين وكان ذلك في عهد السلطان الناصر </w:t>
      </w:r>
      <w:r w:rsidR="004F039D" w:rsidRPr="00B06847">
        <w:rPr>
          <w:rStyle w:val="a5"/>
          <w:rFonts w:ascii="Simplified Arabic" w:hAnsi="Simplified Arabic" w:cs="Simplified Arabic"/>
          <w:sz w:val="24"/>
          <w:szCs w:val="24"/>
          <w:rtl/>
        </w:rPr>
        <w:t>(</w:t>
      </w:r>
      <w:r w:rsidR="004F039D" w:rsidRPr="00B06847">
        <w:rPr>
          <w:rStyle w:val="a5"/>
          <w:rFonts w:ascii="Simplified Arabic" w:hAnsi="Simplified Arabic" w:cs="Simplified Arabic"/>
          <w:sz w:val="24"/>
          <w:szCs w:val="24"/>
          <w:rtl/>
        </w:rPr>
        <w:footnoteReference w:id="66"/>
      </w:r>
      <w:r w:rsidR="004F039D" w:rsidRPr="00B06847">
        <w:rPr>
          <w:rStyle w:val="a5"/>
          <w:rFonts w:ascii="Simplified Arabic" w:hAnsi="Simplified Arabic" w:cs="Simplified Arabic"/>
          <w:sz w:val="24"/>
          <w:szCs w:val="24"/>
          <w:rtl/>
        </w:rPr>
        <w:t>)</w:t>
      </w:r>
      <w:r w:rsidR="004F039D" w:rsidRPr="00B06847">
        <w:rPr>
          <w:rFonts w:ascii="Simplified Arabic" w:hAnsi="Simplified Arabic" w:cs="Simplified Arabic" w:hint="cs"/>
          <w:sz w:val="24"/>
          <w:szCs w:val="24"/>
          <w:rtl/>
        </w:rPr>
        <w:t xml:space="preserve"> رغم أن العهدة العمرية تنص</w:t>
      </w:r>
      <w:r w:rsidR="00045F70" w:rsidRPr="00B06847">
        <w:rPr>
          <w:rFonts w:ascii="Simplified Arabic" w:hAnsi="Simplified Arabic" w:cs="Simplified Arabic" w:hint="cs"/>
          <w:sz w:val="24"/>
          <w:szCs w:val="24"/>
          <w:rtl/>
        </w:rPr>
        <w:t>:</w:t>
      </w:r>
      <w:r w:rsidR="004F039D" w:rsidRPr="00B06847">
        <w:rPr>
          <w:rFonts w:ascii="Simplified Arabic" w:hAnsi="Simplified Arabic" w:cs="Simplified Arabic" w:hint="cs"/>
          <w:sz w:val="24"/>
          <w:szCs w:val="24"/>
          <w:rtl/>
        </w:rPr>
        <w:t xml:space="preserve"> على أن لا ينال أهل الذمة أي</w:t>
      </w:r>
      <w:r w:rsidR="00045F70" w:rsidRPr="00B06847">
        <w:rPr>
          <w:rFonts w:ascii="Simplified Arabic" w:hAnsi="Simplified Arabic" w:cs="Simplified Arabic" w:hint="cs"/>
          <w:sz w:val="24"/>
          <w:szCs w:val="24"/>
          <w:rtl/>
        </w:rPr>
        <w:t>ُّ</w:t>
      </w:r>
      <w:r w:rsidR="004F039D" w:rsidRPr="00B06847">
        <w:rPr>
          <w:rFonts w:ascii="Simplified Arabic" w:hAnsi="Simplified Arabic" w:cs="Simplified Arabic" w:hint="cs"/>
          <w:sz w:val="24"/>
          <w:szCs w:val="24"/>
          <w:rtl/>
        </w:rPr>
        <w:t xml:space="preserve"> وظيفة ديوانية في السلطة . ربما كان هناك حالات يستثنى منها أهل الذمة في تو</w:t>
      </w:r>
      <w:r w:rsidR="00D12932" w:rsidRPr="00B06847">
        <w:rPr>
          <w:rFonts w:ascii="Simplified Arabic" w:hAnsi="Simplified Arabic" w:cs="Simplified Arabic" w:hint="cs"/>
          <w:sz w:val="24"/>
          <w:szCs w:val="24"/>
          <w:rtl/>
        </w:rPr>
        <w:t>ل</w:t>
      </w:r>
      <w:r w:rsidR="00045F70" w:rsidRPr="00B06847">
        <w:rPr>
          <w:rFonts w:ascii="Simplified Arabic" w:hAnsi="Simplified Arabic" w:cs="Simplified Arabic" w:hint="cs"/>
          <w:sz w:val="24"/>
          <w:szCs w:val="24"/>
          <w:rtl/>
        </w:rPr>
        <w:t>ّي منصب إ</w:t>
      </w:r>
      <w:r w:rsidR="00D12932" w:rsidRPr="00B06847">
        <w:rPr>
          <w:rFonts w:ascii="Simplified Arabic" w:hAnsi="Simplified Arabic" w:cs="Simplified Arabic" w:hint="cs"/>
          <w:sz w:val="24"/>
          <w:szCs w:val="24"/>
          <w:rtl/>
        </w:rPr>
        <w:t xml:space="preserve">داري وذلك حسب ما كان يمتلكه </w:t>
      </w:r>
      <w:r w:rsidR="004F039D" w:rsidRPr="00B06847">
        <w:rPr>
          <w:rFonts w:ascii="Simplified Arabic" w:hAnsi="Simplified Arabic" w:cs="Simplified Arabic" w:hint="cs"/>
          <w:sz w:val="24"/>
          <w:szCs w:val="24"/>
          <w:rtl/>
        </w:rPr>
        <w:t xml:space="preserve"> المراد أشغاله</w:t>
      </w:r>
      <w:r w:rsidR="00D12932" w:rsidRPr="00B06847">
        <w:rPr>
          <w:rFonts w:ascii="Simplified Arabic" w:hAnsi="Simplified Arabic" w:cs="Simplified Arabic" w:hint="cs"/>
          <w:sz w:val="24"/>
          <w:szCs w:val="24"/>
          <w:rtl/>
        </w:rPr>
        <w:t xml:space="preserve"> من خبرة ومؤهلات جعلت منه  يتولى تلك</w:t>
      </w:r>
      <w:r w:rsidR="004F039D" w:rsidRPr="00B06847">
        <w:rPr>
          <w:rFonts w:ascii="Simplified Arabic" w:hAnsi="Simplified Arabic" w:cs="Simplified Arabic" w:hint="cs"/>
          <w:sz w:val="24"/>
          <w:szCs w:val="24"/>
          <w:rtl/>
        </w:rPr>
        <w:t xml:space="preserve"> الوظيفة  </w:t>
      </w:r>
      <w:r w:rsidR="00DC5B43" w:rsidRPr="00B06847">
        <w:rPr>
          <w:rFonts w:ascii="Simplified Arabic" w:hAnsi="Simplified Arabic" w:cs="Simplified Arabic" w:hint="cs"/>
          <w:sz w:val="24"/>
          <w:szCs w:val="24"/>
          <w:rtl/>
        </w:rPr>
        <w:t xml:space="preserve">يذكر السخاوي في حوادث سنة ( 765 ه /  </w:t>
      </w:r>
      <w:r w:rsidRPr="00B06847">
        <w:rPr>
          <w:rFonts w:ascii="Simplified Arabic" w:hAnsi="Simplified Arabic" w:cs="Simplified Arabic" w:hint="cs"/>
          <w:sz w:val="24"/>
          <w:szCs w:val="24"/>
          <w:rtl/>
        </w:rPr>
        <w:t>1364</w:t>
      </w:r>
      <w:r w:rsidR="00D12932" w:rsidRPr="00B06847">
        <w:rPr>
          <w:rFonts w:ascii="Simplified Arabic" w:hAnsi="Simplified Arabic" w:cs="Simplified Arabic" w:hint="cs"/>
          <w:sz w:val="24"/>
          <w:szCs w:val="24"/>
          <w:rtl/>
        </w:rPr>
        <w:t>م) أن منك</w:t>
      </w:r>
      <w:r w:rsidR="00045F70" w:rsidRPr="00B06847">
        <w:rPr>
          <w:rFonts w:ascii="Simplified Arabic" w:hAnsi="Simplified Arabic" w:cs="Simplified Arabic" w:hint="cs"/>
          <w:sz w:val="24"/>
          <w:szCs w:val="24"/>
          <w:rtl/>
        </w:rPr>
        <w:t>ّ</w:t>
      </w:r>
      <w:r w:rsidR="00D12932" w:rsidRPr="00B06847">
        <w:rPr>
          <w:rFonts w:ascii="Simplified Arabic" w:hAnsi="Simplified Arabic" w:cs="Simplified Arabic" w:hint="cs"/>
          <w:sz w:val="24"/>
          <w:szCs w:val="24"/>
          <w:rtl/>
        </w:rPr>
        <w:t>لي بغ</w:t>
      </w:r>
      <w:r w:rsidR="00DC5B43" w:rsidRPr="00B06847">
        <w:rPr>
          <w:rFonts w:ascii="Simplified Arabic" w:hAnsi="Simplified Arabic" w:cs="Simplified Arabic" w:hint="cs"/>
          <w:sz w:val="24"/>
          <w:szCs w:val="24"/>
          <w:rtl/>
        </w:rPr>
        <w:t>ا النائب على دمشق كان قد أجرى بعض العمران على المدينة منها ن</w:t>
      </w:r>
      <w:r w:rsidR="00045F70" w:rsidRPr="00B06847">
        <w:rPr>
          <w:rFonts w:ascii="Simplified Arabic" w:hAnsi="Simplified Arabic" w:cs="Simplified Arabic" w:hint="cs"/>
          <w:sz w:val="24"/>
          <w:szCs w:val="24"/>
          <w:rtl/>
        </w:rPr>
        <w:t>صب جسرٍ</w:t>
      </w:r>
      <w:r w:rsidR="00DC5B43" w:rsidRPr="00B06847">
        <w:rPr>
          <w:rFonts w:ascii="Simplified Arabic" w:hAnsi="Simplified Arabic" w:cs="Simplified Arabic" w:hint="cs"/>
          <w:sz w:val="24"/>
          <w:szCs w:val="24"/>
          <w:rtl/>
        </w:rPr>
        <w:t xml:space="preserve"> للمشاة والركبان وجعلوا من باب كيسان الذي س</w:t>
      </w:r>
      <w:r w:rsidR="00045F70" w:rsidRPr="00B06847">
        <w:rPr>
          <w:rFonts w:ascii="Simplified Arabic" w:hAnsi="Simplified Arabic" w:cs="Simplified Arabic" w:hint="cs"/>
          <w:sz w:val="24"/>
          <w:szCs w:val="24"/>
          <w:rtl/>
        </w:rPr>
        <w:t>ُ</w:t>
      </w:r>
      <w:r w:rsidR="00DC5B43" w:rsidRPr="00B06847">
        <w:rPr>
          <w:rFonts w:ascii="Simplified Arabic" w:hAnsi="Simplified Arabic" w:cs="Simplified Arabic" w:hint="cs"/>
          <w:sz w:val="24"/>
          <w:szCs w:val="24"/>
          <w:rtl/>
        </w:rPr>
        <w:t>مي بالباب القبل</w:t>
      </w:r>
      <w:r w:rsidR="00045F70" w:rsidRPr="00B06847">
        <w:rPr>
          <w:rFonts w:ascii="Simplified Arabic" w:hAnsi="Simplified Arabic" w:cs="Simplified Arabic" w:hint="cs"/>
          <w:sz w:val="24"/>
          <w:szCs w:val="24"/>
          <w:rtl/>
        </w:rPr>
        <w:t>ّ</w:t>
      </w:r>
      <w:r w:rsidR="00DC5B43" w:rsidRPr="00B06847">
        <w:rPr>
          <w:rFonts w:ascii="Simplified Arabic" w:hAnsi="Simplified Arabic" w:cs="Simplified Arabic" w:hint="cs"/>
          <w:sz w:val="24"/>
          <w:szCs w:val="24"/>
          <w:rtl/>
        </w:rPr>
        <w:t xml:space="preserve">ي على نصب الجسر </w:t>
      </w:r>
      <w:r w:rsidR="00DC5B43" w:rsidRPr="00B06847">
        <w:rPr>
          <w:rStyle w:val="a5"/>
          <w:rFonts w:ascii="Simplified Arabic" w:hAnsi="Simplified Arabic" w:cs="Simplified Arabic"/>
          <w:sz w:val="24"/>
          <w:szCs w:val="24"/>
          <w:rtl/>
        </w:rPr>
        <w:t>(</w:t>
      </w:r>
      <w:r w:rsidR="00DC5B43" w:rsidRPr="00B06847">
        <w:rPr>
          <w:rStyle w:val="a5"/>
          <w:rFonts w:ascii="Simplified Arabic" w:hAnsi="Simplified Arabic" w:cs="Simplified Arabic"/>
          <w:sz w:val="24"/>
          <w:szCs w:val="24"/>
          <w:rtl/>
        </w:rPr>
        <w:footnoteReference w:id="67"/>
      </w:r>
      <w:r w:rsidR="00DC5B43" w:rsidRPr="00B06847">
        <w:rPr>
          <w:rStyle w:val="a5"/>
          <w:rFonts w:ascii="Simplified Arabic" w:hAnsi="Simplified Arabic" w:cs="Simplified Arabic"/>
          <w:sz w:val="24"/>
          <w:szCs w:val="24"/>
          <w:rtl/>
        </w:rPr>
        <w:t>)</w:t>
      </w:r>
      <w:r w:rsidR="00DC5B43" w:rsidRPr="00B06847">
        <w:rPr>
          <w:rFonts w:ascii="Simplified Arabic" w:hAnsi="Simplified Arabic" w:cs="Simplified Arabic" w:hint="cs"/>
          <w:sz w:val="24"/>
          <w:szCs w:val="24"/>
          <w:rtl/>
        </w:rPr>
        <w:t xml:space="preserve"> </w:t>
      </w:r>
      <w:r w:rsidR="00A5688B" w:rsidRPr="00B06847">
        <w:rPr>
          <w:rFonts w:ascii="Simplified Arabic" w:hAnsi="Simplified Arabic" w:cs="Simplified Arabic" w:hint="cs"/>
          <w:sz w:val="24"/>
          <w:szCs w:val="24"/>
          <w:rtl/>
        </w:rPr>
        <w:t xml:space="preserve">كما جدد النائب خطبته في الجامع </w:t>
      </w:r>
      <w:r w:rsidR="001C48E8" w:rsidRPr="00B06847">
        <w:rPr>
          <w:rFonts w:ascii="Simplified Arabic" w:hAnsi="Simplified Arabic" w:cs="Simplified Arabic" w:hint="cs"/>
          <w:sz w:val="24"/>
          <w:szCs w:val="24"/>
          <w:rtl/>
        </w:rPr>
        <w:t xml:space="preserve">الذي جدد بناءه الذي كان في الأصل كنيسة قديمة لليهود </w:t>
      </w:r>
      <w:r w:rsidR="00045F70" w:rsidRPr="00B06847">
        <w:rPr>
          <w:rFonts w:ascii="Simplified Arabic" w:hAnsi="Simplified Arabic" w:cs="Simplified Arabic" w:hint="cs"/>
          <w:sz w:val="24"/>
          <w:szCs w:val="24"/>
          <w:rtl/>
        </w:rPr>
        <w:t>، واتخذ منها مسجداً ثم تطور بناؤُ</w:t>
      </w:r>
      <w:r w:rsidR="00A9772E" w:rsidRPr="00B06847">
        <w:rPr>
          <w:rFonts w:ascii="Simplified Arabic" w:hAnsi="Simplified Arabic" w:cs="Simplified Arabic" w:hint="cs"/>
          <w:sz w:val="24"/>
          <w:szCs w:val="24"/>
          <w:rtl/>
        </w:rPr>
        <w:t xml:space="preserve">ه وأصبح جامعاً </w:t>
      </w:r>
      <w:r w:rsidR="00A9772E" w:rsidRPr="00B06847">
        <w:rPr>
          <w:rStyle w:val="a5"/>
          <w:rFonts w:ascii="Simplified Arabic" w:hAnsi="Simplified Arabic" w:cs="Simplified Arabic"/>
          <w:sz w:val="24"/>
          <w:szCs w:val="24"/>
          <w:rtl/>
        </w:rPr>
        <w:t>(</w:t>
      </w:r>
      <w:r w:rsidR="00A9772E" w:rsidRPr="00B06847">
        <w:rPr>
          <w:rStyle w:val="a5"/>
          <w:rFonts w:ascii="Simplified Arabic" w:hAnsi="Simplified Arabic" w:cs="Simplified Arabic"/>
          <w:sz w:val="24"/>
          <w:szCs w:val="24"/>
          <w:rtl/>
        </w:rPr>
        <w:footnoteReference w:id="68"/>
      </w:r>
      <w:r w:rsidR="00A9772E" w:rsidRPr="00B06847">
        <w:rPr>
          <w:rStyle w:val="a5"/>
          <w:rFonts w:ascii="Simplified Arabic" w:hAnsi="Simplified Arabic" w:cs="Simplified Arabic"/>
          <w:sz w:val="24"/>
          <w:szCs w:val="24"/>
          <w:rtl/>
        </w:rPr>
        <w:t>)</w:t>
      </w:r>
      <w:r w:rsidR="00A9772E" w:rsidRPr="00B06847">
        <w:rPr>
          <w:rFonts w:ascii="Simplified Arabic" w:hAnsi="Simplified Arabic" w:cs="Simplified Arabic" w:hint="cs"/>
          <w:sz w:val="24"/>
          <w:szCs w:val="24"/>
          <w:rtl/>
        </w:rPr>
        <w:t xml:space="preserve"> </w:t>
      </w:r>
      <w:r w:rsidR="00DA7388" w:rsidRPr="00B06847">
        <w:rPr>
          <w:rFonts w:ascii="Simplified Arabic" w:hAnsi="Simplified Arabic" w:cs="Simplified Arabic" w:hint="cs"/>
          <w:sz w:val="24"/>
          <w:szCs w:val="24"/>
          <w:rtl/>
        </w:rPr>
        <w:t xml:space="preserve">وهذا الأمر بالتأكيد لا يخالف ولا يؤثر </w:t>
      </w:r>
      <w:r w:rsidR="00045F70" w:rsidRPr="00B06847">
        <w:rPr>
          <w:rFonts w:ascii="Simplified Arabic" w:hAnsi="Simplified Arabic" w:cs="Simplified Arabic" w:hint="cs"/>
          <w:sz w:val="24"/>
          <w:szCs w:val="24"/>
          <w:rtl/>
        </w:rPr>
        <w:t>في</w:t>
      </w:r>
      <w:r w:rsidR="00DA7388" w:rsidRPr="00B06847">
        <w:rPr>
          <w:rFonts w:ascii="Simplified Arabic" w:hAnsi="Simplified Arabic" w:cs="Simplified Arabic" w:hint="cs"/>
          <w:sz w:val="24"/>
          <w:szCs w:val="24"/>
          <w:rtl/>
        </w:rPr>
        <w:t xml:space="preserve"> العهدة العمرية التي أشير إلى تطبيقها </w:t>
      </w:r>
      <w:r w:rsidR="00E94E2C" w:rsidRPr="00B06847">
        <w:rPr>
          <w:rFonts w:ascii="Simplified Arabic" w:hAnsi="Simplified Arabic" w:cs="Simplified Arabic" w:hint="cs"/>
          <w:sz w:val="24"/>
          <w:szCs w:val="24"/>
          <w:rtl/>
        </w:rPr>
        <w:t>في دولة المم</w:t>
      </w:r>
      <w:r w:rsidR="00E06494" w:rsidRPr="00B06847">
        <w:rPr>
          <w:rFonts w:ascii="Simplified Arabic" w:hAnsi="Simplified Arabic" w:cs="Simplified Arabic" w:hint="cs"/>
          <w:sz w:val="24"/>
          <w:szCs w:val="24"/>
          <w:rtl/>
        </w:rPr>
        <w:t xml:space="preserve">اليك البحرية . وإن كان الأمر يبقى على كيفية فتح المدينة </w:t>
      </w:r>
      <w:r w:rsidR="00E94E2C" w:rsidRPr="00B06847">
        <w:rPr>
          <w:rFonts w:ascii="Simplified Arabic" w:hAnsi="Simplified Arabic" w:cs="Simplified Arabic" w:hint="cs"/>
          <w:sz w:val="24"/>
          <w:szCs w:val="24"/>
          <w:rtl/>
        </w:rPr>
        <w:t>صلح كان أم عنوة .</w:t>
      </w:r>
    </w:p>
    <w:p w:rsidR="009526E7" w:rsidRPr="00B06847" w:rsidRDefault="00E94E2C" w:rsidP="009A142D">
      <w:pPr>
        <w:spacing w:after="0" w:line="240" w:lineRule="auto"/>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كما يذك</w:t>
      </w:r>
      <w:r w:rsidR="00D44065" w:rsidRPr="00B06847">
        <w:rPr>
          <w:rFonts w:ascii="Simplified Arabic" w:hAnsi="Simplified Arabic" w:cs="Simplified Arabic" w:hint="cs"/>
          <w:sz w:val="24"/>
          <w:szCs w:val="24"/>
          <w:rtl/>
        </w:rPr>
        <w:t>ر السخاوي</w:t>
      </w:r>
      <w:r w:rsidR="00045F70" w:rsidRPr="00B06847">
        <w:rPr>
          <w:rFonts w:ascii="Simplified Arabic" w:hAnsi="Simplified Arabic" w:cs="Simplified Arabic" w:hint="cs"/>
          <w:sz w:val="24"/>
          <w:szCs w:val="24"/>
          <w:rtl/>
        </w:rPr>
        <w:t>ّ</w:t>
      </w:r>
      <w:r w:rsidR="00D44065" w:rsidRPr="00B06847">
        <w:rPr>
          <w:rFonts w:ascii="Simplified Arabic" w:hAnsi="Simplified Arabic" w:cs="Simplified Arabic" w:hint="cs"/>
          <w:sz w:val="24"/>
          <w:szCs w:val="24"/>
          <w:rtl/>
        </w:rPr>
        <w:t xml:space="preserve"> في حوادث سنة ( 766ه /</w:t>
      </w:r>
      <w:r w:rsidRPr="00B06847">
        <w:rPr>
          <w:rFonts w:ascii="Simplified Arabic" w:hAnsi="Simplified Arabic" w:cs="Simplified Arabic" w:hint="cs"/>
          <w:sz w:val="24"/>
          <w:szCs w:val="24"/>
          <w:rtl/>
        </w:rPr>
        <w:t xml:space="preserve">   </w:t>
      </w:r>
      <w:r w:rsidR="00D44065" w:rsidRPr="00B06847">
        <w:rPr>
          <w:rFonts w:ascii="Simplified Arabic" w:hAnsi="Simplified Arabic" w:cs="Simplified Arabic" w:hint="cs"/>
          <w:sz w:val="24"/>
          <w:szCs w:val="24"/>
          <w:rtl/>
        </w:rPr>
        <w:t xml:space="preserve">1365م ) </w:t>
      </w:r>
      <w:r w:rsidR="00045F70" w:rsidRPr="00B06847">
        <w:rPr>
          <w:rFonts w:ascii="Simplified Arabic" w:hAnsi="Simplified Arabic" w:cs="Simplified Arabic" w:hint="cs"/>
          <w:sz w:val="24"/>
          <w:szCs w:val="24"/>
          <w:rtl/>
        </w:rPr>
        <w:t>أن أبا</w:t>
      </w:r>
      <w:r w:rsidRPr="00B06847">
        <w:rPr>
          <w:rFonts w:ascii="Simplified Arabic" w:hAnsi="Simplified Arabic" w:cs="Simplified Arabic" w:hint="cs"/>
          <w:sz w:val="24"/>
          <w:szCs w:val="24"/>
          <w:rtl/>
        </w:rPr>
        <w:t xml:space="preserve"> الفرج </w:t>
      </w:r>
      <w:proofErr w:type="spellStart"/>
      <w:r w:rsidRPr="00B06847">
        <w:rPr>
          <w:rFonts w:ascii="Simplified Arabic" w:hAnsi="Simplified Arabic" w:cs="Simplified Arabic" w:hint="cs"/>
          <w:sz w:val="24"/>
          <w:szCs w:val="24"/>
          <w:rtl/>
        </w:rPr>
        <w:t>المقسي</w:t>
      </w:r>
      <w:r w:rsidR="00045F70" w:rsidRPr="00B06847">
        <w:rPr>
          <w:rFonts w:ascii="Simplified Arabic" w:hAnsi="Simplified Arabic" w:cs="Simplified Arabic" w:hint="cs"/>
          <w:sz w:val="24"/>
          <w:szCs w:val="24"/>
          <w:rtl/>
        </w:rPr>
        <w:t>ّ</w:t>
      </w:r>
      <w:proofErr w:type="spellEnd"/>
      <w:r w:rsidRPr="00B06847">
        <w:rPr>
          <w:rFonts w:ascii="Simplified Arabic" w:hAnsi="Simplified Arabic" w:cs="Simplified Arabic" w:hint="cs"/>
          <w:sz w:val="24"/>
          <w:szCs w:val="24"/>
          <w:rtl/>
        </w:rPr>
        <w:t xml:space="preserve"> </w:t>
      </w:r>
      <w:r w:rsidRPr="00B06847">
        <w:rPr>
          <w:rStyle w:val="a5"/>
          <w:rFonts w:ascii="Simplified Arabic" w:hAnsi="Simplified Arabic" w:cs="Simplified Arabic"/>
          <w:sz w:val="24"/>
          <w:szCs w:val="24"/>
          <w:rtl/>
        </w:rPr>
        <w:t>(</w:t>
      </w:r>
      <w:r w:rsidRPr="00B06847">
        <w:rPr>
          <w:rStyle w:val="a5"/>
          <w:rFonts w:ascii="Simplified Arabic" w:hAnsi="Simplified Arabic" w:cs="Simplified Arabic"/>
          <w:sz w:val="24"/>
          <w:szCs w:val="24"/>
          <w:rtl/>
        </w:rPr>
        <w:footnoteReference w:id="69"/>
      </w:r>
      <w:r w:rsidRPr="00B06847">
        <w:rPr>
          <w:rStyle w:val="a5"/>
          <w:rFonts w:ascii="Simplified Arabic" w:hAnsi="Simplified Arabic" w:cs="Simplified Arabic"/>
          <w:sz w:val="24"/>
          <w:szCs w:val="24"/>
          <w:rtl/>
        </w:rPr>
        <w:t>)</w:t>
      </w:r>
      <w:r w:rsidRPr="00B06847">
        <w:rPr>
          <w:rStyle w:val="a5"/>
          <w:rFonts w:ascii="Simplified Arabic" w:hAnsi="Simplified Arabic" w:cs="Simplified Arabic" w:hint="cs"/>
          <w:sz w:val="24"/>
          <w:szCs w:val="24"/>
          <w:rtl/>
        </w:rPr>
        <w:t xml:space="preserve">  </w:t>
      </w:r>
      <w:r w:rsidR="00A93B94" w:rsidRPr="00B06847">
        <w:rPr>
          <w:rStyle w:val="a5"/>
          <w:rFonts w:ascii="Simplified Arabic" w:hAnsi="Simplified Arabic" w:cs="Simplified Arabic" w:hint="cs"/>
          <w:sz w:val="24"/>
          <w:szCs w:val="24"/>
          <w:vertAlign w:val="baseline"/>
          <w:rtl/>
        </w:rPr>
        <w:t>ق</w:t>
      </w:r>
      <w:r w:rsidR="00045F70" w:rsidRPr="00B06847">
        <w:rPr>
          <w:rStyle w:val="a5"/>
          <w:rFonts w:ascii="Simplified Arabic" w:hAnsi="Simplified Arabic" w:cs="Simplified Arabic" w:hint="cs"/>
          <w:sz w:val="24"/>
          <w:szCs w:val="24"/>
          <w:vertAlign w:val="baseline"/>
          <w:rtl/>
        </w:rPr>
        <w:t>د أعلن ا</w:t>
      </w:r>
      <w:r w:rsidRPr="00B06847">
        <w:rPr>
          <w:rStyle w:val="a5"/>
          <w:rFonts w:ascii="Simplified Arabic" w:hAnsi="Simplified Arabic" w:cs="Simplified Arabic" w:hint="cs"/>
          <w:sz w:val="24"/>
          <w:szCs w:val="24"/>
          <w:vertAlign w:val="baseline"/>
          <w:rtl/>
        </w:rPr>
        <w:t xml:space="preserve">سلامه </w:t>
      </w:r>
      <w:r w:rsidR="00045F70" w:rsidRPr="00B06847">
        <w:rPr>
          <w:rStyle w:val="a5"/>
          <w:rFonts w:ascii="Simplified Arabic" w:hAnsi="Simplified Arabic" w:cs="Simplified Arabic" w:hint="cs"/>
          <w:sz w:val="24"/>
          <w:szCs w:val="24"/>
          <w:vertAlign w:val="baseline"/>
          <w:rtl/>
        </w:rPr>
        <w:t>وا</w:t>
      </w:r>
      <w:r w:rsidR="008425C1" w:rsidRPr="00B06847">
        <w:rPr>
          <w:rStyle w:val="a5"/>
          <w:rFonts w:ascii="Simplified Arabic" w:hAnsi="Simplified Arabic" w:cs="Simplified Arabic" w:hint="cs"/>
          <w:sz w:val="24"/>
          <w:szCs w:val="24"/>
          <w:vertAlign w:val="baseline"/>
          <w:rtl/>
        </w:rPr>
        <w:t xml:space="preserve">ستبدل </w:t>
      </w:r>
      <w:r w:rsidR="00045F70" w:rsidRPr="00B06847">
        <w:rPr>
          <w:rStyle w:val="a5"/>
          <w:rFonts w:ascii="Simplified Arabic" w:hAnsi="Simplified Arabic" w:cs="Simplified Arabic" w:hint="cs"/>
          <w:sz w:val="24"/>
          <w:szCs w:val="24"/>
          <w:vertAlign w:val="baseline"/>
          <w:rtl/>
        </w:rPr>
        <w:t>ا</w:t>
      </w:r>
      <w:r w:rsidR="00B75180" w:rsidRPr="00B06847">
        <w:rPr>
          <w:rStyle w:val="a5"/>
          <w:rFonts w:ascii="Simplified Arabic" w:hAnsi="Simplified Arabic" w:cs="Simplified Arabic" w:hint="cs"/>
          <w:sz w:val="24"/>
          <w:szCs w:val="24"/>
          <w:vertAlign w:val="baseline"/>
          <w:rtl/>
        </w:rPr>
        <w:t xml:space="preserve">سمه </w:t>
      </w:r>
      <w:r w:rsidR="00045F70" w:rsidRPr="00B06847">
        <w:rPr>
          <w:rStyle w:val="a5"/>
          <w:rFonts w:ascii="Simplified Arabic" w:hAnsi="Simplified Arabic" w:cs="Simplified Arabic" w:hint="cs"/>
          <w:sz w:val="24"/>
          <w:szCs w:val="24"/>
          <w:vertAlign w:val="baseline"/>
          <w:rtl/>
        </w:rPr>
        <w:t>با</w:t>
      </w:r>
      <w:r w:rsidR="004A1278" w:rsidRPr="00B06847">
        <w:rPr>
          <w:rStyle w:val="a5"/>
          <w:rFonts w:ascii="Simplified Arabic" w:hAnsi="Simplified Arabic" w:cs="Simplified Arabic" w:hint="cs"/>
          <w:sz w:val="24"/>
          <w:szCs w:val="24"/>
          <w:vertAlign w:val="baseline"/>
          <w:rtl/>
        </w:rPr>
        <w:t xml:space="preserve">سم عبد الله </w:t>
      </w:r>
      <w:r w:rsidR="00AE293C" w:rsidRPr="00B06847">
        <w:rPr>
          <w:rStyle w:val="a5"/>
          <w:rFonts w:ascii="Simplified Arabic" w:hAnsi="Simplified Arabic" w:cs="Simplified Arabic" w:hint="cs"/>
          <w:sz w:val="24"/>
          <w:szCs w:val="24"/>
          <w:vertAlign w:val="baseline"/>
          <w:rtl/>
        </w:rPr>
        <w:t>، ولقب ش</w:t>
      </w:r>
      <w:r w:rsidR="00045F70" w:rsidRPr="00B06847">
        <w:rPr>
          <w:rStyle w:val="a5"/>
          <w:rFonts w:ascii="Simplified Arabic" w:hAnsi="Simplified Arabic" w:cs="Simplified Arabic" w:hint="cs"/>
          <w:sz w:val="24"/>
          <w:szCs w:val="24"/>
          <w:vertAlign w:val="baseline"/>
          <w:rtl/>
        </w:rPr>
        <w:t>مس الدين واستلم منصب استيفاء المماليك ثم انتقل إلى ا</w:t>
      </w:r>
      <w:r w:rsidR="00AE293C" w:rsidRPr="00B06847">
        <w:rPr>
          <w:rStyle w:val="a5"/>
          <w:rFonts w:ascii="Simplified Arabic" w:hAnsi="Simplified Arabic" w:cs="Simplified Arabic" w:hint="cs"/>
          <w:sz w:val="24"/>
          <w:szCs w:val="24"/>
          <w:vertAlign w:val="baseline"/>
          <w:rtl/>
        </w:rPr>
        <w:t xml:space="preserve">ستيفاء الخاص </w:t>
      </w:r>
      <w:r w:rsidR="00AE293C" w:rsidRPr="00B06847">
        <w:rPr>
          <w:rStyle w:val="a5"/>
          <w:rFonts w:ascii="Simplified Arabic" w:hAnsi="Simplified Arabic" w:cs="Simplified Arabic"/>
          <w:sz w:val="24"/>
          <w:szCs w:val="24"/>
          <w:rtl/>
        </w:rPr>
        <w:t>(</w:t>
      </w:r>
      <w:r w:rsidR="00AE293C" w:rsidRPr="00B06847">
        <w:rPr>
          <w:rStyle w:val="a5"/>
          <w:rFonts w:ascii="Simplified Arabic" w:hAnsi="Simplified Arabic" w:cs="Simplified Arabic"/>
          <w:sz w:val="24"/>
          <w:szCs w:val="24"/>
          <w:rtl/>
        </w:rPr>
        <w:footnoteReference w:id="70"/>
      </w:r>
      <w:r w:rsidR="00AE293C" w:rsidRPr="00B06847">
        <w:rPr>
          <w:rStyle w:val="a5"/>
          <w:rFonts w:ascii="Simplified Arabic" w:hAnsi="Simplified Arabic" w:cs="Simplified Arabic"/>
          <w:sz w:val="24"/>
          <w:szCs w:val="24"/>
          <w:rtl/>
        </w:rPr>
        <w:t>)</w:t>
      </w:r>
      <w:r w:rsidR="00AE293C" w:rsidRPr="00B06847">
        <w:rPr>
          <w:rFonts w:ascii="Simplified Arabic" w:hAnsi="Simplified Arabic" w:cs="Simplified Arabic" w:hint="cs"/>
          <w:sz w:val="24"/>
          <w:szCs w:val="24"/>
          <w:rtl/>
        </w:rPr>
        <w:t xml:space="preserve"> . </w:t>
      </w:r>
      <w:r w:rsidR="00AE293C" w:rsidRPr="00B06847">
        <w:rPr>
          <w:rStyle w:val="a5"/>
          <w:rFonts w:ascii="Simplified Arabic" w:hAnsi="Simplified Arabic" w:cs="Simplified Arabic" w:hint="cs"/>
          <w:sz w:val="24"/>
          <w:szCs w:val="24"/>
          <w:vertAlign w:val="baseline"/>
          <w:rtl/>
        </w:rPr>
        <w:t xml:space="preserve"> </w:t>
      </w:r>
    </w:p>
    <w:p w:rsidR="009526E7" w:rsidRPr="00B06847" w:rsidRDefault="009526E7" w:rsidP="009A142D">
      <w:pPr>
        <w:spacing w:after="0" w:line="240" w:lineRule="auto"/>
        <w:rPr>
          <w:rFonts w:ascii="Simplified Arabic" w:hAnsi="Simplified Arabic" w:cs="Simplified Arabic"/>
          <w:sz w:val="24"/>
          <w:szCs w:val="24"/>
          <w:rtl/>
        </w:rPr>
      </w:pPr>
      <w:r w:rsidRPr="00B06847">
        <w:rPr>
          <w:rFonts w:ascii="Simplified Arabic" w:hAnsi="Simplified Arabic" w:cs="Simplified Arabic" w:hint="cs"/>
          <w:sz w:val="24"/>
          <w:szCs w:val="24"/>
          <w:rtl/>
        </w:rPr>
        <w:t>الخاتمة</w:t>
      </w:r>
    </w:p>
    <w:p w:rsidR="00061EFA" w:rsidRPr="00B06847" w:rsidRDefault="009526E7" w:rsidP="009A142D">
      <w:pPr>
        <w:numPr>
          <w:ilvl w:val="0"/>
          <w:numId w:val="5"/>
        </w:numPr>
        <w:tabs>
          <w:tab w:val="left" w:pos="521"/>
        </w:tabs>
        <w:spacing w:after="0" w:line="240" w:lineRule="auto"/>
        <w:ind w:left="0" w:firstLine="95"/>
        <w:jc w:val="both"/>
        <w:rPr>
          <w:rFonts w:ascii="Simplified Arabic" w:hAnsi="Simplified Arabic" w:cs="Simplified Arabic"/>
          <w:sz w:val="24"/>
          <w:szCs w:val="24"/>
        </w:rPr>
      </w:pPr>
      <w:r w:rsidRPr="00B06847">
        <w:rPr>
          <w:rFonts w:ascii="Simplified Arabic" w:hAnsi="Simplified Arabic" w:cs="Simplified Arabic" w:hint="cs"/>
          <w:sz w:val="24"/>
          <w:szCs w:val="24"/>
          <w:rtl/>
        </w:rPr>
        <w:lastRenderedPageBreak/>
        <w:t>ساد</w:t>
      </w:r>
      <w:r w:rsidR="00045F70" w:rsidRPr="00B06847">
        <w:rPr>
          <w:rFonts w:ascii="Simplified Arabic" w:hAnsi="Simplified Arabic" w:cs="Simplified Arabic" w:hint="cs"/>
          <w:sz w:val="24"/>
          <w:szCs w:val="24"/>
          <w:rtl/>
        </w:rPr>
        <w:t>ة</w:t>
      </w:r>
      <w:r w:rsidRPr="00B06847">
        <w:rPr>
          <w:rFonts w:ascii="Simplified Arabic" w:hAnsi="Simplified Arabic" w:cs="Simplified Arabic" w:hint="cs"/>
          <w:sz w:val="24"/>
          <w:szCs w:val="24"/>
          <w:rtl/>
        </w:rPr>
        <w:t xml:space="preserve"> </w:t>
      </w:r>
      <w:r w:rsidR="00045F70" w:rsidRPr="00B06847">
        <w:rPr>
          <w:rFonts w:ascii="Simplified Arabic" w:hAnsi="Simplified Arabic" w:cs="Simplified Arabic" w:hint="cs"/>
          <w:sz w:val="24"/>
          <w:szCs w:val="24"/>
          <w:rtl/>
        </w:rPr>
        <w:t>مرحلة</w:t>
      </w:r>
      <w:r w:rsidRPr="00B06847">
        <w:rPr>
          <w:rFonts w:ascii="Simplified Arabic" w:hAnsi="Simplified Arabic" w:cs="Simplified Arabic" w:hint="cs"/>
          <w:sz w:val="24"/>
          <w:szCs w:val="24"/>
          <w:rtl/>
        </w:rPr>
        <w:t xml:space="preserve"> حكم بعض السلاطين ا</w:t>
      </w:r>
      <w:r w:rsidR="00061EFA" w:rsidRPr="00B06847">
        <w:rPr>
          <w:rFonts w:ascii="Simplified Arabic" w:hAnsi="Simplified Arabic" w:cs="Simplified Arabic" w:hint="cs"/>
          <w:sz w:val="24"/>
          <w:szCs w:val="24"/>
          <w:rtl/>
        </w:rPr>
        <w:t>فعال</w:t>
      </w:r>
      <w:r w:rsidR="00045F70" w:rsidRPr="00B06847">
        <w:rPr>
          <w:rFonts w:ascii="Simplified Arabic" w:hAnsi="Simplified Arabic" w:cs="Simplified Arabic" w:hint="cs"/>
          <w:sz w:val="24"/>
          <w:szCs w:val="24"/>
          <w:rtl/>
        </w:rPr>
        <w:t>ُ</w:t>
      </w:r>
      <w:r w:rsidR="00061EFA" w:rsidRPr="00B06847">
        <w:rPr>
          <w:rFonts w:ascii="Simplified Arabic" w:hAnsi="Simplified Arabic" w:cs="Simplified Arabic" w:hint="cs"/>
          <w:sz w:val="24"/>
          <w:szCs w:val="24"/>
          <w:rtl/>
        </w:rPr>
        <w:t xml:space="preserve"> شنيعة لا تليق بمكانة السلطان ، ولاسيما ان السلطان يمثل السلطة الحاكمة</w:t>
      </w:r>
      <w:r w:rsidR="00045F70" w:rsidRPr="00B06847">
        <w:rPr>
          <w:rFonts w:ascii="Simplified Arabic" w:hAnsi="Simplified Arabic" w:cs="Simplified Arabic" w:hint="cs"/>
          <w:sz w:val="24"/>
          <w:szCs w:val="24"/>
          <w:rtl/>
        </w:rPr>
        <w:t xml:space="preserve"> للمسلمين فكيف به اذا اساء الى </w:t>
      </w:r>
      <w:r w:rsidR="00061EFA" w:rsidRPr="00B06847">
        <w:rPr>
          <w:rFonts w:ascii="Simplified Arabic" w:hAnsi="Simplified Arabic" w:cs="Simplified Arabic" w:hint="cs"/>
          <w:sz w:val="24"/>
          <w:szCs w:val="24"/>
          <w:rtl/>
        </w:rPr>
        <w:t>بعض من المسلمين في افعاله</w:t>
      </w:r>
      <w:r w:rsidR="00045F70" w:rsidRPr="00B06847">
        <w:rPr>
          <w:rFonts w:ascii="Simplified Arabic" w:hAnsi="Simplified Arabic" w:cs="Simplified Arabic" w:hint="cs"/>
          <w:sz w:val="24"/>
          <w:szCs w:val="24"/>
          <w:rtl/>
        </w:rPr>
        <w:t>،</w:t>
      </w:r>
      <w:r w:rsidR="00061EFA" w:rsidRPr="00B06847">
        <w:rPr>
          <w:rFonts w:ascii="Simplified Arabic" w:hAnsi="Simplified Arabic" w:cs="Simplified Arabic" w:hint="cs"/>
          <w:sz w:val="24"/>
          <w:szCs w:val="24"/>
          <w:rtl/>
        </w:rPr>
        <w:t xml:space="preserve"> سواء كانت العقوبة بحقهم او افتراء عليهم</w:t>
      </w:r>
      <w:r w:rsidR="00045F70" w:rsidRPr="00B06847">
        <w:rPr>
          <w:rFonts w:ascii="Simplified Arabic" w:hAnsi="Simplified Arabic" w:cs="Simplified Arabic" w:hint="cs"/>
          <w:sz w:val="24"/>
          <w:szCs w:val="24"/>
          <w:rtl/>
        </w:rPr>
        <w:t>،</w:t>
      </w:r>
      <w:r w:rsidR="00061EFA" w:rsidRPr="00B06847">
        <w:rPr>
          <w:rFonts w:ascii="Simplified Arabic" w:hAnsi="Simplified Arabic" w:cs="Simplified Arabic" w:hint="cs"/>
          <w:sz w:val="24"/>
          <w:szCs w:val="24"/>
          <w:rtl/>
        </w:rPr>
        <w:t xml:space="preserve"> فهذا الامر لا يعني ان يعين اهل الذمة الى التنكيل بمن اقيم عليه العقاب وهذا لم تنص عليه  الع</w:t>
      </w:r>
      <w:r w:rsidR="00045F70" w:rsidRPr="00B06847">
        <w:rPr>
          <w:rFonts w:ascii="Simplified Arabic" w:hAnsi="Simplified Arabic" w:cs="Simplified Arabic" w:hint="cs"/>
          <w:sz w:val="24"/>
          <w:szCs w:val="24"/>
          <w:rtl/>
        </w:rPr>
        <w:t>ُ</w:t>
      </w:r>
      <w:r w:rsidR="00061EFA" w:rsidRPr="00B06847">
        <w:rPr>
          <w:rFonts w:ascii="Simplified Arabic" w:hAnsi="Simplified Arabic" w:cs="Simplified Arabic" w:hint="cs"/>
          <w:sz w:val="24"/>
          <w:szCs w:val="24"/>
          <w:rtl/>
        </w:rPr>
        <w:t>هدة</w:t>
      </w:r>
      <w:r w:rsidR="00045F70" w:rsidRPr="00B06847">
        <w:rPr>
          <w:rFonts w:ascii="Simplified Arabic" w:hAnsi="Simplified Arabic" w:cs="Simplified Arabic" w:hint="cs"/>
          <w:sz w:val="24"/>
          <w:szCs w:val="24"/>
          <w:rtl/>
        </w:rPr>
        <w:t>ُ</w:t>
      </w:r>
      <w:r w:rsidR="00061EFA" w:rsidRPr="00B06847">
        <w:rPr>
          <w:rFonts w:ascii="Simplified Arabic" w:hAnsi="Simplified Arabic" w:cs="Simplified Arabic" w:hint="cs"/>
          <w:sz w:val="24"/>
          <w:szCs w:val="24"/>
          <w:rtl/>
        </w:rPr>
        <w:t>.</w:t>
      </w:r>
    </w:p>
    <w:p w:rsidR="009526E7" w:rsidRPr="00B06847" w:rsidRDefault="00061EFA" w:rsidP="009A142D">
      <w:pPr>
        <w:numPr>
          <w:ilvl w:val="0"/>
          <w:numId w:val="5"/>
        </w:numPr>
        <w:tabs>
          <w:tab w:val="left" w:pos="521"/>
        </w:tabs>
        <w:spacing w:after="0" w:line="240" w:lineRule="auto"/>
        <w:ind w:left="0" w:firstLine="95"/>
        <w:jc w:val="both"/>
        <w:rPr>
          <w:rFonts w:ascii="Simplified Arabic" w:hAnsi="Simplified Arabic" w:cs="Simplified Arabic"/>
          <w:sz w:val="24"/>
          <w:szCs w:val="24"/>
        </w:rPr>
      </w:pPr>
      <w:r w:rsidRPr="00B06847">
        <w:rPr>
          <w:rFonts w:ascii="Simplified Arabic" w:hAnsi="Simplified Arabic" w:cs="Simplified Arabic" w:hint="cs"/>
          <w:sz w:val="24"/>
          <w:szCs w:val="24"/>
          <w:rtl/>
        </w:rPr>
        <w:t xml:space="preserve"> مشاركة اهل الذمة في بعض الاحيان بالاحتفالات السياسية التي تخ</w:t>
      </w:r>
      <w:r w:rsidR="00045F70" w:rsidRPr="00B06847">
        <w:rPr>
          <w:rFonts w:ascii="Simplified Arabic" w:hAnsi="Simplified Arabic" w:cs="Simplified Arabic" w:hint="cs"/>
          <w:sz w:val="24"/>
          <w:szCs w:val="24"/>
          <w:rtl/>
        </w:rPr>
        <w:t>ّ</w:t>
      </w:r>
      <w:r w:rsidR="00823C4E" w:rsidRPr="00B06847">
        <w:rPr>
          <w:rFonts w:ascii="Simplified Arabic" w:hAnsi="Simplified Arabic" w:cs="Simplified Arabic" w:hint="cs"/>
          <w:sz w:val="24"/>
          <w:szCs w:val="24"/>
          <w:rtl/>
        </w:rPr>
        <w:t>ص تنصيب السلطان وهو امرٌ</w:t>
      </w:r>
      <w:r w:rsidRPr="00B06847">
        <w:rPr>
          <w:rFonts w:ascii="Simplified Arabic" w:hAnsi="Simplified Arabic" w:cs="Simplified Arabic" w:hint="cs"/>
          <w:sz w:val="24"/>
          <w:szCs w:val="24"/>
          <w:rtl/>
        </w:rPr>
        <w:t xml:space="preserve"> ليسوا مكرهين على فعله</w:t>
      </w:r>
      <w:r w:rsidR="00823C4E" w:rsidRPr="00B06847">
        <w:rPr>
          <w:rFonts w:ascii="Simplified Arabic" w:hAnsi="Simplified Arabic" w:cs="Simplified Arabic" w:hint="cs"/>
          <w:sz w:val="24"/>
          <w:szCs w:val="24"/>
          <w:rtl/>
        </w:rPr>
        <w:t>،</w:t>
      </w:r>
      <w:r w:rsidRPr="00B06847">
        <w:rPr>
          <w:rFonts w:ascii="Simplified Arabic" w:hAnsi="Simplified Arabic" w:cs="Simplified Arabic" w:hint="cs"/>
          <w:sz w:val="24"/>
          <w:szCs w:val="24"/>
          <w:rtl/>
        </w:rPr>
        <w:t xml:space="preserve"> بل مشاركتهم تدل</w:t>
      </w:r>
      <w:r w:rsidR="00823C4E" w:rsidRPr="00B06847">
        <w:rPr>
          <w:rFonts w:ascii="Simplified Arabic" w:hAnsi="Simplified Arabic" w:cs="Simplified Arabic" w:hint="cs"/>
          <w:sz w:val="24"/>
          <w:szCs w:val="24"/>
          <w:rtl/>
        </w:rPr>
        <w:t>ُّ</w:t>
      </w:r>
      <w:r w:rsidRPr="00B06847">
        <w:rPr>
          <w:rFonts w:ascii="Simplified Arabic" w:hAnsi="Simplified Arabic" w:cs="Simplified Arabic" w:hint="cs"/>
          <w:sz w:val="24"/>
          <w:szCs w:val="24"/>
          <w:rtl/>
        </w:rPr>
        <w:t xml:space="preserve"> على م</w:t>
      </w:r>
      <w:r w:rsidR="00823C4E" w:rsidRPr="00B06847">
        <w:rPr>
          <w:rFonts w:ascii="Simplified Arabic" w:hAnsi="Simplified Arabic" w:cs="Simplified Arabic" w:hint="cs"/>
          <w:sz w:val="24"/>
          <w:szCs w:val="24"/>
          <w:rtl/>
        </w:rPr>
        <w:t>عرفتهم بان من نصب عليهم هو جديرٌ</w:t>
      </w:r>
      <w:r w:rsidRPr="00B06847">
        <w:rPr>
          <w:rFonts w:ascii="Simplified Arabic" w:hAnsi="Simplified Arabic" w:cs="Simplified Arabic" w:hint="cs"/>
          <w:sz w:val="24"/>
          <w:szCs w:val="24"/>
          <w:rtl/>
        </w:rPr>
        <w:t xml:space="preserve"> باهتمامهم ايضا.</w:t>
      </w:r>
    </w:p>
    <w:p w:rsidR="00DF1913" w:rsidRPr="00B06847" w:rsidRDefault="00823C4E" w:rsidP="009A142D">
      <w:pPr>
        <w:numPr>
          <w:ilvl w:val="0"/>
          <w:numId w:val="5"/>
        </w:numPr>
        <w:tabs>
          <w:tab w:val="left" w:pos="521"/>
        </w:tabs>
        <w:spacing w:after="0" w:line="240" w:lineRule="auto"/>
        <w:ind w:left="0" w:firstLine="95"/>
        <w:jc w:val="both"/>
        <w:rPr>
          <w:rFonts w:ascii="Simplified Arabic" w:hAnsi="Simplified Arabic" w:cs="Simplified Arabic"/>
          <w:sz w:val="24"/>
          <w:szCs w:val="24"/>
        </w:rPr>
      </w:pPr>
      <w:r w:rsidRPr="00B06847">
        <w:rPr>
          <w:rFonts w:ascii="Simplified Arabic" w:hAnsi="Simplified Arabic" w:cs="Simplified Arabic" w:hint="cs"/>
          <w:sz w:val="24"/>
          <w:szCs w:val="24"/>
          <w:rtl/>
        </w:rPr>
        <w:t xml:space="preserve">  بينت الشريعة الاسلامية أ</w:t>
      </w:r>
      <w:r w:rsidR="00061EFA" w:rsidRPr="00B06847">
        <w:rPr>
          <w:rFonts w:ascii="Simplified Arabic" w:hAnsi="Simplified Arabic" w:cs="Simplified Arabic" w:hint="cs"/>
          <w:sz w:val="24"/>
          <w:szCs w:val="24"/>
          <w:rtl/>
        </w:rPr>
        <w:t>ن</w:t>
      </w:r>
      <w:r w:rsidRPr="00B06847">
        <w:rPr>
          <w:rFonts w:ascii="Simplified Arabic" w:hAnsi="Simplified Arabic" w:cs="Simplified Arabic" w:hint="cs"/>
          <w:sz w:val="24"/>
          <w:szCs w:val="24"/>
          <w:rtl/>
        </w:rPr>
        <w:t>ه</w:t>
      </w:r>
      <w:r w:rsidR="00061EFA" w:rsidRPr="00B06847">
        <w:rPr>
          <w:rFonts w:ascii="Simplified Arabic" w:hAnsi="Simplified Arabic" w:cs="Simplified Arabic" w:hint="cs"/>
          <w:sz w:val="24"/>
          <w:szCs w:val="24"/>
          <w:rtl/>
        </w:rPr>
        <w:t xml:space="preserve"> لا يجوز اكراه احد من اهل الذمة </w:t>
      </w:r>
      <w:r w:rsidRPr="00B06847">
        <w:rPr>
          <w:rFonts w:ascii="Simplified Arabic" w:hAnsi="Simplified Arabic" w:cs="Simplified Arabic" w:hint="cs"/>
          <w:sz w:val="24"/>
          <w:szCs w:val="24"/>
          <w:rtl/>
        </w:rPr>
        <w:t>في الدخول في الدين الإسلامي بالقوة أو العقاب فالدين الإ</w:t>
      </w:r>
      <w:r w:rsidR="00061EFA" w:rsidRPr="00B06847">
        <w:rPr>
          <w:rFonts w:ascii="Simplified Arabic" w:hAnsi="Simplified Arabic" w:cs="Simplified Arabic" w:hint="cs"/>
          <w:sz w:val="24"/>
          <w:szCs w:val="24"/>
          <w:rtl/>
        </w:rPr>
        <w:t>سلامي دين تسامح  بل دين تبشير لا تنفير، كما ان العهدة العمرية لم تجز ذلك على احد</w:t>
      </w:r>
      <w:r w:rsidR="00026E56" w:rsidRPr="00B06847">
        <w:rPr>
          <w:rFonts w:ascii="Simplified Arabic" w:hAnsi="Simplified Arabic" w:cs="Simplified Arabic" w:hint="cs"/>
          <w:sz w:val="24"/>
          <w:szCs w:val="24"/>
          <w:rtl/>
        </w:rPr>
        <w:t>ً،</w:t>
      </w:r>
      <w:r w:rsidR="00061EFA" w:rsidRPr="00B06847">
        <w:rPr>
          <w:rFonts w:ascii="Simplified Arabic" w:hAnsi="Simplified Arabic" w:cs="Simplified Arabic" w:hint="cs"/>
          <w:sz w:val="24"/>
          <w:szCs w:val="24"/>
          <w:rtl/>
        </w:rPr>
        <w:t xml:space="preserve"> بل جعلت </w:t>
      </w:r>
      <w:r w:rsidR="00DF1913" w:rsidRPr="00B06847">
        <w:rPr>
          <w:rFonts w:ascii="Simplified Arabic" w:hAnsi="Simplified Arabic" w:cs="Simplified Arabic" w:hint="cs"/>
          <w:sz w:val="24"/>
          <w:szCs w:val="24"/>
          <w:rtl/>
        </w:rPr>
        <w:t xml:space="preserve">لهم </w:t>
      </w:r>
      <w:r w:rsidR="00061EFA" w:rsidRPr="00B06847">
        <w:rPr>
          <w:rFonts w:ascii="Simplified Arabic" w:hAnsi="Simplified Arabic" w:cs="Simplified Arabic" w:hint="cs"/>
          <w:sz w:val="24"/>
          <w:szCs w:val="24"/>
          <w:rtl/>
        </w:rPr>
        <w:t xml:space="preserve">الحرية في </w:t>
      </w:r>
      <w:r w:rsidR="00026E56" w:rsidRPr="00B06847">
        <w:rPr>
          <w:rFonts w:ascii="Simplified Arabic" w:hAnsi="Simplified Arabic" w:cs="Simplified Arabic" w:hint="cs"/>
          <w:sz w:val="24"/>
          <w:szCs w:val="24"/>
          <w:rtl/>
        </w:rPr>
        <w:t>اختيارهم في البقاء على دينهم أ</w:t>
      </w:r>
      <w:r w:rsidR="00DF1913" w:rsidRPr="00B06847">
        <w:rPr>
          <w:rFonts w:ascii="Simplified Arabic" w:hAnsi="Simplified Arabic" w:cs="Simplified Arabic" w:hint="cs"/>
          <w:sz w:val="24"/>
          <w:szCs w:val="24"/>
          <w:rtl/>
        </w:rPr>
        <w:t>و الدخول في الاسلام.</w:t>
      </w:r>
    </w:p>
    <w:p w:rsidR="00061EFA" w:rsidRPr="00B06847" w:rsidRDefault="00026E56" w:rsidP="009A142D">
      <w:pPr>
        <w:numPr>
          <w:ilvl w:val="0"/>
          <w:numId w:val="5"/>
        </w:numPr>
        <w:tabs>
          <w:tab w:val="left" w:pos="521"/>
        </w:tabs>
        <w:spacing w:after="0" w:line="240" w:lineRule="auto"/>
        <w:ind w:left="0" w:firstLine="95"/>
        <w:jc w:val="both"/>
        <w:rPr>
          <w:rFonts w:ascii="Simplified Arabic" w:hAnsi="Simplified Arabic" w:cs="Simplified Arabic"/>
          <w:sz w:val="24"/>
          <w:szCs w:val="24"/>
        </w:rPr>
      </w:pPr>
      <w:r w:rsidRPr="00B06847">
        <w:rPr>
          <w:rFonts w:ascii="Simplified Arabic" w:hAnsi="Simplified Arabic" w:cs="Simplified Arabic" w:hint="cs"/>
          <w:sz w:val="24"/>
          <w:szCs w:val="24"/>
          <w:rtl/>
        </w:rPr>
        <w:t>أ</w:t>
      </w:r>
      <w:r w:rsidR="00DF1913" w:rsidRPr="00B06847">
        <w:rPr>
          <w:rFonts w:ascii="Simplified Arabic" w:hAnsi="Simplified Arabic" w:cs="Simplified Arabic" w:hint="cs"/>
          <w:sz w:val="24"/>
          <w:szCs w:val="24"/>
          <w:rtl/>
        </w:rPr>
        <w:t>ثبتت العه</w:t>
      </w:r>
      <w:r w:rsidRPr="00B06847">
        <w:rPr>
          <w:rFonts w:ascii="Simplified Arabic" w:hAnsi="Simplified Arabic" w:cs="Simplified Arabic" w:hint="cs"/>
          <w:sz w:val="24"/>
          <w:szCs w:val="24"/>
          <w:rtl/>
        </w:rPr>
        <w:t>ُ</w:t>
      </w:r>
      <w:r w:rsidR="00DF1913" w:rsidRPr="00B06847">
        <w:rPr>
          <w:rFonts w:ascii="Simplified Arabic" w:hAnsi="Simplified Arabic" w:cs="Simplified Arabic" w:hint="cs"/>
          <w:sz w:val="24"/>
          <w:szCs w:val="24"/>
          <w:rtl/>
        </w:rPr>
        <w:t>دة الع</w:t>
      </w:r>
      <w:r w:rsidRPr="00B06847">
        <w:rPr>
          <w:rFonts w:ascii="Simplified Arabic" w:hAnsi="Simplified Arabic" w:cs="Simplified Arabic" w:hint="cs"/>
          <w:sz w:val="24"/>
          <w:szCs w:val="24"/>
          <w:rtl/>
        </w:rPr>
        <w:t>ُ</w:t>
      </w:r>
      <w:r w:rsidR="00DF1913" w:rsidRPr="00B06847">
        <w:rPr>
          <w:rFonts w:ascii="Simplified Arabic" w:hAnsi="Simplified Arabic" w:cs="Simplified Arabic" w:hint="cs"/>
          <w:sz w:val="24"/>
          <w:szCs w:val="24"/>
          <w:rtl/>
        </w:rPr>
        <w:t>م</w:t>
      </w:r>
      <w:r w:rsidRPr="00B06847">
        <w:rPr>
          <w:rFonts w:ascii="Simplified Arabic" w:hAnsi="Simplified Arabic" w:cs="Simplified Arabic" w:hint="cs"/>
          <w:sz w:val="24"/>
          <w:szCs w:val="24"/>
          <w:rtl/>
        </w:rPr>
        <w:t>رية النابعة من السياسة الشرعية أن الاسلام منصفٌ</w:t>
      </w:r>
      <w:r w:rsidR="00DF1913" w:rsidRPr="00B06847">
        <w:rPr>
          <w:rFonts w:ascii="Simplified Arabic" w:hAnsi="Simplified Arabic" w:cs="Simplified Arabic" w:hint="cs"/>
          <w:sz w:val="24"/>
          <w:szCs w:val="24"/>
          <w:rtl/>
        </w:rPr>
        <w:t xml:space="preserve"> في معاملته مع غيره من المسلمين وكان هذا الام</w:t>
      </w:r>
      <w:r w:rsidRPr="00B06847">
        <w:rPr>
          <w:rFonts w:ascii="Simplified Arabic" w:hAnsi="Simplified Arabic" w:cs="Simplified Arabic" w:hint="cs"/>
          <w:sz w:val="24"/>
          <w:szCs w:val="24"/>
          <w:rtl/>
        </w:rPr>
        <w:t>ُ</w:t>
      </w:r>
      <w:r w:rsidR="00DF1913" w:rsidRPr="00B06847">
        <w:rPr>
          <w:rFonts w:ascii="Simplified Arabic" w:hAnsi="Simplified Arabic" w:cs="Simplified Arabic" w:hint="cs"/>
          <w:sz w:val="24"/>
          <w:szCs w:val="24"/>
          <w:rtl/>
        </w:rPr>
        <w:t xml:space="preserve">ر واضحاً لدى اهل الذمة </w:t>
      </w:r>
      <w:r w:rsidRPr="00B06847">
        <w:rPr>
          <w:rFonts w:ascii="Simplified Arabic" w:hAnsi="Simplified Arabic" w:cs="Simplified Arabic" w:hint="cs"/>
          <w:sz w:val="24"/>
          <w:szCs w:val="24"/>
          <w:rtl/>
        </w:rPr>
        <w:t>،</w:t>
      </w:r>
      <w:r w:rsidR="00DF1913" w:rsidRPr="00B06847">
        <w:rPr>
          <w:rFonts w:ascii="Simplified Arabic" w:hAnsi="Simplified Arabic" w:cs="Simplified Arabic" w:hint="cs"/>
          <w:sz w:val="24"/>
          <w:szCs w:val="24"/>
          <w:rtl/>
        </w:rPr>
        <w:t>ولاسيما ممن كانوا قر</w:t>
      </w:r>
      <w:r w:rsidRPr="00B06847">
        <w:rPr>
          <w:rFonts w:ascii="Simplified Arabic" w:hAnsi="Simplified Arabic" w:cs="Simplified Arabic" w:hint="cs"/>
          <w:sz w:val="24"/>
          <w:szCs w:val="24"/>
          <w:rtl/>
        </w:rPr>
        <w:t xml:space="preserve">يبين إلى السلطة وهذا ما دفع </w:t>
      </w:r>
      <w:r w:rsidR="00DF1913" w:rsidRPr="00B06847">
        <w:rPr>
          <w:rFonts w:ascii="Simplified Arabic" w:hAnsi="Simplified Arabic" w:cs="Simplified Arabic" w:hint="cs"/>
          <w:sz w:val="24"/>
          <w:szCs w:val="24"/>
          <w:rtl/>
        </w:rPr>
        <w:t>بعض</w:t>
      </w:r>
      <w:r w:rsidRPr="00B06847">
        <w:rPr>
          <w:rFonts w:ascii="Simplified Arabic" w:hAnsi="Simplified Arabic" w:cs="Simplified Arabic" w:hint="cs"/>
          <w:sz w:val="24"/>
          <w:szCs w:val="24"/>
          <w:rtl/>
        </w:rPr>
        <w:t xml:space="preserve">هم إلى اعتناق </w:t>
      </w:r>
      <w:r w:rsidR="00DF1913" w:rsidRPr="00B06847">
        <w:rPr>
          <w:rFonts w:ascii="Simplified Arabic" w:hAnsi="Simplified Arabic" w:cs="Simplified Arabic" w:hint="cs"/>
          <w:sz w:val="24"/>
          <w:szCs w:val="24"/>
          <w:rtl/>
        </w:rPr>
        <w:t>الدين الاسلامي</w:t>
      </w:r>
      <w:r w:rsidRPr="00B06847">
        <w:rPr>
          <w:rFonts w:ascii="Simplified Arabic" w:hAnsi="Simplified Arabic" w:cs="Simplified Arabic" w:hint="cs"/>
          <w:sz w:val="24"/>
          <w:szCs w:val="24"/>
          <w:rtl/>
        </w:rPr>
        <w:t>ّ</w:t>
      </w:r>
      <w:r w:rsidR="00DF1913" w:rsidRPr="00B06847">
        <w:rPr>
          <w:rFonts w:ascii="Simplified Arabic" w:hAnsi="Simplified Arabic" w:cs="Simplified Arabic" w:hint="cs"/>
          <w:sz w:val="24"/>
          <w:szCs w:val="24"/>
          <w:rtl/>
        </w:rPr>
        <w:t xml:space="preserve">. </w:t>
      </w:r>
    </w:p>
    <w:p w:rsidR="007F75BC" w:rsidRPr="00B06847" w:rsidRDefault="007F75BC" w:rsidP="009A142D">
      <w:pPr>
        <w:numPr>
          <w:ilvl w:val="0"/>
          <w:numId w:val="5"/>
        </w:numPr>
        <w:tabs>
          <w:tab w:val="left" w:pos="521"/>
        </w:tabs>
        <w:spacing w:after="0" w:line="240" w:lineRule="auto"/>
        <w:ind w:left="0" w:firstLine="95"/>
        <w:jc w:val="both"/>
        <w:rPr>
          <w:rFonts w:ascii="Simplified Arabic" w:hAnsi="Simplified Arabic" w:cs="Simplified Arabic"/>
          <w:sz w:val="24"/>
          <w:szCs w:val="24"/>
        </w:rPr>
      </w:pPr>
      <w:r w:rsidRPr="00B06847">
        <w:rPr>
          <w:rFonts w:ascii="Simplified Arabic" w:hAnsi="Simplified Arabic" w:cs="Simplified Arabic" w:hint="cs"/>
          <w:sz w:val="24"/>
          <w:szCs w:val="24"/>
          <w:rtl/>
        </w:rPr>
        <w:t xml:space="preserve">ان الاسلام بتشريعاته اعطى للإنسان بصورة عامة حرية الاختيار في المعاملة مع اهل الذمة من المساس بتعاليم الاسلام واخلاقيته . فقد اثبتت الوثيقة في بنودها انه هناك حقوق متنوعة </w:t>
      </w:r>
      <w:r w:rsidR="00595C05" w:rsidRPr="00B06847">
        <w:rPr>
          <w:rFonts w:ascii="Simplified Arabic" w:hAnsi="Simplified Arabic" w:cs="Simplified Arabic" w:hint="cs"/>
          <w:sz w:val="24"/>
          <w:szCs w:val="24"/>
          <w:rtl/>
        </w:rPr>
        <w:t>لأهل</w:t>
      </w:r>
      <w:r w:rsidRPr="00B06847">
        <w:rPr>
          <w:rFonts w:ascii="Simplified Arabic" w:hAnsi="Simplified Arabic" w:cs="Simplified Arabic" w:hint="cs"/>
          <w:sz w:val="24"/>
          <w:szCs w:val="24"/>
          <w:rtl/>
        </w:rPr>
        <w:t xml:space="preserve"> الذمة متمثلة </w:t>
      </w:r>
      <w:r w:rsidR="00595C05" w:rsidRPr="00B06847">
        <w:rPr>
          <w:rFonts w:ascii="Simplified Arabic" w:hAnsi="Simplified Arabic" w:cs="Simplified Arabic" w:hint="cs"/>
          <w:sz w:val="24"/>
          <w:szCs w:val="24"/>
          <w:rtl/>
        </w:rPr>
        <w:t>،</w:t>
      </w:r>
      <w:r w:rsidRPr="00B06847">
        <w:rPr>
          <w:rFonts w:ascii="Simplified Arabic" w:hAnsi="Simplified Arabic" w:cs="Simplified Arabic" w:hint="cs"/>
          <w:sz w:val="24"/>
          <w:szCs w:val="24"/>
          <w:rtl/>
        </w:rPr>
        <w:t xml:space="preserve"> بالحقوق الاجتماعية والادارية والسياسية  وغيرها وهذه الحقوق تطلق على العمومية لا الخصوص فالشارع قد وهب كل ذلك خلال مقاصد الشريعة الاسلامية .</w:t>
      </w:r>
    </w:p>
    <w:p w:rsidR="007F75BC" w:rsidRPr="00B06847" w:rsidRDefault="007F75BC" w:rsidP="009A142D">
      <w:pPr>
        <w:numPr>
          <w:ilvl w:val="0"/>
          <w:numId w:val="5"/>
        </w:numPr>
        <w:tabs>
          <w:tab w:val="left" w:pos="521"/>
        </w:tabs>
        <w:spacing w:after="0" w:line="240" w:lineRule="auto"/>
        <w:ind w:left="0" w:firstLine="95"/>
        <w:jc w:val="both"/>
        <w:rPr>
          <w:rFonts w:ascii="Simplified Arabic" w:hAnsi="Simplified Arabic" w:cs="Simplified Arabic"/>
          <w:sz w:val="24"/>
          <w:szCs w:val="24"/>
        </w:rPr>
      </w:pPr>
      <w:r w:rsidRPr="00B06847">
        <w:rPr>
          <w:rFonts w:ascii="Simplified Arabic" w:hAnsi="Simplified Arabic" w:cs="Simplified Arabic" w:hint="cs"/>
          <w:sz w:val="24"/>
          <w:szCs w:val="24"/>
          <w:rtl/>
        </w:rPr>
        <w:t>حق المواطنة موجود منذ عصر الرسالة فقد نظم النبي محمد صلى الله عليه وسلم  حقوق وواجبات الفئات الاجتماعية في المدينة منذُ هجرته الى المدينة</w:t>
      </w:r>
      <w:r w:rsidR="00595C05" w:rsidRPr="00B06847">
        <w:rPr>
          <w:rFonts w:ascii="Simplified Arabic" w:hAnsi="Simplified Arabic" w:cs="Simplified Arabic" w:hint="cs"/>
          <w:sz w:val="24"/>
          <w:szCs w:val="24"/>
          <w:rtl/>
        </w:rPr>
        <w:t xml:space="preserve"> باعتبارهم جزء من الامة.</w:t>
      </w:r>
    </w:p>
    <w:p w:rsidR="00FA7673" w:rsidRPr="009A142D" w:rsidRDefault="00595C05" w:rsidP="009A142D">
      <w:pPr>
        <w:numPr>
          <w:ilvl w:val="0"/>
          <w:numId w:val="5"/>
        </w:numPr>
        <w:tabs>
          <w:tab w:val="left" w:pos="521"/>
        </w:tabs>
        <w:spacing w:after="0" w:line="240" w:lineRule="auto"/>
        <w:ind w:left="0" w:firstLine="95"/>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الاسلام لا يلغي الاخر بل هو يتعامل مع كل الاقليات من اصحاب الديانات الاخرى ، فالدين الاسلامي ليس دين متسلط على احد او متطرف بل هو دين يمثل التسامح والعدالة بل هو مصدر لكل الاخلاقيات الدينية والدنيوية.</w:t>
      </w:r>
    </w:p>
    <w:p w:rsidR="00EB3D7A" w:rsidRPr="00B06847" w:rsidRDefault="00D23019" w:rsidP="009A142D">
      <w:pPr>
        <w:tabs>
          <w:tab w:val="left" w:pos="1164"/>
          <w:tab w:val="center" w:pos="4156"/>
        </w:tabs>
        <w:spacing w:after="0" w:line="240" w:lineRule="auto"/>
        <w:rPr>
          <w:rFonts w:ascii="Simplified Arabic" w:hAnsi="Simplified Arabic" w:cs="Simplified Arabic"/>
          <w:sz w:val="24"/>
          <w:szCs w:val="24"/>
          <w:rtl/>
        </w:rPr>
      </w:pPr>
      <w:r w:rsidRPr="00B06847">
        <w:rPr>
          <w:rFonts w:ascii="Simplified Arabic" w:hAnsi="Simplified Arabic" w:cs="Simplified Arabic" w:hint="cs"/>
          <w:sz w:val="24"/>
          <w:szCs w:val="24"/>
          <w:rtl/>
        </w:rPr>
        <w:t>قائمة المصادر والمراجع</w:t>
      </w:r>
    </w:p>
    <w:p w:rsidR="00EB3D7A" w:rsidRPr="00B06847" w:rsidRDefault="00C23EBC" w:rsidP="00D80743">
      <w:pPr>
        <w:numPr>
          <w:ilvl w:val="0"/>
          <w:numId w:val="7"/>
        </w:numPr>
        <w:tabs>
          <w:tab w:val="left" w:pos="379"/>
        </w:tabs>
        <w:spacing w:after="0" w:line="240" w:lineRule="auto"/>
        <w:ind w:left="0" w:firstLine="95"/>
        <w:jc w:val="both"/>
        <w:rPr>
          <w:rFonts w:ascii="Simplified Arabic" w:hAnsi="Simplified Arabic" w:cs="Simplified Arabic"/>
          <w:sz w:val="24"/>
          <w:szCs w:val="24"/>
        </w:rPr>
      </w:pPr>
      <w:r w:rsidRPr="00B06847">
        <w:rPr>
          <w:rFonts w:ascii="Simplified Arabic" w:hAnsi="Simplified Arabic" w:cs="Simplified Arabic" w:hint="cs"/>
          <w:sz w:val="24"/>
          <w:szCs w:val="24"/>
          <w:rtl/>
        </w:rPr>
        <w:t>القران الكريم.</w:t>
      </w:r>
    </w:p>
    <w:p w:rsidR="00504754" w:rsidRPr="00B06847" w:rsidRDefault="00504754" w:rsidP="00D80743">
      <w:pPr>
        <w:tabs>
          <w:tab w:val="left" w:pos="379"/>
        </w:tabs>
        <w:spacing w:after="0" w:line="240" w:lineRule="auto"/>
        <w:ind w:firstLine="95"/>
        <w:jc w:val="both"/>
        <w:rPr>
          <w:rFonts w:ascii="Simplified Arabic" w:hAnsi="Simplified Arabic" w:cs="Simplified Arabic"/>
          <w:sz w:val="24"/>
          <w:szCs w:val="24"/>
          <w:rtl/>
        </w:rPr>
      </w:pPr>
      <w:r w:rsidRPr="00B06847">
        <w:rPr>
          <w:rFonts w:ascii="Simplified Arabic" w:hAnsi="Simplified Arabic" w:cs="Simplified Arabic" w:hint="cs"/>
          <w:sz w:val="24"/>
          <w:szCs w:val="24"/>
          <w:rtl/>
        </w:rPr>
        <w:t xml:space="preserve"> اولا: المصادر الاولية.</w:t>
      </w:r>
    </w:p>
    <w:p w:rsidR="00127862" w:rsidRPr="00B06847" w:rsidRDefault="00127862" w:rsidP="00D80743">
      <w:pPr>
        <w:widowControl w:val="0"/>
        <w:numPr>
          <w:ilvl w:val="0"/>
          <w:numId w:val="8"/>
        </w:numPr>
        <w:tabs>
          <w:tab w:val="left" w:pos="232"/>
          <w:tab w:val="left" w:pos="379"/>
        </w:tabs>
        <w:spacing w:after="0" w:line="240" w:lineRule="auto"/>
        <w:ind w:left="0" w:firstLine="95"/>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ابن الأثير ،ابو الحسن علي بن ابي اكرم(ت:</w:t>
      </w:r>
      <w:r w:rsidR="00D23019" w:rsidRPr="00B06847">
        <w:rPr>
          <w:rFonts w:ascii="Simplified Arabic" w:hAnsi="Simplified Arabic" w:cs="Simplified Arabic" w:hint="cs"/>
          <w:color w:val="000000"/>
          <w:sz w:val="24"/>
          <w:szCs w:val="24"/>
          <w:rtl/>
          <w:lang w:val="x-none" w:eastAsia="x-none" w:bidi="ar-IQ"/>
        </w:rPr>
        <w:t>630ه</w:t>
      </w:r>
      <w:r w:rsidRPr="00B06847">
        <w:rPr>
          <w:rFonts w:ascii="Simplified Arabic" w:hAnsi="Simplified Arabic" w:cs="Simplified Arabic" w:hint="cs"/>
          <w:color w:val="000000"/>
          <w:sz w:val="24"/>
          <w:szCs w:val="24"/>
          <w:rtl/>
          <w:lang w:val="x-none" w:eastAsia="x-none" w:bidi="ar-IQ"/>
        </w:rPr>
        <w:t>)</w:t>
      </w:r>
      <w:r w:rsidR="00D23019" w:rsidRPr="00B06847">
        <w:rPr>
          <w:rFonts w:ascii="Simplified Arabic" w:hAnsi="Simplified Arabic" w:cs="Simplified Arabic" w:hint="cs"/>
          <w:color w:val="000000"/>
          <w:sz w:val="24"/>
          <w:szCs w:val="24"/>
          <w:rtl/>
          <w:lang w:val="x-none" w:eastAsia="x-none" w:bidi="ar-IQ"/>
        </w:rPr>
        <w:t>.</w:t>
      </w:r>
    </w:p>
    <w:p w:rsidR="00127862" w:rsidRPr="00B06847" w:rsidRDefault="00127862" w:rsidP="00D80743">
      <w:pPr>
        <w:widowControl w:val="0"/>
        <w:numPr>
          <w:ilvl w:val="0"/>
          <w:numId w:val="9"/>
        </w:numPr>
        <w:tabs>
          <w:tab w:val="left" w:pos="232"/>
          <w:tab w:val="left" w:pos="379"/>
        </w:tabs>
        <w:spacing w:after="0" w:line="240" w:lineRule="auto"/>
        <w:ind w:left="0" w:firstLine="95"/>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 xml:space="preserve">الكامل في التاريخ ، تحقيق : عمر عبد السلام الترمذي ، دار الكتاب العربي ، ط1 ، ( بيروت : 1997 )   </w:t>
      </w:r>
    </w:p>
    <w:p w:rsidR="00EB3D7A" w:rsidRPr="00B06847" w:rsidRDefault="00EB3D7A" w:rsidP="00D80743">
      <w:pPr>
        <w:widowControl w:val="0"/>
        <w:numPr>
          <w:ilvl w:val="0"/>
          <w:numId w:val="8"/>
        </w:numPr>
        <w:tabs>
          <w:tab w:val="left" w:pos="232"/>
          <w:tab w:val="left" w:pos="379"/>
        </w:tabs>
        <w:spacing w:after="0" w:line="240" w:lineRule="auto"/>
        <w:ind w:left="0" w:firstLine="95"/>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ا</w:t>
      </w:r>
      <w:r w:rsidRPr="00B06847">
        <w:rPr>
          <w:rFonts w:ascii="Simplified Arabic" w:hAnsi="Simplified Arabic" w:cs="Simplified Arabic"/>
          <w:color w:val="000000"/>
          <w:sz w:val="24"/>
          <w:szCs w:val="24"/>
          <w:rtl/>
          <w:lang w:val="x-none" w:eastAsia="x-none" w:bidi="ar-IQ"/>
        </w:rPr>
        <w:t>بن إياس</w:t>
      </w:r>
      <w:r w:rsidRPr="00B06847">
        <w:rPr>
          <w:rFonts w:ascii="Simplified Arabic" w:hAnsi="Simplified Arabic" w:cs="Simplified Arabic" w:hint="cs"/>
          <w:color w:val="000000"/>
          <w:sz w:val="24"/>
          <w:szCs w:val="24"/>
          <w:rtl/>
          <w:lang w:val="x-none" w:eastAsia="x-none" w:bidi="ar-IQ"/>
        </w:rPr>
        <w:t>،</w:t>
      </w:r>
      <w:r w:rsidRPr="00B06847">
        <w:rPr>
          <w:rFonts w:ascii="Simplified Arabic" w:hAnsi="Simplified Arabic" w:cs="Simplified Arabic"/>
          <w:color w:val="000000"/>
          <w:sz w:val="24"/>
          <w:szCs w:val="24"/>
          <w:rtl/>
          <w:lang w:val="x-none" w:eastAsia="x-none" w:bidi="ar-IQ"/>
        </w:rPr>
        <w:t xml:space="preserve"> محمد بن احمد</w:t>
      </w:r>
      <w:r w:rsidR="00D23019" w:rsidRPr="00B06847">
        <w:rPr>
          <w:rFonts w:ascii="Simplified Arabic" w:hAnsi="Simplified Arabic" w:cs="Simplified Arabic" w:hint="cs"/>
          <w:color w:val="000000"/>
          <w:sz w:val="24"/>
          <w:szCs w:val="24"/>
          <w:rtl/>
          <w:lang w:val="x-none" w:eastAsia="x-none" w:bidi="ar-IQ"/>
        </w:rPr>
        <w:t>(ت: 930ه</w:t>
      </w:r>
      <w:r w:rsidRPr="00B06847">
        <w:rPr>
          <w:rFonts w:ascii="Simplified Arabic" w:hAnsi="Simplified Arabic" w:cs="Simplified Arabic" w:hint="cs"/>
          <w:color w:val="000000"/>
          <w:sz w:val="24"/>
          <w:szCs w:val="24"/>
          <w:rtl/>
          <w:lang w:val="x-none" w:eastAsia="x-none" w:bidi="ar-IQ"/>
        </w:rPr>
        <w:t>).</w:t>
      </w:r>
    </w:p>
    <w:p w:rsidR="00EB3D7A" w:rsidRPr="00B06847" w:rsidRDefault="00EB3D7A" w:rsidP="00D80743">
      <w:pPr>
        <w:widowControl w:val="0"/>
        <w:numPr>
          <w:ilvl w:val="0"/>
          <w:numId w:val="9"/>
        </w:numPr>
        <w:tabs>
          <w:tab w:val="left" w:pos="232"/>
          <w:tab w:val="left" w:pos="379"/>
        </w:tabs>
        <w:spacing w:after="0" w:line="240" w:lineRule="auto"/>
        <w:ind w:left="0" w:firstLine="95"/>
        <w:jc w:val="both"/>
        <w:rPr>
          <w:rFonts w:ascii="Simplified Arabic" w:hAnsi="Simplified Arabic" w:cs="Simplified Arabic"/>
          <w:color w:val="000000"/>
          <w:sz w:val="24"/>
          <w:szCs w:val="24"/>
          <w:lang w:val="x-none" w:eastAsia="x-none" w:bidi="ar-IQ"/>
        </w:rPr>
      </w:pPr>
      <w:r w:rsidRPr="00B06847">
        <w:rPr>
          <w:rFonts w:ascii="Simplified Arabic" w:hAnsi="Simplified Arabic" w:cs="Simplified Arabic"/>
          <w:color w:val="000000"/>
          <w:sz w:val="24"/>
          <w:szCs w:val="24"/>
          <w:rtl/>
          <w:lang w:val="x-none" w:eastAsia="x-none" w:bidi="ar-IQ"/>
        </w:rPr>
        <w:t xml:space="preserve"> بدائع الزهور في وقائع الدهور ، تحقيق : محمد مصطفى ، الهيئة المصرية العامة للكتاب ، ( القاهرة : 1982 م ) </w:t>
      </w:r>
    </w:p>
    <w:p w:rsidR="00EB3D7A" w:rsidRPr="00B06847" w:rsidRDefault="00EB3D7A" w:rsidP="00D80743">
      <w:pPr>
        <w:widowControl w:val="0"/>
        <w:numPr>
          <w:ilvl w:val="0"/>
          <w:numId w:val="8"/>
        </w:numPr>
        <w:tabs>
          <w:tab w:val="left" w:pos="232"/>
          <w:tab w:val="left" w:pos="379"/>
        </w:tabs>
        <w:spacing w:after="0" w:line="240" w:lineRule="auto"/>
        <w:ind w:left="0" w:firstLine="95"/>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 xml:space="preserve">ابن </w:t>
      </w:r>
      <w:proofErr w:type="spellStart"/>
      <w:r w:rsidRPr="00B06847">
        <w:rPr>
          <w:rFonts w:ascii="Simplified Arabic" w:hAnsi="Simplified Arabic" w:cs="Simplified Arabic" w:hint="cs"/>
          <w:color w:val="000000"/>
          <w:sz w:val="24"/>
          <w:szCs w:val="24"/>
          <w:rtl/>
          <w:lang w:val="x-none" w:eastAsia="x-none" w:bidi="ar-IQ"/>
        </w:rPr>
        <w:t>ايبك</w:t>
      </w:r>
      <w:proofErr w:type="spellEnd"/>
      <w:r w:rsidRPr="00B06847">
        <w:rPr>
          <w:rFonts w:ascii="Simplified Arabic" w:hAnsi="Simplified Arabic" w:cs="Simplified Arabic" w:hint="cs"/>
          <w:color w:val="000000"/>
          <w:sz w:val="24"/>
          <w:szCs w:val="24"/>
          <w:rtl/>
          <w:lang w:val="x-none" w:eastAsia="x-none" w:bidi="ar-IQ"/>
        </w:rPr>
        <w:t xml:space="preserve"> ابو بكر بن عبد الله (ت:</w:t>
      </w:r>
      <w:r w:rsidR="000A6978" w:rsidRPr="00B06847">
        <w:rPr>
          <w:rFonts w:ascii="Simplified Arabic" w:hAnsi="Simplified Arabic" w:cs="Simplified Arabic" w:hint="cs"/>
          <w:color w:val="000000"/>
          <w:sz w:val="24"/>
          <w:szCs w:val="24"/>
          <w:rtl/>
          <w:lang w:val="x-none" w:eastAsia="x-none" w:bidi="ar-IQ"/>
        </w:rPr>
        <w:t>763ه</w:t>
      </w:r>
      <w:r w:rsidRPr="00B06847">
        <w:rPr>
          <w:rFonts w:ascii="Simplified Arabic" w:hAnsi="Simplified Arabic" w:cs="Simplified Arabic" w:hint="cs"/>
          <w:color w:val="000000"/>
          <w:sz w:val="24"/>
          <w:szCs w:val="24"/>
          <w:rtl/>
          <w:lang w:val="x-none" w:eastAsia="x-none" w:bidi="ar-IQ"/>
        </w:rPr>
        <w:t>)</w:t>
      </w:r>
      <w:r w:rsidR="000A6978" w:rsidRPr="00B06847">
        <w:rPr>
          <w:rFonts w:ascii="Simplified Arabic" w:hAnsi="Simplified Arabic" w:cs="Simplified Arabic" w:hint="cs"/>
          <w:color w:val="000000"/>
          <w:sz w:val="24"/>
          <w:szCs w:val="24"/>
          <w:rtl/>
          <w:lang w:val="x-none" w:eastAsia="x-none" w:bidi="ar-IQ"/>
        </w:rPr>
        <w:t>.</w:t>
      </w:r>
    </w:p>
    <w:p w:rsidR="00EB3D7A" w:rsidRPr="00B06847" w:rsidRDefault="00F0721A" w:rsidP="00D80743">
      <w:pPr>
        <w:widowControl w:val="0"/>
        <w:numPr>
          <w:ilvl w:val="0"/>
          <w:numId w:val="9"/>
        </w:numPr>
        <w:tabs>
          <w:tab w:val="left" w:pos="232"/>
          <w:tab w:val="left" w:pos="379"/>
        </w:tabs>
        <w:spacing w:after="0" w:line="240" w:lineRule="auto"/>
        <w:ind w:left="0" w:firstLine="95"/>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 xml:space="preserve"> كنز الدرر وجامع الغرر، تحقيق :محمد السعيد جمال الدين، عيسى </w:t>
      </w:r>
      <w:r w:rsidR="00EB3D7A" w:rsidRPr="00B06847">
        <w:rPr>
          <w:rFonts w:ascii="Simplified Arabic" w:hAnsi="Simplified Arabic" w:cs="Simplified Arabic" w:hint="cs"/>
          <w:color w:val="000000"/>
          <w:sz w:val="24"/>
          <w:szCs w:val="24"/>
          <w:rtl/>
          <w:lang w:val="x-none" w:eastAsia="x-none" w:bidi="ar-IQ"/>
        </w:rPr>
        <w:t>ا</w:t>
      </w:r>
      <w:r w:rsidRPr="00B06847">
        <w:rPr>
          <w:rFonts w:ascii="Simplified Arabic" w:hAnsi="Simplified Arabic" w:cs="Simplified Arabic" w:hint="cs"/>
          <w:color w:val="000000"/>
          <w:sz w:val="24"/>
          <w:szCs w:val="24"/>
          <w:rtl/>
          <w:lang w:val="x-none" w:eastAsia="x-none" w:bidi="ar-IQ"/>
        </w:rPr>
        <w:t>لبابي الحلبي ،</w:t>
      </w:r>
      <w:r w:rsidRPr="00B06847">
        <w:rPr>
          <w:rFonts w:ascii="Simplified Arabic" w:hAnsi="Simplified Arabic" w:cs="Simplified Arabic"/>
          <w:color w:val="000000"/>
          <w:sz w:val="24"/>
          <w:szCs w:val="24"/>
          <w:lang w:eastAsia="x-none" w:bidi="ar-IQ"/>
        </w:rPr>
        <w:t xml:space="preserve"> </w:t>
      </w:r>
      <w:r w:rsidRPr="00B06847">
        <w:rPr>
          <w:rFonts w:ascii="Simplified Arabic" w:hAnsi="Simplified Arabic" w:cs="Simplified Arabic" w:hint="cs"/>
          <w:color w:val="000000"/>
          <w:sz w:val="24"/>
          <w:szCs w:val="24"/>
          <w:rtl/>
          <w:lang w:val="x-none" w:eastAsia="x-none" w:bidi="ar-IQ"/>
        </w:rPr>
        <w:t>(القاهرة :</w:t>
      </w:r>
      <w:r w:rsidR="00EB3D7A" w:rsidRPr="00B06847">
        <w:rPr>
          <w:rFonts w:ascii="Simplified Arabic" w:hAnsi="Simplified Arabic" w:cs="Simplified Arabic" w:hint="cs"/>
          <w:color w:val="000000"/>
          <w:sz w:val="24"/>
          <w:szCs w:val="24"/>
          <w:rtl/>
          <w:lang w:val="x-none" w:eastAsia="x-none" w:bidi="ar-IQ"/>
        </w:rPr>
        <w:t>1981 )</w:t>
      </w:r>
      <w:r w:rsidRPr="00B06847">
        <w:rPr>
          <w:rFonts w:ascii="Simplified Arabic" w:hAnsi="Simplified Arabic" w:cs="Simplified Arabic" w:hint="cs"/>
          <w:color w:val="000000"/>
          <w:sz w:val="24"/>
          <w:szCs w:val="24"/>
          <w:rtl/>
          <w:lang w:val="x-none" w:eastAsia="x-none" w:bidi="ar-IQ"/>
        </w:rPr>
        <w:t>.</w:t>
      </w:r>
      <w:r w:rsidR="00EB3D7A" w:rsidRPr="00B06847">
        <w:rPr>
          <w:rFonts w:ascii="Simplified Arabic" w:hAnsi="Simplified Arabic" w:cs="Simplified Arabic" w:hint="cs"/>
          <w:color w:val="000000"/>
          <w:sz w:val="24"/>
          <w:szCs w:val="24"/>
          <w:rtl/>
          <w:lang w:val="x-none" w:eastAsia="x-none" w:bidi="ar-IQ"/>
        </w:rPr>
        <w:t xml:space="preserve"> </w:t>
      </w:r>
    </w:p>
    <w:p w:rsidR="00EB3D7A" w:rsidRPr="00B06847" w:rsidRDefault="00EB3D7A" w:rsidP="00D80743">
      <w:pPr>
        <w:widowControl w:val="0"/>
        <w:numPr>
          <w:ilvl w:val="0"/>
          <w:numId w:val="8"/>
        </w:numPr>
        <w:tabs>
          <w:tab w:val="left" w:pos="232"/>
          <w:tab w:val="left" w:pos="379"/>
        </w:tabs>
        <w:spacing w:after="0" w:line="240" w:lineRule="auto"/>
        <w:ind w:left="0" w:firstLine="95"/>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 xml:space="preserve">البستي، محمد بن حبان بن احمد ( ت: </w:t>
      </w:r>
      <w:r w:rsidR="000A6978" w:rsidRPr="00B06847">
        <w:rPr>
          <w:rFonts w:ascii="Simplified Arabic" w:hAnsi="Simplified Arabic" w:cs="Simplified Arabic" w:hint="cs"/>
          <w:color w:val="000000"/>
          <w:sz w:val="24"/>
          <w:szCs w:val="24"/>
          <w:rtl/>
          <w:lang w:val="x-none" w:eastAsia="x-none" w:bidi="ar-IQ"/>
        </w:rPr>
        <w:t>354ه</w:t>
      </w:r>
      <w:r w:rsidRPr="00B06847">
        <w:rPr>
          <w:rFonts w:ascii="Simplified Arabic" w:hAnsi="Simplified Arabic" w:cs="Simplified Arabic" w:hint="cs"/>
          <w:color w:val="000000"/>
          <w:sz w:val="24"/>
          <w:szCs w:val="24"/>
          <w:rtl/>
          <w:lang w:val="x-none" w:eastAsia="x-none" w:bidi="ar-IQ"/>
        </w:rPr>
        <w:t xml:space="preserve"> )</w:t>
      </w:r>
      <w:r w:rsidR="000A6978" w:rsidRPr="00B06847">
        <w:rPr>
          <w:rFonts w:ascii="Simplified Arabic" w:hAnsi="Simplified Arabic" w:cs="Simplified Arabic" w:hint="cs"/>
          <w:color w:val="000000"/>
          <w:sz w:val="24"/>
          <w:szCs w:val="24"/>
          <w:rtl/>
          <w:lang w:val="x-none" w:eastAsia="x-none" w:bidi="ar-IQ"/>
        </w:rPr>
        <w:t>.</w:t>
      </w:r>
    </w:p>
    <w:p w:rsidR="00EB3D7A" w:rsidRPr="00B06847" w:rsidRDefault="00EB3D7A" w:rsidP="00D80743">
      <w:pPr>
        <w:widowControl w:val="0"/>
        <w:numPr>
          <w:ilvl w:val="0"/>
          <w:numId w:val="9"/>
        </w:numPr>
        <w:tabs>
          <w:tab w:val="left" w:pos="232"/>
          <w:tab w:val="left" w:pos="379"/>
        </w:tabs>
        <w:spacing w:after="0" w:line="240" w:lineRule="auto"/>
        <w:ind w:left="0" w:firstLine="95"/>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 xml:space="preserve">الثقات ، دائرة المعارف العثمانية ، ط1 ، ( حيدر آباد : 1973 )   </w:t>
      </w:r>
    </w:p>
    <w:p w:rsidR="00EB3D7A" w:rsidRPr="00B06847" w:rsidRDefault="00EB3D7A" w:rsidP="00D80743">
      <w:pPr>
        <w:widowControl w:val="0"/>
        <w:numPr>
          <w:ilvl w:val="0"/>
          <w:numId w:val="9"/>
        </w:numPr>
        <w:tabs>
          <w:tab w:val="left" w:pos="232"/>
          <w:tab w:val="left" w:pos="379"/>
        </w:tabs>
        <w:spacing w:after="0" w:line="240" w:lineRule="auto"/>
        <w:ind w:left="0" w:firstLine="95"/>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 xml:space="preserve">السيرة النبوية واخبار الخلفاء ، دار الكتب الثقافية ، ط3 ، ( بيروت : 1997 ) ،  </w:t>
      </w:r>
    </w:p>
    <w:p w:rsidR="00EB3D7A" w:rsidRPr="00B06847" w:rsidRDefault="00EB3D7A"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lastRenderedPageBreak/>
        <w:t>ا</w:t>
      </w:r>
      <w:r w:rsidRPr="00B06847">
        <w:rPr>
          <w:rFonts w:ascii="Simplified Arabic" w:hAnsi="Simplified Arabic" w:cs="Simplified Arabic"/>
          <w:color w:val="000000"/>
          <w:sz w:val="24"/>
          <w:szCs w:val="24"/>
          <w:rtl/>
          <w:lang w:val="x-none" w:eastAsia="x-none" w:bidi="ar-IQ"/>
        </w:rPr>
        <w:t>بن تغري</w:t>
      </w:r>
      <w:r w:rsidRPr="00B06847">
        <w:rPr>
          <w:rFonts w:ascii="Simplified Arabic" w:hAnsi="Simplified Arabic" w:cs="Simplified Arabic" w:hint="cs"/>
          <w:color w:val="000000"/>
          <w:sz w:val="24"/>
          <w:szCs w:val="24"/>
          <w:rtl/>
          <w:lang w:val="x-none" w:eastAsia="x-none" w:bidi="ar-IQ"/>
        </w:rPr>
        <w:t>،</w:t>
      </w:r>
      <w:r w:rsidRPr="00B06847">
        <w:rPr>
          <w:rFonts w:ascii="Simplified Arabic" w:hAnsi="Simplified Arabic" w:cs="Simplified Arabic"/>
          <w:color w:val="000000"/>
          <w:sz w:val="24"/>
          <w:szCs w:val="24"/>
          <w:rtl/>
          <w:lang w:val="x-none" w:eastAsia="x-none" w:bidi="ar-IQ"/>
        </w:rPr>
        <w:t xml:space="preserve"> بردى جمال الدين أبي المحاسن يوسف </w:t>
      </w:r>
      <w:r w:rsidRPr="00B06847">
        <w:rPr>
          <w:rFonts w:ascii="Simplified Arabic" w:hAnsi="Simplified Arabic" w:cs="Simplified Arabic" w:hint="cs"/>
          <w:color w:val="000000"/>
          <w:sz w:val="24"/>
          <w:szCs w:val="24"/>
          <w:rtl/>
          <w:lang w:val="x-none" w:eastAsia="x-none" w:bidi="ar-IQ"/>
        </w:rPr>
        <w:t>(ت:</w:t>
      </w:r>
      <w:r w:rsidR="000A6978" w:rsidRPr="00B06847">
        <w:rPr>
          <w:rFonts w:ascii="Simplified Arabic" w:hAnsi="Simplified Arabic" w:cs="Simplified Arabic" w:hint="cs"/>
          <w:color w:val="000000"/>
          <w:sz w:val="24"/>
          <w:szCs w:val="24"/>
          <w:rtl/>
          <w:lang w:val="x-none" w:eastAsia="x-none" w:bidi="ar-IQ"/>
        </w:rPr>
        <w:t>874ه</w:t>
      </w:r>
      <w:r w:rsidRPr="00B06847">
        <w:rPr>
          <w:rFonts w:ascii="Simplified Arabic" w:hAnsi="Simplified Arabic" w:cs="Simplified Arabic" w:hint="cs"/>
          <w:color w:val="000000"/>
          <w:sz w:val="24"/>
          <w:szCs w:val="24"/>
          <w:rtl/>
          <w:lang w:val="x-none" w:eastAsia="x-none" w:bidi="ar-IQ"/>
        </w:rPr>
        <w:t>)</w:t>
      </w:r>
      <w:r w:rsidR="000A6978" w:rsidRPr="00B06847">
        <w:rPr>
          <w:rFonts w:ascii="Simplified Arabic" w:hAnsi="Simplified Arabic" w:cs="Simplified Arabic" w:hint="cs"/>
          <w:color w:val="000000"/>
          <w:sz w:val="24"/>
          <w:szCs w:val="24"/>
          <w:rtl/>
          <w:lang w:val="x-none" w:eastAsia="x-none" w:bidi="ar-IQ"/>
        </w:rPr>
        <w:t>.</w:t>
      </w:r>
    </w:p>
    <w:p w:rsidR="00127862" w:rsidRPr="00B06847" w:rsidRDefault="00EB3D7A"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color w:val="000000"/>
          <w:sz w:val="24"/>
          <w:szCs w:val="24"/>
          <w:rtl/>
          <w:lang w:val="x-none" w:eastAsia="x-none" w:bidi="ar-IQ"/>
        </w:rPr>
        <w:t>النجوم الزاهرة في ملوك مصر والقاهرة ، وزارة الثقافة والإرشاد القومي ، ( القاهرة : د.ت )</w:t>
      </w:r>
    </w:p>
    <w:p w:rsidR="00127862" w:rsidRPr="00B06847" w:rsidRDefault="00127862"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ابن الجوزي، شمس الدين ابو المظفر يوسف (ت:</w:t>
      </w:r>
      <w:r w:rsidR="000A6978" w:rsidRPr="00B06847">
        <w:rPr>
          <w:rFonts w:ascii="Simplified Arabic" w:hAnsi="Simplified Arabic" w:cs="Simplified Arabic" w:hint="cs"/>
          <w:color w:val="000000"/>
          <w:sz w:val="24"/>
          <w:szCs w:val="24"/>
          <w:rtl/>
          <w:lang w:val="x-none" w:eastAsia="x-none" w:bidi="ar-IQ"/>
        </w:rPr>
        <w:t>654ه</w:t>
      </w:r>
      <w:r w:rsidRPr="00B06847">
        <w:rPr>
          <w:rFonts w:ascii="Simplified Arabic" w:hAnsi="Simplified Arabic" w:cs="Simplified Arabic" w:hint="cs"/>
          <w:color w:val="000000"/>
          <w:sz w:val="24"/>
          <w:szCs w:val="24"/>
          <w:rtl/>
          <w:lang w:val="x-none" w:eastAsia="x-none" w:bidi="ar-IQ"/>
        </w:rPr>
        <w:t xml:space="preserve"> )</w:t>
      </w:r>
      <w:r w:rsidR="000A6978" w:rsidRPr="00B06847">
        <w:rPr>
          <w:rFonts w:ascii="Simplified Arabic" w:hAnsi="Simplified Arabic" w:cs="Simplified Arabic" w:hint="cs"/>
          <w:color w:val="000000"/>
          <w:sz w:val="24"/>
          <w:szCs w:val="24"/>
          <w:rtl/>
          <w:lang w:val="x-none" w:eastAsia="x-none" w:bidi="ar-IQ"/>
        </w:rPr>
        <w:t>.</w:t>
      </w:r>
    </w:p>
    <w:p w:rsidR="00127862" w:rsidRPr="00B06847" w:rsidRDefault="00127862"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مرآة الزمان في تواريخ الأعيان ، تحقيق: محمد بركات وآخرون ، دار الرسالة العلمية ، ط1 ، ( دمشق : 2013 )</w:t>
      </w:r>
      <w:r w:rsidR="00EB3D7A" w:rsidRPr="00B06847">
        <w:rPr>
          <w:rFonts w:ascii="Simplified Arabic" w:hAnsi="Simplified Arabic" w:cs="Simplified Arabic" w:hint="cs"/>
          <w:color w:val="000000"/>
          <w:sz w:val="24"/>
          <w:szCs w:val="24"/>
          <w:rtl/>
          <w:lang w:val="x-none" w:eastAsia="x-none" w:bidi="ar-IQ"/>
        </w:rPr>
        <w:t xml:space="preserve"> </w:t>
      </w:r>
    </w:p>
    <w:p w:rsidR="00A836A9" w:rsidRPr="00B06847" w:rsidRDefault="00A836A9"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color w:val="000000"/>
          <w:sz w:val="24"/>
          <w:szCs w:val="24"/>
          <w:rtl/>
          <w:lang w:val="x-none" w:eastAsia="x-none" w:bidi="ar-IQ"/>
        </w:rPr>
        <w:t>ابن  حجر</w:t>
      </w:r>
      <w:r w:rsidR="000A6978" w:rsidRPr="00B06847">
        <w:rPr>
          <w:rFonts w:ascii="Simplified Arabic" w:hAnsi="Simplified Arabic" w:cs="Simplified Arabic" w:hint="cs"/>
          <w:color w:val="000000"/>
          <w:sz w:val="24"/>
          <w:szCs w:val="24"/>
          <w:rtl/>
          <w:lang w:val="x-none" w:eastAsia="x-none" w:bidi="ar-IQ"/>
        </w:rPr>
        <w:t xml:space="preserve"> ،شهاب الدين ابي الفضل احمد(ت:871ه</w:t>
      </w:r>
      <w:r w:rsidRPr="00B06847">
        <w:rPr>
          <w:rFonts w:ascii="Simplified Arabic" w:hAnsi="Simplified Arabic" w:cs="Simplified Arabic" w:hint="cs"/>
          <w:color w:val="000000"/>
          <w:sz w:val="24"/>
          <w:szCs w:val="24"/>
          <w:rtl/>
          <w:lang w:val="x-none" w:eastAsia="x-none" w:bidi="ar-IQ"/>
        </w:rPr>
        <w:t>)</w:t>
      </w:r>
      <w:r w:rsidRPr="00B06847">
        <w:rPr>
          <w:rFonts w:ascii="Simplified Arabic" w:hAnsi="Simplified Arabic" w:cs="Simplified Arabic"/>
          <w:color w:val="000000"/>
          <w:sz w:val="24"/>
          <w:szCs w:val="24"/>
          <w:rtl/>
          <w:lang w:val="x-none" w:eastAsia="x-none" w:bidi="ar-IQ"/>
        </w:rPr>
        <w:t xml:space="preserve"> </w:t>
      </w:r>
    </w:p>
    <w:p w:rsidR="00AA58EB" w:rsidRPr="00B06847" w:rsidRDefault="00A836A9"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color w:val="000000"/>
          <w:sz w:val="24"/>
          <w:szCs w:val="24"/>
          <w:rtl/>
          <w:lang w:val="x-none" w:eastAsia="x-none" w:bidi="ar-IQ"/>
        </w:rPr>
        <w:t>الجواهر والدرر في ترجمة شيخ</w:t>
      </w:r>
      <w:r w:rsidR="00F0721A" w:rsidRPr="00B06847">
        <w:rPr>
          <w:rFonts w:ascii="Simplified Arabic" w:hAnsi="Simplified Arabic" w:cs="Simplified Arabic"/>
          <w:color w:val="000000"/>
          <w:sz w:val="24"/>
          <w:szCs w:val="24"/>
          <w:rtl/>
          <w:lang w:val="x-none" w:eastAsia="x-none" w:bidi="ar-IQ"/>
        </w:rPr>
        <w:t xml:space="preserve"> الإسلام ، تحقيق : ابراهيم باجس، دار ابن حزم، ط1(بيروت :</w:t>
      </w:r>
      <w:r w:rsidRPr="00B06847">
        <w:rPr>
          <w:rFonts w:ascii="Simplified Arabic" w:hAnsi="Simplified Arabic" w:cs="Simplified Arabic"/>
          <w:color w:val="000000"/>
          <w:sz w:val="24"/>
          <w:szCs w:val="24"/>
          <w:rtl/>
          <w:lang w:val="x-none" w:eastAsia="x-none" w:bidi="ar-IQ"/>
        </w:rPr>
        <w:t>1999)</w:t>
      </w:r>
      <w:r w:rsidR="00F0721A" w:rsidRPr="00B06847">
        <w:rPr>
          <w:rFonts w:ascii="Simplified Arabic" w:hAnsi="Simplified Arabic" w:cs="Simplified Arabic" w:hint="cs"/>
          <w:color w:val="000000"/>
          <w:sz w:val="24"/>
          <w:szCs w:val="24"/>
          <w:rtl/>
          <w:lang w:val="x-none" w:eastAsia="x-none" w:bidi="ar-IQ"/>
        </w:rPr>
        <w:t>.</w:t>
      </w:r>
      <w:r w:rsidRPr="00B06847">
        <w:rPr>
          <w:rFonts w:ascii="Simplified Arabic" w:hAnsi="Simplified Arabic" w:cs="Simplified Arabic"/>
          <w:color w:val="000000"/>
          <w:sz w:val="24"/>
          <w:szCs w:val="24"/>
          <w:rtl/>
          <w:lang w:val="x-none" w:eastAsia="x-none" w:bidi="ar-IQ"/>
        </w:rPr>
        <w:t xml:space="preserve"> </w:t>
      </w:r>
    </w:p>
    <w:p w:rsidR="00127862" w:rsidRPr="00B06847" w:rsidRDefault="00AA58EB"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lang w:val="x-none" w:eastAsia="x-none" w:bidi="ar-IQ"/>
        </w:rPr>
      </w:pPr>
      <w:r w:rsidRPr="00B06847">
        <w:rPr>
          <w:rFonts w:ascii="Simplified Arabic" w:hAnsi="Simplified Arabic" w:cs="Simplified Arabic" w:hint="cs"/>
          <w:color w:val="000000"/>
          <w:sz w:val="24"/>
          <w:szCs w:val="24"/>
          <w:rtl/>
          <w:lang w:val="x-none" w:eastAsia="x-none" w:bidi="ar-IQ"/>
        </w:rPr>
        <w:t>الدرر الكامنة في أعيان المائة الثامنة ، تحقيق : محمد عبد المعيد ، مجلس دائرة المعارف العثمانية ، ط2 ، ( حيدراباد:1972 ).</w:t>
      </w:r>
    </w:p>
    <w:p w:rsidR="00EB3D7A" w:rsidRPr="00B06847" w:rsidRDefault="00EB3D7A"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 xml:space="preserve">الحموي ، شهاب الدين ابو عبد الله ياقوت بن عبد الله(ت: </w:t>
      </w:r>
      <w:r w:rsidR="000A6978" w:rsidRPr="00B06847">
        <w:rPr>
          <w:rFonts w:ascii="Simplified Arabic" w:hAnsi="Simplified Arabic" w:cs="Simplified Arabic" w:hint="cs"/>
          <w:color w:val="000000"/>
          <w:sz w:val="24"/>
          <w:szCs w:val="24"/>
          <w:rtl/>
          <w:lang w:val="x-none" w:eastAsia="x-none" w:bidi="ar-IQ"/>
        </w:rPr>
        <w:t>626ه</w:t>
      </w:r>
      <w:r w:rsidRPr="00B06847">
        <w:rPr>
          <w:rFonts w:ascii="Simplified Arabic" w:hAnsi="Simplified Arabic" w:cs="Simplified Arabic" w:hint="cs"/>
          <w:color w:val="000000"/>
          <w:sz w:val="24"/>
          <w:szCs w:val="24"/>
          <w:rtl/>
          <w:lang w:val="x-none" w:eastAsia="x-none" w:bidi="ar-IQ"/>
        </w:rPr>
        <w:t xml:space="preserve"> )</w:t>
      </w:r>
      <w:r w:rsidR="000A6978" w:rsidRPr="00B06847">
        <w:rPr>
          <w:rFonts w:ascii="Simplified Arabic" w:hAnsi="Simplified Arabic" w:cs="Simplified Arabic" w:hint="cs"/>
          <w:color w:val="000000"/>
          <w:sz w:val="24"/>
          <w:szCs w:val="24"/>
          <w:rtl/>
          <w:lang w:val="x-none" w:eastAsia="x-none" w:bidi="ar-IQ"/>
        </w:rPr>
        <w:t>.</w:t>
      </w:r>
    </w:p>
    <w:p w:rsidR="00EB3D7A" w:rsidRPr="00B06847" w:rsidRDefault="00EB3D7A"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lang w:val="x-none" w:eastAsia="x-none" w:bidi="ar-IQ"/>
        </w:rPr>
      </w:pPr>
      <w:r w:rsidRPr="00B06847">
        <w:rPr>
          <w:rFonts w:ascii="Simplified Arabic" w:hAnsi="Simplified Arabic" w:cs="Simplified Arabic" w:hint="cs"/>
          <w:color w:val="000000"/>
          <w:sz w:val="24"/>
          <w:szCs w:val="24"/>
          <w:rtl/>
          <w:lang w:val="x-none" w:eastAsia="x-none" w:bidi="ar-IQ"/>
        </w:rPr>
        <w:t xml:space="preserve">معجم البلدان ، دار صادر ،ط2،( بيروت : 1995) . </w:t>
      </w:r>
    </w:p>
    <w:p w:rsidR="00EB3D7A" w:rsidRPr="00B06847" w:rsidRDefault="00EB3D7A"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الحميري ، سليمان بن موسى بن سالم (ت:</w:t>
      </w:r>
      <w:r w:rsidR="000A6978" w:rsidRPr="00B06847">
        <w:rPr>
          <w:rFonts w:ascii="Simplified Arabic" w:hAnsi="Simplified Arabic" w:cs="Simplified Arabic" w:hint="cs"/>
          <w:color w:val="000000"/>
          <w:sz w:val="24"/>
          <w:szCs w:val="24"/>
          <w:rtl/>
          <w:lang w:val="x-none" w:eastAsia="x-none" w:bidi="ar-IQ"/>
        </w:rPr>
        <w:t>634ه</w:t>
      </w:r>
      <w:r w:rsidRPr="00B06847">
        <w:rPr>
          <w:rFonts w:ascii="Simplified Arabic" w:hAnsi="Simplified Arabic" w:cs="Simplified Arabic" w:hint="cs"/>
          <w:color w:val="000000"/>
          <w:sz w:val="24"/>
          <w:szCs w:val="24"/>
          <w:rtl/>
          <w:lang w:val="x-none" w:eastAsia="x-none" w:bidi="ar-IQ"/>
        </w:rPr>
        <w:t>)</w:t>
      </w:r>
      <w:r w:rsidR="000A6978" w:rsidRPr="00B06847">
        <w:rPr>
          <w:rFonts w:ascii="Simplified Arabic" w:hAnsi="Simplified Arabic" w:cs="Simplified Arabic" w:hint="cs"/>
          <w:color w:val="000000"/>
          <w:sz w:val="24"/>
          <w:szCs w:val="24"/>
          <w:rtl/>
          <w:lang w:val="x-none" w:eastAsia="x-none" w:bidi="ar-IQ"/>
        </w:rPr>
        <w:t>.</w:t>
      </w:r>
    </w:p>
    <w:p w:rsidR="00EB3D7A" w:rsidRPr="00B06847" w:rsidRDefault="00EB3D7A"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lang w:val="x-none" w:eastAsia="x-none" w:bidi="ar-IQ"/>
        </w:rPr>
      </w:pPr>
      <w:proofErr w:type="spellStart"/>
      <w:r w:rsidRPr="00B06847">
        <w:rPr>
          <w:rFonts w:ascii="Simplified Arabic" w:hAnsi="Simplified Arabic" w:cs="Simplified Arabic" w:hint="cs"/>
          <w:color w:val="000000"/>
          <w:sz w:val="24"/>
          <w:szCs w:val="24"/>
          <w:rtl/>
          <w:lang w:val="x-none" w:eastAsia="x-none" w:bidi="ar-IQ"/>
        </w:rPr>
        <w:t>الأكتفاء</w:t>
      </w:r>
      <w:proofErr w:type="spellEnd"/>
      <w:r w:rsidRPr="00B06847">
        <w:rPr>
          <w:rFonts w:ascii="Simplified Arabic" w:hAnsi="Simplified Arabic" w:cs="Simplified Arabic" w:hint="cs"/>
          <w:color w:val="000000"/>
          <w:sz w:val="24"/>
          <w:szCs w:val="24"/>
          <w:rtl/>
          <w:lang w:val="x-none" w:eastAsia="x-none" w:bidi="ar-IQ"/>
        </w:rPr>
        <w:t xml:space="preserve"> بما تضمنه من مغازي رسول الله صلى الله عليه وسلم والثلاثة الخلفاء ، دار الكتب العلمية ، ط1 ، ( بيروت :2000 )   </w:t>
      </w:r>
    </w:p>
    <w:p w:rsidR="00EB3D7A" w:rsidRPr="00B06847" w:rsidRDefault="00EB3D7A"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 xml:space="preserve">الحنفي، زين الدين عبد الباسط (ت: </w:t>
      </w:r>
      <w:r w:rsidR="000A6978" w:rsidRPr="00B06847">
        <w:rPr>
          <w:rFonts w:ascii="Simplified Arabic" w:hAnsi="Simplified Arabic" w:cs="Simplified Arabic" w:hint="cs"/>
          <w:color w:val="000000"/>
          <w:sz w:val="24"/>
          <w:szCs w:val="24"/>
          <w:rtl/>
          <w:lang w:val="x-none" w:eastAsia="x-none" w:bidi="ar-IQ"/>
        </w:rPr>
        <w:t>920ه</w:t>
      </w:r>
      <w:r w:rsidRPr="00B06847">
        <w:rPr>
          <w:rFonts w:ascii="Simplified Arabic" w:hAnsi="Simplified Arabic" w:cs="Simplified Arabic" w:hint="cs"/>
          <w:color w:val="000000"/>
          <w:sz w:val="24"/>
          <w:szCs w:val="24"/>
          <w:rtl/>
          <w:lang w:val="x-none" w:eastAsia="x-none" w:bidi="ar-IQ"/>
        </w:rPr>
        <w:t>).</w:t>
      </w:r>
    </w:p>
    <w:p w:rsidR="00EB3D7A" w:rsidRPr="00B06847" w:rsidRDefault="00F0721A"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lang w:val="x-none" w:eastAsia="x-none" w:bidi="ar-IQ"/>
        </w:rPr>
      </w:pPr>
      <w:r w:rsidRPr="00B06847">
        <w:rPr>
          <w:rFonts w:ascii="Simplified Arabic" w:hAnsi="Simplified Arabic" w:cs="Simplified Arabic" w:hint="cs"/>
          <w:color w:val="000000"/>
          <w:sz w:val="24"/>
          <w:szCs w:val="24"/>
          <w:rtl/>
          <w:lang w:val="x-none" w:eastAsia="x-none" w:bidi="ar-IQ"/>
        </w:rPr>
        <w:t>نيل الأمل في ذيل الدول</w:t>
      </w:r>
      <w:r w:rsidR="00EB3D7A" w:rsidRPr="00B06847">
        <w:rPr>
          <w:rFonts w:ascii="Simplified Arabic" w:hAnsi="Simplified Arabic" w:cs="Simplified Arabic" w:hint="cs"/>
          <w:color w:val="000000"/>
          <w:sz w:val="24"/>
          <w:szCs w:val="24"/>
          <w:rtl/>
          <w:lang w:val="x-none" w:eastAsia="x-none" w:bidi="ar-IQ"/>
        </w:rPr>
        <w:t xml:space="preserve">، تحقيق : عمر عبد </w:t>
      </w:r>
      <w:r w:rsidRPr="00B06847">
        <w:rPr>
          <w:rFonts w:ascii="Simplified Arabic" w:hAnsi="Simplified Arabic" w:cs="Simplified Arabic" w:hint="cs"/>
          <w:color w:val="000000"/>
          <w:sz w:val="24"/>
          <w:szCs w:val="24"/>
          <w:rtl/>
          <w:lang w:val="x-none" w:eastAsia="x-none" w:bidi="ar-IQ"/>
        </w:rPr>
        <w:t>السلام ، المكتبة العصرية ، ط1</w:t>
      </w:r>
      <w:r w:rsidR="007050A6" w:rsidRPr="00B06847">
        <w:rPr>
          <w:rFonts w:ascii="Simplified Arabic" w:hAnsi="Simplified Arabic" w:cs="Simplified Arabic"/>
          <w:color w:val="000000"/>
          <w:sz w:val="24"/>
          <w:szCs w:val="24"/>
          <w:lang w:eastAsia="x-none" w:bidi="ar-IQ"/>
        </w:rPr>
        <w:t xml:space="preserve"> </w:t>
      </w:r>
      <w:r w:rsidRPr="00B06847">
        <w:rPr>
          <w:rFonts w:ascii="Simplified Arabic" w:hAnsi="Simplified Arabic" w:cs="Simplified Arabic" w:hint="cs"/>
          <w:color w:val="000000"/>
          <w:sz w:val="24"/>
          <w:szCs w:val="24"/>
          <w:rtl/>
          <w:lang w:eastAsia="x-none" w:bidi="ar-IQ"/>
        </w:rPr>
        <w:t>،</w:t>
      </w:r>
      <w:r w:rsidRPr="00B06847">
        <w:rPr>
          <w:rFonts w:ascii="Simplified Arabic" w:hAnsi="Simplified Arabic" w:cs="Simplified Arabic"/>
          <w:color w:val="000000"/>
          <w:sz w:val="24"/>
          <w:szCs w:val="24"/>
          <w:lang w:eastAsia="x-none" w:bidi="ar-IQ"/>
        </w:rPr>
        <w:t xml:space="preserve"> </w:t>
      </w:r>
      <w:r w:rsidR="00EB3D7A" w:rsidRPr="00B06847">
        <w:rPr>
          <w:rFonts w:ascii="Simplified Arabic" w:hAnsi="Simplified Arabic" w:cs="Simplified Arabic" w:hint="cs"/>
          <w:color w:val="000000"/>
          <w:sz w:val="24"/>
          <w:szCs w:val="24"/>
          <w:rtl/>
          <w:lang w:val="x-none" w:eastAsia="x-none" w:bidi="ar-IQ"/>
        </w:rPr>
        <w:t xml:space="preserve">( بيروت : 2003 ) </w:t>
      </w:r>
    </w:p>
    <w:p w:rsidR="00EB3D7A" w:rsidRPr="00B06847" w:rsidRDefault="00EB3D7A"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ا</w:t>
      </w:r>
      <w:r w:rsidRPr="00B06847">
        <w:rPr>
          <w:rFonts w:ascii="Simplified Arabic" w:hAnsi="Simplified Arabic" w:cs="Simplified Arabic"/>
          <w:color w:val="000000"/>
          <w:sz w:val="24"/>
          <w:szCs w:val="24"/>
          <w:rtl/>
          <w:lang w:val="x-none" w:eastAsia="x-none" w:bidi="ar-IQ"/>
        </w:rPr>
        <w:t xml:space="preserve">بن خلدون </w:t>
      </w:r>
      <w:r w:rsidRPr="00B06847">
        <w:rPr>
          <w:rFonts w:ascii="Simplified Arabic" w:hAnsi="Simplified Arabic" w:cs="Simplified Arabic" w:hint="cs"/>
          <w:color w:val="000000"/>
          <w:sz w:val="24"/>
          <w:szCs w:val="24"/>
          <w:rtl/>
          <w:lang w:val="x-none" w:eastAsia="x-none" w:bidi="ar-IQ"/>
        </w:rPr>
        <w:t>،</w:t>
      </w:r>
      <w:r w:rsidRPr="00B06847">
        <w:rPr>
          <w:rFonts w:ascii="Simplified Arabic" w:hAnsi="Simplified Arabic" w:cs="Simplified Arabic"/>
          <w:color w:val="000000"/>
          <w:sz w:val="24"/>
          <w:szCs w:val="24"/>
          <w:rtl/>
          <w:lang w:val="x-none" w:eastAsia="x-none" w:bidi="ar-IQ"/>
        </w:rPr>
        <w:t xml:space="preserve">عبد الرحمن بن محمد </w:t>
      </w:r>
      <w:r w:rsidRPr="00B06847">
        <w:rPr>
          <w:rFonts w:ascii="Simplified Arabic" w:hAnsi="Simplified Arabic" w:cs="Simplified Arabic" w:hint="cs"/>
          <w:color w:val="000000"/>
          <w:sz w:val="24"/>
          <w:szCs w:val="24"/>
          <w:rtl/>
          <w:lang w:val="x-none" w:eastAsia="x-none" w:bidi="ar-IQ"/>
        </w:rPr>
        <w:t xml:space="preserve">(ت: </w:t>
      </w:r>
      <w:r w:rsidR="000A6978" w:rsidRPr="00B06847">
        <w:rPr>
          <w:rFonts w:ascii="Simplified Arabic" w:hAnsi="Simplified Arabic" w:cs="Simplified Arabic" w:hint="cs"/>
          <w:color w:val="000000"/>
          <w:sz w:val="24"/>
          <w:szCs w:val="24"/>
          <w:rtl/>
          <w:lang w:val="x-none" w:eastAsia="x-none" w:bidi="ar-IQ"/>
        </w:rPr>
        <w:t>808ه</w:t>
      </w:r>
      <w:r w:rsidRPr="00B06847">
        <w:rPr>
          <w:rFonts w:ascii="Simplified Arabic" w:hAnsi="Simplified Arabic" w:cs="Simplified Arabic" w:hint="cs"/>
          <w:color w:val="000000"/>
          <w:sz w:val="24"/>
          <w:szCs w:val="24"/>
          <w:rtl/>
          <w:lang w:val="x-none" w:eastAsia="x-none" w:bidi="ar-IQ"/>
        </w:rPr>
        <w:t>)</w:t>
      </w:r>
      <w:r w:rsidR="000A6978" w:rsidRPr="00B06847">
        <w:rPr>
          <w:rFonts w:ascii="Simplified Arabic" w:hAnsi="Simplified Arabic" w:cs="Simplified Arabic" w:hint="cs"/>
          <w:color w:val="000000"/>
          <w:sz w:val="24"/>
          <w:szCs w:val="24"/>
          <w:rtl/>
          <w:lang w:val="x-none" w:eastAsia="x-none" w:bidi="ar-IQ"/>
        </w:rPr>
        <w:t>.</w:t>
      </w:r>
    </w:p>
    <w:p w:rsidR="003D1830" w:rsidRPr="00B06847" w:rsidRDefault="00EB3D7A"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color w:val="000000"/>
          <w:sz w:val="24"/>
          <w:szCs w:val="24"/>
          <w:rtl/>
          <w:lang w:val="x-none" w:eastAsia="x-none" w:bidi="ar-IQ"/>
        </w:rPr>
        <w:t xml:space="preserve">تاريخ ابن خلدون المسمى بكتاب العبد وديوان المبتدأ والخبر أيام العرب والعجم والبربر ومن عاصرهم من ذوي السلطان الأكبر ، دار القلم ، ( بيروت : 1984 م ) </w:t>
      </w:r>
    </w:p>
    <w:p w:rsidR="003D1830" w:rsidRPr="00B06847" w:rsidRDefault="003D1830"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 xml:space="preserve">السخاوي ،شمس الدين ابي الخير محمد (ت: </w:t>
      </w:r>
      <w:r w:rsidR="000A6978" w:rsidRPr="00B06847">
        <w:rPr>
          <w:rFonts w:ascii="Simplified Arabic" w:hAnsi="Simplified Arabic" w:cs="Simplified Arabic" w:hint="cs"/>
          <w:color w:val="000000"/>
          <w:sz w:val="24"/>
          <w:szCs w:val="24"/>
          <w:rtl/>
          <w:lang w:val="x-none" w:eastAsia="x-none" w:bidi="ar-IQ"/>
        </w:rPr>
        <w:t>902ه</w:t>
      </w:r>
      <w:r w:rsidRPr="00B06847">
        <w:rPr>
          <w:rFonts w:ascii="Simplified Arabic" w:hAnsi="Simplified Arabic" w:cs="Simplified Arabic" w:hint="cs"/>
          <w:color w:val="000000"/>
          <w:sz w:val="24"/>
          <w:szCs w:val="24"/>
          <w:rtl/>
          <w:lang w:val="x-none" w:eastAsia="x-none" w:bidi="ar-IQ"/>
        </w:rPr>
        <w:t>)</w:t>
      </w:r>
      <w:r w:rsidR="000A6978" w:rsidRPr="00B06847">
        <w:rPr>
          <w:rFonts w:ascii="Simplified Arabic" w:hAnsi="Simplified Arabic" w:cs="Simplified Arabic" w:hint="cs"/>
          <w:color w:val="000000"/>
          <w:sz w:val="24"/>
          <w:szCs w:val="24"/>
          <w:rtl/>
          <w:lang w:val="x-none" w:eastAsia="x-none" w:bidi="ar-IQ"/>
        </w:rPr>
        <w:t>.</w:t>
      </w:r>
    </w:p>
    <w:p w:rsidR="003D1830" w:rsidRPr="00B06847" w:rsidRDefault="003D1830"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 xml:space="preserve">الذيل التام على دول الاسلام للذهبي حوادث وتراجم </w:t>
      </w:r>
      <w:r w:rsidRPr="00B06847">
        <w:rPr>
          <w:rFonts w:ascii="Simplified Arabic" w:hAnsi="Simplified Arabic" w:cs="Simplified Arabic" w:hint="cs"/>
          <w:b/>
          <w:bCs/>
          <w:color w:val="000000"/>
          <w:sz w:val="24"/>
          <w:szCs w:val="24"/>
          <w:rtl/>
          <w:lang w:val="x-none" w:eastAsia="x-none" w:bidi="ar-IQ"/>
        </w:rPr>
        <w:t>(745-850 ه)،</w:t>
      </w:r>
      <w:r w:rsidRPr="00B06847">
        <w:rPr>
          <w:rFonts w:ascii="Simplified Arabic" w:hAnsi="Simplified Arabic" w:cs="Simplified Arabic" w:hint="cs"/>
          <w:color w:val="000000"/>
          <w:sz w:val="24"/>
          <w:szCs w:val="24"/>
          <w:rtl/>
          <w:lang w:val="x-none" w:eastAsia="x-none" w:bidi="ar-IQ"/>
        </w:rPr>
        <w:t>تحقيق: حسن اسماعيل مروة ، دار ابن العماد، ط1، (بيروت:1992)</w:t>
      </w:r>
      <w:r w:rsidRPr="00B06847">
        <w:rPr>
          <w:rFonts w:ascii="Simplified Arabic" w:hAnsi="Simplified Arabic" w:cs="Simplified Arabic"/>
          <w:color w:val="000000"/>
          <w:sz w:val="24"/>
          <w:szCs w:val="24"/>
          <w:rtl/>
          <w:lang w:val="x-none" w:eastAsia="x-none" w:bidi="ar-IQ"/>
        </w:rPr>
        <w:t xml:space="preserve">.     </w:t>
      </w:r>
      <w:r w:rsidR="00EB3D7A" w:rsidRPr="00B06847">
        <w:rPr>
          <w:rFonts w:ascii="Simplified Arabic" w:hAnsi="Simplified Arabic" w:cs="Simplified Arabic"/>
          <w:color w:val="000000"/>
          <w:sz w:val="24"/>
          <w:szCs w:val="24"/>
          <w:rtl/>
          <w:lang w:val="x-none" w:eastAsia="x-none" w:bidi="ar-IQ"/>
        </w:rPr>
        <w:t xml:space="preserve">   </w:t>
      </w:r>
    </w:p>
    <w:p w:rsidR="003D1830" w:rsidRPr="00B06847" w:rsidRDefault="003D1830"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color w:val="000000"/>
          <w:sz w:val="24"/>
          <w:szCs w:val="24"/>
          <w:rtl/>
          <w:lang w:val="x-none" w:eastAsia="x-none" w:bidi="ar-IQ"/>
        </w:rPr>
        <w:t>الضوء اللامع</w:t>
      </w:r>
      <w:r w:rsidR="00877FDC" w:rsidRPr="00B06847">
        <w:rPr>
          <w:rFonts w:ascii="Simplified Arabic" w:hAnsi="Simplified Arabic" w:cs="Simplified Arabic" w:hint="cs"/>
          <w:color w:val="000000"/>
          <w:sz w:val="24"/>
          <w:szCs w:val="24"/>
          <w:rtl/>
          <w:lang w:val="x-none" w:eastAsia="x-none" w:bidi="ar-IQ"/>
        </w:rPr>
        <w:t xml:space="preserve"> </w:t>
      </w:r>
      <w:proofErr w:type="spellStart"/>
      <w:r w:rsidR="00877FDC" w:rsidRPr="00B06847">
        <w:rPr>
          <w:rFonts w:ascii="Simplified Arabic" w:hAnsi="Simplified Arabic" w:cs="Simplified Arabic" w:hint="cs"/>
          <w:color w:val="000000"/>
          <w:sz w:val="24"/>
          <w:szCs w:val="24"/>
          <w:rtl/>
          <w:lang w:val="x-none" w:eastAsia="x-none" w:bidi="ar-IQ"/>
        </w:rPr>
        <w:t>لاهل</w:t>
      </w:r>
      <w:proofErr w:type="spellEnd"/>
      <w:r w:rsidR="00877FDC" w:rsidRPr="00B06847">
        <w:rPr>
          <w:rFonts w:ascii="Simplified Arabic" w:hAnsi="Simplified Arabic" w:cs="Simplified Arabic"/>
          <w:color w:val="000000"/>
          <w:sz w:val="24"/>
          <w:szCs w:val="24"/>
          <w:rtl/>
          <w:lang w:val="x-none" w:eastAsia="x-none" w:bidi="ar-IQ"/>
        </w:rPr>
        <w:t xml:space="preserve"> </w:t>
      </w:r>
      <w:r w:rsidRPr="00B06847">
        <w:rPr>
          <w:rFonts w:ascii="Simplified Arabic" w:hAnsi="Simplified Arabic" w:cs="Simplified Arabic"/>
          <w:color w:val="000000"/>
          <w:sz w:val="24"/>
          <w:szCs w:val="24"/>
          <w:rtl/>
          <w:lang w:val="x-none" w:eastAsia="x-none" w:bidi="ar-IQ"/>
        </w:rPr>
        <w:t>القرن التاسع ، دار مكتبة الحياة ، ( بيروت : د. ت )</w:t>
      </w:r>
    </w:p>
    <w:p w:rsidR="00AA58EB" w:rsidRPr="00B06847" w:rsidRDefault="00AA58EB"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 xml:space="preserve">ابن سلام، ابو عبد القاسم (ت: </w:t>
      </w:r>
      <w:r w:rsidR="00877FDC" w:rsidRPr="00B06847">
        <w:rPr>
          <w:rFonts w:ascii="Simplified Arabic" w:hAnsi="Simplified Arabic" w:cs="Simplified Arabic" w:hint="cs"/>
          <w:color w:val="000000"/>
          <w:sz w:val="24"/>
          <w:szCs w:val="24"/>
          <w:rtl/>
          <w:lang w:val="x-none" w:eastAsia="x-none" w:bidi="ar-IQ"/>
        </w:rPr>
        <w:t>224ه</w:t>
      </w:r>
      <w:r w:rsidRPr="00B06847">
        <w:rPr>
          <w:rFonts w:ascii="Simplified Arabic" w:hAnsi="Simplified Arabic" w:cs="Simplified Arabic" w:hint="cs"/>
          <w:color w:val="000000"/>
          <w:sz w:val="24"/>
          <w:szCs w:val="24"/>
          <w:rtl/>
          <w:lang w:val="x-none" w:eastAsia="x-none" w:bidi="ar-IQ"/>
        </w:rPr>
        <w:t xml:space="preserve"> )</w:t>
      </w:r>
      <w:r w:rsidR="00877FDC" w:rsidRPr="00B06847">
        <w:rPr>
          <w:rFonts w:ascii="Simplified Arabic" w:hAnsi="Simplified Arabic" w:cs="Simplified Arabic" w:hint="cs"/>
          <w:color w:val="000000"/>
          <w:sz w:val="24"/>
          <w:szCs w:val="24"/>
          <w:rtl/>
          <w:lang w:val="x-none" w:eastAsia="x-none" w:bidi="ar-IQ"/>
        </w:rPr>
        <w:t>.</w:t>
      </w:r>
    </w:p>
    <w:p w:rsidR="00AA58EB" w:rsidRPr="00B06847" w:rsidRDefault="00F0721A"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غريب الحديث، تحقيق :محمد عبد المعيد، مطبعة دائرة المعارف العثمانية، ط1،(حيدر آباد :1964</w:t>
      </w:r>
      <w:r w:rsidR="00AA58EB" w:rsidRPr="00B06847">
        <w:rPr>
          <w:rFonts w:ascii="Simplified Arabic" w:hAnsi="Simplified Arabic" w:cs="Simplified Arabic" w:hint="cs"/>
          <w:color w:val="000000"/>
          <w:sz w:val="24"/>
          <w:szCs w:val="24"/>
          <w:rtl/>
          <w:lang w:val="x-none" w:eastAsia="x-none" w:bidi="ar-IQ"/>
        </w:rPr>
        <w:t xml:space="preserve">) </w:t>
      </w:r>
    </w:p>
    <w:p w:rsidR="003D1830" w:rsidRPr="00B06847" w:rsidRDefault="003D1830"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color w:val="000000"/>
          <w:sz w:val="24"/>
          <w:szCs w:val="24"/>
          <w:rtl/>
          <w:lang w:val="x-none" w:eastAsia="x-none" w:bidi="ar-IQ"/>
        </w:rPr>
        <w:t>السيوطي</w:t>
      </w:r>
      <w:r w:rsidRPr="00B06847">
        <w:rPr>
          <w:rFonts w:ascii="Simplified Arabic" w:hAnsi="Simplified Arabic" w:cs="Simplified Arabic" w:hint="cs"/>
          <w:color w:val="000000"/>
          <w:sz w:val="24"/>
          <w:szCs w:val="24"/>
          <w:rtl/>
          <w:lang w:val="x-none" w:eastAsia="x-none" w:bidi="ar-IQ"/>
        </w:rPr>
        <w:t xml:space="preserve">، </w:t>
      </w:r>
      <w:r w:rsidRPr="00B06847">
        <w:rPr>
          <w:rFonts w:ascii="Simplified Arabic" w:hAnsi="Simplified Arabic" w:cs="Simplified Arabic"/>
          <w:color w:val="000000"/>
          <w:sz w:val="24"/>
          <w:szCs w:val="24"/>
          <w:rtl/>
          <w:lang w:val="x-none" w:eastAsia="x-none" w:bidi="ar-IQ"/>
        </w:rPr>
        <w:t xml:space="preserve"> عبد الرحمن بن أبي بكر</w:t>
      </w:r>
      <w:r w:rsidRPr="00B06847">
        <w:rPr>
          <w:rFonts w:ascii="Simplified Arabic" w:hAnsi="Simplified Arabic" w:cs="Simplified Arabic" w:hint="cs"/>
          <w:color w:val="000000"/>
          <w:sz w:val="24"/>
          <w:szCs w:val="24"/>
          <w:rtl/>
          <w:lang w:val="x-none" w:eastAsia="x-none" w:bidi="ar-IQ"/>
        </w:rPr>
        <w:t xml:space="preserve">(ت:  </w:t>
      </w:r>
      <w:r w:rsidR="00877FDC" w:rsidRPr="00B06847">
        <w:rPr>
          <w:rFonts w:ascii="Simplified Arabic" w:hAnsi="Simplified Arabic" w:cs="Simplified Arabic" w:hint="cs"/>
          <w:color w:val="000000"/>
          <w:sz w:val="24"/>
          <w:szCs w:val="24"/>
          <w:rtl/>
          <w:lang w:val="x-none" w:eastAsia="x-none" w:bidi="ar-IQ"/>
        </w:rPr>
        <w:t>911ه</w:t>
      </w:r>
      <w:r w:rsidRPr="00B06847">
        <w:rPr>
          <w:rFonts w:ascii="Simplified Arabic" w:hAnsi="Simplified Arabic" w:cs="Simplified Arabic" w:hint="cs"/>
          <w:color w:val="000000"/>
          <w:sz w:val="24"/>
          <w:szCs w:val="24"/>
          <w:rtl/>
          <w:lang w:val="x-none" w:eastAsia="x-none" w:bidi="ar-IQ"/>
        </w:rPr>
        <w:t>)</w:t>
      </w:r>
      <w:r w:rsidRPr="00B06847">
        <w:rPr>
          <w:rFonts w:ascii="Simplified Arabic" w:hAnsi="Simplified Arabic" w:cs="Simplified Arabic"/>
          <w:color w:val="000000"/>
          <w:sz w:val="24"/>
          <w:szCs w:val="24"/>
          <w:rtl/>
          <w:lang w:val="x-none" w:eastAsia="x-none" w:bidi="ar-IQ"/>
        </w:rPr>
        <w:t xml:space="preserve"> </w:t>
      </w:r>
      <w:r w:rsidR="00877FDC" w:rsidRPr="00B06847">
        <w:rPr>
          <w:rFonts w:ascii="Simplified Arabic" w:hAnsi="Simplified Arabic" w:cs="Simplified Arabic" w:hint="cs"/>
          <w:color w:val="000000"/>
          <w:sz w:val="24"/>
          <w:szCs w:val="24"/>
          <w:rtl/>
          <w:lang w:val="x-none" w:eastAsia="x-none" w:bidi="ar-IQ"/>
        </w:rPr>
        <w:t>.</w:t>
      </w:r>
    </w:p>
    <w:p w:rsidR="003D1830" w:rsidRPr="00B06847" w:rsidRDefault="003D1830"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color w:val="000000"/>
          <w:sz w:val="24"/>
          <w:szCs w:val="24"/>
          <w:rtl/>
          <w:lang w:val="x-none" w:eastAsia="x-none" w:bidi="ar-IQ"/>
        </w:rPr>
        <w:t>نظم العقيان في أعيان الأعيان ، تحقيق : فيليب حقي ، المكتبة العلمية ، بيروت : ( د . ت )</w:t>
      </w:r>
    </w:p>
    <w:p w:rsidR="003D1830" w:rsidRPr="00B06847" w:rsidRDefault="003D1830"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rPr>
      </w:pPr>
      <w:r w:rsidRPr="00B06847">
        <w:rPr>
          <w:rFonts w:ascii="Simplified Arabic" w:hAnsi="Simplified Arabic" w:cs="Simplified Arabic"/>
          <w:color w:val="000000"/>
          <w:sz w:val="24"/>
          <w:szCs w:val="24"/>
          <w:rtl/>
          <w:lang w:val="x-none" w:eastAsia="x-none"/>
        </w:rPr>
        <w:t xml:space="preserve"> تاريخ الخلفاء ، تحقيق : محمد محي الدين ، مطبعة السعادة ، ( القاهرة : 1952 م )  .</w:t>
      </w:r>
    </w:p>
    <w:p w:rsidR="003D1830" w:rsidRPr="00B06847" w:rsidRDefault="003D1830"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color w:val="000000"/>
          <w:sz w:val="24"/>
          <w:szCs w:val="24"/>
          <w:rtl/>
          <w:lang w:val="x-none" w:eastAsia="x-none" w:bidi="ar-IQ"/>
        </w:rPr>
        <w:t xml:space="preserve">الشوكاني </w:t>
      </w:r>
      <w:r w:rsidRPr="00B06847">
        <w:rPr>
          <w:rFonts w:ascii="Simplified Arabic" w:hAnsi="Simplified Arabic" w:cs="Simplified Arabic" w:hint="cs"/>
          <w:color w:val="000000"/>
          <w:sz w:val="24"/>
          <w:szCs w:val="24"/>
          <w:rtl/>
          <w:lang w:val="x-none" w:eastAsia="x-none" w:bidi="ar-IQ"/>
        </w:rPr>
        <w:t>،</w:t>
      </w:r>
      <w:r w:rsidRPr="00B06847">
        <w:rPr>
          <w:rFonts w:ascii="Simplified Arabic" w:hAnsi="Simplified Arabic" w:cs="Simplified Arabic"/>
          <w:color w:val="000000"/>
          <w:sz w:val="24"/>
          <w:szCs w:val="24"/>
          <w:rtl/>
          <w:lang w:val="x-none" w:eastAsia="x-none" w:bidi="ar-IQ"/>
        </w:rPr>
        <w:t>حمد بن علي بن محمد بن عبد الله</w:t>
      </w:r>
      <w:r w:rsidRPr="00B06847">
        <w:rPr>
          <w:rFonts w:ascii="Simplified Arabic" w:hAnsi="Simplified Arabic" w:cs="Simplified Arabic" w:hint="cs"/>
          <w:color w:val="000000"/>
          <w:sz w:val="24"/>
          <w:szCs w:val="24"/>
          <w:rtl/>
          <w:lang w:val="x-none" w:eastAsia="x-none" w:bidi="ar-IQ"/>
        </w:rPr>
        <w:t xml:space="preserve"> (ت: </w:t>
      </w:r>
      <w:r w:rsidR="00877FDC" w:rsidRPr="00B06847">
        <w:rPr>
          <w:rFonts w:ascii="Simplified Arabic" w:hAnsi="Simplified Arabic" w:cs="Simplified Arabic" w:hint="cs"/>
          <w:color w:val="000000"/>
          <w:sz w:val="24"/>
          <w:szCs w:val="24"/>
          <w:rtl/>
          <w:lang w:val="x-none" w:eastAsia="x-none" w:bidi="ar-IQ"/>
        </w:rPr>
        <w:t>1250ه</w:t>
      </w:r>
      <w:r w:rsidRPr="00B06847">
        <w:rPr>
          <w:rFonts w:ascii="Simplified Arabic" w:hAnsi="Simplified Arabic" w:cs="Simplified Arabic" w:hint="cs"/>
          <w:color w:val="000000"/>
          <w:sz w:val="24"/>
          <w:szCs w:val="24"/>
          <w:rtl/>
          <w:lang w:val="x-none" w:eastAsia="x-none" w:bidi="ar-IQ"/>
        </w:rPr>
        <w:t xml:space="preserve"> )</w:t>
      </w:r>
      <w:r w:rsidR="00877FDC" w:rsidRPr="00B06847">
        <w:rPr>
          <w:rFonts w:ascii="Simplified Arabic" w:hAnsi="Simplified Arabic" w:cs="Simplified Arabic" w:hint="cs"/>
          <w:color w:val="000000"/>
          <w:sz w:val="24"/>
          <w:szCs w:val="24"/>
          <w:rtl/>
          <w:lang w:val="x-none" w:eastAsia="x-none" w:bidi="ar-IQ"/>
        </w:rPr>
        <w:t>.</w:t>
      </w:r>
    </w:p>
    <w:p w:rsidR="003D1830" w:rsidRPr="00B06847" w:rsidRDefault="003D1830"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color w:val="000000"/>
          <w:sz w:val="24"/>
          <w:szCs w:val="24"/>
          <w:rtl/>
          <w:lang w:val="x-none" w:eastAsia="x-none" w:bidi="ar-IQ"/>
        </w:rPr>
        <w:t xml:space="preserve">البدر الطالع بمحاسن من بعد القرن السابع ، دار المعرفة ( بيروت : د. ت) </w:t>
      </w:r>
    </w:p>
    <w:p w:rsidR="003D1830" w:rsidRPr="00B06847" w:rsidRDefault="003D1830"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الطبري ،محمد بن جرير بن يزيد</w:t>
      </w:r>
      <w:r w:rsidR="00636B43" w:rsidRPr="00B06847">
        <w:rPr>
          <w:rFonts w:ascii="Simplified Arabic" w:hAnsi="Simplified Arabic" w:cs="Simplified Arabic" w:hint="cs"/>
          <w:color w:val="000000"/>
          <w:sz w:val="24"/>
          <w:szCs w:val="24"/>
          <w:rtl/>
          <w:lang w:val="x-none" w:eastAsia="x-none" w:bidi="ar-IQ"/>
        </w:rPr>
        <w:t xml:space="preserve">(ت: 310ه </w:t>
      </w:r>
      <w:r w:rsidRPr="00B06847">
        <w:rPr>
          <w:rFonts w:ascii="Simplified Arabic" w:hAnsi="Simplified Arabic" w:cs="Simplified Arabic" w:hint="cs"/>
          <w:color w:val="000000"/>
          <w:sz w:val="24"/>
          <w:szCs w:val="24"/>
          <w:rtl/>
          <w:lang w:val="x-none" w:eastAsia="x-none" w:bidi="ar-IQ"/>
        </w:rPr>
        <w:t>)</w:t>
      </w:r>
      <w:r w:rsidR="00636B43" w:rsidRPr="00B06847">
        <w:rPr>
          <w:rFonts w:ascii="Simplified Arabic" w:hAnsi="Simplified Arabic" w:cs="Simplified Arabic" w:hint="cs"/>
          <w:color w:val="000000"/>
          <w:sz w:val="24"/>
          <w:szCs w:val="24"/>
          <w:rtl/>
          <w:lang w:val="x-none" w:eastAsia="x-none" w:bidi="ar-IQ"/>
        </w:rPr>
        <w:t>.</w:t>
      </w:r>
      <w:r w:rsidRPr="00B06847">
        <w:rPr>
          <w:rFonts w:ascii="Simplified Arabic" w:hAnsi="Simplified Arabic" w:cs="Simplified Arabic" w:hint="cs"/>
          <w:color w:val="000000"/>
          <w:sz w:val="24"/>
          <w:szCs w:val="24"/>
          <w:rtl/>
          <w:lang w:val="x-none" w:eastAsia="x-none" w:bidi="ar-IQ"/>
        </w:rPr>
        <w:t xml:space="preserve"> </w:t>
      </w:r>
    </w:p>
    <w:p w:rsidR="003D1830" w:rsidRPr="00B06847" w:rsidRDefault="003D1830"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lang w:val="x-none" w:eastAsia="x-none" w:bidi="ar-IQ"/>
        </w:rPr>
      </w:pPr>
      <w:r w:rsidRPr="00B06847">
        <w:rPr>
          <w:rFonts w:ascii="Simplified Arabic" w:hAnsi="Simplified Arabic" w:cs="Simplified Arabic" w:hint="cs"/>
          <w:color w:val="000000"/>
          <w:sz w:val="24"/>
          <w:szCs w:val="24"/>
          <w:rtl/>
          <w:lang w:val="x-none" w:eastAsia="x-none" w:bidi="ar-IQ"/>
        </w:rPr>
        <w:t xml:space="preserve">تاريخ الرسل والملوك ، دار التراث ، ط2 ، ( بيروت 1967 ) ،         </w:t>
      </w:r>
    </w:p>
    <w:p w:rsidR="003D1830" w:rsidRPr="00B06847" w:rsidRDefault="003D1830"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ا</w:t>
      </w:r>
      <w:r w:rsidRPr="00B06847">
        <w:rPr>
          <w:rFonts w:ascii="Simplified Arabic" w:hAnsi="Simplified Arabic" w:cs="Simplified Arabic"/>
          <w:color w:val="000000"/>
          <w:sz w:val="24"/>
          <w:szCs w:val="24"/>
          <w:rtl/>
          <w:lang w:val="x-none" w:eastAsia="x-none" w:bidi="ar-IQ"/>
        </w:rPr>
        <w:t>بن عبد الظاهر</w:t>
      </w:r>
      <w:r w:rsidRPr="00B06847">
        <w:rPr>
          <w:rFonts w:ascii="Simplified Arabic" w:hAnsi="Simplified Arabic" w:cs="Simplified Arabic" w:hint="cs"/>
          <w:color w:val="000000"/>
          <w:sz w:val="24"/>
          <w:szCs w:val="24"/>
          <w:rtl/>
          <w:lang w:val="x-none" w:eastAsia="x-none" w:bidi="ar-IQ"/>
        </w:rPr>
        <w:t>،</w:t>
      </w:r>
      <w:r w:rsidRPr="00B06847">
        <w:rPr>
          <w:rFonts w:ascii="Simplified Arabic" w:hAnsi="Simplified Arabic" w:cs="Simplified Arabic"/>
          <w:color w:val="000000"/>
          <w:sz w:val="24"/>
          <w:szCs w:val="24"/>
          <w:rtl/>
          <w:lang w:val="x-none" w:eastAsia="x-none" w:bidi="ar-IQ"/>
        </w:rPr>
        <w:t xml:space="preserve"> محي الدين</w:t>
      </w:r>
      <w:r w:rsidRPr="00B06847">
        <w:rPr>
          <w:rFonts w:ascii="Simplified Arabic" w:hAnsi="Simplified Arabic" w:cs="Simplified Arabic" w:hint="cs"/>
          <w:color w:val="000000"/>
          <w:sz w:val="24"/>
          <w:szCs w:val="24"/>
          <w:rtl/>
          <w:lang w:val="x-none" w:eastAsia="x-none" w:bidi="ar-IQ"/>
        </w:rPr>
        <w:t>(ت:</w:t>
      </w:r>
      <w:r w:rsidR="00636B43" w:rsidRPr="00B06847">
        <w:rPr>
          <w:rFonts w:ascii="Simplified Arabic" w:hAnsi="Simplified Arabic" w:cs="Simplified Arabic" w:hint="cs"/>
          <w:color w:val="000000"/>
          <w:sz w:val="24"/>
          <w:szCs w:val="24"/>
          <w:rtl/>
          <w:lang w:val="x-none" w:eastAsia="x-none" w:bidi="ar-IQ"/>
        </w:rPr>
        <w:t>692ه</w:t>
      </w:r>
      <w:r w:rsidRPr="00B06847">
        <w:rPr>
          <w:rFonts w:ascii="Simplified Arabic" w:hAnsi="Simplified Arabic" w:cs="Simplified Arabic" w:hint="cs"/>
          <w:color w:val="000000"/>
          <w:sz w:val="24"/>
          <w:szCs w:val="24"/>
          <w:rtl/>
          <w:lang w:val="x-none" w:eastAsia="x-none" w:bidi="ar-IQ"/>
        </w:rPr>
        <w:t>)</w:t>
      </w:r>
      <w:r w:rsidR="00636B43" w:rsidRPr="00B06847">
        <w:rPr>
          <w:rFonts w:ascii="Simplified Arabic" w:hAnsi="Simplified Arabic" w:cs="Simplified Arabic" w:hint="cs"/>
          <w:color w:val="000000"/>
          <w:sz w:val="24"/>
          <w:szCs w:val="24"/>
          <w:rtl/>
          <w:lang w:val="x-none" w:eastAsia="x-none" w:bidi="ar-IQ"/>
        </w:rPr>
        <w:t>.</w:t>
      </w:r>
    </w:p>
    <w:p w:rsidR="00EB3D7A" w:rsidRPr="00B06847" w:rsidRDefault="003D1830"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lang w:val="x-none" w:eastAsia="x-none" w:bidi="ar-IQ"/>
        </w:rPr>
      </w:pPr>
      <w:r w:rsidRPr="00B06847">
        <w:rPr>
          <w:rFonts w:ascii="Simplified Arabic" w:hAnsi="Simplified Arabic" w:cs="Simplified Arabic"/>
          <w:color w:val="000000"/>
          <w:sz w:val="24"/>
          <w:szCs w:val="24"/>
          <w:rtl/>
          <w:lang w:val="x-none" w:eastAsia="x-none" w:bidi="ar-IQ"/>
        </w:rPr>
        <w:lastRenderedPageBreak/>
        <w:t xml:space="preserve"> تشريف الأيام والعصور في مسيرة الملك المنصور ، تحقيق : مراد كامل ، مراجعة : محمد علي النجار ، ط1 ، ( القاهرة : 1961م )</w:t>
      </w:r>
    </w:p>
    <w:p w:rsidR="00A836A9" w:rsidRPr="00B06847" w:rsidRDefault="00A836A9"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color w:val="000000"/>
          <w:sz w:val="24"/>
          <w:szCs w:val="24"/>
          <w:rtl/>
          <w:lang w:val="x-none" w:eastAsia="x-none" w:bidi="ar-IQ"/>
        </w:rPr>
        <w:t xml:space="preserve">ابن العماد الحنبلي </w:t>
      </w:r>
      <w:r w:rsidRPr="00B06847">
        <w:rPr>
          <w:rFonts w:ascii="Simplified Arabic" w:hAnsi="Simplified Arabic" w:cs="Simplified Arabic" w:hint="cs"/>
          <w:color w:val="000000"/>
          <w:sz w:val="24"/>
          <w:szCs w:val="24"/>
          <w:rtl/>
          <w:lang w:val="x-none" w:eastAsia="x-none" w:bidi="ar-IQ"/>
        </w:rPr>
        <w:t>،</w:t>
      </w:r>
      <w:r w:rsidRPr="00B06847">
        <w:rPr>
          <w:rFonts w:ascii="Simplified Arabic" w:hAnsi="Simplified Arabic" w:cs="Simplified Arabic"/>
          <w:color w:val="000000"/>
          <w:sz w:val="24"/>
          <w:szCs w:val="24"/>
          <w:rtl/>
          <w:lang w:val="x-none" w:eastAsia="x-none" w:bidi="ar-IQ"/>
        </w:rPr>
        <w:t xml:space="preserve">عبد الحي بن احمد بن محمد </w:t>
      </w:r>
      <w:r w:rsidRPr="00B06847">
        <w:rPr>
          <w:rFonts w:ascii="Simplified Arabic" w:hAnsi="Simplified Arabic" w:cs="Simplified Arabic" w:hint="cs"/>
          <w:color w:val="000000"/>
          <w:sz w:val="24"/>
          <w:szCs w:val="24"/>
          <w:rtl/>
          <w:lang w:val="x-none" w:eastAsia="x-none" w:bidi="ar-IQ"/>
        </w:rPr>
        <w:t xml:space="preserve">(ت: </w:t>
      </w:r>
      <w:r w:rsidR="00636B43" w:rsidRPr="00B06847">
        <w:rPr>
          <w:rFonts w:ascii="Simplified Arabic" w:hAnsi="Simplified Arabic" w:cs="Simplified Arabic" w:hint="cs"/>
          <w:color w:val="000000"/>
          <w:sz w:val="24"/>
          <w:szCs w:val="24"/>
          <w:rtl/>
          <w:lang w:val="x-none" w:eastAsia="x-none" w:bidi="ar-IQ"/>
        </w:rPr>
        <w:t xml:space="preserve">1089ه </w:t>
      </w:r>
      <w:r w:rsidRPr="00B06847">
        <w:rPr>
          <w:rFonts w:ascii="Simplified Arabic" w:hAnsi="Simplified Arabic" w:cs="Simplified Arabic" w:hint="cs"/>
          <w:color w:val="000000"/>
          <w:sz w:val="24"/>
          <w:szCs w:val="24"/>
          <w:rtl/>
          <w:lang w:val="x-none" w:eastAsia="x-none" w:bidi="ar-IQ"/>
        </w:rPr>
        <w:t>)</w:t>
      </w:r>
      <w:r w:rsidR="00636B43" w:rsidRPr="00B06847">
        <w:rPr>
          <w:rFonts w:ascii="Simplified Arabic" w:hAnsi="Simplified Arabic" w:cs="Simplified Arabic" w:hint="cs"/>
          <w:color w:val="000000"/>
          <w:sz w:val="24"/>
          <w:szCs w:val="24"/>
          <w:rtl/>
          <w:lang w:val="x-none" w:eastAsia="x-none" w:bidi="ar-IQ"/>
        </w:rPr>
        <w:t>.</w:t>
      </w:r>
    </w:p>
    <w:p w:rsidR="00A836A9" w:rsidRPr="00B06847" w:rsidRDefault="00F0721A"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color w:val="000000"/>
          <w:sz w:val="24"/>
          <w:szCs w:val="24"/>
          <w:rtl/>
          <w:lang w:val="x-none" w:eastAsia="x-none" w:bidi="ar-IQ"/>
        </w:rPr>
        <w:t>شذرات الذهب في أخبار من ذهب، تحقيق: محمود الأرناؤوط، دار ابن كثير، ط1،</w:t>
      </w:r>
      <w:r w:rsidR="00A836A9" w:rsidRPr="00B06847">
        <w:rPr>
          <w:rFonts w:ascii="Simplified Arabic" w:hAnsi="Simplified Arabic" w:cs="Simplified Arabic"/>
          <w:color w:val="000000"/>
          <w:sz w:val="24"/>
          <w:szCs w:val="24"/>
          <w:rtl/>
          <w:lang w:val="x-none" w:eastAsia="x-none" w:bidi="ar-IQ"/>
        </w:rPr>
        <w:t>( بيروت : 1986م ) .</w:t>
      </w:r>
    </w:p>
    <w:p w:rsidR="003D1830" w:rsidRPr="00B06847" w:rsidRDefault="003D1830"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 xml:space="preserve">ابو الفداء، عماد الدين اسماعيل بن علي (ت: </w:t>
      </w:r>
      <w:r w:rsidR="00636B43" w:rsidRPr="00B06847">
        <w:rPr>
          <w:rFonts w:ascii="Simplified Arabic" w:hAnsi="Simplified Arabic" w:cs="Simplified Arabic" w:hint="cs"/>
          <w:color w:val="000000"/>
          <w:sz w:val="24"/>
          <w:szCs w:val="24"/>
          <w:rtl/>
          <w:lang w:val="x-none" w:eastAsia="x-none" w:bidi="ar-IQ"/>
        </w:rPr>
        <w:t>732ه</w:t>
      </w:r>
      <w:r w:rsidRPr="00B06847">
        <w:rPr>
          <w:rFonts w:ascii="Simplified Arabic" w:hAnsi="Simplified Arabic" w:cs="Simplified Arabic" w:hint="cs"/>
          <w:color w:val="000000"/>
          <w:sz w:val="24"/>
          <w:szCs w:val="24"/>
          <w:rtl/>
          <w:lang w:val="x-none" w:eastAsia="x-none" w:bidi="ar-IQ"/>
        </w:rPr>
        <w:t>)</w:t>
      </w:r>
      <w:r w:rsidR="00636B43" w:rsidRPr="00B06847">
        <w:rPr>
          <w:rFonts w:ascii="Simplified Arabic" w:hAnsi="Simplified Arabic" w:cs="Simplified Arabic" w:hint="cs"/>
          <w:color w:val="000000"/>
          <w:sz w:val="24"/>
          <w:szCs w:val="24"/>
          <w:rtl/>
          <w:lang w:val="x-none" w:eastAsia="x-none" w:bidi="ar-IQ"/>
        </w:rPr>
        <w:t>.</w:t>
      </w:r>
    </w:p>
    <w:p w:rsidR="00A836A9" w:rsidRPr="00B06847" w:rsidRDefault="003D1830"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 xml:space="preserve">المختصر في أحياء البشر ، المطبعة الحسينية ، ط1، ( القاهرة : د . ت ) </w:t>
      </w:r>
    </w:p>
    <w:p w:rsidR="003D1830" w:rsidRPr="00B06847" w:rsidRDefault="003D1830"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 xml:space="preserve">ابن قدامة ،عبد الله بن احمد المقدسي (ت: </w:t>
      </w:r>
      <w:r w:rsidR="00636B43" w:rsidRPr="00B06847">
        <w:rPr>
          <w:rFonts w:ascii="Simplified Arabic" w:hAnsi="Simplified Arabic" w:cs="Simplified Arabic" w:hint="cs"/>
          <w:color w:val="000000"/>
          <w:sz w:val="24"/>
          <w:szCs w:val="24"/>
          <w:rtl/>
          <w:lang w:val="x-none" w:eastAsia="x-none" w:bidi="ar-IQ"/>
        </w:rPr>
        <w:t>620ه</w:t>
      </w:r>
      <w:r w:rsidRPr="00B06847">
        <w:rPr>
          <w:rFonts w:ascii="Simplified Arabic" w:hAnsi="Simplified Arabic" w:cs="Simplified Arabic" w:hint="cs"/>
          <w:color w:val="000000"/>
          <w:sz w:val="24"/>
          <w:szCs w:val="24"/>
          <w:rtl/>
          <w:lang w:val="x-none" w:eastAsia="x-none" w:bidi="ar-IQ"/>
        </w:rPr>
        <w:t>)</w:t>
      </w:r>
      <w:r w:rsidR="00636B43" w:rsidRPr="00B06847">
        <w:rPr>
          <w:rFonts w:ascii="Simplified Arabic" w:hAnsi="Simplified Arabic" w:cs="Simplified Arabic" w:hint="cs"/>
          <w:color w:val="000000"/>
          <w:sz w:val="24"/>
          <w:szCs w:val="24"/>
          <w:rtl/>
          <w:lang w:val="x-none" w:eastAsia="x-none" w:bidi="ar-IQ"/>
        </w:rPr>
        <w:t>.</w:t>
      </w:r>
    </w:p>
    <w:p w:rsidR="003D1830" w:rsidRPr="00B06847" w:rsidRDefault="003D1830"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 xml:space="preserve"> المغني في فقه الامام احمد بن</w:t>
      </w:r>
      <w:r w:rsidR="007050A6" w:rsidRPr="00B06847">
        <w:rPr>
          <w:rFonts w:ascii="Simplified Arabic" w:hAnsi="Simplified Arabic" w:cs="Simplified Arabic" w:hint="cs"/>
          <w:color w:val="000000"/>
          <w:sz w:val="24"/>
          <w:szCs w:val="24"/>
          <w:rtl/>
          <w:lang w:val="x-none" w:eastAsia="x-none" w:bidi="ar-IQ"/>
        </w:rPr>
        <w:t xml:space="preserve"> حنبل الشيباني ، دار الفكر، ط1،</w:t>
      </w:r>
      <w:r w:rsidRPr="00B06847">
        <w:rPr>
          <w:rFonts w:ascii="Simplified Arabic" w:hAnsi="Simplified Arabic" w:cs="Simplified Arabic" w:hint="cs"/>
          <w:color w:val="000000"/>
          <w:sz w:val="24"/>
          <w:szCs w:val="24"/>
          <w:rtl/>
          <w:lang w:val="x-none" w:eastAsia="x-none" w:bidi="ar-IQ"/>
        </w:rPr>
        <w:t xml:space="preserve">( بيروت : 1405 ) </w:t>
      </w:r>
    </w:p>
    <w:p w:rsidR="003D1830" w:rsidRPr="00B06847" w:rsidRDefault="003D1830"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color w:val="000000"/>
          <w:sz w:val="24"/>
          <w:szCs w:val="24"/>
          <w:rtl/>
          <w:lang w:val="x-none" w:eastAsia="x-none" w:bidi="ar-IQ"/>
        </w:rPr>
        <w:t>القلقشندي</w:t>
      </w:r>
      <w:r w:rsidRPr="00B06847">
        <w:rPr>
          <w:rFonts w:ascii="Simplified Arabic" w:hAnsi="Simplified Arabic" w:cs="Simplified Arabic" w:hint="cs"/>
          <w:color w:val="000000"/>
          <w:sz w:val="24"/>
          <w:szCs w:val="24"/>
          <w:rtl/>
          <w:lang w:val="x-none" w:eastAsia="x-none" w:bidi="ar-IQ"/>
        </w:rPr>
        <w:t>،</w:t>
      </w:r>
      <w:r w:rsidRPr="00B06847">
        <w:rPr>
          <w:rFonts w:ascii="Simplified Arabic" w:hAnsi="Simplified Arabic" w:cs="Simplified Arabic"/>
          <w:color w:val="000000"/>
          <w:sz w:val="24"/>
          <w:szCs w:val="24"/>
          <w:vertAlign w:val="superscript"/>
          <w:rtl/>
          <w:lang w:val="x-none" w:eastAsia="x-none"/>
        </w:rPr>
        <w:t xml:space="preserve"> </w:t>
      </w:r>
      <w:r w:rsidRPr="00B06847">
        <w:rPr>
          <w:rFonts w:ascii="Simplified Arabic" w:hAnsi="Simplified Arabic" w:cs="Simplified Arabic" w:hint="cs"/>
          <w:color w:val="000000"/>
          <w:sz w:val="24"/>
          <w:szCs w:val="24"/>
          <w:vertAlign w:val="superscript"/>
          <w:rtl/>
          <w:lang w:val="x-none" w:eastAsia="x-none"/>
        </w:rPr>
        <w:t xml:space="preserve"> </w:t>
      </w:r>
      <w:r w:rsidRPr="00B06847">
        <w:rPr>
          <w:rFonts w:ascii="Simplified Arabic" w:hAnsi="Simplified Arabic" w:cs="Simplified Arabic"/>
          <w:color w:val="000000"/>
          <w:sz w:val="24"/>
          <w:szCs w:val="24"/>
          <w:rtl/>
          <w:lang w:val="x-none" w:eastAsia="x-none" w:bidi="ar-IQ"/>
        </w:rPr>
        <w:t xml:space="preserve">احمد بن علي </w:t>
      </w:r>
      <w:r w:rsidRPr="00B06847">
        <w:rPr>
          <w:rFonts w:ascii="Simplified Arabic" w:hAnsi="Simplified Arabic" w:cs="Simplified Arabic" w:hint="cs"/>
          <w:color w:val="000000"/>
          <w:sz w:val="24"/>
          <w:szCs w:val="24"/>
          <w:rtl/>
          <w:lang w:val="x-none" w:eastAsia="x-none" w:bidi="ar-IQ"/>
        </w:rPr>
        <w:t xml:space="preserve">(ت: </w:t>
      </w:r>
      <w:r w:rsidR="00636B43" w:rsidRPr="00B06847">
        <w:rPr>
          <w:rFonts w:ascii="Simplified Arabic" w:hAnsi="Simplified Arabic" w:cs="Simplified Arabic" w:hint="cs"/>
          <w:color w:val="000000"/>
          <w:sz w:val="24"/>
          <w:szCs w:val="24"/>
          <w:rtl/>
          <w:lang w:val="x-none" w:eastAsia="x-none" w:bidi="ar-IQ"/>
        </w:rPr>
        <w:t>821ه</w:t>
      </w:r>
      <w:r w:rsidRPr="00B06847">
        <w:rPr>
          <w:rFonts w:ascii="Simplified Arabic" w:hAnsi="Simplified Arabic" w:cs="Simplified Arabic" w:hint="cs"/>
          <w:color w:val="000000"/>
          <w:sz w:val="24"/>
          <w:szCs w:val="24"/>
          <w:rtl/>
          <w:lang w:val="x-none" w:eastAsia="x-none" w:bidi="ar-IQ"/>
        </w:rPr>
        <w:t>).</w:t>
      </w:r>
    </w:p>
    <w:p w:rsidR="003D1830" w:rsidRPr="00B06847" w:rsidRDefault="003D1830"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lang w:val="x-none" w:eastAsia="x-none" w:bidi="ar-IQ"/>
        </w:rPr>
      </w:pPr>
      <w:r w:rsidRPr="00B06847">
        <w:rPr>
          <w:rFonts w:ascii="Simplified Arabic" w:hAnsi="Simplified Arabic" w:cs="Simplified Arabic"/>
          <w:color w:val="000000"/>
          <w:sz w:val="24"/>
          <w:szCs w:val="24"/>
          <w:rtl/>
          <w:lang w:val="x-none" w:eastAsia="x-none" w:bidi="ar-IQ"/>
        </w:rPr>
        <w:t xml:space="preserve">صبح الأعشى في صناعة </w:t>
      </w:r>
      <w:proofErr w:type="spellStart"/>
      <w:r w:rsidRPr="00B06847">
        <w:rPr>
          <w:rFonts w:ascii="Simplified Arabic" w:hAnsi="Simplified Arabic" w:cs="Simplified Arabic"/>
          <w:color w:val="000000"/>
          <w:sz w:val="24"/>
          <w:szCs w:val="24"/>
          <w:rtl/>
          <w:lang w:val="x-none" w:eastAsia="x-none" w:bidi="ar-IQ"/>
        </w:rPr>
        <w:t>الإنشا</w:t>
      </w:r>
      <w:proofErr w:type="spellEnd"/>
      <w:r w:rsidRPr="00B06847">
        <w:rPr>
          <w:rFonts w:ascii="Simplified Arabic" w:hAnsi="Simplified Arabic" w:cs="Simplified Arabic"/>
          <w:color w:val="000000"/>
          <w:sz w:val="24"/>
          <w:szCs w:val="24"/>
          <w:rtl/>
          <w:lang w:val="x-none" w:eastAsia="x-none" w:bidi="ar-IQ"/>
        </w:rPr>
        <w:t xml:space="preserve">، تحقيق : عبد القادر </w:t>
      </w:r>
      <w:proofErr w:type="spellStart"/>
      <w:r w:rsidRPr="00B06847">
        <w:rPr>
          <w:rFonts w:ascii="Simplified Arabic" w:hAnsi="Simplified Arabic" w:cs="Simplified Arabic"/>
          <w:color w:val="000000"/>
          <w:sz w:val="24"/>
          <w:szCs w:val="24"/>
          <w:rtl/>
          <w:lang w:val="x-none" w:eastAsia="x-none" w:bidi="ar-IQ"/>
        </w:rPr>
        <w:t>زكار</w:t>
      </w:r>
      <w:proofErr w:type="spellEnd"/>
      <w:r w:rsidRPr="00B06847">
        <w:rPr>
          <w:rFonts w:ascii="Simplified Arabic" w:hAnsi="Simplified Arabic" w:cs="Simplified Arabic"/>
          <w:color w:val="000000"/>
          <w:sz w:val="24"/>
          <w:szCs w:val="24"/>
          <w:rtl/>
          <w:lang w:val="x-none" w:eastAsia="x-none" w:bidi="ar-IQ"/>
        </w:rPr>
        <w:t xml:space="preserve"> ، وزارة الثقافة ، ( دمشق: 1981 م) </w:t>
      </w:r>
    </w:p>
    <w:p w:rsidR="003D1830" w:rsidRPr="00B06847" w:rsidRDefault="003D1830"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 xml:space="preserve">ابن قيم الجوزية ، محمد بن ابي بكر بن ايوب (ت:  </w:t>
      </w:r>
      <w:r w:rsidR="00636B43" w:rsidRPr="00B06847">
        <w:rPr>
          <w:rFonts w:ascii="Simplified Arabic" w:hAnsi="Simplified Arabic" w:cs="Simplified Arabic" w:hint="cs"/>
          <w:color w:val="000000"/>
          <w:sz w:val="24"/>
          <w:szCs w:val="24"/>
          <w:rtl/>
          <w:lang w:val="x-none" w:eastAsia="x-none" w:bidi="ar-IQ"/>
        </w:rPr>
        <w:t>751ه</w:t>
      </w:r>
      <w:r w:rsidRPr="00B06847">
        <w:rPr>
          <w:rFonts w:ascii="Simplified Arabic" w:hAnsi="Simplified Arabic" w:cs="Simplified Arabic" w:hint="cs"/>
          <w:color w:val="000000"/>
          <w:sz w:val="24"/>
          <w:szCs w:val="24"/>
          <w:rtl/>
          <w:lang w:val="x-none" w:eastAsia="x-none" w:bidi="ar-IQ"/>
        </w:rPr>
        <w:t>)</w:t>
      </w:r>
      <w:r w:rsidR="00636B43" w:rsidRPr="00B06847">
        <w:rPr>
          <w:rFonts w:ascii="Simplified Arabic" w:hAnsi="Simplified Arabic" w:cs="Simplified Arabic" w:hint="cs"/>
          <w:color w:val="000000"/>
          <w:sz w:val="24"/>
          <w:szCs w:val="24"/>
          <w:rtl/>
          <w:lang w:val="x-none" w:eastAsia="x-none" w:bidi="ar-IQ"/>
        </w:rPr>
        <w:t>.</w:t>
      </w:r>
    </w:p>
    <w:p w:rsidR="00A836A9" w:rsidRPr="00B06847" w:rsidRDefault="00F0721A"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lang w:val="x-none" w:eastAsia="x-none" w:bidi="ar-IQ"/>
        </w:rPr>
      </w:pPr>
      <w:r w:rsidRPr="00B06847">
        <w:rPr>
          <w:rFonts w:ascii="Simplified Arabic" w:hAnsi="Simplified Arabic" w:cs="Simplified Arabic" w:hint="cs"/>
          <w:color w:val="000000"/>
          <w:sz w:val="24"/>
          <w:szCs w:val="24"/>
          <w:rtl/>
          <w:lang w:val="x-none" w:eastAsia="x-none" w:bidi="ar-IQ"/>
        </w:rPr>
        <w:t>احكام أهل الذمة</w:t>
      </w:r>
      <w:r w:rsidR="003D1830" w:rsidRPr="00B06847">
        <w:rPr>
          <w:rFonts w:ascii="Simplified Arabic" w:hAnsi="Simplified Arabic" w:cs="Simplified Arabic" w:hint="cs"/>
          <w:color w:val="000000"/>
          <w:sz w:val="24"/>
          <w:szCs w:val="24"/>
          <w:rtl/>
          <w:lang w:val="x-none" w:eastAsia="x-none" w:bidi="ar-IQ"/>
        </w:rPr>
        <w:t>، تح</w:t>
      </w:r>
      <w:r w:rsidRPr="00B06847">
        <w:rPr>
          <w:rFonts w:ascii="Simplified Arabic" w:hAnsi="Simplified Arabic" w:cs="Simplified Arabic" w:hint="cs"/>
          <w:color w:val="000000"/>
          <w:sz w:val="24"/>
          <w:szCs w:val="24"/>
          <w:rtl/>
          <w:lang w:val="x-none" w:eastAsia="x-none" w:bidi="ar-IQ"/>
        </w:rPr>
        <w:t>قيق: يوسف بن احمد شاكر بن توفيق، رمادي للنشر،ط1</w:t>
      </w:r>
      <w:r w:rsidR="003D1830" w:rsidRPr="00B06847">
        <w:rPr>
          <w:rFonts w:ascii="Simplified Arabic" w:hAnsi="Simplified Arabic" w:cs="Simplified Arabic" w:hint="cs"/>
          <w:color w:val="000000"/>
          <w:sz w:val="24"/>
          <w:szCs w:val="24"/>
          <w:rtl/>
          <w:lang w:val="x-none" w:eastAsia="x-none" w:bidi="ar-IQ"/>
        </w:rPr>
        <w:t>،</w:t>
      </w:r>
      <w:r w:rsidRPr="00B06847">
        <w:rPr>
          <w:rFonts w:ascii="Simplified Arabic" w:hAnsi="Simplified Arabic" w:cs="Simplified Arabic"/>
          <w:color w:val="000000"/>
          <w:sz w:val="24"/>
          <w:szCs w:val="24"/>
          <w:lang w:eastAsia="x-none" w:bidi="ar-IQ"/>
        </w:rPr>
        <w:t xml:space="preserve"> </w:t>
      </w:r>
      <w:r w:rsidRPr="00B06847">
        <w:rPr>
          <w:rFonts w:ascii="Simplified Arabic" w:hAnsi="Simplified Arabic" w:cs="Simplified Arabic" w:hint="cs"/>
          <w:color w:val="000000"/>
          <w:sz w:val="24"/>
          <w:szCs w:val="24"/>
          <w:rtl/>
          <w:lang w:val="x-none" w:eastAsia="x-none" w:bidi="ar-IQ"/>
        </w:rPr>
        <w:t>(</w:t>
      </w:r>
      <w:r w:rsidR="00FA7673" w:rsidRPr="00B06847">
        <w:rPr>
          <w:rFonts w:ascii="Simplified Arabic" w:hAnsi="Simplified Arabic" w:cs="Simplified Arabic" w:hint="cs"/>
          <w:color w:val="000000"/>
          <w:sz w:val="24"/>
          <w:szCs w:val="24"/>
          <w:rtl/>
          <w:lang w:val="x-none" w:eastAsia="x-none" w:bidi="ar-IQ"/>
        </w:rPr>
        <w:t>الدمام : 1997</w:t>
      </w:r>
      <w:r w:rsidR="003D1830" w:rsidRPr="00B06847">
        <w:rPr>
          <w:rFonts w:ascii="Simplified Arabic" w:hAnsi="Simplified Arabic" w:cs="Simplified Arabic" w:hint="cs"/>
          <w:color w:val="000000"/>
          <w:sz w:val="24"/>
          <w:szCs w:val="24"/>
          <w:rtl/>
          <w:lang w:val="x-none" w:eastAsia="x-none" w:bidi="ar-IQ"/>
        </w:rPr>
        <w:t xml:space="preserve">) </w:t>
      </w:r>
      <w:r w:rsidR="007050A6" w:rsidRPr="00B06847">
        <w:rPr>
          <w:rFonts w:ascii="Simplified Arabic" w:hAnsi="Simplified Arabic" w:cs="Simplified Arabic" w:hint="cs"/>
          <w:color w:val="000000"/>
          <w:sz w:val="24"/>
          <w:szCs w:val="24"/>
          <w:rtl/>
          <w:lang w:eastAsia="x-none"/>
        </w:rPr>
        <w:t>.</w:t>
      </w:r>
      <w:r w:rsidR="003D1830" w:rsidRPr="00B06847">
        <w:rPr>
          <w:rFonts w:ascii="Simplified Arabic" w:hAnsi="Simplified Arabic" w:cs="Simplified Arabic" w:hint="cs"/>
          <w:color w:val="000000"/>
          <w:sz w:val="24"/>
          <w:szCs w:val="24"/>
          <w:rtl/>
          <w:lang w:val="x-none" w:eastAsia="x-none" w:bidi="ar-IQ"/>
        </w:rPr>
        <w:t xml:space="preserve">     </w:t>
      </w:r>
    </w:p>
    <w:p w:rsidR="003D1830" w:rsidRPr="00B06847" w:rsidRDefault="003D1830"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 xml:space="preserve">ابن كثير، ابو الفداء اسماعيل بن عمر(ت:  </w:t>
      </w:r>
      <w:r w:rsidR="00636B43" w:rsidRPr="00B06847">
        <w:rPr>
          <w:rFonts w:ascii="Simplified Arabic" w:hAnsi="Simplified Arabic" w:cs="Simplified Arabic" w:hint="cs"/>
          <w:color w:val="000000"/>
          <w:sz w:val="24"/>
          <w:szCs w:val="24"/>
          <w:rtl/>
          <w:lang w:val="x-none" w:eastAsia="x-none" w:bidi="ar-IQ"/>
        </w:rPr>
        <w:t>774ه</w:t>
      </w:r>
      <w:r w:rsidRPr="00B06847">
        <w:rPr>
          <w:rFonts w:ascii="Simplified Arabic" w:hAnsi="Simplified Arabic" w:cs="Simplified Arabic" w:hint="cs"/>
          <w:color w:val="000000"/>
          <w:sz w:val="24"/>
          <w:szCs w:val="24"/>
          <w:rtl/>
          <w:lang w:val="x-none" w:eastAsia="x-none" w:bidi="ar-IQ"/>
        </w:rPr>
        <w:t>).</w:t>
      </w:r>
      <w:r w:rsidR="007050A6" w:rsidRPr="00B06847">
        <w:rPr>
          <w:rFonts w:ascii="Simplified Arabic" w:hAnsi="Simplified Arabic" w:cs="Simplified Arabic"/>
          <w:color w:val="000000"/>
          <w:sz w:val="24"/>
          <w:szCs w:val="24"/>
          <w:lang w:eastAsia="x-none" w:bidi="ar-IQ"/>
        </w:rPr>
        <w:t xml:space="preserve"> </w:t>
      </w:r>
      <w:r w:rsidRPr="00B06847">
        <w:rPr>
          <w:rFonts w:ascii="Simplified Arabic" w:hAnsi="Simplified Arabic" w:cs="Simplified Arabic" w:hint="cs"/>
          <w:color w:val="000000"/>
          <w:sz w:val="24"/>
          <w:szCs w:val="24"/>
          <w:rtl/>
          <w:lang w:val="x-none" w:eastAsia="x-none" w:bidi="ar-IQ"/>
        </w:rPr>
        <w:t xml:space="preserve"> </w:t>
      </w:r>
    </w:p>
    <w:p w:rsidR="00A836A9" w:rsidRPr="00B06847" w:rsidRDefault="003D1830"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البداية والنهاية ،</w:t>
      </w:r>
      <w:r w:rsidR="00F0721A" w:rsidRPr="00B06847">
        <w:rPr>
          <w:rFonts w:ascii="Simplified Arabic" w:hAnsi="Simplified Arabic" w:cs="Simplified Arabic" w:hint="cs"/>
          <w:color w:val="000000"/>
          <w:sz w:val="24"/>
          <w:szCs w:val="24"/>
          <w:rtl/>
          <w:lang w:val="x-none" w:eastAsia="x-none" w:bidi="ar-IQ"/>
        </w:rPr>
        <w:t xml:space="preserve"> تحقيق :عبد الله بن عبد المحسن، دار الهجر للطباعة ، ط1 </w:t>
      </w:r>
      <w:r w:rsidRPr="00B06847">
        <w:rPr>
          <w:rFonts w:ascii="Simplified Arabic" w:hAnsi="Simplified Arabic" w:cs="Simplified Arabic" w:hint="cs"/>
          <w:color w:val="000000"/>
          <w:sz w:val="24"/>
          <w:szCs w:val="24"/>
          <w:rtl/>
          <w:lang w:val="x-none" w:eastAsia="x-none" w:bidi="ar-IQ"/>
        </w:rPr>
        <w:t xml:space="preserve"> ( القاهرة : 1997 )  </w:t>
      </w:r>
    </w:p>
    <w:p w:rsidR="00AA58EB" w:rsidRPr="00B06847" w:rsidRDefault="00AA58EB"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color w:val="000000"/>
          <w:sz w:val="24"/>
          <w:szCs w:val="24"/>
          <w:rtl/>
          <w:lang w:val="x-none" w:eastAsia="x-none" w:bidi="ar-IQ"/>
        </w:rPr>
        <w:t>المقريزي</w:t>
      </w:r>
      <w:r w:rsidRPr="00B06847">
        <w:rPr>
          <w:rFonts w:ascii="Simplified Arabic" w:hAnsi="Simplified Arabic" w:cs="Simplified Arabic" w:hint="cs"/>
          <w:color w:val="000000"/>
          <w:sz w:val="24"/>
          <w:szCs w:val="24"/>
          <w:rtl/>
          <w:lang w:val="x-none" w:eastAsia="x-none" w:bidi="ar-IQ"/>
        </w:rPr>
        <w:t>،</w:t>
      </w:r>
      <w:r w:rsidRPr="00B06847">
        <w:rPr>
          <w:rFonts w:ascii="Simplified Arabic" w:hAnsi="Simplified Arabic" w:cs="Simplified Arabic" w:hint="cs"/>
          <w:color w:val="000000"/>
          <w:sz w:val="24"/>
          <w:szCs w:val="24"/>
          <w:vertAlign w:val="superscript"/>
          <w:rtl/>
          <w:lang w:val="x-none" w:eastAsia="x-none"/>
        </w:rPr>
        <w:t xml:space="preserve"> </w:t>
      </w:r>
      <w:r w:rsidRPr="00B06847">
        <w:rPr>
          <w:rFonts w:ascii="Simplified Arabic" w:hAnsi="Simplified Arabic" w:cs="Simplified Arabic"/>
          <w:color w:val="000000"/>
          <w:sz w:val="24"/>
          <w:szCs w:val="24"/>
          <w:rtl/>
          <w:lang w:val="x-none" w:eastAsia="x-none" w:bidi="ar-IQ"/>
        </w:rPr>
        <w:t>تقي الدين أبي العباس احمد</w:t>
      </w:r>
      <w:r w:rsidRPr="00B06847">
        <w:rPr>
          <w:rFonts w:ascii="Simplified Arabic" w:hAnsi="Simplified Arabic" w:cs="Simplified Arabic" w:hint="cs"/>
          <w:color w:val="000000"/>
          <w:sz w:val="24"/>
          <w:szCs w:val="24"/>
          <w:rtl/>
          <w:lang w:val="x-none" w:eastAsia="x-none" w:bidi="ar-IQ"/>
        </w:rPr>
        <w:t xml:space="preserve">(ت: </w:t>
      </w:r>
      <w:r w:rsidR="00636B43" w:rsidRPr="00B06847">
        <w:rPr>
          <w:rFonts w:ascii="Simplified Arabic" w:hAnsi="Simplified Arabic" w:cs="Simplified Arabic" w:hint="cs"/>
          <w:color w:val="000000"/>
          <w:sz w:val="24"/>
          <w:szCs w:val="24"/>
          <w:rtl/>
          <w:lang w:val="x-none" w:eastAsia="x-none" w:bidi="ar-IQ"/>
        </w:rPr>
        <w:t>845ه</w:t>
      </w:r>
      <w:r w:rsidRPr="00B06847">
        <w:rPr>
          <w:rFonts w:ascii="Simplified Arabic" w:hAnsi="Simplified Arabic" w:cs="Simplified Arabic" w:hint="cs"/>
          <w:color w:val="000000"/>
          <w:sz w:val="24"/>
          <w:szCs w:val="24"/>
          <w:rtl/>
          <w:lang w:val="x-none" w:eastAsia="x-none" w:bidi="ar-IQ"/>
        </w:rPr>
        <w:t xml:space="preserve"> )</w:t>
      </w:r>
      <w:r w:rsidR="00636B43" w:rsidRPr="00B06847">
        <w:rPr>
          <w:rFonts w:ascii="Simplified Arabic" w:hAnsi="Simplified Arabic" w:cs="Simplified Arabic" w:hint="cs"/>
          <w:color w:val="000000"/>
          <w:sz w:val="24"/>
          <w:szCs w:val="24"/>
          <w:rtl/>
          <w:lang w:val="x-none" w:eastAsia="x-none" w:bidi="ar-IQ"/>
        </w:rPr>
        <w:t>.</w:t>
      </w:r>
      <w:r w:rsidRPr="00B06847">
        <w:rPr>
          <w:rFonts w:ascii="Simplified Arabic" w:hAnsi="Simplified Arabic" w:cs="Simplified Arabic"/>
          <w:color w:val="000000"/>
          <w:sz w:val="24"/>
          <w:szCs w:val="24"/>
          <w:rtl/>
          <w:lang w:val="x-none" w:eastAsia="x-none" w:bidi="ar-IQ"/>
        </w:rPr>
        <w:t xml:space="preserve"> </w:t>
      </w:r>
    </w:p>
    <w:p w:rsidR="00AA58EB" w:rsidRPr="00B06847" w:rsidRDefault="00FA7673"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lang w:val="x-none" w:eastAsia="x-none" w:bidi="ar-IQ"/>
        </w:rPr>
      </w:pPr>
      <w:r w:rsidRPr="00B06847">
        <w:rPr>
          <w:rFonts w:ascii="Simplified Arabic" w:hAnsi="Simplified Arabic" w:cs="Simplified Arabic"/>
          <w:color w:val="000000"/>
          <w:sz w:val="24"/>
          <w:szCs w:val="24"/>
          <w:rtl/>
          <w:lang w:val="x-none" w:eastAsia="x-none" w:bidi="ar-IQ"/>
        </w:rPr>
        <w:t>السلوك لمعرفة دولة الملوك، تحقيق: محمد عبد القادر عطا،</w:t>
      </w:r>
      <w:r w:rsidRPr="00B06847">
        <w:rPr>
          <w:rFonts w:ascii="Simplified Arabic" w:hAnsi="Simplified Arabic" w:cs="Simplified Arabic" w:hint="cs"/>
          <w:color w:val="000000"/>
          <w:sz w:val="24"/>
          <w:szCs w:val="24"/>
          <w:rtl/>
          <w:lang w:val="x-none" w:eastAsia="x-none" w:bidi="ar-IQ"/>
        </w:rPr>
        <w:t xml:space="preserve"> </w:t>
      </w:r>
      <w:r w:rsidRPr="00B06847">
        <w:rPr>
          <w:rFonts w:ascii="Simplified Arabic" w:hAnsi="Simplified Arabic" w:cs="Simplified Arabic"/>
          <w:color w:val="000000"/>
          <w:sz w:val="24"/>
          <w:szCs w:val="24"/>
          <w:rtl/>
          <w:lang w:val="x-none" w:eastAsia="x-none" w:bidi="ar-IQ"/>
        </w:rPr>
        <w:t>دار الكتب العلمية</w:t>
      </w:r>
      <w:r w:rsidR="00AA58EB" w:rsidRPr="00B06847">
        <w:rPr>
          <w:rFonts w:ascii="Simplified Arabic" w:hAnsi="Simplified Arabic" w:cs="Simplified Arabic"/>
          <w:color w:val="000000"/>
          <w:sz w:val="24"/>
          <w:szCs w:val="24"/>
          <w:rtl/>
          <w:lang w:val="x-none" w:eastAsia="x-none" w:bidi="ar-IQ"/>
        </w:rPr>
        <w:t>، ( بيروت : 1997</w:t>
      </w:r>
      <w:r w:rsidRPr="00B06847">
        <w:rPr>
          <w:rFonts w:ascii="Simplified Arabic" w:hAnsi="Simplified Arabic" w:cs="Simplified Arabic"/>
          <w:color w:val="000000"/>
          <w:sz w:val="24"/>
          <w:szCs w:val="24"/>
          <w:rtl/>
          <w:lang w:val="x-none" w:eastAsia="x-none" w:bidi="ar-IQ"/>
        </w:rPr>
        <w:t xml:space="preserve"> م)</w:t>
      </w:r>
      <w:r w:rsidR="00AA58EB" w:rsidRPr="00B06847">
        <w:rPr>
          <w:rFonts w:ascii="Simplified Arabic" w:hAnsi="Simplified Arabic" w:cs="Simplified Arabic"/>
          <w:color w:val="000000"/>
          <w:sz w:val="24"/>
          <w:szCs w:val="24"/>
          <w:rtl/>
          <w:lang w:val="x-none" w:eastAsia="x-none" w:bidi="ar-IQ"/>
        </w:rPr>
        <w:t>.</w:t>
      </w:r>
    </w:p>
    <w:p w:rsidR="00AA58EB" w:rsidRPr="00B06847" w:rsidRDefault="00AA58EB"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ا</w:t>
      </w:r>
      <w:r w:rsidRPr="00B06847">
        <w:rPr>
          <w:rFonts w:ascii="Simplified Arabic" w:hAnsi="Simplified Arabic" w:cs="Simplified Arabic"/>
          <w:color w:val="000000"/>
          <w:sz w:val="24"/>
          <w:szCs w:val="24"/>
          <w:rtl/>
          <w:lang w:val="x-none" w:eastAsia="x-none" w:bidi="ar-IQ"/>
        </w:rPr>
        <w:t>بن منظور</w:t>
      </w:r>
      <w:r w:rsidRPr="00B06847">
        <w:rPr>
          <w:rFonts w:ascii="Simplified Arabic" w:hAnsi="Simplified Arabic" w:cs="Simplified Arabic" w:hint="cs"/>
          <w:color w:val="000000"/>
          <w:sz w:val="24"/>
          <w:szCs w:val="24"/>
          <w:rtl/>
          <w:lang w:val="x-none" w:eastAsia="x-none" w:bidi="ar-IQ"/>
        </w:rPr>
        <w:t>،</w:t>
      </w:r>
      <w:r w:rsidRPr="00B06847">
        <w:rPr>
          <w:rFonts w:ascii="Simplified Arabic" w:hAnsi="Simplified Arabic" w:cs="Simplified Arabic"/>
          <w:color w:val="000000"/>
          <w:sz w:val="24"/>
          <w:szCs w:val="24"/>
          <w:vertAlign w:val="superscript"/>
          <w:rtl/>
          <w:lang w:val="x-none" w:eastAsia="x-none"/>
        </w:rPr>
        <w:t xml:space="preserve"> </w:t>
      </w:r>
      <w:r w:rsidRPr="00B06847">
        <w:rPr>
          <w:rFonts w:ascii="Simplified Arabic" w:hAnsi="Simplified Arabic" w:cs="Simplified Arabic"/>
          <w:color w:val="000000"/>
          <w:sz w:val="24"/>
          <w:szCs w:val="24"/>
          <w:rtl/>
          <w:lang w:val="x-none" w:eastAsia="x-none" w:bidi="ar-IQ"/>
        </w:rPr>
        <w:t xml:space="preserve">عمر بن مكرم </w:t>
      </w:r>
      <w:r w:rsidR="00636B43" w:rsidRPr="00B06847">
        <w:rPr>
          <w:rFonts w:ascii="Simplified Arabic" w:hAnsi="Simplified Arabic" w:cs="Simplified Arabic" w:hint="cs"/>
          <w:color w:val="000000"/>
          <w:sz w:val="24"/>
          <w:szCs w:val="24"/>
          <w:rtl/>
          <w:lang w:val="x-none" w:eastAsia="x-none" w:bidi="ar-IQ"/>
        </w:rPr>
        <w:t>(ت:711ه).</w:t>
      </w:r>
    </w:p>
    <w:p w:rsidR="00AA58EB" w:rsidRPr="00B06847" w:rsidRDefault="00AA58EB"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color w:val="000000"/>
          <w:sz w:val="24"/>
          <w:szCs w:val="24"/>
          <w:rtl/>
          <w:lang w:val="x-none" w:eastAsia="x-none" w:bidi="ar-IQ"/>
        </w:rPr>
        <w:t xml:space="preserve">لسان العرب ، ( بيروت :1956 م ) </w:t>
      </w:r>
    </w:p>
    <w:p w:rsidR="00AA58EB" w:rsidRPr="00B06847" w:rsidRDefault="00AA58EB"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color w:val="000000"/>
          <w:sz w:val="24"/>
          <w:szCs w:val="24"/>
          <w:rtl/>
          <w:lang w:val="x-none" w:eastAsia="x-none" w:bidi="ar-IQ"/>
        </w:rPr>
        <w:t xml:space="preserve">الهمذاني </w:t>
      </w:r>
      <w:r w:rsidRPr="00B06847">
        <w:rPr>
          <w:rFonts w:ascii="Simplified Arabic" w:hAnsi="Simplified Arabic" w:cs="Simplified Arabic" w:hint="cs"/>
          <w:color w:val="000000"/>
          <w:sz w:val="24"/>
          <w:szCs w:val="24"/>
          <w:rtl/>
          <w:lang w:val="x-none" w:eastAsia="x-none" w:bidi="ar-IQ"/>
        </w:rPr>
        <w:t xml:space="preserve">، </w:t>
      </w:r>
      <w:r w:rsidRPr="00B06847">
        <w:rPr>
          <w:rFonts w:ascii="Simplified Arabic" w:hAnsi="Simplified Arabic" w:cs="Simplified Arabic"/>
          <w:color w:val="000000"/>
          <w:sz w:val="24"/>
          <w:szCs w:val="24"/>
          <w:rtl/>
          <w:lang w:val="x-none" w:eastAsia="x-none" w:bidi="ar-IQ"/>
        </w:rPr>
        <w:t xml:space="preserve">رشيد الدين فضل الله </w:t>
      </w:r>
      <w:r w:rsidRPr="00B06847">
        <w:rPr>
          <w:rFonts w:ascii="Simplified Arabic" w:hAnsi="Simplified Arabic" w:cs="Simplified Arabic" w:hint="cs"/>
          <w:color w:val="000000"/>
          <w:sz w:val="24"/>
          <w:szCs w:val="24"/>
          <w:rtl/>
          <w:lang w:val="x-none" w:eastAsia="x-none" w:bidi="ar-IQ"/>
        </w:rPr>
        <w:t xml:space="preserve">(ت: </w:t>
      </w:r>
      <w:r w:rsidR="00636B43" w:rsidRPr="00B06847">
        <w:rPr>
          <w:rFonts w:ascii="Simplified Arabic" w:hAnsi="Simplified Arabic" w:cs="Simplified Arabic" w:hint="cs"/>
          <w:color w:val="000000"/>
          <w:sz w:val="24"/>
          <w:szCs w:val="24"/>
          <w:rtl/>
          <w:lang w:val="x-none" w:eastAsia="x-none" w:bidi="ar-IQ"/>
        </w:rPr>
        <w:t>718ه</w:t>
      </w:r>
      <w:r w:rsidRPr="00B06847">
        <w:rPr>
          <w:rFonts w:ascii="Simplified Arabic" w:hAnsi="Simplified Arabic" w:cs="Simplified Arabic" w:hint="cs"/>
          <w:color w:val="000000"/>
          <w:sz w:val="24"/>
          <w:szCs w:val="24"/>
          <w:rtl/>
          <w:lang w:val="x-none" w:eastAsia="x-none" w:bidi="ar-IQ"/>
        </w:rPr>
        <w:t>)</w:t>
      </w:r>
      <w:r w:rsidR="00636B43" w:rsidRPr="00B06847">
        <w:rPr>
          <w:rFonts w:ascii="Simplified Arabic" w:hAnsi="Simplified Arabic" w:cs="Simplified Arabic" w:hint="cs"/>
          <w:color w:val="000000"/>
          <w:sz w:val="24"/>
          <w:szCs w:val="24"/>
          <w:rtl/>
          <w:lang w:val="x-none" w:eastAsia="x-none" w:bidi="ar-IQ"/>
        </w:rPr>
        <w:t>.</w:t>
      </w:r>
    </w:p>
    <w:p w:rsidR="00AA58EB" w:rsidRPr="00B06847" w:rsidRDefault="00AA58EB"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color w:val="000000"/>
          <w:sz w:val="24"/>
          <w:szCs w:val="24"/>
          <w:rtl/>
          <w:lang w:val="x-none" w:eastAsia="x-none" w:bidi="ar-IQ"/>
        </w:rPr>
        <w:t xml:space="preserve">جامع </w:t>
      </w:r>
      <w:proofErr w:type="spellStart"/>
      <w:r w:rsidRPr="00B06847">
        <w:rPr>
          <w:rFonts w:ascii="Simplified Arabic" w:hAnsi="Simplified Arabic" w:cs="Simplified Arabic"/>
          <w:color w:val="000000"/>
          <w:sz w:val="24"/>
          <w:szCs w:val="24"/>
          <w:rtl/>
          <w:lang w:val="x-none" w:eastAsia="x-none" w:bidi="ar-IQ"/>
        </w:rPr>
        <w:t>التورايخ</w:t>
      </w:r>
      <w:proofErr w:type="spellEnd"/>
      <w:r w:rsidRPr="00B06847">
        <w:rPr>
          <w:rFonts w:ascii="Simplified Arabic" w:hAnsi="Simplified Arabic" w:cs="Simplified Arabic"/>
          <w:color w:val="000000"/>
          <w:sz w:val="24"/>
          <w:szCs w:val="24"/>
          <w:rtl/>
          <w:lang w:val="x-none" w:eastAsia="x-none" w:bidi="ar-IQ"/>
        </w:rPr>
        <w:t xml:space="preserve"> ، دار أحياء الكتب العربية ، ( القاهرة : د . ت ) </w:t>
      </w:r>
      <w:r w:rsidR="00FD0486" w:rsidRPr="00B06847">
        <w:rPr>
          <w:rFonts w:ascii="Simplified Arabic" w:hAnsi="Simplified Arabic" w:cs="Simplified Arabic" w:hint="cs"/>
          <w:color w:val="000000"/>
          <w:sz w:val="24"/>
          <w:szCs w:val="24"/>
          <w:rtl/>
          <w:lang w:val="x-none" w:eastAsia="x-none" w:bidi="ar-IQ"/>
        </w:rPr>
        <w:t>.</w:t>
      </w:r>
    </w:p>
    <w:p w:rsidR="00AA58EB" w:rsidRPr="00B06847" w:rsidRDefault="00AA58EB"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ا</w:t>
      </w:r>
      <w:r w:rsidRPr="00B06847">
        <w:rPr>
          <w:rFonts w:ascii="Simplified Arabic" w:hAnsi="Simplified Arabic" w:cs="Simplified Arabic"/>
          <w:color w:val="000000"/>
          <w:sz w:val="24"/>
          <w:szCs w:val="24"/>
          <w:rtl/>
          <w:lang w:val="x-none" w:eastAsia="x-none" w:bidi="ar-IQ"/>
        </w:rPr>
        <w:t>بن واصل</w:t>
      </w:r>
      <w:r w:rsidRPr="00B06847">
        <w:rPr>
          <w:rFonts w:ascii="Simplified Arabic" w:hAnsi="Simplified Arabic" w:cs="Simplified Arabic" w:hint="cs"/>
          <w:color w:val="000000"/>
          <w:sz w:val="24"/>
          <w:szCs w:val="24"/>
          <w:rtl/>
          <w:lang w:val="x-none" w:eastAsia="x-none" w:bidi="ar-IQ"/>
        </w:rPr>
        <w:t>،</w:t>
      </w:r>
      <w:r w:rsidRPr="00B06847">
        <w:rPr>
          <w:rFonts w:ascii="Simplified Arabic" w:hAnsi="Simplified Arabic" w:cs="Simplified Arabic"/>
          <w:color w:val="000000"/>
          <w:sz w:val="24"/>
          <w:szCs w:val="24"/>
          <w:rtl/>
          <w:lang w:val="x-none" w:eastAsia="x-none" w:bidi="ar-IQ"/>
        </w:rPr>
        <w:t xml:space="preserve"> جمال الدين محمد بن سالم </w:t>
      </w:r>
      <w:r w:rsidRPr="00B06847">
        <w:rPr>
          <w:rFonts w:ascii="Simplified Arabic" w:hAnsi="Simplified Arabic" w:cs="Simplified Arabic" w:hint="cs"/>
          <w:color w:val="000000"/>
          <w:sz w:val="24"/>
          <w:szCs w:val="24"/>
          <w:rtl/>
          <w:lang w:val="x-none" w:eastAsia="x-none" w:bidi="ar-IQ"/>
        </w:rPr>
        <w:t xml:space="preserve">(ت: </w:t>
      </w:r>
      <w:r w:rsidR="00C23EBC" w:rsidRPr="00B06847">
        <w:rPr>
          <w:rFonts w:ascii="Simplified Arabic" w:hAnsi="Simplified Arabic" w:cs="Simplified Arabic" w:hint="cs"/>
          <w:color w:val="000000"/>
          <w:sz w:val="24"/>
          <w:szCs w:val="24"/>
          <w:rtl/>
          <w:lang w:val="x-none" w:eastAsia="x-none" w:bidi="ar-IQ"/>
        </w:rPr>
        <w:t>679ه</w:t>
      </w:r>
      <w:r w:rsidRPr="00B06847">
        <w:rPr>
          <w:rFonts w:ascii="Simplified Arabic" w:hAnsi="Simplified Arabic" w:cs="Simplified Arabic" w:hint="cs"/>
          <w:color w:val="000000"/>
          <w:sz w:val="24"/>
          <w:szCs w:val="24"/>
          <w:rtl/>
          <w:lang w:val="x-none" w:eastAsia="x-none" w:bidi="ar-IQ"/>
        </w:rPr>
        <w:t>)</w:t>
      </w:r>
      <w:r w:rsidR="00C23EBC" w:rsidRPr="00B06847">
        <w:rPr>
          <w:rFonts w:ascii="Simplified Arabic" w:hAnsi="Simplified Arabic" w:cs="Simplified Arabic" w:hint="cs"/>
          <w:color w:val="000000"/>
          <w:sz w:val="24"/>
          <w:szCs w:val="24"/>
          <w:rtl/>
          <w:lang w:val="x-none" w:eastAsia="x-none" w:bidi="ar-IQ"/>
        </w:rPr>
        <w:t>.</w:t>
      </w:r>
    </w:p>
    <w:p w:rsidR="00AA58EB" w:rsidRPr="00B06847" w:rsidRDefault="00AA58EB"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color w:val="000000"/>
          <w:sz w:val="24"/>
          <w:szCs w:val="24"/>
          <w:rtl/>
          <w:lang w:val="x-none" w:eastAsia="x-none" w:bidi="ar-IQ"/>
        </w:rPr>
        <w:t>مفرج الكروب في أخبار النبي أيوب ، تحقيق : حسين محمد ربيع ، ( ا</w:t>
      </w:r>
      <w:r w:rsidR="007050A6" w:rsidRPr="00B06847">
        <w:rPr>
          <w:rFonts w:ascii="Simplified Arabic" w:hAnsi="Simplified Arabic" w:cs="Simplified Arabic"/>
          <w:color w:val="000000"/>
          <w:sz w:val="24"/>
          <w:szCs w:val="24"/>
          <w:rtl/>
          <w:lang w:val="x-none" w:eastAsia="x-none" w:bidi="ar-IQ"/>
        </w:rPr>
        <w:t>لقاهرة : د. ت )</w:t>
      </w:r>
      <w:r w:rsidR="007050A6" w:rsidRPr="00B06847">
        <w:rPr>
          <w:rFonts w:ascii="Simplified Arabic" w:hAnsi="Simplified Arabic" w:cs="Simplified Arabic" w:hint="cs"/>
          <w:color w:val="000000"/>
          <w:sz w:val="24"/>
          <w:szCs w:val="24"/>
          <w:rtl/>
          <w:lang w:val="x-none" w:eastAsia="x-none" w:bidi="ar-IQ"/>
        </w:rPr>
        <w:t>.</w:t>
      </w:r>
    </w:p>
    <w:p w:rsidR="00AA58EB" w:rsidRPr="00B06847" w:rsidRDefault="00AA58EB"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الواقدي، محمد بن عمر بن واقد</w:t>
      </w:r>
      <w:r w:rsidR="00C23EBC" w:rsidRPr="00B06847">
        <w:rPr>
          <w:rFonts w:ascii="Simplified Arabic" w:hAnsi="Simplified Arabic" w:cs="Simplified Arabic" w:hint="cs"/>
          <w:color w:val="000000"/>
          <w:sz w:val="24"/>
          <w:szCs w:val="24"/>
          <w:rtl/>
          <w:lang w:val="x-none" w:eastAsia="x-none" w:bidi="ar-IQ"/>
        </w:rPr>
        <w:t>(ت:</w:t>
      </w:r>
      <w:r w:rsidRPr="00B06847">
        <w:rPr>
          <w:rFonts w:ascii="Simplified Arabic" w:hAnsi="Simplified Arabic" w:cs="Simplified Arabic" w:hint="cs"/>
          <w:color w:val="000000"/>
          <w:sz w:val="24"/>
          <w:szCs w:val="24"/>
          <w:rtl/>
          <w:lang w:val="x-none" w:eastAsia="x-none" w:bidi="ar-IQ"/>
        </w:rPr>
        <w:t xml:space="preserve"> </w:t>
      </w:r>
      <w:r w:rsidR="00C23EBC" w:rsidRPr="00B06847">
        <w:rPr>
          <w:rFonts w:ascii="Simplified Arabic" w:hAnsi="Simplified Arabic" w:cs="Simplified Arabic" w:hint="cs"/>
          <w:color w:val="000000"/>
          <w:sz w:val="24"/>
          <w:szCs w:val="24"/>
          <w:rtl/>
          <w:lang w:val="x-none" w:eastAsia="x-none" w:bidi="ar-IQ"/>
        </w:rPr>
        <w:t>207ه</w:t>
      </w:r>
      <w:r w:rsidRPr="00B06847">
        <w:rPr>
          <w:rFonts w:ascii="Simplified Arabic" w:hAnsi="Simplified Arabic" w:cs="Simplified Arabic" w:hint="cs"/>
          <w:color w:val="000000"/>
          <w:sz w:val="24"/>
          <w:szCs w:val="24"/>
          <w:rtl/>
          <w:lang w:val="x-none" w:eastAsia="x-none" w:bidi="ar-IQ"/>
        </w:rPr>
        <w:t>)</w:t>
      </w:r>
      <w:r w:rsidR="00C23EBC" w:rsidRPr="00B06847">
        <w:rPr>
          <w:rFonts w:ascii="Simplified Arabic" w:hAnsi="Simplified Arabic" w:cs="Simplified Arabic" w:hint="cs"/>
          <w:color w:val="000000"/>
          <w:sz w:val="24"/>
          <w:szCs w:val="24"/>
          <w:rtl/>
          <w:lang w:val="x-none" w:eastAsia="x-none" w:bidi="ar-IQ"/>
        </w:rPr>
        <w:t>.</w:t>
      </w:r>
      <w:r w:rsidRPr="00B06847">
        <w:rPr>
          <w:rFonts w:ascii="Simplified Arabic" w:hAnsi="Simplified Arabic" w:cs="Simplified Arabic" w:hint="cs"/>
          <w:color w:val="000000"/>
          <w:sz w:val="24"/>
          <w:szCs w:val="24"/>
          <w:rtl/>
          <w:lang w:val="x-none" w:eastAsia="x-none" w:bidi="ar-IQ"/>
        </w:rPr>
        <w:t xml:space="preserve"> </w:t>
      </w:r>
    </w:p>
    <w:p w:rsidR="00AA58EB" w:rsidRPr="00B06847" w:rsidRDefault="00AA58EB"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lang w:val="x-none" w:eastAsia="x-none" w:bidi="ar-IQ"/>
        </w:rPr>
      </w:pPr>
      <w:r w:rsidRPr="00B06847">
        <w:rPr>
          <w:rFonts w:ascii="Simplified Arabic" w:hAnsi="Simplified Arabic" w:cs="Simplified Arabic" w:hint="cs"/>
          <w:color w:val="000000"/>
          <w:sz w:val="24"/>
          <w:szCs w:val="24"/>
          <w:rtl/>
          <w:lang w:val="x-none" w:eastAsia="x-none" w:bidi="ar-IQ"/>
        </w:rPr>
        <w:t xml:space="preserve"> فتوح الشام ، دار الكتب العلمية ، ط ب1 ،  ( بيروت : 1997 ) . </w:t>
      </w:r>
    </w:p>
    <w:p w:rsidR="00C23EBC" w:rsidRPr="00B06847" w:rsidRDefault="00AA58EB"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ابن الوردي ،عمر بن مظفر بن عمر</w:t>
      </w:r>
      <w:r w:rsidR="00C23EBC" w:rsidRPr="00B06847">
        <w:rPr>
          <w:rFonts w:ascii="Simplified Arabic" w:hAnsi="Simplified Arabic" w:cs="Simplified Arabic" w:hint="cs"/>
          <w:color w:val="000000"/>
          <w:sz w:val="24"/>
          <w:szCs w:val="24"/>
          <w:rtl/>
          <w:lang w:val="x-none" w:eastAsia="x-none" w:bidi="ar-IQ"/>
        </w:rPr>
        <w:t>(ت:</w:t>
      </w:r>
      <w:r w:rsidRPr="00B06847">
        <w:rPr>
          <w:rFonts w:ascii="Simplified Arabic" w:hAnsi="Simplified Arabic" w:cs="Simplified Arabic" w:hint="cs"/>
          <w:color w:val="000000"/>
          <w:sz w:val="24"/>
          <w:szCs w:val="24"/>
          <w:rtl/>
          <w:lang w:val="x-none" w:eastAsia="x-none" w:bidi="ar-IQ"/>
        </w:rPr>
        <w:t xml:space="preserve"> </w:t>
      </w:r>
      <w:r w:rsidR="00C23EBC" w:rsidRPr="00B06847">
        <w:rPr>
          <w:rFonts w:ascii="Simplified Arabic" w:hAnsi="Simplified Arabic" w:cs="Simplified Arabic" w:hint="cs"/>
          <w:color w:val="000000"/>
          <w:sz w:val="24"/>
          <w:szCs w:val="24"/>
          <w:rtl/>
          <w:lang w:val="x-none" w:eastAsia="x-none" w:bidi="ar-IQ"/>
        </w:rPr>
        <w:t>749ه</w:t>
      </w:r>
      <w:r w:rsidRPr="00B06847">
        <w:rPr>
          <w:rFonts w:ascii="Simplified Arabic" w:hAnsi="Simplified Arabic" w:cs="Simplified Arabic" w:hint="cs"/>
          <w:color w:val="000000"/>
          <w:sz w:val="24"/>
          <w:szCs w:val="24"/>
          <w:rtl/>
          <w:lang w:val="x-none" w:eastAsia="x-none" w:bidi="ar-IQ"/>
        </w:rPr>
        <w:t xml:space="preserve"> )</w:t>
      </w:r>
      <w:r w:rsidR="00C23EBC" w:rsidRPr="00B06847">
        <w:rPr>
          <w:rFonts w:ascii="Simplified Arabic" w:hAnsi="Simplified Arabic" w:cs="Simplified Arabic" w:hint="cs"/>
          <w:color w:val="000000"/>
          <w:sz w:val="24"/>
          <w:szCs w:val="24"/>
          <w:rtl/>
          <w:lang w:val="x-none" w:eastAsia="x-none" w:bidi="ar-IQ"/>
        </w:rPr>
        <w:t>.</w:t>
      </w:r>
    </w:p>
    <w:p w:rsidR="00AA58EB" w:rsidRPr="00B06847" w:rsidRDefault="00C23EBC"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 xml:space="preserve">تاريخ ابن الوردي ، دار الكتب العلمية ، ( بيروت : 2000 ) </w:t>
      </w:r>
      <w:r w:rsidR="00FD0486" w:rsidRPr="00B06847">
        <w:rPr>
          <w:rFonts w:ascii="Simplified Arabic" w:hAnsi="Simplified Arabic" w:cs="Simplified Arabic" w:hint="cs"/>
          <w:color w:val="000000"/>
          <w:sz w:val="24"/>
          <w:szCs w:val="24"/>
          <w:rtl/>
          <w:lang w:val="x-none" w:eastAsia="x-none" w:bidi="ar-IQ"/>
        </w:rPr>
        <w:t>.</w:t>
      </w:r>
    </w:p>
    <w:p w:rsidR="00AA58EB" w:rsidRPr="00B06847" w:rsidRDefault="00AA58EB"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ا</w:t>
      </w:r>
      <w:r w:rsidRPr="00B06847">
        <w:rPr>
          <w:rFonts w:ascii="Simplified Arabic" w:hAnsi="Simplified Arabic" w:cs="Simplified Arabic"/>
          <w:color w:val="000000"/>
          <w:sz w:val="24"/>
          <w:szCs w:val="24"/>
          <w:rtl/>
          <w:lang w:val="x-none" w:eastAsia="x-none" w:bidi="ar-IQ"/>
        </w:rPr>
        <w:t>بن كثير</w:t>
      </w:r>
      <w:r w:rsidRPr="00B06847">
        <w:rPr>
          <w:rFonts w:ascii="Simplified Arabic" w:hAnsi="Simplified Arabic" w:cs="Simplified Arabic" w:hint="cs"/>
          <w:color w:val="000000"/>
          <w:sz w:val="24"/>
          <w:szCs w:val="24"/>
          <w:rtl/>
          <w:lang w:val="x-none" w:eastAsia="x-none" w:bidi="ar-IQ"/>
        </w:rPr>
        <w:t>،</w:t>
      </w:r>
      <w:r w:rsidRPr="00B06847">
        <w:rPr>
          <w:rFonts w:ascii="Simplified Arabic" w:hAnsi="Simplified Arabic" w:cs="Simplified Arabic"/>
          <w:color w:val="000000"/>
          <w:sz w:val="24"/>
          <w:szCs w:val="24"/>
          <w:rtl/>
          <w:lang w:val="x-none" w:eastAsia="x-none" w:bidi="ar-IQ"/>
        </w:rPr>
        <w:t xml:space="preserve"> عماد الدين أبي الفداء </w:t>
      </w:r>
      <w:r w:rsidR="00C23EBC" w:rsidRPr="00B06847">
        <w:rPr>
          <w:rFonts w:ascii="Simplified Arabic" w:hAnsi="Simplified Arabic" w:cs="Simplified Arabic" w:hint="cs"/>
          <w:color w:val="000000"/>
          <w:sz w:val="24"/>
          <w:szCs w:val="24"/>
          <w:rtl/>
          <w:lang w:val="x-none" w:eastAsia="x-none" w:bidi="ar-IQ"/>
        </w:rPr>
        <w:t>( ت:</w:t>
      </w:r>
      <w:r w:rsidRPr="00B06847">
        <w:rPr>
          <w:rFonts w:ascii="Simplified Arabic" w:hAnsi="Simplified Arabic" w:cs="Simplified Arabic" w:hint="cs"/>
          <w:color w:val="000000"/>
          <w:sz w:val="24"/>
          <w:szCs w:val="24"/>
          <w:rtl/>
          <w:lang w:val="x-none" w:eastAsia="x-none" w:bidi="ar-IQ"/>
        </w:rPr>
        <w:t xml:space="preserve"> </w:t>
      </w:r>
      <w:r w:rsidR="00C23EBC" w:rsidRPr="00B06847">
        <w:rPr>
          <w:rFonts w:ascii="Simplified Arabic" w:hAnsi="Simplified Arabic" w:cs="Simplified Arabic" w:hint="cs"/>
          <w:color w:val="000000"/>
          <w:sz w:val="24"/>
          <w:szCs w:val="24"/>
          <w:rtl/>
          <w:lang w:val="x-none" w:eastAsia="x-none" w:bidi="ar-IQ"/>
        </w:rPr>
        <w:t>774ه</w:t>
      </w:r>
      <w:r w:rsidRPr="00B06847">
        <w:rPr>
          <w:rFonts w:ascii="Simplified Arabic" w:hAnsi="Simplified Arabic" w:cs="Simplified Arabic" w:hint="cs"/>
          <w:color w:val="000000"/>
          <w:sz w:val="24"/>
          <w:szCs w:val="24"/>
          <w:rtl/>
          <w:lang w:val="x-none" w:eastAsia="x-none" w:bidi="ar-IQ"/>
        </w:rPr>
        <w:t xml:space="preserve"> )</w:t>
      </w:r>
      <w:r w:rsidR="00C23EBC" w:rsidRPr="00B06847">
        <w:rPr>
          <w:rFonts w:ascii="Simplified Arabic" w:hAnsi="Simplified Arabic" w:cs="Simplified Arabic" w:hint="cs"/>
          <w:color w:val="000000"/>
          <w:sz w:val="24"/>
          <w:szCs w:val="24"/>
          <w:rtl/>
          <w:lang w:val="x-none" w:eastAsia="x-none" w:bidi="ar-IQ"/>
        </w:rPr>
        <w:t>.</w:t>
      </w:r>
    </w:p>
    <w:p w:rsidR="00AA58EB" w:rsidRPr="00B06847" w:rsidRDefault="00AA58EB"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color w:val="000000"/>
          <w:sz w:val="24"/>
          <w:szCs w:val="24"/>
          <w:rtl/>
          <w:lang w:val="x-none" w:eastAsia="x-none" w:bidi="ar-IQ"/>
        </w:rPr>
        <w:t xml:space="preserve">البداية والنهاية ، مكتبة الصفاء </w:t>
      </w:r>
      <w:r w:rsidR="00C23EBC" w:rsidRPr="00B06847">
        <w:rPr>
          <w:rFonts w:ascii="Simplified Arabic" w:hAnsi="Simplified Arabic" w:cs="Simplified Arabic" w:hint="cs"/>
          <w:color w:val="000000"/>
          <w:sz w:val="24"/>
          <w:szCs w:val="24"/>
          <w:rtl/>
          <w:lang w:val="x-none" w:eastAsia="x-none" w:bidi="ar-IQ"/>
        </w:rPr>
        <w:t>،</w:t>
      </w:r>
      <w:r w:rsidRPr="00B06847">
        <w:rPr>
          <w:rFonts w:ascii="Simplified Arabic" w:hAnsi="Simplified Arabic" w:cs="Simplified Arabic"/>
          <w:color w:val="000000"/>
          <w:sz w:val="24"/>
          <w:szCs w:val="24"/>
          <w:rtl/>
          <w:lang w:val="x-none" w:eastAsia="x-none" w:bidi="ar-IQ"/>
        </w:rPr>
        <w:t xml:space="preserve">( القاهرة : 2003 م ) </w:t>
      </w:r>
      <w:r w:rsidRPr="00B06847">
        <w:rPr>
          <w:rFonts w:ascii="Simplified Arabic" w:hAnsi="Simplified Arabic" w:cs="Simplified Arabic" w:hint="cs"/>
          <w:color w:val="000000"/>
          <w:sz w:val="24"/>
          <w:szCs w:val="24"/>
          <w:rtl/>
          <w:lang w:val="x-none" w:eastAsia="x-none" w:bidi="ar-IQ"/>
        </w:rPr>
        <w:t>.</w:t>
      </w:r>
    </w:p>
    <w:p w:rsidR="00AA58EB" w:rsidRPr="00B06847" w:rsidRDefault="00AA58EB" w:rsidP="00D80743">
      <w:pPr>
        <w:widowControl w:val="0"/>
        <w:numPr>
          <w:ilvl w:val="0"/>
          <w:numId w:val="8"/>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 xml:space="preserve">اليعقوبي، احمد بن ابي يعقوب بن جعفر </w:t>
      </w:r>
      <w:r w:rsidR="00C23EBC" w:rsidRPr="00B06847">
        <w:rPr>
          <w:rFonts w:ascii="Simplified Arabic" w:hAnsi="Simplified Arabic" w:cs="Simplified Arabic" w:hint="cs"/>
          <w:color w:val="000000"/>
          <w:sz w:val="24"/>
          <w:szCs w:val="24"/>
          <w:rtl/>
          <w:lang w:val="x-none" w:eastAsia="x-none" w:bidi="ar-IQ"/>
        </w:rPr>
        <w:t>(ت:292ه).</w:t>
      </w:r>
    </w:p>
    <w:p w:rsidR="00AA58EB" w:rsidRPr="00B06847" w:rsidRDefault="00AA58EB" w:rsidP="00D80743">
      <w:pPr>
        <w:widowControl w:val="0"/>
        <w:numPr>
          <w:ilvl w:val="0"/>
          <w:numId w:val="9"/>
        </w:numPr>
        <w:tabs>
          <w:tab w:val="left" w:pos="232"/>
          <w:tab w:val="left" w:pos="379"/>
        </w:tabs>
        <w:spacing w:after="0" w:line="240" w:lineRule="auto"/>
        <w:ind w:left="0" w:hanging="46"/>
        <w:jc w:val="both"/>
        <w:rPr>
          <w:rFonts w:ascii="Simplified Arabic" w:hAnsi="Simplified Arabic" w:cs="Simplified Arabic"/>
          <w:color w:val="000000"/>
          <w:sz w:val="24"/>
          <w:szCs w:val="24"/>
          <w:rtl/>
          <w:lang w:val="x-none" w:eastAsia="x-none" w:bidi="ar-IQ"/>
        </w:rPr>
      </w:pPr>
      <w:r w:rsidRPr="00B06847">
        <w:rPr>
          <w:rFonts w:ascii="Simplified Arabic" w:hAnsi="Simplified Arabic" w:cs="Simplified Arabic" w:hint="cs"/>
          <w:color w:val="000000"/>
          <w:sz w:val="24"/>
          <w:szCs w:val="24"/>
          <w:rtl/>
          <w:lang w:val="x-none" w:eastAsia="x-none" w:bidi="ar-IQ"/>
        </w:rPr>
        <w:t xml:space="preserve">تاريخ اليعقوبي ، دار صادر ، ( بيروت : د : ت ) </w:t>
      </w:r>
    </w:p>
    <w:p w:rsidR="00504754" w:rsidRPr="009A142D" w:rsidRDefault="00504754" w:rsidP="00B06847">
      <w:pPr>
        <w:widowControl w:val="0"/>
        <w:tabs>
          <w:tab w:val="left" w:pos="232"/>
        </w:tabs>
        <w:spacing w:after="0" w:line="240" w:lineRule="auto"/>
        <w:jc w:val="both"/>
        <w:rPr>
          <w:rFonts w:ascii="Simplified Arabic" w:hAnsi="Simplified Arabic" w:cs="Simplified Arabic"/>
          <w:b/>
          <w:bCs/>
          <w:color w:val="000000"/>
          <w:sz w:val="24"/>
          <w:szCs w:val="24"/>
          <w:rtl/>
          <w:lang w:val="x-none" w:eastAsia="x-none" w:bidi="ar-IQ"/>
        </w:rPr>
      </w:pPr>
      <w:bookmarkStart w:id="0" w:name="_GoBack"/>
      <w:bookmarkEnd w:id="0"/>
      <w:r w:rsidRPr="009A142D">
        <w:rPr>
          <w:rFonts w:ascii="Simplified Arabic" w:hAnsi="Simplified Arabic" w:cs="Simplified Arabic" w:hint="cs"/>
          <w:b/>
          <w:bCs/>
          <w:color w:val="000000"/>
          <w:sz w:val="24"/>
          <w:szCs w:val="24"/>
          <w:rtl/>
          <w:lang w:val="x-none" w:eastAsia="x-none" w:bidi="ar-IQ"/>
        </w:rPr>
        <w:lastRenderedPageBreak/>
        <w:t>ثالثاً: المراجع الاجنبية.</w:t>
      </w:r>
    </w:p>
    <w:p w:rsidR="00504754" w:rsidRPr="00B06847" w:rsidRDefault="000E35AF" w:rsidP="00B06847">
      <w:pPr>
        <w:widowControl w:val="0"/>
        <w:tabs>
          <w:tab w:val="left" w:pos="232"/>
        </w:tabs>
        <w:spacing w:after="0" w:line="240" w:lineRule="auto"/>
        <w:ind w:hanging="454"/>
        <w:jc w:val="right"/>
        <w:rPr>
          <w:rFonts w:ascii="Simplified Arabic" w:hAnsi="Simplified Arabic" w:cs="Simplified Arabic"/>
          <w:color w:val="000000"/>
          <w:sz w:val="24"/>
          <w:szCs w:val="24"/>
          <w:rtl/>
          <w:lang w:eastAsia="x-none" w:bidi="ar-IQ"/>
        </w:rPr>
      </w:pPr>
      <w:r w:rsidRPr="00B06847">
        <w:rPr>
          <w:rFonts w:ascii="Simplified Arabic" w:hAnsi="Simplified Arabic" w:cs="Simplified Arabic"/>
          <w:color w:val="000000"/>
          <w:sz w:val="24"/>
          <w:szCs w:val="24"/>
          <w:lang w:eastAsia="x-none" w:bidi="ar-IQ"/>
        </w:rPr>
        <w:t xml:space="preserve">Stanly </w:t>
      </w:r>
      <w:proofErr w:type="spellStart"/>
      <w:r w:rsidRPr="00B06847">
        <w:rPr>
          <w:rFonts w:ascii="Simplified Arabic" w:hAnsi="Simplified Arabic" w:cs="Simplified Arabic"/>
          <w:color w:val="000000"/>
          <w:sz w:val="24"/>
          <w:szCs w:val="24"/>
          <w:lang w:eastAsia="x-none" w:bidi="ar-IQ"/>
        </w:rPr>
        <w:t>Lohe</w:t>
      </w:r>
      <w:proofErr w:type="spellEnd"/>
      <w:r w:rsidRPr="00B06847">
        <w:rPr>
          <w:rFonts w:ascii="Simplified Arabic" w:hAnsi="Simplified Arabic" w:cs="Simplified Arabic"/>
          <w:color w:val="000000"/>
          <w:sz w:val="24"/>
          <w:szCs w:val="24"/>
          <w:lang w:eastAsia="x-none" w:bidi="ar-IQ"/>
        </w:rPr>
        <w:t xml:space="preserve"> – pool</w:t>
      </w:r>
      <w:r w:rsidR="00504754" w:rsidRPr="00B06847">
        <w:rPr>
          <w:rFonts w:ascii="Simplified Arabic" w:hAnsi="Simplified Arabic" w:cs="Simplified Arabic" w:hint="cs"/>
          <w:color w:val="000000"/>
          <w:sz w:val="24"/>
          <w:szCs w:val="24"/>
          <w:rtl/>
          <w:lang w:eastAsia="x-none" w:bidi="ar-IQ"/>
        </w:rPr>
        <w:t xml:space="preserve"> </w:t>
      </w:r>
    </w:p>
    <w:p w:rsidR="000E35AF" w:rsidRPr="00B06847" w:rsidRDefault="00504754" w:rsidP="00B06847">
      <w:pPr>
        <w:widowControl w:val="0"/>
        <w:tabs>
          <w:tab w:val="left" w:pos="232"/>
        </w:tabs>
        <w:spacing w:after="0" w:line="240" w:lineRule="auto"/>
        <w:ind w:hanging="454"/>
        <w:jc w:val="right"/>
        <w:rPr>
          <w:rFonts w:ascii="Simplified Arabic" w:hAnsi="Simplified Arabic" w:cs="Simplified Arabic"/>
          <w:color w:val="000000"/>
          <w:sz w:val="24"/>
          <w:szCs w:val="24"/>
          <w:lang w:val="x-none" w:eastAsia="x-none" w:bidi="ar-IQ"/>
        </w:rPr>
      </w:pPr>
      <w:r w:rsidRPr="00B06847">
        <w:rPr>
          <w:rFonts w:ascii="Simplified Arabic" w:hAnsi="Simplified Arabic" w:cs="Simplified Arabic"/>
          <w:color w:val="000000"/>
          <w:sz w:val="24"/>
          <w:szCs w:val="24"/>
          <w:lang w:eastAsia="x-none" w:bidi="ar-IQ"/>
        </w:rPr>
        <w:t xml:space="preserve"> </w:t>
      </w:r>
      <w:r w:rsidR="007050A6" w:rsidRPr="00B06847">
        <w:rPr>
          <w:rFonts w:ascii="Simplified Arabic" w:hAnsi="Simplified Arabic" w:cs="Simplified Arabic"/>
          <w:color w:val="000000"/>
          <w:sz w:val="24"/>
          <w:szCs w:val="24"/>
          <w:lang w:eastAsia="x-none" w:bidi="ar-IQ"/>
        </w:rPr>
        <w:t xml:space="preserve"> </w:t>
      </w:r>
      <w:r w:rsidRPr="00B06847">
        <w:rPr>
          <w:rFonts w:ascii="Simplified Arabic" w:hAnsi="Simplified Arabic" w:cs="Simplified Arabic" w:hint="cs"/>
          <w:color w:val="000000"/>
          <w:sz w:val="24"/>
          <w:szCs w:val="24"/>
          <w:rtl/>
          <w:lang w:eastAsia="x-none"/>
        </w:rPr>
        <w:t>.</w:t>
      </w:r>
      <w:r w:rsidRPr="00B06847">
        <w:rPr>
          <w:rFonts w:ascii="Simplified Arabic" w:hAnsi="Simplified Arabic" w:cs="Simplified Arabic"/>
          <w:color w:val="000000"/>
          <w:sz w:val="24"/>
          <w:szCs w:val="24"/>
          <w:lang w:eastAsia="x-none" w:bidi="ar-IQ"/>
        </w:rPr>
        <w:t xml:space="preserve"> </w:t>
      </w:r>
      <w:r w:rsidR="000E35AF" w:rsidRPr="00B06847">
        <w:rPr>
          <w:rFonts w:ascii="Simplified Arabic" w:hAnsi="Simplified Arabic" w:cs="Simplified Arabic"/>
          <w:color w:val="000000"/>
          <w:sz w:val="24"/>
          <w:szCs w:val="24"/>
          <w:lang w:eastAsia="x-none" w:bidi="ar-IQ"/>
        </w:rPr>
        <w:t>Histor</w:t>
      </w:r>
      <w:r w:rsidRPr="00B06847">
        <w:rPr>
          <w:rFonts w:ascii="Simplified Arabic" w:hAnsi="Simplified Arabic" w:cs="Simplified Arabic"/>
          <w:color w:val="000000"/>
          <w:sz w:val="24"/>
          <w:szCs w:val="24"/>
          <w:lang w:eastAsia="x-none" w:bidi="ar-IQ"/>
        </w:rPr>
        <w:t>y</w:t>
      </w:r>
      <w:r w:rsidR="000E35AF" w:rsidRPr="00B06847">
        <w:rPr>
          <w:rFonts w:ascii="Simplified Arabic" w:hAnsi="Simplified Arabic" w:cs="Simplified Arabic"/>
          <w:color w:val="000000"/>
          <w:sz w:val="24"/>
          <w:szCs w:val="24"/>
          <w:lang w:eastAsia="x-none" w:bidi="ar-IQ"/>
        </w:rPr>
        <w:t xml:space="preserve"> </w:t>
      </w:r>
      <w:r w:rsidRPr="00B06847">
        <w:rPr>
          <w:rFonts w:ascii="Simplified Arabic" w:hAnsi="Simplified Arabic" w:cs="Simplified Arabic"/>
          <w:color w:val="000000"/>
          <w:sz w:val="24"/>
          <w:szCs w:val="24"/>
          <w:lang w:eastAsia="x-none" w:bidi="ar-IQ"/>
        </w:rPr>
        <w:t xml:space="preserve"> </w:t>
      </w:r>
      <w:r w:rsidR="000E35AF" w:rsidRPr="00B06847">
        <w:rPr>
          <w:rFonts w:ascii="Simplified Arabic" w:hAnsi="Simplified Arabic" w:cs="Simplified Arabic"/>
          <w:color w:val="000000"/>
          <w:sz w:val="24"/>
          <w:szCs w:val="24"/>
          <w:lang w:eastAsia="x-none" w:bidi="ar-IQ"/>
        </w:rPr>
        <w:t xml:space="preserve">Of the </w:t>
      </w:r>
      <w:proofErr w:type="spellStart"/>
      <w:r w:rsidR="000E35AF" w:rsidRPr="00B06847">
        <w:rPr>
          <w:rFonts w:ascii="Simplified Arabic" w:hAnsi="Simplified Arabic" w:cs="Simplified Arabic"/>
          <w:color w:val="000000"/>
          <w:sz w:val="24"/>
          <w:szCs w:val="24"/>
          <w:lang w:eastAsia="x-none" w:bidi="ar-IQ"/>
        </w:rPr>
        <w:t>Egpt</w:t>
      </w:r>
      <w:proofErr w:type="spellEnd"/>
      <w:r w:rsidR="000E35AF" w:rsidRPr="00B06847">
        <w:rPr>
          <w:rFonts w:ascii="Simplified Arabic" w:hAnsi="Simplified Arabic" w:cs="Simplified Arabic"/>
          <w:color w:val="000000"/>
          <w:sz w:val="24"/>
          <w:szCs w:val="24"/>
          <w:lang w:eastAsia="x-none" w:bidi="ar-IQ"/>
        </w:rPr>
        <w:t xml:space="preserve"> in</w:t>
      </w:r>
      <w:r w:rsidRPr="00B06847">
        <w:rPr>
          <w:rFonts w:ascii="Simplified Arabic" w:hAnsi="Simplified Arabic" w:cs="Simplified Arabic"/>
          <w:color w:val="000000"/>
          <w:sz w:val="24"/>
          <w:szCs w:val="24"/>
          <w:lang w:eastAsia="x-none" w:bidi="ar-IQ"/>
        </w:rPr>
        <w:t xml:space="preserve"> middle Ages , ( London : 1968)</w:t>
      </w:r>
      <w:r w:rsidR="000E35AF" w:rsidRPr="00B06847">
        <w:rPr>
          <w:rFonts w:ascii="Simplified Arabic" w:hAnsi="Simplified Arabic" w:cs="Simplified Arabic"/>
          <w:color w:val="000000"/>
          <w:sz w:val="24"/>
          <w:szCs w:val="24"/>
          <w:lang w:eastAsia="x-none" w:bidi="ar-IQ"/>
        </w:rPr>
        <w:t xml:space="preserve"> </w:t>
      </w:r>
      <w:r w:rsidRPr="00B06847">
        <w:rPr>
          <w:rFonts w:ascii="Simplified Arabic" w:hAnsi="Simplified Arabic" w:cs="Simplified Arabic"/>
          <w:color w:val="000000"/>
          <w:sz w:val="24"/>
          <w:szCs w:val="24"/>
          <w:lang w:eastAsia="x-none" w:bidi="ar-IQ"/>
        </w:rPr>
        <w:t xml:space="preserve"> </w:t>
      </w:r>
      <w:r w:rsidR="000E35AF" w:rsidRPr="00B06847">
        <w:rPr>
          <w:rFonts w:ascii="Simplified Arabic" w:hAnsi="Simplified Arabic" w:cs="Simplified Arabic"/>
          <w:color w:val="000000"/>
          <w:sz w:val="24"/>
          <w:szCs w:val="24"/>
          <w:rtl/>
          <w:lang w:val="x-none" w:eastAsia="x-none" w:bidi="ar-IQ"/>
        </w:rPr>
        <w:t xml:space="preserve"> </w:t>
      </w:r>
    </w:p>
    <w:p w:rsidR="000E35AF" w:rsidRPr="00B06847" w:rsidRDefault="000E35AF" w:rsidP="00B06847">
      <w:pPr>
        <w:widowControl w:val="0"/>
        <w:tabs>
          <w:tab w:val="left" w:pos="232"/>
        </w:tabs>
        <w:spacing w:after="0" w:line="240" w:lineRule="auto"/>
        <w:ind w:hanging="454"/>
        <w:jc w:val="both"/>
        <w:rPr>
          <w:rFonts w:ascii="Simplified Arabic" w:hAnsi="Simplified Arabic" w:cs="Simplified Arabic"/>
          <w:color w:val="000000"/>
          <w:sz w:val="24"/>
          <w:szCs w:val="24"/>
          <w:lang w:val="x-none" w:eastAsia="x-none" w:bidi="ar-IQ"/>
        </w:rPr>
      </w:pPr>
      <w:r w:rsidRPr="00B06847">
        <w:rPr>
          <w:rFonts w:ascii="Simplified Arabic" w:hAnsi="Simplified Arabic" w:cs="Simplified Arabic" w:hint="cs"/>
          <w:color w:val="000000"/>
          <w:sz w:val="24"/>
          <w:szCs w:val="24"/>
          <w:rtl/>
          <w:lang w:val="x-none" w:eastAsia="x-none" w:bidi="ar-IQ"/>
        </w:rPr>
        <w:t xml:space="preserve"> </w:t>
      </w:r>
    </w:p>
    <w:p w:rsidR="000E35AF" w:rsidRPr="00B06847" w:rsidRDefault="000E35AF" w:rsidP="00B06847">
      <w:pPr>
        <w:widowControl w:val="0"/>
        <w:tabs>
          <w:tab w:val="left" w:pos="232"/>
        </w:tabs>
        <w:spacing w:after="0" w:line="240" w:lineRule="auto"/>
        <w:jc w:val="both"/>
        <w:rPr>
          <w:rFonts w:ascii="Simplified Arabic" w:hAnsi="Simplified Arabic" w:cs="Simplified Arabic"/>
          <w:color w:val="000000"/>
          <w:sz w:val="24"/>
          <w:szCs w:val="24"/>
          <w:lang w:val="x-none" w:eastAsia="x-none" w:bidi="ar-IQ"/>
        </w:rPr>
      </w:pPr>
    </w:p>
    <w:sectPr w:rsidR="000E35AF" w:rsidRPr="00B06847" w:rsidSect="00B0684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1797" w:right="1440" w:bottom="1797" w:left="1440"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435" w:rsidRDefault="00ED0435" w:rsidP="00284692">
      <w:pPr>
        <w:spacing w:after="0" w:line="240" w:lineRule="auto"/>
      </w:pPr>
      <w:r>
        <w:separator/>
      </w:r>
    </w:p>
  </w:endnote>
  <w:endnote w:type="continuationSeparator" w:id="0">
    <w:p w:rsidR="00ED0435" w:rsidRDefault="00ED0435" w:rsidP="0028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139" w:rsidRDefault="00A0613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324" w:rsidRDefault="00E03324" w:rsidP="00B06847">
    <w:pPr>
      <w:pStyle w:val="a8"/>
      <w:tabs>
        <w:tab w:val="clear" w:pos="4153"/>
        <w:tab w:val="clear" w:pos="8306"/>
        <w:tab w:val="left" w:pos="3312"/>
      </w:tabs>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139" w:rsidRDefault="00A061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435" w:rsidRDefault="00ED0435" w:rsidP="00284692">
      <w:pPr>
        <w:spacing w:after="0" w:line="240" w:lineRule="auto"/>
      </w:pPr>
      <w:r>
        <w:separator/>
      </w:r>
    </w:p>
  </w:footnote>
  <w:footnote w:type="continuationSeparator" w:id="0">
    <w:p w:rsidR="00ED0435" w:rsidRDefault="00ED0435" w:rsidP="00284692">
      <w:pPr>
        <w:spacing w:after="0" w:line="240" w:lineRule="auto"/>
      </w:pPr>
      <w:r>
        <w:continuationSeparator/>
      </w:r>
    </w:p>
  </w:footnote>
  <w:footnote w:id="1">
    <w:p w:rsidR="00E03324" w:rsidRPr="00D53F61" w:rsidRDefault="00E03324" w:rsidP="001E362E">
      <w:pPr>
        <w:pStyle w:val="a4"/>
        <w:widowControl w:val="0"/>
        <w:tabs>
          <w:tab w:val="left" w:pos="232"/>
        </w:tabs>
        <w:ind w:left="232" w:hanging="142"/>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sidRPr="00D53F61">
        <w:rPr>
          <w:rFonts w:ascii="Simplified Arabic" w:hAnsi="Simplified Arabic" w:cs="Simplified Arabic"/>
          <w:color w:val="000000"/>
          <w:sz w:val="24"/>
          <w:szCs w:val="24"/>
          <w:vertAlign w:val="superscript"/>
          <w:rtl/>
        </w:rPr>
        <w:t xml:space="preserve">)  </w:t>
      </w:r>
      <w:r w:rsidRPr="00D53F61">
        <w:rPr>
          <w:rFonts w:ascii="Simplified Arabic" w:hAnsi="Simplified Arabic" w:cs="Simplified Arabic"/>
          <w:color w:val="000000"/>
          <w:sz w:val="24"/>
          <w:szCs w:val="24"/>
          <w:rtl/>
          <w:lang w:bidi="ar-IQ"/>
        </w:rPr>
        <w:t xml:space="preserve">شمس الدين أبو الخير محمد بن عبد الرحمن السخاوي ، الجواهر والدرر في ترجمة شيخ الإسلام ابن  حجر ، تحقيق : ابراهيم باجس ، دار ابن حزم ، ط1 ( بيروت : 1999 ) ، 1/10 ، الضوء اللامع قبل القرن التاسع ، دار مكتبة الحياة ، ( بيروت : د. ت ) ، 8/2 ، محمد بن علي بن محمد بن عبد الله الشوكاني ، البدر الطالع بمحاسن من بعد القرن السابع ، دار المعرفة ( بيروت : د. ت) ، 2 / 184 ؛ خير الدين بن محمود بن محمد </w:t>
      </w:r>
      <w:r>
        <w:rPr>
          <w:rFonts w:ascii="Simplified Arabic" w:hAnsi="Simplified Arabic" w:cs="Simplified Arabic"/>
          <w:color w:val="000000"/>
          <w:sz w:val="24"/>
          <w:szCs w:val="24"/>
          <w:rtl/>
          <w:lang w:bidi="ar-IQ"/>
        </w:rPr>
        <w:t>ال</w:t>
      </w:r>
      <w:r>
        <w:rPr>
          <w:rFonts w:ascii="Simplified Arabic" w:hAnsi="Simplified Arabic" w:cs="Simplified Arabic" w:hint="cs"/>
          <w:color w:val="000000"/>
          <w:sz w:val="24"/>
          <w:szCs w:val="24"/>
          <w:rtl/>
          <w:lang w:bidi="ar-IQ"/>
        </w:rPr>
        <w:t>زر</w:t>
      </w:r>
      <w:r w:rsidRPr="00D53F61">
        <w:rPr>
          <w:rFonts w:ascii="Simplified Arabic" w:hAnsi="Simplified Arabic" w:cs="Simplified Arabic"/>
          <w:color w:val="000000"/>
          <w:sz w:val="24"/>
          <w:szCs w:val="24"/>
          <w:rtl/>
          <w:lang w:bidi="ar-IQ"/>
        </w:rPr>
        <w:t xml:space="preserve">كلي ، الأعلام ، دار اعلم للملايين ، ط 15 ، ( بيروت : 2002 ) ، 6 / 194 .    </w:t>
      </w:r>
    </w:p>
  </w:footnote>
  <w:footnote w:id="2">
    <w:p w:rsidR="00E03324" w:rsidRPr="00D53F61" w:rsidRDefault="00E03324" w:rsidP="001E362E">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sidRPr="00D53F61">
        <w:rPr>
          <w:rFonts w:ascii="Simplified Arabic" w:hAnsi="Simplified Arabic" w:cs="Simplified Arabic"/>
          <w:color w:val="000000"/>
          <w:sz w:val="24"/>
          <w:szCs w:val="24"/>
          <w:vertAlign w:val="superscript"/>
          <w:rtl/>
        </w:rPr>
        <w:t xml:space="preserve">)  </w:t>
      </w:r>
      <w:r w:rsidRPr="00D53F61">
        <w:rPr>
          <w:rFonts w:ascii="Simplified Arabic" w:hAnsi="Simplified Arabic" w:cs="Simplified Arabic"/>
          <w:color w:val="000000"/>
          <w:sz w:val="24"/>
          <w:szCs w:val="24"/>
          <w:rtl/>
          <w:lang w:bidi="ar-IQ"/>
        </w:rPr>
        <w:t>ا</w:t>
      </w:r>
      <w:r w:rsidR="00492852">
        <w:rPr>
          <w:rFonts w:ascii="Simplified Arabic" w:hAnsi="Simplified Arabic" w:cs="Simplified Arabic"/>
          <w:color w:val="000000"/>
          <w:sz w:val="24"/>
          <w:szCs w:val="24"/>
          <w:rtl/>
          <w:lang w:bidi="ar-IQ"/>
        </w:rPr>
        <w:t xml:space="preserve">لسخاوي ، الجواهر والدرر ، 1/10 </w:t>
      </w:r>
      <w:r w:rsidR="00492852">
        <w:rPr>
          <w:rFonts w:ascii="Simplified Arabic" w:hAnsi="Simplified Arabic" w:cs="Simplified Arabic" w:hint="cs"/>
          <w:color w:val="000000"/>
          <w:sz w:val="24"/>
          <w:szCs w:val="24"/>
          <w:rtl/>
          <w:lang w:bidi="ar-IQ"/>
        </w:rPr>
        <w:t>؛</w:t>
      </w:r>
      <w:r w:rsidRPr="00D53F61">
        <w:rPr>
          <w:rFonts w:ascii="Simplified Arabic" w:hAnsi="Simplified Arabic" w:cs="Simplified Arabic"/>
          <w:color w:val="000000"/>
          <w:sz w:val="24"/>
          <w:szCs w:val="24"/>
          <w:rtl/>
          <w:lang w:bidi="ar-IQ"/>
        </w:rPr>
        <w:t xml:space="preserve"> الضوء اللامع ، 8/2 ؛ عبد الرحمن بن أبي بكر السيوطي ، نظم العقيان في أعيان الأعيان ، تحقيق : فيليب حقي ، المكتبة العلمية ، بيروت : ( د . ت )، 1/152؛ عبد الحي بن احمد بن محمد ابن العماد الحنبلي ، شذرات الذهب في أخبار من ذهب ، تحقيق : محمود الأرناؤوط ، دار ابن كثير ، ط1 ، ( بيروت : 1986م ) ، 2/548 . </w:t>
      </w:r>
    </w:p>
  </w:footnote>
  <w:footnote w:id="3">
    <w:p w:rsidR="00E03324" w:rsidRPr="00D53F61" w:rsidRDefault="00E03324" w:rsidP="001E362E">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sidRPr="00D53F61">
        <w:rPr>
          <w:rFonts w:ascii="Simplified Arabic" w:hAnsi="Simplified Arabic" w:cs="Simplified Arabic"/>
          <w:color w:val="000000"/>
          <w:sz w:val="24"/>
          <w:szCs w:val="24"/>
          <w:vertAlign w:val="superscript"/>
          <w:rtl/>
        </w:rPr>
        <w:t xml:space="preserve">)  </w:t>
      </w:r>
      <w:r w:rsidRPr="00D53F61">
        <w:rPr>
          <w:rFonts w:ascii="Simplified Arabic" w:hAnsi="Simplified Arabic" w:cs="Simplified Arabic"/>
          <w:color w:val="000000"/>
          <w:sz w:val="24"/>
          <w:szCs w:val="24"/>
          <w:rtl/>
          <w:lang w:bidi="ar-IQ"/>
        </w:rPr>
        <w:t>السخاوي ، الجواهر والدرر</w:t>
      </w:r>
      <w:r w:rsidR="00492852">
        <w:rPr>
          <w:rFonts w:ascii="Simplified Arabic" w:hAnsi="Simplified Arabic" w:cs="Simplified Arabic"/>
          <w:color w:val="000000"/>
          <w:sz w:val="24"/>
          <w:szCs w:val="24"/>
          <w:rtl/>
          <w:lang w:bidi="ar-IQ"/>
        </w:rPr>
        <w:t xml:space="preserve"> ، 1/10 ، الضوء اللامع ، 8/2 ال</w:t>
      </w:r>
      <w:r w:rsidRPr="00D53F61">
        <w:rPr>
          <w:rFonts w:ascii="Simplified Arabic" w:hAnsi="Simplified Arabic" w:cs="Simplified Arabic"/>
          <w:color w:val="000000"/>
          <w:sz w:val="24"/>
          <w:szCs w:val="24"/>
          <w:rtl/>
          <w:lang w:bidi="ar-IQ"/>
        </w:rPr>
        <w:t>ز</w:t>
      </w:r>
      <w:r w:rsidR="00492852">
        <w:rPr>
          <w:rFonts w:ascii="Simplified Arabic" w:hAnsi="Simplified Arabic" w:cs="Simplified Arabic" w:hint="cs"/>
          <w:color w:val="000000"/>
          <w:sz w:val="24"/>
          <w:szCs w:val="24"/>
          <w:rtl/>
          <w:lang w:bidi="ar-IQ"/>
        </w:rPr>
        <w:t>ر</w:t>
      </w:r>
      <w:r w:rsidRPr="00D53F61">
        <w:rPr>
          <w:rFonts w:ascii="Simplified Arabic" w:hAnsi="Simplified Arabic" w:cs="Simplified Arabic"/>
          <w:color w:val="000000"/>
          <w:sz w:val="24"/>
          <w:szCs w:val="24"/>
          <w:rtl/>
          <w:lang w:bidi="ar-IQ"/>
        </w:rPr>
        <w:t xml:space="preserve">كلي ، الأعلام ، 6/ 194 ؛ عادل </w:t>
      </w:r>
      <w:proofErr w:type="spellStart"/>
      <w:r w:rsidRPr="00D53F61">
        <w:rPr>
          <w:rFonts w:ascii="Simplified Arabic" w:hAnsi="Simplified Arabic" w:cs="Simplified Arabic"/>
          <w:color w:val="000000"/>
          <w:sz w:val="24"/>
          <w:szCs w:val="24"/>
          <w:rtl/>
          <w:lang w:bidi="ar-IQ"/>
        </w:rPr>
        <w:t>نويهض</w:t>
      </w:r>
      <w:proofErr w:type="spellEnd"/>
      <w:r w:rsidRPr="00D53F61">
        <w:rPr>
          <w:rFonts w:ascii="Simplified Arabic" w:hAnsi="Simplified Arabic" w:cs="Simplified Arabic"/>
          <w:color w:val="000000"/>
          <w:sz w:val="24"/>
          <w:szCs w:val="24"/>
          <w:rtl/>
          <w:lang w:bidi="ar-IQ"/>
        </w:rPr>
        <w:t xml:space="preserve"> ، معجم المفسرين من صدر الإسلام وحتى العصر الحاضر ، مؤسسة </w:t>
      </w:r>
      <w:proofErr w:type="spellStart"/>
      <w:r w:rsidRPr="00D53F61">
        <w:rPr>
          <w:rFonts w:ascii="Simplified Arabic" w:hAnsi="Simplified Arabic" w:cs="Simplified Arabic"/>
          <w:color w:val="000000"/>
          <w:sz w:val="24"/>
          <w:szCs w:val="24"/>
          <w:rtl/>
          <w:lang w:bidi="ar-IQ"/>
        </w:rPr>
        <w:t>نويهض</w:t>
      </w:r>
      <w:proofErr w:type="spellEnd"/>
      <w:r w:rsidRPr="00D53F61">
        <w:rPr>
          <w:rFonts w:ascii="Simplified Arabic" w:hAnsi="Simplified Arabic" w:cs="Simplified Arabic"/>
          <w:color w:val="000000"/>
          <w:sz w:val="24"/>
          <w:szCs w:val="24"/>
          <w:rtl/>
          <w:lang w:bidi="ar-IQ"/>
        </w:rPr>
        <w:t xml:space="preserve"> ، ط3 ، ( بيروت : 1988 م ) ، 2/548 .</w:t>
      </w:r>
    </w:p>
  </w:footnote>
  <w:footnote w:id="4">
    <w:p w:rsidR="00E03324" w:rsidRPr="00D53F61" w:rsidRDefault="00E03324" w:rsidP="001E362E">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sidRPr="00D53F61">
        <w:rPr>
          <w:rFonts w:ascii="Simplified Arabic" w:hAnsi="Simplified Arabic" w:cs="Simplified Arabic"/>
          <w:color w:val="000000"/>
          <w:sz w:val="24"/>
          <w:szCs w:val="24"/>
          <w:vertAlign w:val="superscript"/>
          <w:rtl/>
        </w:rPr>
        <w:t xml:space="preserve">)  </w:t>
      </w:r>
      <w:r w:rsidRPr="00D53F61">
        <w:rPr>
          <w:rFonts w:ascii="Simplified Arabic" w:hAnsi="Simplified Arabic" w:cs="Simplified Arabic"/>
          <w:color w:val="000000"/>
          <w:sz w:val="24"/>
          <w:szCs w:val="24"/>
          <w:rtl/>
          <w:lang w:bidi="ar-IQ"/>
        </w:rPr>
        <w:t>عيسى بن احمد الناسخ : أشتهر بتجويد القرآن والكتابة لمن أعرف بالناسخ ونسخ بخطه خمس مائة مصحف ، وعرف بأنه كان مؤدب الأطفال ، فكان مؤدباً للسخاوي وتعلم عنده القراءة في الصغر من عمره ، توفي سنة 965 ه .ينظر : السخاوي ، الضوء اللامع ، 6/ 150 .</w:t>
      </w:r>
    </w:p>
  </w:footnote>
  <w:footnote w:id="5">
    <w:p w:rsidR="00E03324" w:rsidRPr="00D53F61" w:rsidRDefault="00E03324" w:rsidP="001E362E">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sidRPr="00D53F61">
        <w:rPr>
          <w:rFonts w:ascii="Simplified Arabic" w:hAnsi="Simplified Arabic" w:cs="Simplified Arabic"/>
          <w:color w:val="000000"/>
          <w:sz w:val="24"/>
          <w:szCs w:val="24"/>
          <w:vertAlign w:val="superscript"/>
          <w:rtl/>
        </w:rPr>
        <w:t xml:space="preserve">)  </w:t>
      </w:r>
      <w:r w:rsidRPr="00D53F61">
        <w:rPr>
          <w:rFonts w:ascii="Simplified Arabic" w:hAnsi="Simplified Arabic" w:cs="Simplified Arabic"/>
          <w:color w:val="000000"/>
          <w:sz w:val="24"/>
          <w:szCs w:val="24"/>
          <w:rtl/>
          <w:lang w:bidi="ar-IQ"/>
        </w:rPr>
        <w:t xml:space="preserve">البدر حسين بن احمد : وهو صهر السخاوي تعلم عنده قراءة القرآن الكريم وصلى به صلاة التراوح مع الناس . ينظر : السخاوي ، الضوء اللامع : 8/2 . </w:t>
      </w:r>
    </w:p>
  </w:footnote>
  <w:footnote w:id="6">
    <w:p w:rsidR="00E03324" w:rsidRPr="00D53F61" w:rsidRDefault="00E03324" w:rsidP="001E362E">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sidRPr="00D53F61">
        <w:rPr>
          <w:rFonts w:ascii="Simplified Arabic" w:hAnsi="Simplified Arabic" w:cs="Simplified Arabic"/>
          <w:color w:val="000000"/>
          <w:sz w:val="24"/>
          <w:szCs w:val="24"/>
          <w:vertAlign w:val="superscript"/>
          <w:rtl/>
        </w:rPr>
        <w:t xml:space="preserve">)  </w:t>
      </w:r>
      <w:r w:rsidRPr="00D53F61">
        <w:rPr>
          <w:rFonts w:ascii="Simplified Arabic" w:hAnsi="Simplified Arabic" w:cs="Simplified Arabic"/>
          <w:color w:val="000000"/>
          <w:sz w:val="24"/>
          <w:szCs w:val="24"/>
          <w:rtl/>
          <w:lang w:bidi="ar-IQ"/>
        </w:rPr>
        <w:t>المفيد النفاع محمد بن احمد : أحد</w:t>
      </w:r>
      <w:r>
        <w:rPr>
          <w:rFonts w:ascii="Simplified Arabic" w:hAnsi="Simplified Arabic" w:cs="Simplified Arabic" w:hint="cs"/>
          <w:color w:val="000000"/>
          <w:sz w:val="24"/>
          <w:szCs w:val="24"/>
          <w:rtl/>
          <w:lang w:bidi="ar-IQ"/>
        </w:rPr>
        <w:t xml:space="preserve"> </w:t>
      </w:r>
      <w:r w:rsidRPr="00D53F61">
        <w:rPr>
          <w:rFonts w:ascii="Simplified Arabic" w:hAnsi="Simplified Arabic" w:cs="Simplified Arabic"/>
          <w:color w:val="000000"/>
          <w:sz w:val="24"/>
          <w:szCs w:val="24"/>
          <w:rtl/>
          <w:lang w:bidi="ar-IQ"/>
        </w:rPr>
        <w:t>العلماء الذين سمع على يديه عدد من الفضلاء والطلبة وتعلم منه آداب التجويد والقراءة . ينظر : السخاوي : الضوء اللامع ، 8/2 .</w:t>
      </w:r>
    </w:p>
  </w:footnote>
  <w:footnote w:id="7">
    <w:p w:rsidR="00E03324" w:rsidRPr="00D53F61" w:rsidRDefault="00E03324" w:rsidP="001E362E">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sidRPr="00D53F61">
        <w:rPr>
          <w:rFonts w:ascii="Simplified Arabic" w:hAnsi="Simplified Arabic" w:cs="Simplified Arabic"/>
          <w:color w:val="000000"/>
          <w:sz w:val="24"/>
          <w:szCs w:val="24"/>
          <w:vertAlign w:val="superscript"/>
          <w:rtl/>
        </w:rPr>
        <w:t xml:space="preserve">)  </w:t>
      </w:r>
      <w:r w:rsidRPr="00D53F61">
        <w:rPr>
          <w:rFonts w:ascii="Simplified Arabic" w:hAnsi="Simplified Arabic" w:cs="Simplified Arabic"/>
          <w:color w:val="000000"/>
          <w:sz w:val="24"/>
          <w:szCs w:val="24"/>
          <w:rtl/>
          <w:lang w:bidi="ar-IQ"/>
        </w:rPr>
        <w:t>السخاوي ، الضوء اللامع ، 8/5، 9؛ الشوكاني ، البدر الطالع ، 2/184 .</w:t>
      </w:r>
    </w:p>
  </w:footnote>
  <w:footnote w:id="8">
    <w:p w:rsidR="00E03324" w:rsidRPr="00D53F61" w:rsidRDefault="00E03324" w:rsidP="001E362E">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sidRPr="00D53F61">
        <w:rPr>
          <w:rFonts w:ascii="Simplified Arabic" w:hAnsi="Simplified Arabic" w:cs="Simplified Arabic"/>
          <w:color w:val="000000"/>
          <w:sz w:val="24"/>
          <w:szCs w:val="24"/>
          <w:vertAlign w:val="superscript"/>
          <w:rtl/>
        </w:rPr>
        <w:t xml:space="preserve">)  </w:t>
      </w:r>
      <w:r w:rsidRPr="00D53F61">
        <w:rPr>
          <w:rFonts w:ascii="Simplified Arabic" w:hAnsi="Simplified Arabic" w:cs="Simplified Arabic"/>
          <w:color w:val="000000"/>
          <w:sz w:val="24"/>
          <w:szCs w:val="24"/>
          <w:rtl/>
          <w:lang w:bidi="ar-IQ"/>
        </w:rPr>
        <w:t>السخاوي ، الضوء اللامع ، 8/5 .</w:t>
      </w:r>
    </w:p>
  </w:footnote>
  <w:footnote w:id="9">
    <w:p w:rsidR="00E03324" w:rsidRPr="00D53F61" w:rsidRDefault="00E03324" w:rsidP="001E362E">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sidRPr="00D53F61">
        <w:rPr>
          <w:rFonts w:ascii="Simplified Arabic" w:hAnsi="Simplified Arabic" w:cs="Simplified Arabic"/>
          <w:color w:val="000000"/>
          <w:sz w:val="24"/>
          <w:szCs w:val="24"/>
          <w:vertAlign w:val="superscript"/>
          <w:rtl/>
        </w:rPr>
        <w:t xml:space="preserve">)  </w:t>
      </w:r>
      <w:r w:rsidRPr="00D53F61">
        <w:rPr>
          <w:rFonts w:ascii="Simplified Arabic" w:hAnsi="Simplified Arabic" w:cs="Simplified Arabic"/>
          <w:color w:val="000000"/>
          <w:sz w:val="24"/>
          <w:szCs w:val="24"/>
          <w:rtl/>
          <w:lang w:bidi="ar-IQ"/>
        </w:rPr>
        <w:t>الشوكاني ، البدر الطالع ، 2/184.</w:t>
      </w:r>
    </w:p>
  </w:footnote>
  <w:footnote w:id="10">
    <w:p w:rsidR="00E03324" w:rsidRPr="00D53F61" w:rsidRDefault="00E03324" w:rsidP="001E362E">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sidRPr="00D53F61">
        <w:rPr>
          <w:rFonts w:ascii="Simplified Arabic" w:hAnsi="Simplified Arabic" w:cs="Simplified Arabic"/>
          <w:color w:val="000000"/>
          <w:sz w:val="24"/>
          <w:szCs w:val="24"/>
          <w:vertAlign w:val="superscript"/>
          <w:rtl/>
        </w:rPr>
        <w:t xml:space="preserve">)  </w:t>
      </w:r>
      <w:r w:rsidRPr="00D53F61">
        <w:rPr>
          <w:rFonts w:ascii="Simplified Arabic" w:hAnsi="Simplified Arabic" w:cs="Simplified Arabic"/>
          <w:color w:val="000000"/>
          <w:sz w:val="24"/>
          <w:szCs w:val="24"/>
          <w:rtl/>
          <w:lang w:bidi="ar-IQ"/>
        </w:rPr>
        <w:t xml:space="preserve">الشوكاني ، البدر الطالع ،2/184؛ </w:t>
      </w:r>
      <w:proofErr w:type="spellStart"/>
      <w:r w:rsidRPr="00D53F61">
        <w:rPr>
          <w:rFonts w:ascii="Simplified Arabic" w:hAnsi="Simplified Arabic" w:cs="Simplified Arabic"/>
          <w:color w:val="000000"/>
          <w:sz w:val="24"/>
          <w:szCs w:val="24"/>
          <w:rtl/>
          <w:lang w:bidi="ar-IQ"/>
        </w:rPr>
        <w:t>نويهض</w:t>
      </w:r>
      <w:proofErr w:type="spellEnd"/>
      <w:r w:rsidRPr="00D53F61">
        <w:rPr>
          <w:rFonts w:ascii="Simplified Arabic" w:hAnsi="Simplified Arabic" w:cs="Simplified Arabic"/>
          <w:color w:val="000000"/>
          <w:sz w:val="24"/>
          <w:szCs w:val="24"/>
          <w:rtl/>
          <w:lang w:bidi="ar-IQ"/>
        </w:rPr>
        <w:t xml:space="preserve"> ، معجم المفسرين ، 2/548 .</w:t>
      </w:r>
    </w:p>
  </w:footnote>
  <w:footnote w:id="11">
    <w:p w:rsidR="00E03324" w:rsidRPr="00D53F61" w:rsidRDefault="00E03324" w:rsidP="001E362E">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sidRPr="00D53F61">
        <w:rPr>
          <w:rFonts w:ascii="Simplified Arabic" w:hAnsi="Simplified Arabic" w:cs="Simplified Arabic"/>
          <w:color w:val="000000"/>
          <w:sz w:val="24"/>
          <w:szCs w:val="24"/>
          <w:vertAlign w:val="superscript"/>
          <w:rtl/>
        </w:rPr>
        <w:t xml:space="preserve">)  </w:t>
      </w:r>
      <w:r w:rsidRPr="00D53F61">
        <w:rPr>
          <w:rFonts w:ascii="Simplified Arabic" w:hAnsi="Simplified Arabic" w:cs="Simplified Arabic"/>
          <w:color w:val="000000"/>
          <w:sz w:val="24"/>
          <w:szCs w:val="24"/>
          <w:rtl/>
          <w:lang w:bidi="ar-IQ"/>
        </w:rPr>
        <w:t>السخاوي ، الضوء اللامع ، 8/10 .</w:t>
      </w:r>
    </w:p>
  </w:footnote>
  <w:footnote w:id="12">
    <w:p w:rsidR="00E03324" w:rsidRPr="00D53F61" w:rsidRDefault="00E03324" w:rsidP="001E362E">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sidRPr="00D53F61">
        <w:rPr>
          <w:rFonts w:ascii="Simplified Arabic" w:hAnsi="Simplified Arabic" w:cs="Simplified Arabic"/>
          <w:color w:val="000000"/>
          <w:sz w:val="24"/>
          <w:szCs w:val="24"/>
          <w:vertAlign w:val="superscript"/>
          <w:rtl/>
        </w:rPr>
        <w:t xml:space="preserve">)  </w:t>
      </w:r>
      <w:r w:rsidRPr="00D53F61">
        <w:rPr>
          <w:rFonts w:ascii="Simplified Arabic" w:hAnsi="Simplified Arabic" w:cs="Simplified Arabic"/>
          <w:color w:val="000000"/>
          <w:sz w:val="24"/>
          <w:szCs w:val="24"/>
          <w:rtl/>
          <w:lang w:bidi="ar-IQ"/>
        </w:rPr>
        <w:t>السخاوي ، الضوء اللامع ، 8/10 ؛ الشوكاني ، البدر الطالع ، 2/184 .</w:t>
      </w:r>
    </w:p>
  </w:footnote>
  <w:footnote w:id="13">
    <w:p w:rsidR="00E03324" w:rsidRPr="00D53F61" w:rsidRDefault="00E03324" w:rsidP="001E362E">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sidRPr="00D53F61">
        <w:rPr>
          <w:rFonts w:ascii="Simplified Arabic" w:hAnsi="Simplified Arabic" w:cs="Simplified Arabic"/>
          <w:color w:val="000000"/>
          <w:sz w:val="24"/>
          <w:szCs w:val="24"/>
          <w:vertAlign w:val="superscript"/>
          <w:rtl/>
        </w:rPr>
        <w:t xml:space="preserve">)  </w:t>
      </w:r>
      <w:r w:rsidRPr="00D53F61">
        <w:rPr>
          <w:rFonts w:ascii="Simplified Arabic" w:hAnsi="Simplified Arabic" w:cs="Simplified Arabic"/>
          <w:color w:val="000000"/>
          <w:sz w:val="24"/>
          <w:szCs w:val="24"/>
          <w:rtl/>
          <w:lang w:bidi="ar-IQ"/>
        </w:rPr>
        <w:t>الشوكاني ، البدر الطالع ، 1/82 .</w:t>
      </w:r>
    </w:p>
  </w:footnote>
  <w:footnote w:id="14">
    <w:p w:rsidR="00E03324" w:rsidRPr="00D53F61" w:rsidRDefault="00E03324" w:rsidP="00624B44">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sidRPr="00D53F61">
        <w:rPr>
          <w:rFonts w:ascii="Simplified Arabic" w:hAnsi="Simplified Arabic" w:cs="Simplified Arabic"/>
          <w:color w:val="000000"/>
          <w:sz w:val="24"/>
          <w:szCs w:val="24"/>
          <w:vertAlign w:val="superscript"/>
          <w:rtl/>
        </w:rPr>
        <w:t xml:space="preserve">)  </w:t>
      </w:r>
      <w:r w:rsidRPr="00D53F61">
        <w:rPr>
          <w:rFonts w:ascii="Simplified Arabic" w:hAnsi="Simplified Arabic" w:cs="Simplified Arabic"/>
          <w:color w:val="000000"/>
          <w:sz w:val="24"/>
          <w:szCs w:val="24"/>
          <w:rtl/>
          <w:lang w:bidi="ar-IQ"/>
        </w:rPr>
        <w:t>الشوكاني ، البدر الطالع ، 2/185 ؛ الزركلي ، الاعلام ، 6/194 .</w:t>
      </w:r>
    </w:p>
  </w:footnote>
  <w:footnote w:id="15">
    <w:p w:rsidR="00E03324" w:rsidRPr="00D53F61" w:rsidRDefault="00E03324" w:rsidP="00624B44">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sidRPr="00D53F61">
        <w:rPr>
          <w:rFonts w:ascii="Simplified Arabic" w:hAnsi="Simplified Arabic" w:cs="Simplified Arabic"/>
          <w:color w:val="000000"/>
          <w:sz w:val="24"/>
          <w:szCs w:val="24"/>
          <w:vertAlign w:val="superscript"/>
          <w:rtl/>
        </w:rPr>
        <w:t xml:space="preserve">)  </w:t>
      </w:r>
      <w:r w:rsidRPr="00D53F61">
        <w:rPr>
          <w:rFonts w:ascii="Simplified Arabic" w:hAnsi="Simplified Arabic" w:cs="Simplified Arabic"/>
          <w:color w:val="000000"/>
          <w:sz w:val="24"/>
          <w:szCs w:val="24"/>
          <w:rtl/>
          <w:lang w:bidi="ar-IQ"/>
        </w:rPr>
        <w:t xml:space="preserve">للمزيد عن صفحات السخاوي ينظر : الشوكاني ، البدر الطالع ، 2/185 ؛ الزركلي ، العلام ، 6/194 . </w:t>
      </w:r>
    </w:p>
  </w:footnote>
  <w:footnote w:id="16">
    <w:p w:rsidR="00E03324" w:rsidRPr="00D53F61" w:rsidRDefault="00E03324" w:rsidP="00624B44">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sidRPr="00D53F61">
        <w:rPr>
          <w:rFonts w:ascii="Simplified Arabic" w:hAnsi="Simplified Arabic" w:cs="Simplified Arabic"/>
          <w:color w:val="000000"/>
          <w:sz w:val="24"/>
          <w:szCs w:val="24"/>
          <w:vertAlign w:val="superscript"/>
          <w:rtl/>
        </w:rPr>
        <w:t xml:space="preserve">)  </w:t>
      </w:r>
      <w:r w:rsidRPr="00D53F61">
        <w:rPr>
          <w:rFonts w:ascii="Simplified Arabic" w:hAnsi="Simplified Arabic" w:cs="Simplified Arabic"/>
          <w:color w:val="000000"/>
          <w:sz w:val="24"/>
          <w:szCs w:val="24"/>
          <w:rtl/>
          <w:lang w:bidi="ar-IQ"/>
        </w:rPr>
        <w:t>الزركلي ، الأعلام ، 6/194 .</w:t>
      </w:r>
    </w:p>
  </w:footnote>
  <w:footnote w:id="17">
    <w:p w:rsidR="00E03324" w:rsidRPr="00D53F61" w:rsidRDefault="00E03324" w:rsidP="001E362E">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sidRPr="00D53F61">
        <w:rPr>
          <w:rFonts w:ascii="Simplified Arabic" w:hAnsi="Simplified Arabic" w:cs="Simplified Arabic"/>
          <w:color w:val="000000"/>
          <w:sz w:val="24"/>
          <w:szCs w:val="24"/>
          <w:vertAlign w:val="superscript"/>
          <w:rtl/>
        </w:rPr>
        <w:t xml:space="preserve">)  </w:t>
      </w:r>
      <w:r w:rsidRPr="00D53F61">
        <w:rPr>
          <w:rFonts w:ascii="Simplified Arabic" w:hAnsi="Simplified Arabic" w:cs="Simplified Arabic"/>
          <w:color w:val="000000"/>
          <w:sz w:val="24"/>
          <w:szCs w:val="24"/>
          <w:rtl/>
          <w:lang w:bidi="ar-IQ"/>
        </w:rPr>
        <w:t>ينظر : شذرات الذهب ، 10/25 .</w:t>
      </w:r>
    </w:p>
  </w:footnote>
  <w:footnote w:id="18">
    <w:p w:rsidR="00E03324" w:rsidRPr="00D53F61" w:rsidRDefault="00E03324" w:rsidP="001E362E">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sidRPr="00D53F61">
        <w:rPr>
          <w:rFonts w:ascii="Simplified Arabic" w:hAnsi="Simplified Arabic" w:cs="Simplified Arabic"/>
          <w:color w:val="000000"/>
          <w:sz w:val="24"/>
          <w:szCs w:val="24"/>
          <w:vertAlign w:val="superscript"/>
          <w:rtl/>
        </w:rPr>
        <w:t xml:space="preserve">)  </w:t>
      </w:r>
      <w:r w:rsidRPr="00D53F61">
        <w:rPr>
          <w:rFonts w:ascii="Simplified Arabic" w:hAnsi="Simplified Arabic" w:cs="Simplified Arabic"/>
          <w:color w:val="000000"/>
          <w:sz w:val="24"/>
          <w:szCs w:val="24"/>
          <w:rtl/>
          <w:lang w:bidi="ar-IQ"/>
        </w:rPr>
        <w:t>ينظر : البدر الطالع ، 2/186 .</w:t>
      </w:r>
    </w:p>
  </w:footnote>
  <w:footnote w:id="19">
    <w:p w:rsidR="00E03324" w:rsidRPr="00D53F61" w:rsidRDefault="00E03324" w:rsidP="00FE1A8A">
      <w:pPr>
        <w:pStyle w:val="a4"/>
        <w:widowControl w:val="0"/>
        <w:tabs>
          <w:tab w:val="left" w:pos="232"/>
        </w:tabs>
        <w:ind w:left="232" w:hanging="284"/>
        <w:jc w:val="both"/>
        <w:rPr>
          <w:rFonts w:ascii="Simplified Arabic" w:hAnsi="Simplified Arabic" w:cs="Simplified Arabic"/>
          <w:color w:val="000000"/>
          <w:sz w:val="24"/>
          <w:szCs w:val="24"/>
          <w:lang w:bidi="ar-IQ"/>
        </w:rPr>
      </w:pPr>
      <w:r>
        <w:rPr>
          <w:rFonts w:ascii="Simplified Arabic" w:hAnsi="Simplified Arabic" w:cs="Simplified Arabic" w:hint="cs"/>
          <w:color w:val="000000"/>
          <w:sz w:val="24"/>
          <w:szCs w:val="24"/>
          <w:vertAlign w:val="superscript"/>
          <w:rtl/>
        </w:rPr>
        <w:t xml:space="preserve"> </w:t>
      </w: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sidRPr="00D53F61">
        <w:rPr>
          <w:rFonts w:ascii="Simplified Arabic" w:hAnsi="Simplified Arabic" w:cs="Simplified Arabic"/>
          <w:color w:val="000000"/>
          <w:sz w:val="24"/>
          <w:szCs w:val="24"/>
          <w:vertAlign w:val="superscript"/>
          <w:rtl/>
        </w:rPr>
        <w:t xml:space="preserve">)  </w:t>
      </w:r>
      <w:r>
        <w:rPr>
          <w:rFonts w:ascii="Simplified Arabic" w:hAnsi="Simplified Arabic" w:cs="Simplified Arabic" w:hint="cs"/>
          <w:color w:val="000000"/>
          <w:sz w:val="24"/>
          <w:szCs w:val="24"/>
          <w:rtl/>
          <w:lang w:bidi="ar-IQ"/>
        </w:rPr>
        <w:t>ينظر: البدر الطالع ،2/187</w:t>
      </w:r>
      <w:r w:rsidRPr="00D53F61">
        <w:rPr>
          <w:rFonts w:ascii="Simplified Arabic" w:hAnsi="Simplified Arabic" w:cs="Simplified Arabic"/>
          <w:color w:val="000000"/>
          <w:sz w:val="24"/>
          <w:szCs w:val="24"/>
          <w:rtl/>
          <w:lang w:bidi="ar-IQ"/>
        </w:rPr>
        <w:t xml:space="preserve"> . </w:t>
      </w:r>
    </w:p>
  </w:footnote>
  <w:footnote w:id="20">
    <w:p w:rsidR="00E03324" w:rsidRPr="00D53F61" w:rsidRDefault="00E03324" w:rsidP="009F76C5">
      <w:pPr>
        <w:pStyle w:val="a4"/>
        <w:widowControl w:val="0"/>
        <w:tabs>
          <w:tab w:val="left" w:pos="232"/>
        </w:tabs>
        <w:ind w:left="232" w:hanging="284"/>
        <w:jc w:val="both"/>
        <w:rPr>
          <w:rFonts w:ascii="Simplified Arabic" w:hAnsi="Simplified Arabic" w:cs="Simplified Arabic"/>
          <w:color w:val="000000"/>
          <w:sz w:val="24"/>
          <w:szCs w:val="24"/>
          <w:lang w:bidi="ar-IQ"/>
        </w:rPr>
      </w:pPr>
      <w:r>
        <w:rPr>
          <w:rFonts w:ascii="Simplified Arabic" w:hAnsi="Simplified Arabic" w:cs="Simplified Arabic" w:hint="cs"/>
          <w:color w:val="000000"/>
          <w:sz w:val="24"/>
          <w:szCs w:val="24"/>
          <w:vertAlign w:val="superscript"/>
          <w:rtl/>
        </w:rPr>
        <w:t xml:space="preserve"> </w:t>
      </w: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sidRPr="00D53F61">
        <w:rPr>
          <w:rFonts w:ascii="Simplified Arabic" w:hAnsi="Simplified Arabic" w:cs="Simplified Arabic"/>
          <w:color w:val="000000"/>
          <w:sz w:val="24"/>
          <w:szCs w:val="24"/>
          <w:vertAlign w:val="superscript"/>
          <w:rtl/>
        </w:rPr>
        <w:t xml:space="preserve">)  </w:t>
      </w:r>
      <w:r w:rsidRPr="00D53F61">
        <w:rPr>
          <w:rFonts w:ascii="Simplified Arabic" w:hAnsi="Simplified Arabic" w:cs="Simplified Arabic"/>
          <w:color w:val="000000"/>
          <w:sz w:val="24"/>
          <w:szCs w:val="24"/>
          <w:rtl/>
          <w:lang w:bidi="ar-IQ"/>
        </w:rPr>
        <w:t xml:space="preserve">عمر بن حسين : وهو عمر بن حسين بن حسن أبو حفص العبادي الشافعي ولد بمنية عباد من الغربية ، وأشتهر بالحديث ، وحفظ المنهاج ، والفية ، النحو ، وجمع الجوامع وكان يمتاز بالحفظ والفطنة . ينظر : السخاوي ، الضوء اللامع ، 6/81، 8/22، 23 . </w:t>
      </w:r>
    </w:p>
  </w:footnote>
  <w:footnote w:id="21">
    <w:p w:rsidR="00E03324" w:rsidRPr="00D53F61" w:rsidRDefault="00E03324" w:rsidP="00AB3EB7">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 xml:space="preserve">) </w:t>
      </w:r>
      <w:r>
        <w:rPr>
          <w:rFonts w:ascii="Simplified Arabic" w:hAnsi="Simplified Arabic" w:cs="Simplified Arabic" w:hint="cs"/>
          <w:color w:val="000000"/>
          <w:sz w:val="24"/>
          <w:szCs w:val="24"/>
          <w:vertAlign w:val="superscript"/>
          <w:rtl/>
        </w:rPr>
        <w:t xml:space="preserve"> </w:t>
      </w:r>
      <w:r>
        <w:rPr>
          <w:rFonts w:ascii="Simplified Arabic" w:hAnsi="Simplified Arabic" w:cs="Simplified Arabic" w:hint="cs"/>
          <w:color w:val="000000"/>
          <w:sz w:val="24"/>
          <w:szCs w:val="24"/>
          <w:rtl/>
          <w:lang w:bidi="ar-IQ"/>
        </w:rPr>
        <w:t>طاهر سليمان حمودة ،جلال الدين السيوطي عصره وحياته واثاره وجهوده في الدرس اللغوي ،المكتبة الاسلامية ، ط1،(بيروت: 1989) ،ص172</w:t>
      </w:r>
      <w:r w:rsidRPr="00D53F61">
        <w:rPr>
          <w:rFonts w:ascii="Simplified Arabic" w:hAnsi="Simplified Arabic" w:cs="Simplified Arabic"/>
          <w:color w:val="000000"/>
          <w:sz w:val="24"/>
          <w:szCs w:val="24"/>
          <w:rtl/>
          <w:lang w:bidi="ar-IQ"/>
        </w:rPr>
        <w:t xml:space="preserve"> .</w:t>
      </w:r>
    </w:p>
  </w:footnote>
  <w:footnote w:id="22">
    <w:p w:rsidR="00E03324" w:rsidRPr="00D53F61" w:rsidRDefault="00E03324" w:rsidP="001E362E">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sidRPr="00D53F61">
        <w:rPr>
          <w:rFonts w:ascii="Simplified Arabic" w:hAnsi="Simplified Arabic" w:cs="Simplified Arabic"/>
          <w:color w:val="000000"/>
          <w:sz w:val="24"/>
          <w:szCs w:val="24"/>
          <w:vertAlign w:val="superscript"/>
          <w:rtl/>
        </w:rPr>
        <w:t xml:space="preserve">)  </w:t>
      </w:r>
      <w:r w:rsidRPr="00D53F61">
        <w:rPr>
          <w:rFonts w:ascii="Simplified Arabic" w:hAnsi="Simplified Arabic" w:cs="Simplified Arabic"/>
          <w:color w:val="000000"/>
          <w:sz w:val="24"/>
          <w:szCs w:val="24"/>
          <w:rtl/>
          <w:lang w:bidi="ar-IQ"/>
        </w:rPr>
        <w:t xml:space="preserve">الشوكاني : البدر الطالع : 2 / 186 ، </w:t>
      </w:r>
      <w:proofErr w:type="spellStart"/>
      <w:r w:rsidRPr="00D53F61">
        <w:rPr>
          <w:rFonts w:ascii="Simplified Arabic" w:hAnsi="Simplified Arabic" w:cs="Simplified Arabic"/>
          <w:color w:val="000000"/>
          <w:sz w:val="24"/>
          <w:szCs w:val="24"/>
          <w:rtl/>
          <w:lang w:bidi="ar-IQ"/>
        </w:rPr>
        <w:t>نويهض</w:t>
      </w:r>
      <w:proofErr w:type="spellEnd"/>
      <w:r w:rsidRPr="00D53F61">
        <w:rPr>
          <w:rFonts w:ascii="Simplified Arabic" w:hAnsi="Simplified Arabic" w:cs="Simplified Arabic"/>
          <w:color w:val="000000"/>
          <w:sz w:val="24"/>
          <w:szCs w:val="24"/>
          <w:rtl/>
          <w:lang w:bidi="ar-IQ"/>
        </w:rPr>
        <w:t xml:space="preserve"> ، معجم المفسرين ، 2/548 .</w:t>
      </w:r>
    </w:p>
  </w:footnote>
  <w:footnote w:id="23">
    <w:p w:rsidR="00E03324" w:rsidRPr="00D53F61" w:rsidRDefault="00E03324" w:rsidP="00433A7F">
      <w:pPr>
        <w:pStyle w:val="a4"/>
        <w:widowControl w:val="0"/>
        <w:tabs>
          <w:tab w:val="left" w:pos="232"/>
        </w:tabs>
        <w:ind w:left="454" w:hanging="454"/>
        <w:jc w:val="both"/>
        <w:rPr>
          <w:rFonts w:ascii="Simplified Arabic" w:hAnsi="Simplified Arabic" w:cs="Simplified Arabic"/>
          <w:color w:val="000000"/>
          <w:sz w:val="24"/>
          <w:szCs w:val="24"/>
          <w:rtl/>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احمد بن ابي يعقوب بن جعفر اليعقوبي ، تاريخ اليعقوبي ، دار صادر ، ( بيروت : د : ت ) ، ج 2/ 147 </w:t>
      </w:r>
    </w:p>
  </w:footnote>
  <w:footnote w:id="24">
    <w:p w:rsidR="00E03324" w:rsidRPr="00D53F61" w:rsidRDefault="00E03324" w:rsidP="00433A7F">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محمد بن حبان بن احمد البستي ، الثقات ، دائرة المعارف العثمانية ، ط1 ، ( حيدر آباد : 1973 ) ، 2 / 213 ، السيرة النبوية واخبار الخلفاء ، دار الكتب الثقافية ، ط3 ، ( بيروت : 1997 ) ، 2 / 473 ؛ سليمان بن موسى بن سالم الحميري ، </w:t>
      </w:r>
      <w:proofErr w:type="spellStart"/>
      <w:r>
        <w:rPr>
          <w:rFonts w:ascii="Simplified Arabic" w:hAnsi="Simplified Arabic" w:cs="Simplified Arabic" w:hint="cs"/>
          <w:color w:val="000000"/>
          <w:sz w:val="24"/>
          <w:szCs w:val="24"/>
          <w:rtl/>
          <w:lang w:bidi="ar-IQ"/>
        </w:rPr>
        <w:t>الأكتفاء</w:t>
      </w:r>
      <w:proofErr w:type="spellEnd"/>
      <w:r>
        <w:rPr>
          <w:rFonts w:ascii="Simplified Arabic" w:hAnsi="Simplified Arabic" w:cs="Simplified Arabic" w:hint="cs"/>
          <w:color w:val="000000"/>
          <w:sz w:val="24"/>
          <w:szCs w:val="24"/>
          <w:rtl/>
          <w:lang w:bidi="ar-IQ"/>
        </w:rPr>
        <w:t xml:space="preserve"> بما تضمنه من مغازي رسول الله صلى الله عليه وسلم والثلاثة الخلفاء ، دار الكتب العلمية ، ط1 ، ( بيروت :2000 ) ، 2 / 302 . </w:t>
      </w:r>
    </w:p>
  </w:footnote>
  <w:footnote w:id="25">
    <w:p w:rsidR="00E03324" w:rsidRPr="00D53F61" w:rsidRDefault="00E03324" w:rsidP="00433A7F">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sidRPr="00D53F61">
        <w:rPr>
          <w:rFonts w:ascii="Simplified Arabic" w:hAnsi="Simplified Arabic" w:cs="Simplified Arabic"/>
          <w:color w:val="000000"/>
          <w:sz w:val="24"/>
          <w:szCs w:val="24"/>
          <w:vertAlign w:val="superscript"/>
          <w:rtl/>
        </w:rPr>
        <w:t xml:space="preserve">)  </w:t>
      </w:r>
      <w:r>
        <w:rPr>
          <w:rFonts w:ascii="Simplified Arabic" w:hAnsi="Simplified Arabic" w:cs="Simplified Arabic" w:hint="cs"/>
          <w:color w:val="000000"/>
          <w:sz w:val="24"/>
          <w:szCs w:val="24"/>
          <w:rtl/>
          <w:lang w:bidi="ar-IQ"/>
        </w:rPr>
        <w:t xml:space="preserve"> محمد بن جرير بن يزيد الطبري ، تاريخ الرسل والملوك ، دار التراث ، ط2 ، ( بيروت 1967 ) ، 3 / 610 ؛ محمد بن ابي بكر بن ايوب ابن قيم الجوزية ، احكام أهل الذمة ، تحقيق: يوسف بن احمد شاكر بن توفيق ، رمادي للنشر ، ط1 ، ( الدمام : 1997 ) ، 3 / 1216 ، 1237 .     </w:t>
      </w:r>
    </w:p>
  </w:footnote>
  <w:footnote w:id="26">
    <w:p w:rsidR="00E03324" w:rsidRPr="00D53F61" w:rsidRDefault="00E03324" w:rsidP="00CA3D7E">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وهو اسم اطلق على مدينة بيت المقدس وهي دلالة على بيت الله المسجد </w:t>
      </w:r>
      <w:proofErr w:type="spellStart"/>
      <w:r>
        <w:rPr>
          <w:rFonts w:ascii="Simplified Arabic" w:hAnsi="Simplified Arabic" w:cs="Simplified Arabic" w:hint="cs"/>
          <w:color w:val="000000"/>
          <w:sz w:val="24"/>
          <w:szCs w:val="24"/>
          <w:rtl/>
          <w:lang w:bidi="ar-IQ"/>
        </w:rPr>
        <w:t>الاقص</w:t>
      </w:r>
      <w:proofErr w:type="spellEnd"/>
      <w:r>
        <w:rPr>
          <w:rFonts w:ascii="Simplified Arabic" w:hAnsi="Simplified Arabic" w:cs="Simplified Arabic" w:hint="cs"/>
          <w:color w:val="000000"/>
          <w:sz w:val="24"/>
          <w:szCs w:val="24"/>
          <w:rtl/>
          <w:lang w:bidi="ar-IQ"/>
        </w:rPr>
        <w:t xml:space="preserve"> ،لذا سميت ببيت المقدس. ينظر: شهاب الدين ابو عبد الله ياقوت بن عبد الله الحموي، معجم البلدان ، دار صادر ،ط2،( بيروت : 1995) ،1/263. </w:t>
      </w:r>
    </w:p>
  </w:footnote>
  <w:footnote w:id="27">
    <w:p w:rsidR="00E03324" w:rsidRPr="00D53F61" w:rsidRDefault="00E03324" w:rsidP="00433A7F">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سورة الأحزاب ، </w:t>
      </w:r>
      <w:r w:rsidR="002239BE">
        <w:rPr>
          <w:rFonts w:ascii="Simplified Arabic" w:hAnsi="Simplified Arabic" w:cs="Simplified Arabic" w:hint="cs"/>
          <w:color w:val="000000"/>
          <w:sz w:val="24"/>
          <w:szCs w:val="24"/>
          <w:rtl/>
          <w:lang w:bidi="ar-IQ"/>
        </w:rPr>
        <w:t>الآية</w:t>
      </w:r>
      <w:r>
        <w:rPr>
          <w:rFonts w:ascii="Simplified Arabic" w:hAnsi="Simplified Arabic" w:cs="Simplified Arabic" w:hint="cs"/>
          <w:color w:val="000000"/>
          <w:sz w:val="24"/>
          <w:szCs w:val="24"/>
          <w:rtl/>
          <w:lang w:bidi="ar-IQ"/>
        </w:rPr>
        <w:t xml:space="preserve"> : 15.</w:t>
      </w:r>
    </w:p>
  </w:footnote>
  <w:footnote w:id="28">
    <w:p w:rsidR="00E03324" w:rsidRPr="00D53F61" w:rsidRDefault="00E03324" w:rsidP="00433A7F">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ابو عبد القاسم بن سلام ، غريب الحديث ، تحقيق : محمد عبد المعيد ، مطبعة دائرة المعارف العثمانية ، ط1 ، ( حيدر آباد : 1964 ) ، 3 / 138 .</w:t>
      </w:r>
    </w:p>
  </w:footnote>
  <w:footnote w:id="29">
    <w:p w:rsidR="00E03324" w:rsidRPr="00D53F61" w:rsidRDefault="00E03324" w:rsidP="00433A7F">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محمد بن عمر بن واقد الواقدي ، فتوح الشام ، دار الكتب العلمية ، ط ب1 ،  ( بيروت : 1997 ) ، 1 / 227 ؛ الطبري ، تاريخ الرسل ، 3 / 607 . </w:t>
      </w:r>
    </w:p>
  </w:footnote>
  <w:footnote w:id="30">
    <w:p w:rsidR="00E03324" w:rsidRPr="00D53F61" w:rsidRDefault="00E03324" w:rsidP="00433A7F">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الواقدي ، فتوح الشام ، 1 / 220 ؛ ابو بكر ن عبد الله بن </w:t>
      </w:r>
      <w:proofErr w:type="spellStart"/>
      <w:r>
        <w:rPr>
          <w:rFonts w:ascii="Simplified Arabic" w:hAnsi="Simplified Arabic" w:cs="Simplified Arabic" w:hint="cs"/>
          <w:color w:val="000000"/>
          <w:sz w:val="24"/>
          <w:szCs w:val="24"/>
          <w:rtl/>
          <w:lang w:bidi="ar-IQ"/>
        </w:rPr>
        <w:t>ايبك</w:t>
      </w:r>
      <w:proofErr w:type="spellEnd"/>
      <w:r>
        <w:rPr>
          <w:rFonts w:ascii="Simplified Arabic" w:hAnsi="Simplified Arabic" w:cs="Simplified Arabic" w:hint="cs"/>
          <w:color w:val="000000"/>
          <w:sz w:val="24"/>
          <w:szCs w:val="24"/>
          <w:rtl/>
          <w:lang w:bidi="ar-IQ"/>
        </w:rPr>
        <w:t xml:space="preserve"> ، كنز الدرر وجامع الغرر ، تحقيق : محمد السعيد جمال الدين ، عيسى البابي الحلبي ، ( القاهرة : 1981 ) ، 3 / 190 ، 191 ؛ ابو الفداء اسماعيل بن عمر بن كثير ، البداية والنهاية ، تحقيق : عبد الله بن عبد المحسن ، دار الهجر للطباعة ، ط1 ، ( القاهرة : 1997 ) ، 9 / 655 ، 656 . </w:t>
      </w:r>
    </w:p>
  </w:footnote>
  <w:footnote w:id="31">
    <w:p w:rsidR="00E03324" w:rsidRPr="00D53F61" w:rsidRDefault="00E03324" w:rsidP="00433A7F">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الواقدي ، فتوح الشام ، 1/227 ، شمس الدين ابو المظفر يوسف ابن الجوزي ، مرآة الزمان في تواريخ الأعيان ، تحقيق: محمد بركات وآخرون ، دار الرسالة العلمية ، ط1 ، ( دمشق : 2013 ) ، 5 / 215.  </w:t>
      </w:r>
    </w:p>
  </w:footnote>
  <w:footnote w:id="32">
    <w:p w:rsidR="00E03324" w:rsidRPr="00D53F61" w:rsidRDefault="00E03324" w:rsidP="00433A7F">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الطبري ، تاريخ الرسل ، 3 / 608 ، ابو الحسن علي بن ابي اكرم بن الأثير ، الكامل في التاريخ ، تحقيق : عمر عبد السلام الترمذي ، دار الكتاب العربي ، ط1 ، ( بيروت : 1997 ) ، 2 / 329 ؛ ابن </w:t>
      </w:r>
      <w:proofErr w:type="spellStart"/>
      <w:r>
        <w:rPr>
          <w:rFonts w:ascii="Simplified Arabic" w:hAnsi="Simplified Arabic" w:cs="Simplified Arabic" w:hint="cs"/>
          <w:color w:val="000000"/>
          <w:sz w:val="24"/>
          <w:szCs w:val="24"/>
          <w:rtl/>
          <w:lang w:bidi="ar-IQ"/>
        </w:rPr>
        <w:t>ايبك</w:t>
      </w:r>
      <w:proofErr w:type="spellEnd"/>
      <w:r>
        <w:rPr>
          <w:rFonts w:ascii="Simplified Arabic" w:hAnsi="Simplified Arabic" w:cs="Simplified Arabic" w:hint="cs"/>
          <w:color w:val="000000"/>
          <w:sz w:val="24"/>
          <w:szCs w:val="24"/>
          <w:rtl/>
          <w:lang w:bidi="ar-IQ"/>
        </w:rPr>
        <w:t xml:space="preserve"> ، كنز الدرر ، 3 / 190 ، 191. </w:t>
      </w:r>
      <w:r w:rsidRPr="00867F73">
        <w:rPr>
          <w:rFonts w:ascii="Simplified Arabic" w:hAnsi="Simplified Arabic" w:cs="Simplified Arabic" w:hint="cs"/>
          <w:b/>
          <w:bCs/>
          <w:color w:val="000000"/>
          <w:sz w:val="24"/>
          <w:szCs w:val="24"/>
          <w:rtl/>
          <w:lang w:bidi="ar-IQ"/>
        </w:rPr>
        <w:t>الجابية</w:t>
      </w:r>
      <w:r>
        <w:rPr>
          <w:rFonts w:ascii="Simplified Arabic" w:hAnsi="Simplified Arabic" w:cs="Simplified Arabic" w:hint="cs"/>
          <w:color w:val="000000"/>
          <w:sz w:val="24"/>
          <w:szCs w:val="24"/>
          <w:rtl/>
          <w:lang w:bidi="ar-IQ"/>
        </w:rPr>
        <w:t xml:space="preserve">: مدينة من مدن بلاد الشام قريبة على مدينة الجولان ، وفيها خطب الخليفة عمر بن الخطاب رضى الله عنه . ينظر: ياقوت الحموي ، معجم البلدان ،2/91.  </w:t>
      </w:r>
    </w:p>
  </w:footnote>
  <w:footnote w:id="33">
    <w:p w:rsidR="00E03324" w:rsidRPr="00D53F61" w:rsidRDefault="00E03324" w:rsidP="00433A7F">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الطبري ، تاريخ الرسل ، 3 / 608 ؛ ابن حبان ، الثقات ،2 / 213 ، ابن الجوزي ، المنتظم ، 4 / 193 .</w:t>
      </w:r>
    </w:p>
  </w:footnote>
  <w:footnote w:id="34">
    <w:p w:rsidR="00E03324" w:rsidRPr="00D53F61" w:rsidRDefault="00E03324" w:rsidP="00433A7F">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الواقدي ، فتوح الشام ، 1 / 27 ؛ الطبري ، تاريخ الرسل ،3 / 107 ؛ ابن ابيك ، كنز الدرر ، 3 / 191 ، 192 .  </w:t>
      </w:r>
    </w:p>
  </w:footnote>
  <w:footnote w:id="35">
    <w:p w:rsidR="00E03324" w:rsidRPr="00D53F61" w:rsidRDefault="00E03324" w:rsidP="00433A7F">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الواقدي ، فتوح الشام ، 1 / 227 ، الطبري ، تاريخ الرسل ، 3 / 611 ، ابن الجوزي ، المنتظم ، 4 / 193. </w:t>
      </w:r>
    </w:p>
  </w:footnote>
  <w:footnote w:id="36">
    <w:p w:rsidR="00E03324" w:rsidRPr="00D53F61" w:rsidRDefault="00E03324" w:rsidP="00433A7F">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اليعقوبي ، تاريخ اليعقوبي ، 2 / 147 . </w:t>
      </w:r>
    </w:p>
  </w:footnote>
  <w:footnote w:id="37">
    <w:p w:rsidR="00E03324" w:rsidRPr="00D53F61" w:rsidRDefault="00E03324" w:rsidP="00433A7F">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الطبري ، تاريخ الرسل ، 2 / 449 .</w:t>
      </w:r>
      <w:r w:rsidRPr="001733A7">
        <w:rPr>
          <w:rStyle w:val="a5"/>
          <w:rFonts w:ascii="Simplified Arabic" w:hAnsi="Simplified Arabic" w:cs="Simplified Arabic"/>
          <w:sz w:val="28"/>
          <w:szCs w:val="28"/>
          <w:rtl/>
        </w:rPr>
        <w:t xml:space="preserve"> </w:t>
      </w:r>
    </w:p>
  </w:footnote>
  <w:footnote w:id="38">
    <w:p w:rsidR="00E03324" w:rsidRPr="00D53F61" w:rsidRDefault="00E03324" w:rsidP="00433A7F">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عبد الله بن احمد بن قدامة المقدسي ، المغني في فقه الامام احمد بن حنبل الشيباني ، دار الفكر ، ط1 ،   ( بيروت : 1405 ) ، 9 / 282 ؛ ابو عبد الله شمس الدين محمد بن أبي بكر الدمشقي   ، أحكام أهل الذمة ، رمادي للنشر ، ط1 ، ( الدمام / 1997 ) ، 3 / 1159 </w:t>
      </w:r>
      <w:r>
        <w:rPr>
          <w:rFonts w:ascii="Simplified Arabic" w:hAnsi="Simplified Arabic" w:cs="Simplified Arabic"/>
          <w:color w:val="000000"/>
          <w:sz w:val="24"/>
          <w:szCs w:val="24"/>
          <w:rtl/>
          <w:lang w:bidi="ar-IQ"/>
        </w:rPr>
        <w:t>–</w:t>
      </w:r>
      <w:r>
        <w:rPr>
          <w:rFonts w:ascii="Simplified Arabic" w:hAnsi="Simplified Arabic" w:cs="Simplified Arabic" w:hint="cs"/>
          <w:color w:val="000000"/>
          <w:sz w:val="24"/>
          <w:szCs w:val="24"/>
          <w:rtl/>
          <w:lang w:bidi="ar-IQ"/>
        </w:rPr>
        <w:t xml:space="preserve"> 1160 .</w:t>
      </w:r>
    </w:p>
  </w:footnote>
  <w:footnote w:id="39">
    <w:p w:rsidR="00E03324" w:rsidRDefault="00E03324" w:rsidP="00A93B94">
      <w:pPr>
        <w:pStyle w:val="a4"/>
        <w:widowControl w:val="0"/>
        <w:tabs>
          <w:tab w:val="left" w:pos="232"/>
        </w:tabs>
        <w:ind w:left="232" w:hanging="284"/>
        <w:jc w:val="both"/>
        <w:rPr>
          <w:rFonts w:ascii="Simplified Arabic" w:hAnsi="Simplified Arabic" w:cs="Simplified Arabic"/>
          <w:color w:val="000000"/>
          <w:sz w:val="24"/>
          <w:szCs w:val="24"/>
          <w:lang w:bidi="ar-IQ"/>
        </w:rPr>
      </w:pPr>
      <w:r>
        <w:rPr>
          <w:rFonts w:ascii="Simplified Arabic" w:hAnsi="Simplified Arabic" w:cs="Simplified Arabic"/>
          <w:color w:val="000000"/>
          <w:sz w:val="24"/>
          <w:szCs w:val="24"/>
          <w:vertAlign w:val="superscript"/>
          <w:rtl/>
        </w:rPr>
        <w:t xml:space="preserve"> </w:t>
      </w:r>
      <w:r>
        <w:rPr>
          <w:rFonts w:ascii="Simplified Arabic" w:hAnsi="Simplified Arabic" w:cs="Simplified Arabic" w:hint="cs"/>
          <w:color w:val="000000"/>
          <w:sz w:val="24"/>
          <w:szCs w:val="24"/>
          <w:vertAlign w:val="superscript"/>
          <w:rtl/>
        </w:rPr>
        <w:t>(</w:t>
      </w:r>
      <w:r>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 xml:space="preserve">)  </w:t>
      </w:r>
      <w:r>
        <w:rPr>
          <w:rFonts w:ascii="Simplified Arabic" w:hAnsi="Simplified Arabic" w:cs="Simplified Arabic"/>
          <w:color w:val="000000"/>
          <w:sz w:val="24"/>
          <w:szCs w:val="24"/>
          <w:rtl/>
          <w:lang w:bidi="ar-IQ"/>
        </w:rPr>
        <w:t xml:space="preserve">المماليك : أسم مفعول مشتق من الفعل ملك ، ويقابله في اللغة العبد . للمزيد ينظر : عمر بن مكرم بن منظور ، لسان العرب ، ( بيروت :1956 م ) : مج 10/ 493 . ويعود بداية تكوين المماليك في الدولة العربية الإسلامية إلى القرن الأول الهجري ، وذلك من خلال الفتوحات العربية الإسلامية التي بلغت بلاد ما وراء النهر . ينظر : محي الدين بن عبد الظاهر تشريف الأيام والعصور في مسيرة الملك المنصور ، تحقيق : مراد </w:t>
      </w:r>
      <w:r w:rsidR="00D80743">
        <w:rPr>
          <w:rFonts w:ascii="Simplified Arabic" w:hAnsi="Simplified Arabic" w:cs="Simplified Arabic"/>
          <w:color w:val="000000"/>
          <w:sz w:val="24"/>
          <w:szCs w:val="24"/>
          <w:rtl/>
          <w:lang w:bidi="ar-IQ"/>
        </w:rPr>
        <w:t>كامل ، مراجعة : محمد علي النجار</w:t>
      </w:r>
      <w:r>
        <w:rPr>
          <w:rFonts w:ascii="Simplified Arabic" w:hAnsi="Simplified Arabic" w:cs="Simplified Arabic"/>
          <w:color w:val="000000"/>
          <w:sz w:val="24"/>
          <w:szCs w:val="24"/>
          <w:rtl/>
          <w:lang w:bidi="ar-IQ"/>
        </w:rPr>
        <w:t xml:space="preserve">، ط1 ، ( القاهرة : 1961م )، ص35 . </w:t>
      </w:r>
    </w:p>
  </w:footnote>
  <w:footnote w:id="40">
    <w:p w:rsidR="00E03324" w:rsidRDefault="00E03324" w:rsidP="00A93B94">
      <w:pPr>
        <w:pStyle w:val="a4"/>
        <w:widowControl w:val="0"/>
        <w:tabs>
          <w:tab w:val="left" w:pos="232"/>
        </w:tabs>
        <w:ind w:left="232" w:hanging="284"/>
        <w:jc w:val="both"/>
        <w:rPr>
          <w:rFonts w:ascii="Simplified Arabic" w:hAnsi="Simplified Arabic" w:cs="Simplified Arabic"/>
          <w:color w:val="000000"/>
          <w:sz w:val="24"/>
          <w:szCs w:val="24"/>
          <w:lang w:bidi="ar-IQ"/>
        </w:rPr>
      </w:pPr>
      <w:r>
        <w:rPr>
          <w:rFonts w:ascii="Simplified Arabic" w:hAnsi="Simplified Arabic" w:cs="Simplified Arabic"/>
          <w:color w:val="000000"/>
          <w:sz w:val="24"/>
          <w:szCs w:val="24"/>
          <w:vertAlign w:val="superscript"/>
          <w:rtl/>
        </w:rPr>
        <w:t>(</w:t>
      </w:r>
      <w:r>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 xml:space="preserve">)  </w:t>
      </w:r>
      <w:r>
        <w:rPr>
          <w:rFonts w:ascii="Simplified Arabic" w:hAnsi="Simplified Arabic" w:cs="Simplified Arabic"/>
          <w:color w:val="000000"/>
          <w:sz w:val="24"/>
          <w:szCs w:val="24"/>
          <w:rtl/>
          <w:lang w:bidi="ar-IQ"/>
        </w:rPr>
        <w:t xml:space="preserve">ابن عبد الظاهر ، تشريف الأيام ، ص35 ؛ احمد مختار العبادي ، قيام دولة المماليك الأولى في مصر والشام ، مؤسسة شباب الجامعة ، ( </w:t>
      </w:r>
      <w:proofErr w:type="spellStart"/>
      <w:r>
        <w:rPr>
          <w:rFonts w:ascii="Simplified Arabic" w:hAnsi="Simplified Arabic" w:cs="Simplified Arabic"/>
          <w:color w:val="000000"/>
          <w:sz w:val="24"/>
          <w:szCs w:val="24"/>
          <w:rtl/>
          <w:lang w:bidi="ar-IQ"/>
        </w:rPr>
        <w:t>الأسكندرية</w:t>
      </w:r>
      <w:proofErr w:type="spellEnd"/>
      <w:r>
        <w:rPr>
          <w:rFonts w:ascii="Simplified Arabic" w:hAnsi="Simplified Arabic" w:cs="Simplified Arabic"/>
          <w:color w:val="000000"/>
          <w:sz w:val="24"/>
          <w:szCs w:val="24"/>
          <w:rtl/>
          <w:lang w:bidi="ar-IQ"/>
        </w:rPr>
        <w:t xml:space="preserve"> : 1982 م ) ، ص16 ؛ </w:t>
      </w:r>
      <w:proofErr w:type="spellStart"/>
      <w:r>
        <w:rPr>
          <w:rFonts w:ascii="Simplified Arabic" w:hAnsi="Simplified Arabic" w:cs="Simplified Arabic"/>
          <w:color w:val="000000"/>
          <w:sz w:val="24"/>
          <w:szCs w:val="24"/>
          <w:rtl/>
          <w:lang w:bidi="ar-IQ"/>
        </w:rPr>
        <w:t>شتور</w:t>
      </w:r>
      <w:proofErr w:type="spellEnd"/>
      <w:r>
        <w:rPr>
          <w:rFonts w:ascii="Simplified Arabic" w:hAnsi="Simplified Arabic" w:cs="Simplified Arabic"/>
          <w:color w:val="000000"/>
          <w:sz w:val="24"/>
          <w:szCs w:val="24"/>
          <w:rtl/>
          <w:lang w:bidi="ar-IQ"/>
        </w:rPr>
        <w:t xml:space="preserve">، التاريخ </w:t>
      </w:r>
      <w:proofErr w:type="spellStart"/>
      <w:r>
        <w:rPr>
          <w:rFonts w:ascii="Simplified Arabic" w:hAnsi="Simplified Arabic" w:cs="Simplified Arabic"/>
          <w:color w:val="000000"/>
          <w:sz w:val="24"/>
          <w:szCs w:val="24"/>
          <w:rtl/>
          <w:lang w:bidi="ar-IQ"/>
        </w:rPr>
        <w:t>الأقتصادية</w:t>
      </w:r>
      <w:proofErr w:type="spellEnd"/>
      <w:r>
        <w:rPr>
          <w:rFonts w:ascii="Simplified Arabic" w:hAnsi="Simplified Arabic" w:cs="Simplified Arabic"/>
          <w:color w:val="000000"/>
          <w:sz w:val="24"/>
          <w:szCs w:val="24"/>
          <w:rtl/>
          <w:lang w:bidi="ar-IQ"/>
        </w:rPr>
        <w:t xml:space="preserve"> </w:t>
      </w:r>
      <w:proofErr w:type="spellStart"/>
      <w:r>
        <w:rPr>
          <w:rFonts w:ascii="Simplified Arabic" w:hAnsi="Simplified Arabic" w:cs="Simplified Arabic"/>
          <w:color w:val="000000"/>
          <w:sz w:val="24"/>
          <w:szCs w:val="24"/>
          <w:rtl/>
          <w:lang w:bidi="ar-IQ"/>
        </w:rPr>
        <w:t>والأجتماعي</w:t>
      </w:r>
      <w:proofErr w:type="spellEnd"/>
      <w:r>
        <w:rPr>
          <w:rFonts w:ascii="Simplified Arabic" w:hAnsi="Simplified Arabic" w:cs="Simplified Arabic"/>
          <w:color w:val="000000"/>
          <w:sz w:val="24"/>
          <w:szCs w:val="24"/>
          <w:rtl/>
          <w:lang w:bidi="ar-IQ"/>
        </w:rPr>
        <w:t xml:space="preserve"> للشرق الأوسط في العصور الوسطى ، ترجمة : عبد الهادي عبلة ، ( دمشق : 1985م ) ، ص370 ؛ فيليب حتي ، وآخرون ، تاريخ العرب المطول ، ترجمة : ادوارد جرجي وجبرائيل جبور ، ( بيروت : 1965م ) : 2/ 793 .</w:t>
      </w:r>
    </w:p>
    <w:p w:rsidR="00E03324" w:rsidRDefault="00E03324" w:rsidP="00A93B94">
      <w:pPr>
        <w:pStyle w:val="a4"/>
        <w:widowControl w:val="0"/>
        <w:tabs>
          <w:tab w:val="left" w:pos="232"/>
        </w:tabs>
        <w:ind w:left="454" w:hanging="454"/>
        <w:jc w:val="both"/>
        <w:rPr>
          <w:rFonts w:ascii="Simplified Arabic" w:hAnsi="Simplified Arabic" w:cs="Simplified Arabic"/>
          <w:color w:val="000000"/>
          <w:sz w:val="24"/>
          <w:szCs w:val="24"/>
          <w:rtl/>
          <w:lang w:bidi="ar-IQ"/>
        </w:rPr>
      </w:pPr>
      <w:r>
        <w:rPr>
          <w:rFonts w:ascii="Simplified Arabic" w:hAnsi="Simplified Arabic" w:cs="Simplified Arabic"/>
          <w:color w:val="000000"/>
          <w:sz w:val="24"/>
          <w:szCs w:val="24"/>
          <w:lang w:val="en-US" w:bidi="ar-IQ"/>
        </w:rPr>
        <w:t xml:space="preserve">Stanly </w:t>
      </w:r>
      <w:proofErr w:type="spellStart"/>
      <w:r>
        <w:rPr>
          <w:rFonts w:ascii="Simplified Arabic" w:hAnsi="Simplified Arabic" w:cs="Simplified Arabic"/>
          <w:color w:val="000000"/>
          <w:sz w:val="24"/>
          <w:szCs w:val="24"/>
          <w:lang w:val="en-US" w:bidi="ar-IQ"/>
        </w:rPr>
        <w:t>Lohe</w:t>
      </w:r>
      <w:proofErr w:type="spellEnd"/>
      <w:r>
        <w:rPr>
          <w:rFonts w:ascii="Simplified Arabic" w:hAnsi="Simplified Arabic" w:cs="Simplified Arabic"/>
          <w:color w:val="000000"/>
          <w:sz w:val="24"/>
          <w:szCs w:val="24"/>
          <w:lang w:val="en-US" w:bidi="ar-IQ"/>
        </w:rPr>
        <w:t xml:space="preserve"> – </w:t>
      </w:r>
      <w:proofErr w:type="spellStart"/>
      <w:r>
        <w:rPr>
          <w:rFonts w:ascii="Simplified Arabic" w:hAnsi="Simplified Arabic" w:cs="Simplified Arabic"/>
          <w:color w:val="000000"/>
          <w:sz w:val="24"/>
          <w:szCs w:val="24"/>
          <w:lang w:val="en-US" w:bidi="ar-IQ"/>
        </w:rPr>
        <w:t>pool,Histor</w:t>
      </w:r>
      <w:proofErr w:type="spellEnd"/>
      <w:r>
        <w:rPr>
          <w:rFonts w:ascii="Simplified Arabic" w:hAnsi="Simplified Arabic" w:cs="Simplified Arabic"/>
          <w:color w:val="000000"/>
          <w:sz w:val="24"/>
          <w:szCs w:val="24"/>
          <w:lang w:val="en-US" w:bidi="ar-IQ"/>
        </w:rPr>
        <w:t xml:space="preserve"> /Of the </w:t>
      </w:r>
      <w:proofErr w:type="spellStart"/>
      <w:r>
        <w:rPr>
          <w:rFonts w:ascii="Simplified Arabic" w:hAnsi="Simplified Arabic" w:cs="Simplified Arabic"/>
          <w:color w:val="000000"/>
          <w:sz w:val="24"/>
          <w:szCs w:val="24"/>
          <w:lang w:val="en-US" w:bidi="ar-IQ"/>
        </w:rPr>
        <w:t>Egpt</w:t>
      </w:r>
      <w:proofErr w:type="spellEnd"/>
      <w:r>
        <w:rPr>
          <w:rFonts w:ascii="Simplified Arabic" w:hAnsi="Simplified Arabic" w:cs="Simplified Arabic"/>
          <w:color w:val="000000"/>
          <w:sz w:val="24"/>
          <w:szCs w:val="24"/>
          <w:lang w:val="en-US" w:bidi="ar-IQ"/>
        </w:rPr>
        <w:t xml:space="preserve"> in middle Ages , ( London : 1968),p 242 .   </w:t>
      </w:r>
      <w:r>
        <w:rPr>
          <w:rFonts w:ascii="Simplified Arabic" w:hAnsi="Simplified Arabic" w:cs="Simplified Arabic"/>
          <w:color w:val="000000"/>
          <w:sz w:val="24"/>
          <w:szCs w:val="24"/>
          <w:rtl/>
          <w:lang w:bidi="ar-IQ"/>
        </w:rPr>
        <w:t xml:space="preserve"> </w:t>
      </w:r>
    </w:p>
  </w:footnote>
  <w:footnote w:id="41">
    <w:p w:rsidR="00E03324" w:rsidRDefault="00E03324" w:rsidP="00A93B94">
      <w:pPr>
        <w:pStyle w:val="a4"/>
        <w:widowControl w:val="0"/>
        <w:tabs>
          <w:tab w:val="left" w:pos="232"/>
        </w:tabs>
        <w:ind w:left="232" w:hanging="232"/>
        <w:jc w:val="both"/>
        <w:rPr>
          <w:rFonts w:ascii="Simplified Arabic" w:hAnsi="Simplified Arabic" w:cs="Simplified Arabic"/>
          <w:color w:val="000000"/>
          <w:sz w:val="24"/>
          <w:szCs w:val="24"/>
          <w:lang w:bidi="ar-IQ"/>
        </w:rPr>
      </w:pPr>
      <w:r>
        <w:rPr>
          <w:rFonts w:ascii="Simplified Arabic" w:hAnsi="Simplified Arabic" w:cs="Simplified Arabic"/>
          <w:color w:val="000000"/>
          <w:sz w:val="24"/>
          <w:szCs w:val="24"/>
          <w:vertAlign w:val="superscript"/>
          <w:rtl/>
        </w:rPr>
        <w:t>(</w:t>
      </w:r>
      <w:r>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 xml:space="preserve">)  </w:t>
      </w:r>
      <w:r>
        <w:rPr>
          <w:rFonts w:ascii="Simplified Arabic" w:hAnsi="Simplified Arabic" w:cs="Simplified Arabic"/>
          <w:color w:val="000000"/>
          <w:sz w:val="24"/>
          <w:szCs w:val="24"/>
          <w:rtl/>
          <w:lang w:bidi="ar-IQ"/>
        </w:rPr>
        <w:t xml:space="preserve">جمال الدين محمد بن سالم بن واصل ، مفرج الكروب في أخبار النبي أيوب ، تحقيق : حسين محمد ربيع ،     ( القاهرة : د. ت )، 5 / 279 ، 280 ؛ محمد بن احمد بن إياس ، بدائع الزهور في وقائع الدهور ، تحقيق : محمد مصطفى ، الهيئة المصرية العامة للكتاب ، ( القاهرة : 1982 م ) ، 1 / 306 -313. </w:t>
      </w:r>
    </w:p>
  </w:footnote>
  <w:footnote w:id="42">
    <w:p w:rsidR="00E03324" w:rsidRDefault="00E03324" w:rsidP="00A93B94">
      <w:pPr>
        <w:pStyle w:val="a4"/>
        <w:widowControl w:val="0"/>
        <w:tabs>
          <w:tab w:val="left" w:pos="232"/>
        </w:tabs>
        <w:ind w:left="454" w:hanging="454"/>
        <w:jc w:val="both"/>
        <w:rPr>
          <w:rFonts w:ascii="Simplified Arabic" w:hAnsi="Simplified Arabic" w:cs="Simplified Arabic"/>
          <w:color w:val="000000"/>
          <w:sz w:val="24"/>
          <w:szCs w:val="24"/>
          <w:rtl/>
          <w:lang w:bidi="ar-IQ"/>
        </w:rPr>
      </w:pPr>
      <w:r>
        <w:rPr>
          <w:rFonts w:ascii="Simplified Arabic" w:hAnsi="Simplified Arabic" w:cs="Simplified Arabic"/>
          <w:color w:val="000000"/>
          <w:sz w:val="24"/>
          <w:szCs w:val="24"/>
          <w:vertAlign w:val="superscript"/>
          <w:rtl/>
        </w:rPr>
        <w:t>(</w:t>
      </w:r>
      <w:r>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 xml:space="preserve">)  </w:t>
      </w:r>
      <w:r>
        <w:rPr>
          <w:rFonts w:ascii="Simplified Arabic" w:hAnsi="Simplified Arabic" w:cs="Simplified Arabic"/>
          <w:color w:val="000000"/>
          <w:sz w:val="24"/>
          <w:szCs w:val="24"/>
          <w:rtl/>
          <w:lang w:bidi="ar-IQ"/>
        </w:rPr>
        <w:t>ابن عبد الظاهر ، تشريف الأيام ، ص360 .</w:t>
      </w:r>
    </w:p>
  </w:footnote>
  <w:footnote w:id="43">
    <w:p w:rsidR="00E03324" w:rsidRDefault="00E03324" w:rsidP="00A93B94">
      <w:pPr>
        <w:pStyle w:val="a4"/>
        <w:widowControl w:val="0"/>
        <w:tabs>
          <w:tab w:val="left" w:pos="232"/>
        </w:tabs>
        <w:ind w:left="232" w:hanging="284"/>
        <w:jc w:val="both"/>
        <w:rPr>
          <w:rFonts w:ascii="Simplified Arabic" w:hAnsi="Simplified Arabic" w:cs="Simplified Arabic"/>
          <w:color w:val="000000"/>
          <w:sz w:val="24"/>
          <w:szCs w:val="24"/>
          <w:lang w:bidi="ar-IQ"/>
        </w:rPr>
      </w:pPr>
      <w:r>
        <w:rPr>
          <w:rFonts w:ascii="Simplified Arabic" w:hAnsi="Simplified Arabic" w:cs="Simplified Arabic"/>
          <w:color w:val="000000"/>
          <w:sz w:val="24"/>
          <w:szCs w:val="24"/>
          <w:vertAlign w:val="superscript"/>
          <w:rtl/>
        </w:rPr>
        <w:t xml:space="preserve"> </w:t>
      </w:r>
      <w:r>
        <w:rPr>
          <w:rFonts w:ascii="Simplified Arabic" w:hAnsi="Simplified Arabic" w:cs="Simplified Arabic" w:hint="cs"/>
          <w:color w:val="000000"/>
          <w:sz w:val="24"/>
          <w:szCs w:val="24"/>
          <w:vertAlign w:val="superscript"/>
          <w:rtl/>
        </w:rPr>
        <w:t>(</w:t>
      </w:r>
      <w:r>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 xml:space="preserve">)  </w:t>
      </w:r>
      <w:r>
        <w:rPr>
          <w:rFonts w:ascii="Simplified Arabic" w:hAnsi="Simplified Arabic" w:cs="Simplified Arabic"/>
          <w:color w:val="000000"/>
          <w:sz w:val="24"/>
          <w:szCs w:val="24"/>
          <w:rtl/>
          <w:lang w:bidi="ar-IQ"/>
        </w:rPr>
        <w:t>عبد الرحمن بن محمد بن خلدون ، تاريخ ابن خلدون المسمى بكتاب العبد وديوان المبتدأ والخبر أيام العرب والعجم والبربر ومن عاصرهم من ذوي السلطان الأكبر ، دار القلم ، ( بيروت : 1984 م ) ، 5 / 373.</w:t>
      </w:r>
    </w:p>
  </w:footnote>
  <w:footnote w:id="44">
    <w:p w:rsidR="00E03324" w:rsidRDefault="00E03324" w:rsidP="00A93B94">
      <w:pPr>
        <w:pStyle w:val="a4"/>
        <w:widowControl w:val="0"/>
        <w:tabs>
          <w:tab w:val="left" w:pos="232"/>
        </w:tabs>
        <w:ind w:left="232" w:hanging="284"/>
        <w:jc w:val="both"/>
        <w:rPr>
          <w:rFonts w:ascii="Simplified Arabic" w:hAnsi="Simplified Arabic" w:cs="Simplified Arabic"/>
          <w:color w:val="000000"/>
          <w:sz w:val="24"/>
          <w:szCs w:val="24"/>
          <w:lang w:bidi="ar-IQ"/>
        </w:rPr>
      </w:pPr>
      <w:r>
        <w:rPr>
          <w:rFonts w:ascii="Simplified Arabic" w:hAnsi="Simplified Arabic" w:cs="Simplified Arabic"/>
          <w:color w:val="000000"/>
          <w:sz w:val="24"/>
          <w:szCs w:val="24"/>
          <w:vertAlign w:val="superscript"/>
          <w:rtl/>
        </w:rPr>
        <w:t xml:space="preserve"> </w:t>
      </w:r>
      <w:r>
        <w:rPr>
          <w:rFonts w:ascii="Simplified Arabic" w:hAnsi="Simplified Arabic" w:cs="Simplified Arabic" w:hint="cs"/>
          <w:color w:val="000000"/>
          <w:sz w:val="24"/>
          <w:szCs w:val="24"/>
          <w:vertAlign w:val="superscript"/>
          <w:rtl/>
        </w:rPr>
        <w:t>(</w:t>
      </w:r>
      <w:r>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 xml:space="preserve">)  </w:t>
      </w:r>
      <w:r>
        <w:rPr>
          <w:rFonts w:ascii="Simplified Arabic" w:hAnsi="Simplified Arabic" w:cs="Simplified Arabic"/>
          <w:color w:val="000000"/>
          <w:sz w:val="24"/>
          <w:szCs w:val="24"/>
          <w:rtl/>
          <w:lang w:bidi="ar-IQ"/>
        </w:rPr>
        <w:t xml:space="preserve">عين جالوت : تقع عين جالوت بين منطقة بيسان ونابلس ودارت رحى الحرب منها سنة ( 658ه / 1260م) بين المماليك بقيادة قطز ، والمغول بقيادة </w:t>
      </w:r>
      <w:proofErr w:type="spellStart"/>
      <w:r>
        <w:rPr>
          <w:rFonts w:ascii="Simplified Arabic" w:hAnsi="Simplified Arabic" w:cs="Simplified Arabic"/>
          <w:color w:val="000000"/>
          <w:sz w:val="24"/>
          <w:szCs w:val="24"/>
          <w:rtl/>
          <w:lang w:bidi="ar-IQ"/>
        </w:rPr>
        <w:t>كتبغا</w:t>
      </w:r>
      <w:proofErr w:type="spellEnd"/>
      <w:r>
        <w:rPr>
          <w:rFonts w:ascii="Simplified Arabic" w:hAnsi="Simplified Arabic" w:cs="Simplified Arabic"/>
          <w:color w:val="000000"/>
          <w:sz w:val="24"/>
          <w:szCs w:val="24"/>
          <w:rtl/>
          <w:lang w:bidi="ar-IQ"/>
        </w:rPr>
        <w:t xml:space="preserve"> ، وبذل المماليك جهداً على المغول وقاتلوهم أشد قتال حتى صارت كفة الميزان لصالح المماليك . </w:t>
      </w:r>
      <w:proofErr w:type="spellStart"/>
      <w:r>
        <w:rPr>
          <w:rFonts w:ascii="Simplified Arabic" w:hAnsi="Simplified Arabic" w:cs="Simplified Arabic"/>
          <w:color w:val="000000"/>
          <w:sz w:val="24"/>
          <w:szCs w:val="24"/>
          <w:rtl/>
          <w:lang w:bidi="ar-IQ"/>
        </w:rPr>
        <w:t>ينظر:عماد</w:t>
      </w:r>
      <w:proofErr w:type="spellEnd"/>
      <w:r>
        <w:rPr>
          <w:rFonts w:ascii="Simplified Arabic" w:hAnsi="Simplified Arabic" w:cs="Simplified Arabic"/>
          <w:color w:val="000000"/>
          <w:sz w:val="24"/>
          <w:szCs w:val="24"/>
          <w:rtl/>
          <w:lang w:bidi="ar-IQ"/>
        </w:rPr>
        <w:t xml:space="preserve"> الدين أبي الفداء بن كثير ، البداية والنهاية ، </w:t>
      </w:r>
      <w:r w:rsidR="00D80743">
        <w:rPr>
          <w:rFonts w:ascii="Simplified Arabic" w:hAnsi="Simplified Arabic" w:cs="Simplified Arabic"/>
          <w:color w:val="000000"/>
          <w:sz w:val="24"/>
          <w:szCs w:val="24"/>
          <w:rtl/>
          <w:lang w:bidi="ar-IQ"/>
        </w:rPr>
        <w:t>مكتبة الصفاء ( القاهرة : 2003 م</w:t>
      </w:r>
      <w:r>
        <w:rPr>
          <w:rFonts w:ascii="Simplified Arabic" w:hAnsi="Simplified Arabic" w:cs="Simplified Arabic"/>
          <w:color w:val="000000"/>
          <w:sz w:val="24"/>
          <w:szCs w:val="24"/>
          <w:rtl/>
          <w:lang w:bidi="ar-IQ"/>
        </w:rPr>
        <w:t xml:space="preserve">) ، 13 / 187 – 189 ) ؛ رشيد الدين فضل الله الهمذاني، جامع </w:t>
      </w:r>
      <w:proofErr w:type="spellStart"/>
      <w:r>
        <w:rPr>
          <w:rFonts w:ascii="Simplified Arabic" w:hAnsi="Simplified Arabic" w:cs="Simplified Arabic"/>
          <w:color w:val="000000"/>
          <w:sz w:val="24"/>
          <w:szCs w:val="24"/>
          <w:rtl/>
          <w:lang w:bidi="ar-IQ"/>
        </w:rPr>
        <w:t>التورايخ</w:t>
      </w:r>
      <w:proofErr w:type="spellEnd"/>
      <w:r>
        <w:rPr>
          <w:rFonts w:ascii="Simplified Arabic" w:hAnsi="Simplified Arabic" w:cs="Simplified Arabic"/>
          <w:color w:val="000000"/>
          <w:sz w:val="24"/>
          <w:szCs w:val="24"/>
          <w:rtl/>
          <w:lang w:bidi="ar-IQ"/>
        </w:rPr>
        <w:t xml:space="preserve"> ، دار أحياء الكتب العربية ، ( القاهرة : د . ت ) ، 1، 2/ 313 ، 314 .    </w:t>
      </w:r>
    </w:p>
  </w:footnote>
  <w:footnote w:id="45">
    <w:p w:rsidR="00E03324" w:rsidRDefault="00E03324" w:rsidP="00A93B94">
      <w:pPr>
        <w:pStyle w:val="a4"/>
        <w:widowControl w:val="0"/>
        <w:tabs>
          <w:tab w:val="left" w:pos="232"/>
        </w:tabs>
        <w:ind w:left="454" w:hanging="454"/>
        <w:jc w:val="both"/>
        <w:rPr>
          <w:rFonts w:ascii="Simplified Arabic" w:hAnsi="Simplified Arabic" w:cs="Simplified Arabic"/>
          <w:color w:val="000000"/>
          <w:sz w:val="24"/>
          <w:szCs w:val="24"/>
        </w:rPr>
      </w:pPr>
      <w:r>
        <w:rPr>
          <w:rFonts w:ascii="Simplified Arabic" w:hAnsi="Simplified Arabic" w:cs="Simplified Arabic"/>
          <w:color w:val="000000"/>
          <w:sz w:val="24"/>
          <w:szCs w:val="24"/>
          <w:vertAlign w:val="superscript"/>
          <w:rtl/>
        </w:rPr>
        <w:t xml:space="preserve"> </w:t>
      </w:r>
      <w:r>
        <w:rPr>
          <w:rFonts w:ascii="Simplified Arabic" w:hAnsi="Simplified Arabic" w:cs="Simplified Arabic" w:hint="cs"/>
          <w:color w:val="000000"/>
          <w:sz w:val="24"/>
          <w:szCs w:val="24"/>
          <w:vertAlign w:val="superscript"/>
          <w:rtl/>
        </w:rPr>
        <w:t>(</w:t>
      </w:r>
      <w:r>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 xml:space="preserve">)  </w:t>
      </w:r>
      <w:r>
        <w:rPr>
          <w:rFonts w:ascii="Simplified Arabic" w:hAnsi="Simplified Arabic" w:cs="Simplified Arabic"/>
          <w:color w:val="000000"/>
          <w:sz w:val="24"/>
          <w:szCs w:val="24"/>
          <w:rtl/>
        </w:rPr>
        <w:t>عبد الرحمن بن أبي بكر السيوطي ، تاريخ الخلفاء ، تحقيق : محمد محي الدين ، مطبعة السعادة ،</w:t>
      </w:r>
    </w:p>
    <w:p w:rsidR="00E03324" w:rsidRDefault="00E03324" w:rsidP="00D80743">
      <w:pPr>
        <w:pStyle w:val="a4"/>
        <w:widowControl w:val="0"/>
        <w:tabs>
          <w:tab w:val="left" w:pos="232"/>
        </w:tabs>
        <w:jc w:val="both"/>
        <w:rPr>
          <w:rFonts w:ascii="Simplified Arabic" w:hAnsi="Simplified Arabic" w:cs="Simplified Arabic"/>
          <w:color w:val="000000"/>
          <w:sz w:val="24"/>
          <w:szCs w:val="24"/>
          <w:rtl/>
        </w:rPr>
      </w:pPr>
      <w:r>
        <w:rPr>
          <w:rFonts w:ascii="Simplified Arabic" w:hAnsi="Simplified Arabic" w:cs="Simplified Arabic"/>
          <w:color w:val="000000"/>
          <w:sz w:val="24"/>
          <w:szCs w:val="24"/>
          <w:rtl/>
        </w:rPr>
        <w:t xml:space="preserve"> ( القاهرة : 1952 م ) ، ص441 .</w:t>
      </w:r>
    </w:p>
  </w:footnote>
  <w:footnote w:id="46">
    <w:p w:rsidR="00E03324" w:rsidRDefault="00E03324" w:rsidP="00A93B94">
      <w:pPr>
        <w:pStyle w:val="a4"/>
        <w:widowControl w:val="0"/>
        <w:tabs>
          <w:tab w:val="left" w:pos="232"/>
        </w:tabs>
        <w:ind w:left="454" w:hanging="454"/>
        <w:jc w:val="both"/>
        <w:rPr>
          <w:rFonts w:ascii="Simplified Arabic" w:hAnsi="Simplified Arabic" w:cs="Simplified Arabic"/>
          <w:color w:val="000000"/>
          <w:sz w:val="24"/>
          <w:szCs w:val="24"/>
          <w:lang w:bidi="ar-IQ"/>
        </w:rPr>
      </w:pPr>
      <w:r>
        <w:rPr>
          <w:rFonts w:ascii="Simplified Arabic" w:hAnsi="Simplified Arabic" w:cs="Simplified Arabic"/>
          <w:color w:val="000000"/>
          <w:sz w:val="24"/>
          <w:szCs w:val="24"/>
          <w:vertAlign w:val="superscript"/>
          <w:rtl/>
        </w:rPr>
        <w:t>(</w:t>
      </w:r>
      <w:r>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 xml:space="preserve">)  </w:t>
      </w:r>
      <w:r>
        <w:rPr>
          <w:rFonts w:ascii="Simplified Arabic" w:hAnsi="Simplified Arabic" w:cs="Simplified Arabic"/>
          <w:color w:val="000000"/>
          <w:sz w:val="24"/>
          <w:szCs w:val="24"/>
          <w:rtl/>
          <w:lang w:bidi="ar-IQ"/>
        </w:rPr>
        <w:t>تقي الدين أبي العباس احمد المقريزي ، السلوك لمعرفة دولة الملوك ، تحقيق : محمد عبد القادر عطا ، دار الكتب العلمية ، ( بيروت : 1997 م ) ، 1/ 459 .</w:t>
      </w:r>
    </w:p>
  </w:footnote>
  <w:footnote w:id="47">
    <w:p w:rsidR="00E03324" w:rsidRDefault="00E03324" w:rsidP="00A93B94">
      <w:pPr>
        <w:pStyle w:val="a4"/>
        <w:widowControl w:val="0"/>
        <w:tabs>
          <w:tab w:val="left" w:pos="232"/>
        </w:tabs>
        <w:ind w:left="454" w:hanging="454"/>
        <w:jc w:val="both"/>
        <w:rPr>
          <w:rFonts w:ascii="Simplified Arabic" w:hAnsi="Simplified Arabic" w:cs="Simplified Arabic"/>
          <w:color w:val="000000"/>
          <w:sz w:val="24"/>
          <w:szCs w:val="24"/>
          <w:lang w:bidi="ar-IQ"/>
        </w:rPr>
      </w:pPr>
      <w:r>
        <w:rPr>
          <w:rFonts w:ascii="Simplified Arabic" w:hAnsi="Simplified Arabic" w:cs="Simplified Arabic"/>
          <w:color w:val="000000"/>
          <w:sz w:val="24"/>
          <w:szCs w:val="24"/>
          <w:vertAlign w:val="superscript"/>
          <w:rtl/>
        </w:rPr>
        <w:t>(</w:t>
      </w:r>
      <w:r>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 xml:space="preserve">)  </w:t>
      </w:r>
      <w:r>
        <w:rPr>
          <w:rFonts w:ascii="Simplified Arabic" w:hAnsi="Simplified Arabic" w:cs="Simplified Arabic"/>
          <w:color w:val="000000"/>
          <w:sz w:val="24"/>
          <w:szCs w:val="24"/>
          <w:rtl/>
          <w:lang w:bidi="ar-IQ"/>
        </w:rPr>
        <w:t xml:space="preserve">احمد بن علي القلقشندي، صبح الأعشى في صناعة </w:t>
      </w:r>
      <w:proofErr w:type="spellStart"/>
      <w:r>
        <w:rPr>
          <w:rFonts w:ascii="Simplified Arabic" w:hAnsi="Simplified Arabic" w:cs="Simplified Arabic"/>
          <w:color w:val="000000"/>
          <w:sz w:val="24"/>
          <w:szCs w:val="24"/>
          <w:rtl/>
          <w:lang w:bidi="ar-IQ"/>
        </w:rPr>
        <w:t>الإنشا</w:t>
      </w:r>
      <w:proofErr w:type="spellEnd"/>
      <w:r>
        <w:rPr>
          <w:rFonts w:ascii="Simplified Arabic" w:hAnsi="Simplified Arabic" w:cs="Simplified Arabic"/>
          <w:color w:val="000000"/>
          <w:sz w:val="24"/>
          <w:szCs w:val="24"/>
          <w:rtl/>
          <w:lang w:bidi="ar-IQ"/>
        </w:rPr>
        <w:t xml:space="preserve">، تحقيق : عبد القادر </w:t>
      </w:r>
      <w:proofErr w:type="spellStart"/>
      <w:r>
        <w:rPr>
          <w:rFonts w:ascii="Simplified Arabic" w:hAnsi="Simplified Arabic" w:cs="Simplified Arabic"/>
          <w:color w:val="000000"/>
          <w:sz w:val="24"/>
          <w:szCs w:val="24"/>
          <w:rtl/>
          <w:lang w:bidi="ar-IQ"/>
        </w:rPr>
        <w:t>زكار</w:t>
      </w:r>
      <w:proofErr w:type="spellEnd"/>
      <w:r>
        <w:rPr>
          <w:rFonts w:ascii="Simplified Arabic" w:hAnsi="Simplified Arabic" w:cs="Simplified Arabic"/>
          <w:color w:val="000000"/>
          <w:sz w:val="24"/>
          <w:szCs w:val="24"/>
          <w:rtl/>
          <w:lang w:bidi="ar-IQ"/>
        </w:rPr>
        <w:t xml:space="preserve"> ، وزارة الثقافة ،      ( دمشق: 1981 م) ، 3 / 497 ؛  المقريزي ، السلوك ، 1 /464 .</w:t>
      </w:r>
    </w:p>
  </w:footnote>
  <w:footnote w:id="48">
    <w:p w:rsidR="00E03324" w:rsidRDefault="00E03324" w:rsidP="00A93B94">
      <w:pPr>
        <w:pStyle w:val="a4"/>
        <w:widowControl w:val="0"/>
        <w:tabs>
          <w:tab w:val="left" w:pos="232"/>
        </w:tabs>
        <w:ind w:left="454" w:hanging="454"/>
        <w:jc w:val="both"/>
        <w:rPr>
          <w:rFonts w:ascii="Simplified Arabic" w:hAnsi="Simplified Arabic" w:cs="Simplified Arabic"/>
          <w:color w:val="000000"/>
          <w:sz w:val="24"/>
          <w:szCs w:val="24"/>
          <w:lang w:bidi="ar-IQ"/>
        </w:rPr>
      </w:pPr>
      <w:r>
        <w:rPr>
          <w:rFonts w:ascii="Simplified Arabic" w:hAnsi="Simplified Arabic" w:cs="Simplified Arabic"/>
          <w:color w:val="000000"/>
          <w:sz w:val="24"/>
          <w:szCs w:val="24"/>
          <w:vertAlign w:val="superscript"/>
          <w:rtl/>
        </w:rPr>
        <w:t>(</w:t>
      </w:r>
      <w:r>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 xml:space="preserve">)  </w:t>
      </w:r>
      <w:r>
        <w:rPr>
          <w:rFonts w:ascii="Simplified Arabic" w:hAnsi="Simplified Arabic" w:cs="Simplified Arabic"/>
          <w:color w:val="000000"/>
          <w:sz w:val="24"/>
          <w:szCs w:val="24"/>
          <w:rtl/>
          <w:lang w:bidi="ar-IQ"/>
        </w:rPr>
        <w:t>ابن كثير ، البداية والنهاية ، 13 / 184 ؛ عاشور ، مصر والشام في عصر الأيوبيين والمماليك ، دار النهضة العربية ، ( القاهرة : 1962 م س) ، ص83 .</w:t>
      </w:r>
    </w:p>
  </w:footnote>
  <w:footnote w:id="49">
    <w:p w:rsidR="00E03324" w:rsidRDefault="00E03324" w:rsidP="00A93B94">
      <w:pPr>
        <w:pStyle w:val="a4"/>
        <w:widowControl w:val="0"/>
        <w:tabs>
          <w:tab w:val="left" w:pos="232"/>
        </w:tabs>
        <w:ind w:left="232" w:hanging="284"/>
        <w:jc w:val="both"/>
        <w:rPr>
          <w:rFonts w:ascii="Simplified Arabic" w:hAnsi="Simplified Arabic" w:cs="Simplified Arabic"/>
          <w:color w:val="000000"/>
          <w:sz w:val="24"/>
          <w:szCs w:val="24"/>
          <w:lang w:bidi="ar-IQ"/>
        </w:rPr>
      </w:pPr>
      <w:r>
        <w:rPr>
          <w:rFonts w:ascii="Simplified Arabic" w:hAnsi="Simplified Arabic" w:cs="Simplified Arabic"/>
          <w:color w:val="000000"/>
          <w:sz w:val="24"/>
          <w:szCs w:val="24"/>
          <w:vertAlign w:val="superscript"/>
          <w:rtl/>
        </w:rPr>
        <w:t>(</w:t>
      </w:r>
      <w:r>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 xml:space="preserve">)  </w:t>
      </w:r>
      <w:r>
        <w:rPr>
          <w:rFonts w:ascii="Simplified Arabic" w:hAnsi="Simplified Arabic" w:cs="Simplified Arabic"/>
          <w:color w:val="000000"/>
          <w:sz w:val="24"/>
          <w:szCs w:val="24"/>
          <w:rtl/>
          <w:lang w:bidi="ar-IQ"/>
        </w:rPr>
        <w:t xml:space="preserve">المقريزي ، السلوك ، 5/ 14 ، 18 ؛ جمال الدين أبي المحاسن يوسف بن تغري بردى ، النجوم الزاهرة في ملوك مصر والقاهرة ، وزارة الثقافة والإرشاد القومي ، ( القاهرة : د.ت ) ، 11/148 ؛ رزق الله </w:t>
      </w:r>
      <w:proofErr w:type="spellStart"/>
      <w:r>
        <w:rPr>
          <w:rFonts w:ascii="Simplified Arabic" w:hAnsi="Simplified Arabic" w:cs="Simplified Arabic"/>
          <w:color w:val="000000"/>
          <w:sz w:val="24"/>
          <w:szCs w:val="24"/>
          <w:rtl/>
          <w:lang w:bidi="ar-IQ"/>
        </w:rPr>
        <w:t>منقريوس</w:t>
      </w:r>
      <w:proofErr w:type="spellEnd"/>
      <w:r>
        <w:rPr>
          <w:rFonts w:ascii="Simplified Arabic" w:hAnsi="Simplified Arabic" w:cs="Simplified Arabic"/>
          <w:color w:val="000000"/>
          <w:sz w:val="24"/>
          <w:szCs w:val="24"/>
          <w:rtl/>
          <w:lang w:bidi="ar-IQ"/>
        </w:rPr>
        <w:t xml:space="preserve"> الصفدي ، تاريخ دول الإسلام ، مطبعة الهلال ، ( القاهرة : 1908 م ) 3/66 </w:t>
      </w:r>
      <w:r>
        <w:rPr>
          <w:rFonts w:ascii="Simplified Arabic" w:hAnsi="Simplified Arabic" w:cs="Simplified Arabic" w:hint="cs"/>
          <w:color w:val="000000"/>
          <w:sz w:val="24"/>
          <w:szCs w:val="24"/>
          <w:rtl/>
          <w:lang w:bidi="ar-IQ"/>
        </w:rPr>
        <w:t xml:space="preserve">؛ شمس الدين ابي الخير محمد السخاوي ، الذيل التام على دول الاسلام للذهبي حوادث وتراجم </w:t>
      </w:r>
      <w:r w:rsidRPr="005A1842">
        <w:rPr>
          <w:rFonts w:ascii="Simplified Arabic" w:hAnsi="Simplified Arabic" w:cs="Simplified Arabic" w:hint="cs"/>
          <w:b/>
          <w:bCs/>
          <w:color w:val="000000"/>
          <w:sz w:val="24"/>
          <w:szCs w:val="24"/>
          <w:rtl/>
          <w:lang w:bidi="ar-IQ"/>
        </w:rPr>
        <w:t>(745-850 ه)،</w:t>
      </w:r>
      <w:r>
        <w:rPr>
          <w:rFonts w:ascii="Simplified Arabic" w:hAnsi="Simplified Arabic" w:cs="Simplified Arabic" w:hint="cs"/>
          <w:color w:val="000000"/>
          <w:sz w:val="24"/>
          <w:szCs w:val="24"/>
          <w:rtl/>
          <w:lang w:bidi="ar-IQ"/>
        </w:rPr>
        <w:t>تحقيق: حسن اسماعيل مروة ، دار ابن العماد، ط1، (بيروت:1992) ،ص319</w:t>
      </w:r>
      <w:r>
        <w:rPr>
          <w:rFonts w:ascii="Simplified Arabic" w:hAnsi="Simplified Arabic" w:cs="Simplified Arabic"/>
          <w:color w:val="000000"/>
          <w:sz w:val="24"/>
          <w:szCs w:val="24"/>
          <w:rtl/>
          <w:lang w:bidi="ar-IQ"/>
        </w:rPr>
        <w:t xml:space="preserve">. وللمزيد عن سلاطين دولة المماليك البحرية . ينظر : المؤلفات أعلاه .     </w:t>
      </w:r>
    </w:p>
  </w:footnote>
  <w:footnote w:id="50">
    <w:p w:rsidR="00E03324" w:rsidRPr="00D53F61" w:rsidRDefault="00E03324" w:rsidP="003F0EA3">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ينظر : الذيل التام ، ص68 ؛</w:t>
      </w:r>
      <w:r w:rsidRPr="003F0EA3">
        <w:rPr>
          <w:rFonts w:ascii="Simplified Arabic" w:hAnsi="Simplified Arabic" w:cs="Simplified Arabic" w:hint="cs"/>
          <w:color w:val="000000"/>
          <w:sz w:val="24"/>
          <w:szCs w:val="24"/>
          <w:rtl/>
          <w:lang w:bidi="ar-IQ"/>
        </w:rPr>
        <w:t xml:space="preserve"> </w:t>
      </w:r>
      <w:r>
        <w:rPr>
          <w:rFonts w:ascii="Simplified Arabic" w:hAnsi="Simplified Arabic" w:cs="Simplified Arabic" w:hint="cs"/>
          <w:color w:val="000000"/>
          <w:sz w:val="24"/>
          <w:szCs w:val="24"/>
          <w:rtl/>
          <w:lang w:bidi="ar-IQ"/>
        </w:rPr>
        <w:t>ابن حجر العسقلاني ، الدر الكامنة ، 1 / 350 ، 351 .</w:t>
      </w:r>
    </w:p>
  </w:footnote>
  <w:footnote w:id="51">
    <w:p w:rsidR="00E03324" w:rsidRPr="00D53F61" w:rsidRDefault="00E03324" w:rsidP="002C5E35">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w:t>
      </w:r>
      <w:proofErr w:type="spellStart"/>
      <w:r>
        <w:rPr>
          <w:rFonts w:ascii="Simplified Arabic" w:hAnsi="Simplified Arabic" w:cs="Simplified Arabic" w:hint="cs"/>
          <w:color w:val="000000"/>
          <w:sz w:val="24"/>
          <w:szCs w:val="24"/>
          <w:rtl/>
          <w:lang w:bidi="ar-IQ"/>
        </w:rPr>
        <w:t>طشتمر</w:t>
      </w:r>
      <w:proofErr w:type="spellEnd"/>
      <w:r>
        <w:rPr>
          <w:rFonts w:ascii="Simplified Arabic" w:hAnsi="Simplified Arabic" w:cs="Simplified Arabic" w:hint="cs"/>
          <w:color w:val="000000"/>
          <w:sz w:val="24"/>
          <w:szCs w:val="24"/>
          <w:rtl/>
          <w:lang w:bidi="ar-IQ"/>
        </w:rPr>
        <w:t xml:space="preserve"> : وهو الأمير سيف الدين المعروف بحمص الأخضر ، كان من أكبر مماليك السلطان الناصر ، وكان كثير </w:t>
      </w:r>
      <w:proofErr w:type="spellStart"/>
      <w:r>
        <w:rPr>
          <w:rFonts w:ascii="Simplified Arabic" w:hAnsi="Simplified Arabic" w:cs="Simplified Arabic" w:hint="cs"/>
          <w:color w:val="000000"/>
          <w:sz w:val="24"/>
          <w:szCs w:val="24"/>
          <w:rtl/>
          <w:lang w:bidi="ar-IQ"/>
        </w:rPr>
        <w:t>الأحسان</w:t>
      </w:r>
      <w:proofErr w:type="spellEnd"/>
      <w:r>
        <w:rPr>
          <w:rFonts w:ascii="Simplified Arabic" w:hAnsi="Simplified Arabic" w:cs="Simplified Arabic" w:hint="cs"/>
          <w:color w:val="000000"/>
          <w:sz w:val="24"/>
          <w:szCs w:val="24"/>
          <w:rtl/>
          <w:lang w:bidi="ar-IQ"/>
        </w:rPr>
        <w:t xml:space="preserve"> </w:t>
      </w:r>
      <w:proofErr w:type="spellStart"/>
      <w:r>
        <w:rPr>
          <w:rFonts w:ascii="Simplified Arabic" w:hAnsi="Simplified Arabic" w:cs="Simplified Arabic" w:hint="cs"/>
          <w:color w:val="000000"/>
          <w:sz w:val="24"/>
          <w:szCs w:val="24"/>
          <w:rtl/>
          <w:lang w:bidi="ar-IQ"/>
        </w:rPr>
        <w:t>والأيثار</w:t>
      </w:r>
      <w:proofErr w:type="spellEnd"/>
      <w:r>
        <w:rPr>
          <w:rFonts w:ascii="Simplified Arabic" w:hAnsi="Simplified Arabic" w:cs="Simplified Arabic" w:hint="cs"/>
          <w:color w:val="000000"/>
          <w:sz w:val="24"/>
          <w:szCs w:val="24"/>
          <w:rtl/>
          <w:lang w:bidi="ar-IQ"/>
        </w:rPr>
        <w:t xml:space="preserve"> وهو الذي أعاد بناء الحمامين بالزريبة في مدينة القاهرة وعرف بشجاعته وفراسته . للمزيد ينظر : ابن </w:t>
      </w:r>
      <w:proofErr w:type="spellStart"/>
      <w:r>
        <w:rPr>
          <w:rFonts w:ascii="Simplified Arabic" w:hAnsi="Simplified Arabic" w:cs="Simplified Arabic" w:hint="cs"/>
          <w:color w:val="000000"/>
          <w:sz w:val="24"/>
          <w:szCs w:val="24"/>
          <w:rtl/>
          <w:lang w:bidi="ar-IQ"/>
        </w:rPr>
        <w:t>ايبك</w:t>
      </w:r>
      <w:proofErr w:type="spellEnd"/>
      <w:r>
        <w:rPr>
          <w:rFonts w:ascii="Simplified Arabic" w:hAnsi="Simplified Arabic" w:cs="Simplified Arabic" w:hint="cs"/>
          <w:color w:val="000000"/>
          <w:sz w:val="24"/>
          <w:szCs w:val="24"/>
          <w:rtl/>
          <w:lang w:bidi="ar-IQ"/>
        </w:rPr>
        <w:t xml:space="preserve"> الصفدي ، الوافي بالوفيات ، 16 / 251 ، 252 </w:t>
      </w:r>
      <w:r>
        <w:rPr>
          <w:rFonts w:ascii="Simplified Arabic" w:hAnsi="Simplified Arabic" w:cs="Simplified Arabic"/>
          <w:color w:val="000000"/>
          <w:sz w:val="24"/>
          <w:szCs w:val="24"/>
          <w:rtl/>
          <w:lang w:bidi="ar-IQ"/>
        </w:rPr>
        <w:t>–</w:t>
      </w:r>
      <w:r>
        <w:rPr>
          <w:rFonts w:ascii="Simplified Arabic" w:hAnsi="Simplified Arabic" w:cs="Simplified Arabic" w:hint="cs"/>
          <w:color w:val="000000"/>
          <w:sz w:val="24"/>
          <w:szCs w:val="24"/>
          <w:rtl/>
          <w:lang w:bidi="ar-IQ"/>
        </w:rPr>
        <w:t xml:space="preserve"> 255 .</w:t>
      </w:r>
    </w:p>
  </w:footnote>
  <w:footnote w:id="52">
    <w:p w:rsidR="00E03324" w:rsidRPr="00D53F61" w:rsidRDefault="00E03324" w:rsidP="00030CED">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الفخري : سيف الدين الساقي المعروف بالفخري من أكبر مماليك السلطان الناصر ، كان حاد اللهجة مع السلطان ، وكان له مكانة عند السلطان ، رغم احتماله له . للمزيد ينظر : ابن </w:t>
      </w:r>
      <w:proofErr w:type="spellStart"/>
      <w:r>
        <w:rPr>
          <w:rFonts w:ascii="Simplified Arabic" w:hAnsi="Simplified Arabic" w:cs="Simplified Arabic" w:hint="cs"/>
          <w:color w:val="000000"/>
          <w:sz w:val="24"/>
          <w:szCs w:val="24"/>
          <w:rtl/>
          <w:lang w:bidi="ar-IQ"/>
        </w:rPr>
        <w:t>ايبك</w:t>
      </w:r>
      <w:proofErr w:type="spellEnd"/>
      <w:r>
        <w:rPr>
          <w:rFonts w:ascii="Simplified Arabic" w:hAnsi="Simplified Arabic" w:cs="Simplified Arabic" w:hint="cs"/>
          <w:color w:val="000000"/>
          <w:sz w:val="24"/>
          <w:szCs w:val="24"/>
          <w:rtl/>
          <w:lang w:bidi="ar-IQ"/>
        </w:rPr>
        <w:t xml:space="preserve"> الصفدي ، الوافي بالوفيات 24 / 191 ، 192 </w:t>
      </w:r>
      <w:r>
        <w:rPr>
          <w:rFonts w:ascii="Simplified Arabic" w:hAnsi="Simplified Arabic" w:cs="Simplified Arabic"/>
          <w:color w:val="000000"/>
          <w:sz w:val="24"/>
          <w:szCs w:val="24"/>
          <w:rtl/>
          <w:lang w:bidi="ar-IQ"/>
        </w:rPr>
        <w:t>–</w:t>
      </w:r>
      <w:r>
        <w:rPr>
          <w:rFonts w:ascii="Simplified Arabic" w:hAnsi="Simplified Arabic" w:cs="Simplified Arabic" w:hint="cs"/>
          <w:color w:val="000000"/>
          <w:sz w:val="24"/>
          <w:szCs w:val="24"/>
          <w:rtl/>
          <w:lang w:bidi="ar-IQ"/>
        </w:rPr>
        <w:t xml:space="preserve"> 194 .</w:t>
      </w:r>
    </w:p>
  </w:footnote>
  <w:footnote w:id="53">
    <w:p w:rsidR="00E03324" w:rsidRPr="00D53F61" w:rsidRDefault="00E03324" w:rsidP="002C5E35">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عماد الدين اسماعيل بن علي ابو الفداء ، المختصر في أحياء البشر ، المطبعة الحسينية ، ط1، ( القاهرة : د . ت ) ، 4 / 138 ؛ عمر بن مظفر بن عمر بن الوردي ، تاريخ ابن الوردي ، دار الكتب العلمية ،      ( بيروت : 2000 ) ، 16 / 254 ؛ ابو الفضل احمد بن علي بن محمد بن حجر العسقلاني ، الدرر الكامنة في أعيان المائة الثامنة ، تحقيق : محمد عبد المعيد ، مجلس دائرة المعارف العثمانية ، ط2 ،              ( حيدراباد:1972 ) ، 1 / 350 . </w:t>
      </w:r>
    </w:p>
  </w:footnote>
  <w:footnote w:id="54">
    <w:p w:rsidR="00E03324" w:rsidRPr="00D53F61" w:rsidRDefault="00E03324" w:rsidP="004E32B8">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احمد بن علي بن عبد القادر المقريزي ، السلوك لمعرفة دول الملوك ، تحقيق : محمد عبد القادر عطا ، دار الكتب العلمية ، ط1 ، ( بيروت : 1997 ) ،ج2 4 / 35 ؛ الذيل التام ، ص84 ، 85 .</w:t>
      </w:r>
    </w:p>
  </w:footnote>
  <w:footnote w:id="55">
    <w:p w:rsidR="00E03324" w:rsidRPr="00D53F61" w:rsidRDefault="00E03324" w:rsidP="009F0B94">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sidR="009A142D">
        <w:rPr>
          <w:rFonts w:ascii="Simplified Arabic" w:hAnsi="Simplified Arabic" w:cs="Simplified Arabic" w:hint="cs"/>
          <w:color w:val="000000"/>
          <w:sz w:val="24"/>
          <w:szCs w:val="24"/>
          <w:rtl/>
          <w:lang w:bidi="ar-IQ"/>
        </w:rPr>
        <w:t xml:space="preserve">  اسماعيل بن عمر بن كثير</w:t>
      </w:r>
      <w:r>
        <w:rPr>
          <w:rFonts w:ascii="Simplified Arabic" w:hAnsi="Simplified Arabic" w:cs="Simplified Arabic" w:hint="cs"/>
          <w:color w:val="000000"/>
          <w:sz w:val="24"/>
          <w:szCs w:val="24"/>
          <w:rtl/>
          <w:lang w:bidi="ar-IQ"/>
        </w:rPr>
        <w:t>، البداية والنهاية ، تحقيق : علي القشيري ، د</w:t>
      </w:r>
      <w:r w:rsidR="009A142D">
        <w:rPr>
          <w:rFonts w:ascii="Simplified Arabic" w:hAnsi="Simplified Arabic" w:cs="Simplified Arabic" w:hint="cs"/>
          <w:color w:val="000000"/>
          <w:sz w:val="24"/>
          <w:szCs w:val="24"/>
          <w:rtl/>
          <w:lang w:bidi="ar-IQ"/>
        </w:rPr>
        <w:t xml:space="preserve">ار احياء التراث ، ط1،  </w:t>
      </w:r>
      <w:r>
        <w:rPr>
          <w:rFonts w:ascii="Simplified Arabic" w:hAnsi="Simplified Arabic" w:cs="Simplified Arabic" w:hint="cs"/>
          <w:color w:val="000000"/>
          <w:sz w:val="24"/>
          <w:szCs w:val="24"/>
          <w:rtl/>
          <w:lang w:bidi="ar-IQ"/>
        </w:rPr>
        <w:t>( ال</w:t>
      </w:r>
      <w:r w:rsidR="009A142D">
        <w:rPr>
          <w:rFonts w:ascii="Simplified Arabic" w:hAnsi="Simplified Arabic" w:cs="Simplified Arabic" w:hint="cs"/>
          <w:color w:val="000000"/>
          <w:sz w:val="24"/>
          <w:szCs w:val="24"/>
          <w:rtl/>
          <w:lang w:bidi="ar-IQ"/>
        </w:rPr>
        <w:t>قاهرة : 1988) ، 14 / 253، 254</w:t>
      </w:r>
      <w:r>
        <w:rPr>
          <w:rFonts w:ascii="Simplified Arabic" w:hAnsi="Simplified Arabic" w:cs="Simplified Arabic" w:hint="cs"/>
          <w:color w:val="000000"/>
          <w:sz w:val="24"/>
          <w:szCs w:val="24"/>
          <w:rtl/>
          <w:lang w:bidi="ar-IQ"/>
        </w:rPr>
        <w:t>؛ الذيل التام ، ص 84 ؛ 85 .</w:t>
      </w:r>
    </w:p>
  </w:footnote>
  <w:footnote w:id="56">
    <w:p w:rsidR="00E03324" w:rsidRPr="00D53F61" w:rsidRDefault="00E03324" w:rsidP="005F6BAC">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sidR="009A142D">
        <w:rPr>
          <w:rFonts w:ascii="Simplified Arabic" w:hAnsi="Simplified Arabic" w:cs="Simplified Arabic" w:hint="cs"/>
          <w:color w:val="000000"/>
          <w:sz w:val="24"/>
          <w:szCs w:val="24"/>
          <w:rtl/>
          <w:lang w:bidi="ar-IQ"/>
        </w:rPr>
        <w:t xml:space="preserve">  ينظر : الذيل التام</w:t>
      </w:r>
      <w:r>
        <w:rPr>
          <w:rFonts w:ascii="Simplified Arabic" w:hAnsi="Simplified Arabic" w:cs="Simplified Arabic" w:hint="cs"/>
          <w:color w:val="000000"/>
          <w:sz w:val="24"/>
          <w:szCs w:val="24"/>
          <w:rtl/>
          <w:lang w:bidi="ar-IQ"/>
        </w:rPr>
        <w:t xml:space="preserve">، ص133 ؛ المقريزي ، المواعظ </w:t>
      </w:r>
      <w:proofErr w:type="spellStart"/>
      <w:r>
        <w:rPr>
          <w:rFonts w:ascii="Simplified Arabic" w:hAnsi="Simplified Arabic" w:cs="Simplified Arabic" w:hint="cs"/>
          <w:color w:val="000000"/>
          <w:sz w:val="24"/>
          <w:szCs w:val="24"/>
          <w:rtl/>
          <w:lang w:bidi="ar-IQ"/>
        </w:rPr>
        <w:t>والأعتبار</w:t>
      </w:r>
      <w:proofErr w:type="spellEnd"/>
      <w:r>
        <w:rPr>
          <w:rFonts w:ascii="Simplified Arabic" w:hAnsi="Simplified Arabic" w:cs="Simplified Arabic" w:hint="cs"/>
          <w:color w:val="000000"/>
          <w:sz w:val="24"/>
          <w:szCs w:val="24"/>
          <w:rtl/>
          <w:lang w:bidi="ar-IQ"/>
        </w:rPr>
        <w:t xml:space="preserve"> ، 1 / 117 .</w:t>
      </w:r>
    </w:p>
  </w:footnote>
  <w:footnote w:id="57">
    <w:p w:rsidR="00E03324" w:rsidRPr="00D53F61" w:rsidRDefault="00E03324" w:rsidP="002C5769">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sidR="009A142D">
        <w:rPr>
          <w:rFonts w:ascii="Simplified Arabic" w:hAnsi="Simplified Arabic" w:cs="Simplified Arabic" w:hint="cs"/>
          <w:color w:val="000000"/>
          <w:sz w:val="24"/>
          <w:szCs w:val="24"/>
          <w:rtl/>
          <w:lang w:bidi="ar-IQ"/>
        </w:rPr>
        <w:t xml:space="preserve">  ينظر : الذيل التام، ص133؛ المقريزي</w:t>
      </w:r>
      <w:r>
        <w:rPr>
          <w:rFonts w:ascii="Simplified Arabic" w:hAnsi="Simplified Arabic" w:cs="Simplified Arabic" w:hint="cs"/>
          <w:color w:val="000000"/>
          <w:sz w:val="24"/>
          <w:szCs w:val="24"/>
          <w:rtl/>
          <w:lang w:bidi="ar-IQ"/>
        </w:rPr>
        <w:t>، السلوك ، 4/ 184 ؛ زين الدين عبد الباسط</w:t>
      </w:r>
      <w:r w:rsidR="009A142D">
        <w:rPr>
          <w:rFonts w:ascii="Simplified Arabic" w:hAnsi="Simplified Arabic" w:cs="Simplified Arabic" w:hint="cs"/>
          <w:color w:val="000000"/>
          <w:sz w:val="24"/>
          <w:szCs w:val="24"/>
          <w:rtl/>
          <w:lang w:bidi="ar-IQ"/>
        </w:rPr>
        <w:t xml:space="preserve"> الحنفي، نيل الأمل في ذيل الدول، تحقيق : عمر عبد السلام</w:t>
      </w:r>
      <w:r>
        <w:rPr>
          <w:rFonts w:ascii="Simplified Arabic" w:hAnsi="Simplified Arabic" w:cs="Simplified Arabic" w:hint="cs"/>
          <w:color w:val="000000"/>
          <w:sz w:val="24"/>
          <w:szCs w:val="24"/>
          <w:rtl/>
          <w:lang w:bidi="ar-IQ"/>
        </w:rPr>
        <w:t>، المكتبة العصرية ، ط1 ، ( بيروت : 203 ) ، 1 / 258 .</w:t>
      </w:r>
    </w:p>
  </w:footnote>
  <w:footnote w:id="58">
    <w:p w:rsidR="00E03324" w:rsidRPr="00D53F61" w:rsidRDefault="00E03324" w:rsidP="00CF7C82">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الذيل التام ، ص134 ؛ المقريزي ، السلوك ، 4 / 198 ؛ الحنفي ، نيل الأصل ، 1 / 258 . </w:t>
      </w:r>
    </w:p>
  </w:footnote>
  <w:footnote w:id="59">
    <w:p w:rsidR="00E03324" w:rsidRPr="00D53F61" w:rsidRDefault="00E03324" w:rsidP="000130CA">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ابن كثير ، البداية والنهاية ، 14 / 287 ، الذيل التام ، ص138 . </w:t>
      </w:r>
    </w:p>
  </w:footnote>
  <w:footnote w:id="60">
    <w:p w:rsidR="00E03324" w:rsidRPr="00D53F61" w:rsidRDefault="00E03324" w:rsidP="00EE76F7">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القلقشندي ، صبح الأعشى ، 12 / 232 . </w:t>
      </w:r>
    </w:p>
  </w:footnote>
  <w:footnote w:id="61">
    <w:p w:rsidR="00E03324" w:rsidRPr="00D53F61" w:rsidRDefault="00E03324" w:rsidP="004F039D">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لم أثر له على ترجمة . </w:t>
      </w:r>
    </w:p>
  </w:footnote>
  <w:footnote w:id="62">
    <w:p w:rsidR="00E03324" w:rsidRPr="00D53F61" w:rsidRDefault="00E03324" w:rsidP="006E5826">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لم أعثر له على ترجمة . </w:t>
      </w:r>
    </w:p>
  </w:footnote>
  <w:footnote w:id="63">
    <w:p w:rsidR="00E03324" w:rsidRPr="00D53F61" w:rsidRDefault="00E03324" w:rsidP="006E5826">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لم أعثر له على ترجمة .</w:t>
      </w:r>
    </w:p>
  </w:footnote>
  <w:footnote w:id="64">
    <w:p w:rsidR="00E03324" w:rsidRPr="00D53F61" w:rsidRDefault="00E03324" w:rsidP="006E5826">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الذهبي ، العبر في خبر ، 4/ 162 ؛ الذيل التام ، ص138 . </w:t>
      </w:r>
    </w:p>
  </w:footnote>
  <w:footnote w:id="65">
    <w:p w:rsidR="00E03324" w:rsidRPr="00D53F61" w:rsidRDefault="00E03324" w:rsidP="00687B2C">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الذيل التام ، ص169 .</w:t>
      </w:r>
    </w:p>
  </w:footnote>
  <w:footnote w:id="66">
    <w:p w:rsidR="00E03324" w:rsidRPr="00D53F61" w:rsidRDefault="00E03324" w:rsidP="004F039D">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ابن حجر العسقلاني ، الدرر الكامنة ، 1 / 393 ؛ السخاوي ، الذيل التام ، ص169 .</w:t>
      </w:r>
    </w:p>
  </w:footnote>
  <w:footnote w:id="67">
    <w:p w:rsidR="00E03324" w:rsidRPr="00D53F61" w:rsidRDefault="00E03324" w:rsidP="00DC5B43">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ابن كثير ، البداية والنهاية ، 14 / 351 ؛ الذيل التام ، ص203 . </w:t>
      </w:r>
    </w:p>
  </w:footnote>
  <w:footnote w:id="68">
    <w:p w:rsidR="00E03324" w:rsidRPr="00D53F61" w:rsidRDefault="00E03324" w:rsidP="00E94E2C">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الذيل التام ، ص203 .</w:t>
      </w:r>
    </w:p>
  </w:footnote>
  <w:footnote w:id="69">
    <w:p w:rsidR="00E03324" w:rsidRPr="00D53F61" w:rsidRDefault="00E03324" w:rsidP="00E94E2C">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للمزيد من ترجمته . ينظر : المقريزي ، السلوك ، 4 / 277 ، 278 ، 391 ، 5 / 10 .</w:t>
      </w:r>
    </w:p>
  </w:footnote>
  <w:footnote w:id="70">
    <w:p w:rsidR="00E03324" w:rsidRPr="00D53F61" w:rsidRDefault="00E03324" w:rsidP="00AE293C">
      <w:pPr>
        <w:pStyle w:val="a4"/>
        <w:widowControl w:val="0"/>
        <w:tabs>
          <w:tab w:val="left" w:pos="232"/>
        </w:tabs>
        <w:ind w:left="454" w:hanging="454"/>
        <w:jc w:val="both"/>
        <w:rPr>
          <w:rFonts w:ascii="Simplified Arabic" w:hAnsi="Simplified Arabic" w:cs="Simplified Arabic"/>
          <w:color w:val="000000"/>
          <w:sz w:val="24"/>
          <w:szCs w:val="24"/>
          <w:lang w:bidi="ar-IQ"/>
        </w:rPr>
      </w:pPr>
      <w:r w:rsidRPr="00D53F61">
        <w:rPr>
          <w:rFonts w:ascii="Simplified Arabic" w:hAnsi="Simplified Arabic" w:cs="Simplified Arabic"/>
          <w:color w:val="000000"/>
          <w:sz w:val="24"/>
          <w:szCs w:val="24"/>
          <w:vertAlign w:val="superscript"/>
          <w:rtl/>
        </w:rPr>
        <w:t>(</w:t>
      </w:r>
      <w:r w:rsidRPr="00D53F61">
        <w:rPr>
          <w:rStyle w:val="a5"/>
          <w:rFonts w:ascii="Simplified Arabic" w:hAnsi="Simplified Arabic" w:cs="Simplified Arabic"/>
          <w:color w:val="000000"/>
          <w:sz w:val="24"/>
          <w:szCs w:val="24"/>
        </w:rPr>
        <w:footnoteRef/>
      </w:r>
      <w:r>
        <w:rPr>
          <w:rFonts w:ascii="Simplified Arabic" w:hAnsi="Simplified Arabic" w:cs="Simplified Arabic"/>
          <w:color w:val="000000"/>
          <w:sz w:val="24"/>
          <w:szCs w:val="24"/>
          <w:vertAlign w:val="superscript"/>
          <w:rtl/>
        </w:rPr>
        <w:t>)</w:t>
      </w:r>
      <w:r>
        <w:rPr>
          <w:rFonts w:ascii="Simplified Arabic" w:hAnsi="Simplified Arabic" w:cs="Simplified Arabic" w:hint="cs"/>
          <w:color w:val="000000"/>
          <w:sz w:val="24"/>
          <w:szCs w:val="24"/>
          <w:rtl/>
          <w:lang w:bidi="ar-IQ"/>
        </w:rPr>
        <w:t xml:space="preserve"> المقريزي ، السلوك ، 4 / 277 ؛ الذيل التام ، ص 210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42" w:rsidRPr="00B06847" w:rsidRDefault="00E33442" w:rsidP="00E33442">
    <w:pPr>
      <w:pStyle w:val="1"/>
      <w:spacing w:before="0" w:after="0" w:line="240" w:lineRule="auto"/>
      <w:jc w:val="center"/>
      <w:rPr>
        <w:rFonts w:cs="Monotype Koufi"/>
        <w:sz w:val="24"/>
        <w:szCs w:val="24"/>
        <w:rtl/>
      </w:rPr>
    </w:pPr>
    <w:r w:rsidRPr="00B06847">
      <w:rPr>
        <w:rFonts w:ascii="Times New Roman" w:hAnsi="Times New Roman" w:cs="Monotype Koufi" w:hint="cs"/>
        <w:sz w:val="24"/>
        <w:szCs w:val="24"/>
        <w:rtl/>
        <w:lang w:bidi="ar-IQ"/>
      </w:rPr>
      <w:t>أثر العهدة العمرية في دولة المماليك البحرية</w:t>
    </w:r>
    <w:r w:rsidRPr="00B06847">
      <w:rPr>
        <w:rFonts w:cs="Monotype Koufi"/>
        <w:sz w:val="24"/>
        <w:szCs w:val="24"/>
        <w:rtl/>
      </w:rPr>
      <w:t>( 648- 784</w:t>
    </w:r>
    <w:r w:rsidRPr="00B06847">
      <w:rPr>
        <w:rFonts w:cs="Monotype Koufi" w:hint="cs"/>
        <w:sz w:val="24"/>
        <w:szCs w:val="24"/>
        <w:rtl/>
      </w:rPr>
      <w:t xml:space="preserve"> </w:t>
    </w:r>
    <w:r w:rsidRPr="00B06847">
      <w:rPr>
        <w:rFonts w:ascii="Simplified Arabic" w:hAnsi="Simplified Arabic" w:cs="Monotype Koufi"/>
        <w:sz w:val="24"/>
        <w:szCs w:val="24"/>
        <w:rtl/>
        <w:lang w:bidi="ar-IQ"/>
      </w:rPr>
      <w:t>ه</w:t>
    </w:r>
    <w:r w:rsidRPr="00B06847">
      <w:rPr>
        <w:rFonts w:cs="Monotype Koufi"/>
        <w:sz w:val="24"/>
        <w:szCs w:val="24"/>
        <w:rtl/>
      </w:rPr>
      <w:t xml:space="preserve"> /1250 - 1385 م )</w:t>
    </w:r>
    <w:r w:rsidRPr="00B06847">
      <w:rPr>
        <w:rFonts w:cs="Monotype Koufi"/>
        <w:sz w:val="24"/>
        <w:szCs w:val="24"/>
      </w:rPr>
      <w:t xml:space="preserve"> </w:t>
    </w:r>
    <w:r w:rsidRPr="00B06847">
      <w:rPr>
        <w:rFonts w:cs="Monotype Koufi" w:hint="cs"/>
        <w:sz w:val="24"/>
        <w:szCs w:val="24"/>
        <w:rtl/>
      </w:rPr>
      <w:t xml:space="preserve">من خلال كتاب الذيل التام للسخاوي(ت:902 </w:t>
    </w:r>
    <w:r w:rsidRPr="00B06847">
      <w:rPr>
        <w:rFonts w:ascii="Simplified Arabic" w:hAnsi="Simplified Arabic" w:cs="Monotype Koufi"/>
        <w:sz w:val="24"/>
        <w:szCs w:val="24"/>
        <w:rtl/>
        <w:lang w:bidi="ar-IQ"/>
      </w:rPr>
      <w:t>ه</w:t>
    </w:r>
    <w:r w:rsidRPr="00B06847">
      <w:rPr>
        <w:rFonts w:cs="Monotype Koufi" w:hint="cs"/>
        <w:sz w:val="24"/>
        <w:szCs w:val="24"/>
        <w:rtl/>
      </w:rPr>
      <w:t xml:space="preserve"> /1497م)</w:t>
    </w:r>
  </w:p>
  <w:p w:rsidR="00E33442" w:rsidRPr="00B06847" w:rsidRDefault="00E33442" w:rsidP="00E33442">
    <w:pPr>
      <w:spacing w:after="0" w:line="240" w:lineRule="auto"/>
      <w:ind w:hanging="96"/>
      <w:jc w:val="right"/>
      <w:rPr>
        <w:rFonts w:ascii="Simplified Arabic" w:hAnsi="Simplified Arabic" w:cs="Monotype Koufi"/>
        <w:b/>
        <w:bCs/>
        <w:sz w:val="24"/>
        <w:szCs w:val="24"/>
        <w:rtl/>
      </w:rPr>
    </w:pPr>
    <w:r w:rsidRPr="00B06847">
      <w:rPr>
        <w:rFonts w:ascii="Simplified Arabic" w:hAnsi="Simplified Arabic" w:cs="Monotype Koufi" w:hint="cs"/>
        <w:b/>
        <w:bCs/>
        <w:sz w:val="24"/>
        <w:szCs w:val="24"/>
        <w:rtl/>
      </w:rPr>
      <w:t>د. محمد يونس فلح القصاب</w:t>
    </w:r>
  </w:p>
  <w:p w:rsidR="00E33442" w:rsidRPr="00E33442" w:rsidRDefault="00E33442" w:rsidP="00E33442">
    <w:pPr>
      <w:pBdr>
        <w:bottom w:val="thickThinSmallGap" w:sz="24" w:space="0" w:color="622423"/>
      </w:pBdr>
      <w:tabs>
        <w:tab w:val="left" w:pos="7396"/>
      </w:tabs>
      <w:spacing w:after="0" w:line="240" w:lineRule="auto"/>
      <w:rPr>
        <w:rFonts w:ascii="Simplified Arabic" w:hAnsi="Simplified Arabic" w:cs="Simplified Arabic"/>
        <w:color w:val="FF0000"/>
        <w:sz w:val="28"/>
        <w:szCs w:val="28"/>
      </w:rPr>
    </w:pPr>
    <w:r w:rsidRPr="00E33442">
      <w:rPr>
        <w:rFonts w:ascii="Simplified Arabic" w:hAnsi="Simplified Arabic" w:cs="Simplified Arabic"/>
        <w:color w:val="FF0000"/>
        <w:sz w:val="28"/>
        <w:szCs w:val="28"/>
        <w:rtl/>
      </w:rPr>
      <w:t xml:space="preserve">      </w:t>
    </w:r>
    <w:r w:rsidRPr="00E33442">
      <w:rPr>
        <w:rFonts w:ascii="Simplified Arabic" w:hAnsi="Simplified Arabic" w:cs="Simplified Arabic"/>
        <w:color w:val="FF0000"/>
        <w:sz w:val="28"/>
        <w:szCs w:val="28"/>
      </w:rPr>
      <w:tab/>
    </w:r>
  </w:p>
  <w:p w:rsidR="00E33442" w:rsidRPr="00E33442" w:rsidRDefault="00E33442">
    <w:pPr>
      <w:pStyle w:val="a7"/>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5C" w:rsidRPr="00D0025C" w:rsidRDefault="00D0025C" w:rsidP="00A06139">
    <w:pPr>
      <w:pStyle w:val="a7"/>
      <w:pBdr>
        <w:bottom w:val="thickThinSmallGap" w:sz="24" w:space="1" w:color="622423"/>
      </w:pBdr>
      <w:jc w:val="center"/>
      <w:rPr>
        <w:rFonts w:ascii="Cambria" w:eastAsia="Times New Roman" w:hAnsi="Cambria"/>
        <w:sz w:val="32"/>
        <w:szCs w:val="32"/>
      </w:rPr>
    </w:pPr>
    <w:r w:rsidRPr="00D0025C">
      <w:rPr>
        <w:rFonts w:ascii="Times New Roman" w:eastAsia="Times New Roman" w:hAnsi="Times New Roman" w:cs="Monotype Koufi" w:hint="cs"/>
        <w:sz w:val="24"/>
        <w:szCs w:val="24"/>
        <w:rtl/>
      </w:rPr>
      <w:t>مـــجلــــة</w:t>
    </w:r>
    <w:r w:rsidRPr="00D0025C">
      <w:rPr>
        <w:rFonts w:ascii="Times New Roman" w:eastAsia="Times New Roman" w:hAnsi="Times New Roman" w:cs="Monotype Koufi"/>
        <w:sz w:val="24"/>
        <w:szCs w:val="24"/>
        <w:rtl/>
      </w:rPr>
      <w:t xml:space="preserve"> </w:t>
    </w:r>
    <w:r w:rsidRPr="00D0025C">
      <w:rPr>
        <w:rFonts w:ascii="Times New Roman" w:eastAsia="Times New Roman" w:hAnsi="Times New Roman" w:cs="Monotype Koufi" w:hint="cs"/>
        <w:sz w:val="24"/>
        <w:szCs w:val="24"/>
        <w:rtl/>
      </w:rPr>
      <w:t>العلــــوم</w:t>
    </w:r>
    <w:r w:rsidRPr="00D0025C">
      <w:rPr>
        <w:rFonts w:ascii="Times New Roman" w:eastAsia="Times New Roman" w:hAnsi="Times New Roman" w:cs="Monotype Koufi"/>
        <w:sz w:val="24"/>
        <w:szCs w:val="24"/>
        <w:rtl/>
      </w:rPr>
      <w:t xml:space="preserve"> </w:t>
    </w:r>
    <w:r w:rsidRPr="00D0025C">
      <w:rPr>
        <w:rFonts w:ascii="Times New Roman" w:eastAsia="Times New Roman" w:hAnsi="Times New Roman" w:cs="Monotype Koufi" w:hint="cs"/>
        <w:sz w:val="24"/>
        <w:szCs w:val="24"/>
        <w:rtl/>
      </w:rPr>
      <w:t>الانسانية</w:t>
    </w:r>
    <w:r w:rsidRPr="00D0025C">
      <w:rPr>
        <w:rFonts w:ascii="Times New Roman" w:eastAsia="Times New Roman" w:hAnsi="Times New Roman" w:cs="Monotype Koufi"/>
        <w:sz w:val="24"/>
        <w:szCs w:val="24"/>
        <w:rtl/>
      </w:rPr>
      <w:t xml:space="preserve"> /</w:t>
    </w:r>
    <w:r w:rsidRPr="00D0025C">
      <w:rPr>
        <w:rFonts w:ascii="Times New Roman" w:eastAsia="Times New Roman" w:hAnsi="Times New Roman" w:cs="Monotype Koufi" w:hint="cs"/>
        <w:sz w:val="24"/>
        <w:szCs w:val="24"/>
        <w:rtl/>
      </w:rPr>
      <w:t>كلية</w:t>
    </w:r>
    <w:r w:rsidRPr="00D0025C">
      <w:rPr>
        <w:rFonts w:ascii="Times New Roman" w:eastAsia="Times New Roman" w:hAnsi="Times New Roman" w:cs="Monotype Koufi"/>
        <w:sz w:val="24"/>
        <w:szCs w:val="24"/>
        <w:rtl/>
      </w:rPr>
      <w:t xml:space="preserve"> </w:t>
    </w:r>
    <w:r w:rsidRPr="00D0025C">
      <w:rPr>
        <w:rFonts w:ascii="Times New Roman" w:eastAsia="Times New Roman" w:hAnsi="Times New Roman" w:cs="Monotype Koufi" w:hint="cs"/>
        <w:sz w:val="24"/>
        <w:szCs w:val="24"/>
        <w:rtl/>
      </w:rPr>
      <w:t>التربية</w:t>
    </w:r>
    <w:r w:rsidRPr="00D0025C">
      <w:rPr>
        <w:rFonts w:ascii="Times New Roman" w:eastAsia="Times New Roman" w:hAnsi="Times New Roman" w:cs="Monotype Koufi"/>
        <w:sz w:val="24"/>
        <w:szCs w:val="24"/>
        <w:rtl/>
      </w:rPr>
      <w:t xml:space="preserve"> </w:t>
    </w:r>
    <w:r w:rsidRPr="00D0025C">
      <w:rPr>
        <w:rFonts w:ascii="Times New Roman" w:eastAsia="Times New Roman" w:hAnsi="Times New Roman" w:cs="Monotype Koufi" w:hint="cs"/>
        <w:sz w:val="24"/>
        <w:szCs w:val="24"/>
        <w:rtl/>
      </w:rPr>
      <w:t>للعلوم</w:t>
    </w:r>
    <w:r w:rsidRPr="00D0025C">
      <w:rPr>
        <w:rFonts w:ascii="Times New Roman" w:eastAsia="Times New Roman" w:hAnsi="Times New Roman" w:cs="Monotype Koufi"/>
        <w:sz w:val="24"/>
        <w:szCs w:val="24"/>
        <w:rtl/>
      </w:rPr>
      <w:t xml:space="preserve"> </w:t>
    </w:r>
    <w:r w:rsidRPr="00D0025C">
      <w:rPr>
        <w:rFonts w:ascii="Times New Roman" w:eastAsia="Times New Roman" w:hAnsi="Times New Roman" w:cs="Monotype Koufi" w:hint="cs"/>
        <w:sz w:val="24"/>
        <w:szCs w:val="24"/>
        <w:rtl/>
      </w:rPr>
      <w:t>الإنسانية</w:t>
    </w:r>
    <w:r w:rsidRPr="00D0025C">
      <w:rPr>
        <w:rFonts w:ascii="Times New Roman" w:eastAsia="Times New Roman" w:hAnsi="Times New Roman" w:cs="Monotype Koufi"/>
        <w:sz w:val="24"/>
        <w:szCs w:val="24"/>
        <w:rtl/>
      </w:rPr>
      <w:t xml:space="preserve"> / </w:t>
    </w:r>
    <w:r w:rsidRPr="00D0025C">
      <w:rPr>
        <w:rFonts w:ascii="Times New Roman" w:eastAsia="Times New Roman" w:hAnsi="Times New Roman" w:cs="Monotype Koufi" w:hint="cs"/>
        <w:sz w:val="24"/>
        <w:szCs w:val="24"/>
        <w:rtl/>
      </w:rPr>
      <w:t>المجلد</w:t>
    </w:r>
    <w:r w:rsidRPr="00D0025C">
      <w:rPr>
        <w:rFonts w:ascii="Times New Roman" w:eastAsia="Times New Roman" w:hAnsi="Times New Roman" w:cs="Monotype Koufi"/>
        <w:sz w:val="24"/>
        <w:szCs w:val="24"/>
        <w:rtl/>
      </w:rPr>
      <w:t xml:space="preserve"> 26/</w:t>
    </w:r>
    <w:r w:rsidRPr="00D0025C">
      <w:rPr>
        <w:rFonts w:ascii="Times New Roman" w:eastAsia="Times New Roman" w:hAnsi="Times New Roman" w:cs="Monotype Koufi" w:hint="cs"/>
        <w:sz w:val="24"/>
        <w:szCs w:val="24"/>
        <w:rtl/>
      </w:rPr>
      <w:t>العدد</w:t>
    </w:r>
    <w:r w:rsidRPr="00D0025C">
      <w:rPr>
        <w:rFonts w:ascii="Times New Roman" w:eastAsia="Times New Roman" w:hAnsi="Times New Roman" w:cs="Monotype Koufi"/>
        <w:sz w:val="24"/>
        <w:szCs w:val="24"/>
        <w:rtl/>
      </w:rPr>
      <w:t xml:space="preserve"> </w:t>
    </w:r>
    <w:r w:rsidRPr="00D0025C">
      <w:rPr>
        <w:rFonts w:ascii="Times New Roman" w:eastAsia="Times New Roman" w:hAnsi="Times New Roman" w:cs="Monotype Koufi" w:hint="cs"/>
        <w:sz w:val="24"/>
        <w:szCs w:val="24"/>
        <w:rtl/>
      </w:rPr>
      <w:t>الثا</w:t>
    </w:r>
    <w:r w:rsidR="00A06139">
      <w:rPr>
        <w:rFonts w:ascii="Times New Roman" w:eastAsia="Times New Roman" w:hAnsi="Times New Roman" w:cs="Monotype Koufi" w:hint="cs"/>
        <w:sz w:val="24"/>
        <w:szCs w:val="24"/>
        <w:rtl/>
      </w:rPr>
      <w:t>لث</w:t>
    </w:r>
    <w:r w:rsidRPr="00D0025C">
      <w:rPr>
        <w:rFonts w:ascii="Times New Roman" w:eastAsia="Times New Roman" w:hAnsi="Times New Roman" w:cs="Monotype Koufi"/>
        <w:sz w:val="24"/>
        <w:szCs w:val="24"/>
        <w:rtl/>
      </w:rPr>
      <w:t xml:space="preserve"> /</w:t>
    </w:r>
    <w:r w:rsidR="00A06139">
      <w:rPr>
        <w:rFonts w:ascii="Times New Roman" w:eastAsia="Times New Roman" w:hAnsi="Times New Roman" w:cs="Monotype Koufi" w:hint="cs"/>
        <w:sz w:val="24"/>
        <w:szCs w:val="24"/>
        <w:rtl/>
      </w:rPr>
      <w:t>ايلول</w:t>
    </w:r>
    <w:r w:rsidRPr="00D0025C">
      <w:rPr>
        <w:rFonts w:ascii="Times New Roman" w:eastAsia="Times New Roman" w:hAnsi="Times New Roman" w:cs="Monotype Koufi"/>
        <w:sz w:val="24"/>
        <w:szCs w:val="24"/>
        <w:rtl/>
      </w:rPr>
      <w:t xml:space="preserve"> 2019</w:t>
    </w:r>
  </w:p>
  <w:p w:rsidR="00D0025C" w:rsidRPr="00D0025C" w:rsidRDefault="00D0025C" w:rsidP="00D0025C">
    <w:pPr>
      <w:tabs>
        <w:tab w:val="center" w:pos="4153"/>
        <w:tab w:val="right" w:pos="8306"/>
      </w:tabs>
      <w:spacing w:after="0" w:line="240" w:lineRule="auto"/>
      <w:rPr>
        <w:lang w:bidi="ar-IQ"/>
      </w:rPr>
    </w:pPr>
  </w:p>
  <w:p w:rsidR="00B06847" w:rsidRDefault="00B0684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139" w:rsidRDefault="00A0613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260E"/>
    <w:multiLevelType w:val="hybridMultilevel"/>
    <w:tmpl w:val="1D883A6C"/>
    <w:lvl w:ilvl="0" w:tplc="04090009">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
    <w:nsid w:val="25E279F7"/>
    <w:multiLevelType w:val="hybridMultilevel"/>
    <w:tmpl w:val="9D5E90A0"/>
    <w:lvl w:ilvl="0" w:tplc="848C4D66">
      <w:start w:val="1"/>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2">
    <w:nsid w:val="3BB83C07"/>
    <w:multiLevelType w:val="hybridMultilevel"/>
    <w:tmpl w:val="7F3ECD9A"/>
    <w:lvl w:ilvl="0" w:tplc="292CC01C">
      <w:start w:val="1"/>
      <w:numFmt w:val="decimal"/>
      <w:lvlText w:val="%1."/>
      <w:lvlJc w:val="left"/>
      <w:pPr>
        <w:ind w:left="592" w:hanging="360"/>
      </w:pPr>
      <w:rPr>
        <w:rFonts w:hint="default"/>
        <w:b w:val="0"/>
        <w:sz w:val="28"/>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3">
    <w:nsid w:val="4BD4566A"/>
    <w:multiLevelType w:val="hybridMultilevel"/>
    <w:tmpl w:val="2F48221E"/>
    <w:lvl w:ilvl="0" w:tplc="8A5EC79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nsid w:val="4D1F5A67"/>
    <w:multiLevelType w:val="hybridMultilevel"/>
    <w:tmpl w:val="BDD2BA4C"/>
    <w:lvl w:ilvl="0" w:tplc="1CA42424">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167FAD"/>
    <w:multiLevelType w:val="hybridMultilevel"/>
    <w:tmpl w:val="B1EAE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2C7F93"/>
    <w:multiLevelType w:val="hybridMultilevel"/>
    <w:tmpl w:val="0DA6DAB0"/>
    <w:lvl w:ilvl="0" w:tplc="0409000F">
      <w:start w:val="1"/>
      <w:numFmt w:val="decimal"/>
      <w:lvlText w:val="%1."/>
      <w:lvlJc w:val="left"/>
      <w:pPr>
        <w:ind w:left="941" w:hanging="360"/>
      </w:pPr>
    </w:lvl>
    <w:lvl w:ilvl="1" w:tplc="04090019" w:tentative="1">
      <w:start w:val="1"/>
      <w:numFmt w:val="lowerLetter"/>
      <w:lvlText w:val="%2."/>
      <w:lvlJc w:val="left"/>
      <w:pPr>
        <w:ind w:left="1661" w:hanging="360"/>
      </w:pPr>
    </w:lvl>
    <w:lvl w:ilvl="2" w:tplc="0409001B" w:tentative="1">
      <w:start w:val="1"/>
      <w:numFmt w:val="lowerRoman"/>
      <w:lvlText w:val="%3."/>
      <w:lvlJc w:val="right"/>
      <w:pPr>
        <w:ind w:left="2381" w:hanging="180"/>
      </w:pPr>
    </w:lvl>
    <w:lvl w:ilvl="3" w:tplc="0409000F" w:tentative="1">
      <w:start w:val="1"/>
      <w:numFmt w:val="decimal"/>
      <w:lvlText w:val="%4."/>
      <w:lvlJc w:val="left"/>
      <w:pPr>
        <w:ind w:left="3101" w:hanging="360"/>
      </w:pPr>
    </w:lvl>
    <w:lvl w:ilvl="4" w:tplc="04090019" w:tentative="1">
      <w:start w:val="1"/>
      <w:numFmt w:val="lowerLetter"/>
      <w:lvlText w:val="%5."/>
      <w:lvlJc w:val="left"/>
      <w:pPr>
        <w:ind w:left="3821" w:hanging="360"/>
      </w:pPr>
    </w:lvl>
    <w:lvl w:ilvl="5" w:tplc="0409001B" w:tentative="1">
      <w:start w:val="1"/>
      <w:numFmt w:val="lowerRoman"/>
      <w:lvlText w:val="%6."/>
      <w:lvlJc w:val="right"/>
      <w:pPr>
        <w:ind w:left="4541" w:hanging="180"/>
      </w:pPr>
    </w:lvl>
    <w:lvl w:ilvl="6" w:tplc="0409000F" w:tentative="1">
      <w:start w:val="1"/>
      <w:numFmt w:val="decimal"/>
      <w:lvlText w:val="%7."/>
      <w:lvlJc w:val="left"/>
      <w:pPr>
        <w:ind w:left="5261" w:hanging="360"/>
      </w:pPr>
    </w:lvl>
    <w:lvl w:ilvl="7" w:tplc="04090019" w:tentative="1">
      <w:start w:val="1"/>
      <w:numFmt w:val="lowerLetter"/>
      <w:lvlText w:val="%8."/>
      <w:lvlJc w:val="left"/>
      <w:pPr>
        <w:ind w:left="5981" w:hanging="360"/>
      </w:pPr>
    </w:lvl>
    <w:lvl w:ilvl="8" w:tplc="0409001B" w:tentative="1">
      <w:start w:val="1"/>
      <w:numFmt w:val="lowerRoman"/>
      <w:lvlText w:val="%9."/>
      <w:lvlJc w:val="right"/>
      <w:pPr>
        <w:ind w:left="6701" w:hanging="180"/>
      </w:pPr>
    </w:lvl>
  </w:abstractNum>
  <w:abstractNum w:abstractNumId="7">
    <w:nsid w:val="74524700"/>
    <w:multiLevelType w:val="hybridMultilevel"/>
    <w:tmpl w:val="00701C90"/>
    <w:lvl w:ilvl="0" w:tplc="5F442724">
      <w:start w:val="1"/>
      <w:numFmt w:val="decimal"/>
      <w:lvlText w:val="%1."/>
      <w:lvlJc w:val="left"/>
      <w:pPr>
        <w:ind w:left="360"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8">
    <w:nsid w:val="7FD26672"/>
    <w:multiLevelType w:val="hybridMultilevel"/>
    <w:tmpl w:val="62F25A8E"/>
    <w:lvl w:ilvl="0" w:tplc="0EF2D35E">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num w:numId="1">
    <w:abstractNumId w:val="7"/>
  </w:num>
  <w:num w:numId="2">
    <w:abstractNumId w:val="2"/>
  </w:num>
  <w:num w:numId="3">
    <w:abstractNumId w:val="8"/>
  </w:num>
  <w:num w:numId="4">
    <w:abstractNumId w:val="5"/>
  </w:num>
  <w:num w:numId="5">
    <w:abstractNumId w:val="1"/>
  </w:num>
  <w:num w:numId="6">
    <w:abstractNumId w:val="6"/>
  </w:num>
  <w:num w:numId="7">
    <w:abstractNumId w:val="4"/>
  </w:num>
  <w:num w:numId="8">
    <w:abstractNumId w:val="0"/>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oNotTrackMoves/>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009"/>
    <w:rsid w:val="0000064D"/>
    <w:rsid w:val="00000931"/>
    <w:rsid w:val="00001178"/>
    <w:rsid w:val="00001297"/>
    <w:rsid w:val="000012EE"/>
    <w:rsid w:val="00001631"/>
    <w:rsid w:val="00001AEB"/>
    <w:rsid w:val="00001AF6"/>
    <w:rsid w:val="00001CC0"/>
    <w:rsid w:val="00001D71"/>
    <w:rsid w:val="00001E50"/>
    <w:rsid w:val="00001EF8"/>
    <w:rsid w:val="000022F1"/>
    <w:rsid w:val="00002612"/>
    <w:rsid w:val="00002810"/>
    <w:rsid w:val="000029E0"/>
    <w:rsid w:val="00002B14"/>
    <w:rsid w:val="00002B31"/>
    <w:rsid w:val="0000307C"/>
    <w:rsid w:val="00003174"/>
    <w:rsid w:val="00003502"/>
    <w:rsid w:val="000036F8"/>
    <w:rsid w:val="00003873"/>
    <w:rsid w:val="000038F6"/>
    <w:rsid w:val="000039DC"/>
    <w:rsid w:val="00003B04"/>
    <w:rsid w:val="00003C94"/>
    <w:rsid w:val="00003E9C"/>
    <w:rsid w:val="00003F96"/>
    <w:rsid w:val="00003FBF"/>
    <w:rsid w:val="00003FCB"/>
    <w:rsid w:val="00004029"/>
    <w:rsid w:val="000045A9"/>
    <w:rsid w:val="000046FE"/>
    <w:rsid w:val="0000491D"/>
    <w:rsid w:val="00004A82"/>
    <w:rsid w:val="00004EF5"/>
    <w:rsid w:val="00004F67"/>
    <w:rsid w:val="000050FC"/>
    <w:rsid w:val="00005419"/>
    <w:rsid w:val="00005427"/>
    <w:rsid w:val="000054B9"/>
    <w:rsid w:val="000054ED"/>
    <w:rsid w:val="000057D5"/>
    <w:rsid w:val="00005802"/>
    <w:rsid w:val="00005C41"/>
    <w:rsid w:val="00005F58"/>
    <w:rsid w:val="0000610C"/>
    <w:rsid w:val="00006289"/>
    <w:rsid w:val="00006430"/>
    <w:rsid w:val="00006445"/>
    <w:rsid w:val="000066EA"/>
    <w:rsid w:val="000068CD"/>
    <w:rsid w:val="00006AF4"/>
    <w:rsid w:val="0000724A"/>
    <w:rsid w:val="000074A4"/>
    <w:rsid w:val="0000759F"/>
    <w:rsid w:val="00007D27"/>
    <w:rsid w:val="0001005F"/>
    <w:rsid w:val="000100A5"/>
    <w:rsid w:val="00010319"/>
    <w:rsid w:val="00010438"/>
    <w:rsid w:val="000104D4"/>
    <w:rsid w:val="000106F1"/>
    <w:rsid w:val="000107BD"/>
    <w:rsid w:val="00010A75"/>
    <w:rsid w:val="00010D90"/>
    <w:rsid w:val="00011004"/>
    <w:rsid w:val="0001118E"/>
    <w:rsid w:val="0001142E"/>
    <w:rsid w:val="000117CA"/>
    <w:rsid w:val="00011C51"/>
    <w:rsid w:val="00011DED"/>
    <w:rsid w:val="00011EF2"/>
    <w:rsid w:val="00011F57"/>
    <w:rsid w:val="00011FA8"/>
    <w:rsid w:val="0001210B"/>
    <w:rsid w:val="00012185"/>
    <w:rsid w:val="00012450"/>
    <w:rsid w:val="0001262E"/>
    <w:rsid w:val="00012ABE"/>
    <w:rsid w:val="00012B78"/>
    <w:rsid w:val="00012BB6"/>
    <w:rsid w:val="00012CEC"/>
    <w:rsid w:val="000130CA"/>
    <w:rsid w:val="0001335D"/>
    <w:rsid w:val="00013576"/>
    <w:rsid w:val="00013937"/>
    <w:rsid w:val="00014035"/>
    <w:rsid w:val="000146B4"/>
    <w:rsid w:val="00014E98"/>
    <w:rsid w:val="0001513E"/>
    <w:rsid w:val="00015428"/>
    <w:rsid w:val="0001553D"/>
    <w:rsid w:val="000156FA"/>
    <w:rsid w:val="000157B5"/>
    <w:rsid w:val="000159EF"/>
    <w:rsid w:val="00015A12"/>
    <w:rsid w:val="00015B8A"/>
    <w:rsid w:val="00015CE7"/>
    <w:rsid w:val="000163ED"/>
    <w:rsid w:val="0001646B"/>
    <w:rsid w:val="0001649F"/>
    <w:rsid w:val="00016693"/>
    <w:rsid w:val="00016A73"/>
    <w:rsid w:val="00017004"/>
    <w:rsid w:val="000172EE"/>
    <w:rsid w:val="0001790F"/>
    <w:rsid w:val="00017935"/>
    <w:rsid w:val="00017A68"/>
    <w:rsid w:val="00017B71"/>
    <w:rsid w:val="00017B90"/>
    <w:rsid w:val="00017C37"/>
    <w:rsid w:val="00017C51"/>
    <w:rsid w:val="0002035A"/>
    <w:rsid w:val="0002047E"/>
    <w:rsid w:val="00020599"/>
    <w:rsid w:val="00020783"/>
    <w:rsid w:val="0002079B"/>
    <w:rsid w:val="00020A16"/>
    <w:rsid w:val="000212A5"/>
    <w:rsid w:val="0002160A"/>
    <w:rsid w:val="000216BD"/>
    <w:rsid w:val="00021775"/>
    <w:rsid w:val="000217AE"/>
    <w:rsid w:val="00021850"/>
    <w:rsid w:val="000219B3"/>
    <w:rsid w:val="00021B9B"/>
    <w:rsid w:val="00021D24"/>
    <w:rsid w:val="000221E2"/>
    <w:rsid w:val="00022306"/>
    <w:rsid w:val="00022B5F"/>
    <w:rsid w:val="00022BEF"/>
    <w:rsid w:val="00022EAE"/>
    <w:rsid w:val="00023047"/>
    <w:rsid w:val="00023588"/>
    <w:rsid w:val="0002363D"/>
    <w:rsid w:val="0002407B"/>
    <w:rsid w:val="000240FA"/>
    <w:rsid w:val="000242AB"/>
    <w:rsid w:val="00024452"/>
    <w:rsid w:val="000245D0"/>
    <w:rsid w:val="000248CC"/>
    <w:rsid w:val="00025118"/>
    <w:rsid w:val="00025227"/>
    <w:rsid w:val="000256E4"/>
    <w:rsid w:val="000258FB"/>
    <w:rsid w:val="00025A60"/>
    <w:rsid w:val="00025B9E"/>
    <w:rsid w:val="00025EB4"/>
    <w:rsid w:val="00026918"/>
    <w:rsid w:val="00026A16"/>
    <w:rsid w:val="00026DBC"/>
    <w:rsid w:val="00026E56"/>
    <w:rsid w:val="000275BF"/>
    <w:rsid w:val="000276A0"/>
    <w:rsid w:val="000277B7"/>
    <w:rsid w:val="000277F2"/>
    <w:rsid w:val="0002781A"/>
    <w:rsid w:val="00027A04"/>
    <w:rsid w:val="00027EA1"/>
    <w:rsid w:val="000303D0"/>
    <w:rsid w:val="000306DA"/>
    <w:rsid w:val="00030A31"/>
    <w:rsid w:val="00030B1E"/>
    <w:rsid w:val="00030CED"/>
    <w:rsid w:val="000310C0"/>
    <w:rsid w:val="000311AF"/>
    <w:rsid w:val="000312CB"/>
    <w:rsid w:val="000315EB"/>
    <w:rsid w:val="00031994"/>
    <w:rsid w:val="00031A73"/>
    <w:rsid w:val="00031CBD"/>
    <w:rsid w:val="00031D16"/>
    <w:rsid w:val="0003206E"/>
    <w:rsid w:val="00032167"/>
    <w:rsid w:val="0003219E"/>
    <w:rsid w:val="0003272D"/>
    <w:rsid w:val="00032874"/>
    <w:rsid w:val="0003291A"/>
    <w:rsid w:val="00032C56"/>
    <w:rsid w:val="00032FD1"/>
    <w:rsid w:val="00033E10"/>
    <w:rsid w:val="00034520"/>
    <w:rsid w:val="000345BB"/>
    <w:rsid w:val="0003472B"/>
    <w:rsid w:val="00034832"/>
    <w:rsid w:val="00034C6A"/>
    <w:rsid w:val="00034D05"/>
    <w:rsid w:val="00034DA2"/>
    <w:rsid w:val="00035240"/>
    <w:rsid w:val="00035244"/>
    <w:rsid w:val="000352A6"/>
    <w:rsid w:val="000355BC"/>
    <w:rsid w:val="00035726"/>
    <w:rsid w:val="000359B2"/>
    <w:rsid w:val="00035E40"/>
    <w:rsid w:val="00035EC4"/>
    <w:rsid w:val="00036445"/>
    <w:rsid w:val="0003645D"/>
    <w:rsid w:val="000367FE"/>
    <w:rsid w:val="000368CA"/>
    <w:rsid w:val="000369E7"/>
    <w:rsid w:val="00036E41"/>
    <w:rsid w:val="00036E77"/>
    <w:rsid w:val="00036F1E"/>
    <w:rsid w:val="000371FD"/>
    <w:rsid w:val="00037501"/>
    <w:rsid w:val="00037718"/>
    <w:rsid w:val="00037B2B"/>
    <w:rsid w:val="00037B61"/>
    <w:rsid w:val="00037B85"/>
    <w:rsid w:val="00037C43"/>
    <w:rsid w:val="00037EB5"/>
    <w:rsid w:val="000402C9"/>
    <w:rsid w:val="00040A4F"/>
    <w:rsid w:val="00040B07"/>
    <w:rsid w:val="00041068"/>
    <w:rsid w:val="0004122D"/>
    <w:rsid w:val="00041322"/>
    <w:rsid w:val="000415BA"/>
    <w:rsid w:val="00041623"/>
    <w:rsid w:val="000417C8"/>
    <w:rsid w:val="0004253F"/>
    <w:rsid w:val="00042658"/>
    <w:rsid w:val="00042B51"/>
    <w:rsid w:val="00042D05"/>
    <w:rsid w:val="00042EA6"/>
    <w:rsid w:val="0004309F"/>
    <w:rsid w:val="00043403"/>
    <w:rsid w:val="00043439"/>
    <w:rsid w:val="000438EE"/>
    <w:rsid w:val="00043914"/>
    <w:rsid w:val="00043E54"/>
    <w:rsid w:val="00043EDD"/>
    <w:rsid w:val="000440B5"/>
    <w:rsid w:val="000440DE"/>
    <w:rsid w:val="00044148"/>
    <w:rsid w:val="0004415F"/>
    <w:rsid w:val="000443D4"/>
    <w:rsid w:val="000448FF"/>
    <w:rsid w:val="00045048"/>
    <w:rsid w:val="0004532B"/>
    <w:rsid w:val="000453EB"/>
    <w:rsid w:val="000455AF"/>
    <w:rsid w:val="00045ABF"/>
    <w:rsid w:val="00045B62"/>
    <w:rsid w:val="00045F70"/>
    <w:rsid w:val="00046232"/>
    <w:rsid w:val="000463F3"/>
    <w:rsid w:val="00046711"/>
    <w:rsid w:val="00046736"/>
    <w:rsid w:val="000467A9"/>
    <w:rsid w:val="00047105"/>
    <w:rsid w:val="00047289"/>
    <w:rsid w:val="0004730D"/>
    <w:rsid w:val="00047556"/>
    <w:rsid w:val="0004778A"/>
    <w:rsid w:val="00047B39"/>
    <w:rsid w:val="000506C4"/>
    <w:rsid w:val="00050790"/>
    <w:rsid w:val="00050C56"/>
    <w:rsid w:val="00050D74"/>
    <w:rsid w:val="00051175"/>
    <w:rsid w:val="00051A88"/>
    <w:rsid w:val="00051EAD"/>
    <w:rsid w:val="000521EA"/>
    <w:rsid w:val="00052230"/>
    <w:rsid w:val="00052321"/>
    <w:rsid w:val="000524E0"/>
    <w:rsid w:val="0005269F"/>
    <w:rsid w:val="00052D1B"/>
    <w:rsid w:val="00052E4F"/>
    <w:rsid w:val="00052F1C"/>
    <w:rsid w:val="000530E3"/>
    <w:rsid w:val="000537EF"/>
    <w:rsid w:val="00053B87"/>
    <w:rsid w:val="00054559"/>
    <w:rsid w:val="0005484A"/>
    <w:rsid w:val="00054B3C"/>
    <w:rsid w:val="00054C7A"/>
    <w:rsid w:val="00054EB8"/>
    <w:rsid w:val="000552D0"/>
    <w:rsid w:val="000552E7"/>
    <w:rsid w:val="0005584A"/>
    <w:rsid w:val="00055BD3"/>
    <w:rsid w:val="00055D32"/>
    <w:rsid w:val="00055D5C"/>
    <w:rsid w:val="00055DB0"/>
    <w:rsid w:val="00056874"/>
    <w:rsid w:val="000569BA"/>
    <w:rsid w:val="00056AE8"/>
    <w:rsid w:val="00056B99"/>
    <w:rsid w:val="000571C0"/>
    <w:rsid w:val="000572D3"/>
    <w:rsid w:val="000574E5"/>
    <w:rsid w:val="000576F1"/>
    <w:rsid w:val="00057BBE"/>
    <w:rsid w:val="0006006F"/>
    <w:rsid w:val="0006062A"/>
    <w:rsid w:val="00060A36"/>
    <w:rsid w:val="00060D0E"/>
    <w:rsid w:val="00061899"/>
    <w:rsid w:val="00061990"/>
    <w:rsid w:val="00061EFA"/>
    <w:rsid w:val="00061F03"/>
    <w:rsid w:val="00061F55"/>
    <w:rsid w:val="00062153"/>
    <w:rsid w:val="000621A6"/>
    <w:rsid w:val="000623F2"/>
    <w:rsid w:val="00062537"/>
    <w:rsid w:val="0006290D"/>
    <w:rsid w:val="0006293B"/>
    <w:rsid w:val="00062E09"/>
    <w:rsid w:val="00062F9A"/>
    <w:rsid w:val="0006336B"/>
    <w:rsid w:val="00063652"/>
    <w:rsid w:val="00063877"/>
    <w:rsid w:val="00063FB8"/>
    <w:rsid w:val="0006422E"/>
    <w:rsid w:val="000642C4"/>
    <w:rsid w:val="00064340"/>
    <w:rsid w:val="00064818"/>
    <w:rsid w:val="00064A3A"/>
    <w:rsid w:val="00064B60"/>
    <w:rsid w:val="0006507F"/>
    <w:rsid w:val="000650B4"/>
    <w:rsid w:val="000651E5"/>
    <w:rsid w:val="00065406"/>
    <w:rsid w:val="0006542E"/>
    <w:rsid w:val="0006544F"/>
    <w:rsid w:val="00065452"/>
    <w:rsid w:val="000659AF"/>
    <w:rsid w:val="00065AC6"/>
    <w:rsid w:val="00065B5C"/>
    <w:rsid w:val="00065C3F"/>
    <w:rsid w:val="000660D1"/>
    <w:rsid w:val="000665E1"/>
    <w:rsid w:val="000668E9"/>
    <w:rsid w:val="0006696B"/>
    <w:rsid w:val="00066C8C"/>
    <w:rsid w:val="00066DA2"/>
    <w:rsid w:val="00066EEE"/>
    <w:rsid w:val="000670A1"/>
    <w:rsid w:val="000701B7"/>
    <w:rsid w:val="00070477"/>
    <w:rsid w:val="00070750"/>
    <w:rsid w:val="00070F91"/>
    <w:rsid w:val="0007104F"/>
    <w:rsid w:val="000712D4"/>
    <w:rsid w:val="00071886"/>
    <w:rsid w:val="0007192C"/>
    <w:rsid w:val="0007192E"/>
    <w:rsid w:val="000719C3"/>
    <w:rsid w:val="00071CFB"/>
    <w:rsid w:val="00071F02"/>
    <w:rsid w:val="00072036"/>
    <w:rsid w:val="00072267"/>
    <w:rsid w:val="000724AD"/>
    <w:rsid w:val="0007290F"/>
    <w:rsid w:val="0007294D"/>
    <w:rsid w:val="00072CD2"/>
    <w:rsid w:val="00072D2C"/>
    <w:rsid w:val="00072E56"/>
    <w:rsid w:val="00072F0D"/>
    <w:rsid w:val="00072F59"/>
    <w:rsid w:val="0007301A"/>
    <w:rsid w:val="000732FB"/>
    <w:rsid w:val="00073395"/>
    <w:rsid w:val="0007380D"/>
    <w:rsid w:val="00073951"/>
    <w:rsid w:val="00073AA9"/>
    <w:rsid w:val="00073ADE"/>
    <w:rsid w:val="00073E4E"/>
    <w:rsid w:val="0007416D"/>
    <w:rsid w:val="000743F3"/>
    <w:rsid w:val="00074806"/>
    <w:rsid w:val="000748B5"/>
    <w:rsid w:val="00074C7E"/>
    <w:rsid w:val="00074D15"/>
    <w:rsid w:val="000753D5"/>
    <w:rsid w:val="00075542"/>
    <w:rsid w:val="00075878"/>
    <w:rsid w:val="000759F1"/>
    <w:rsid w:val="00075C89"/>
    <w:rsid w:val="00075D60"/>
    <w:rsid w:val="00075FB2"/>
    <w:rsid w:val="0007600A"/>
    <w:rsid w:val="00076068"/>
    <w:rsid w:val="000762DD"/>
    <w:rsid w:val="000763A3"/>
    <w:rsid w:val="000763E3"/>
    <w:rsid w:val="000764C1"/>
    <w:rsid w:val="00076987"/>
    <w:rsid w:val="00076A41"/>
    <w:rsid w:val="00076B64"/>
    <w:rsid w:val="00077052"/>
    <w:rsid w:val="00077246"/>
    <w:rsid w:val="00077422"/>
    <w:rsid w:val="00077650"/>
    <w:rsid w:val="000777B3"/>
    <w:rsid w:val="00077E67"/>
    <w:rsid w:val="00080746"/>
    <w:rsid w:val="00080ACF"/>
    <w:rsid w:val="00080BAB"/>
    <w:rsid w:val="00080C97"/>
    <w:rsid w:val="00080D92"/>
    <w:rsid w:val="00080ED0"/>
    <w:rsid w:val="00080F04"/>
    <w:rsid w:val="0008133C"/>
    <w:rsid w:val="00081820"/>
    <w:rsid w:val="00081D77"/>
    <w:rsid w:val="00081DE7"/>
    <w:rsid w:val="00081E6B"/>
    <w:rsid w:val="00082138"/>
    <w:rsid w:val="00082343"/>
    <w:rsid w:val="00082717"/>
    <w:rsid w:val="00082899"/>
    <w:rsid w:val="00082C71"/>
    <w:rsid w:val="00082C7A"/>
    <w:rsid w:val="00082F91"/>
    <w:rsid w:val="000834AA"/>
    <w:rsid w:val="000834BB"/>
    <w:rsid w:val="00084139"/>
    <w:rsid w:val="000842EF"/>
    <w:rsid w:val="00084662"/>
    <w:rsid w:val="00084764"/>
    <w:rsid w:val="000849C1"/>
    <w:rsid w:val="00084ABE"/>
    <w:rsid w:val="00084E32"/>
    <w:rsid w:val="00084FAA"/>
    <w:rsid w:val="00084FE7"/>
    <w:rsid w:val="0008506C"/>
    <w:rsid w:val="000858E8"/>
    <w:rsid w:val="000859B9"/>
    <w:rsid w:val="00085BF2"/>
    <w:rsid w:val="0008600D"/>
    <w:rsid w:val="000860D9"/>
    <w:rsid w:val="0008648E"/>
    <w:rsid w:val="00086D90"/>
    <w:rsid w:val="00086E2F"/>
    <w:rsid w:val="00087093"/>
    <w:rsid w:val="000870B8"/>
    <w:rsid w:val="000873F2"/>
    <w:rsid w:val="00087596"/>
    <w:rsid w:val="00087694"/>
    <w:rsid w:val="00087696"/>
    <w:rsid w:val="00087BD4"/>
    <w:rsid w:val="00087C1E"/>
    <w:rsid w:val="00087EF7"/>
    <w:rsid w:val="00087F61"/>
    <w:rsid w:val="0009017E"/>
    <w:rsid w:val="00090494"/>
    <w:rsid w:val="00090819"/>
    <w:rsid w:val="00090CAC"/>
    <w:rsid w:val="00091476"/>
    <w:rsid w:val="0009167E"/>
    <w:rsid w:val="00091783"/>
    <w:rsid w:val="00091891"/>
    <w:rsid w:val="00091A57"/>
    <w:rsid w:val="00091BD2"/>
    <w:rsid w:val="00091E4A"/>
    <w:rsid w:val="000923FA"/>
    <w:rsid w:val="0009242D"/>
    <w:rsid w:val="00092527"/>
    <w:rsid w:val="000925DC"/>
    <w:rsid w:val="00092940"/>
    <w:rsid w:val="00092949"/>
    <w:rsid w:val="00092C87"/>
    <w:rsid w:val="00092E79"/>
    <w:rsid w:val="0009311E"/>
    <w:rsid w:val="000931D3"/>
    <w:rsid w:val="0009334B"/>
    <w:rsid w:val="00093930"/>
    <w:rsid w:val="00093A23"/>
    <w:rsid w:val="0009455A"/>
    <w:rsid w:val="000945C0"/>
    <w:rsid w:val="00094F5A"/>
    <w:rsid w:val="000955EB"/>
    <w:rsid w:val="00095762"/>
    <w:rsid w:val="0009609E"/>
    <w:rsid w:val="000961DF"/>
    <w:rsid w:val="00096BFF"/>
    <w:rsid w:val="00097197"/>
    <w:rsid w:val="000977B1"/>
    <w:rsid w:val="000979DD"/>
    <w:rsid w:val="00097AF8"/>
    <w:rsid w:val="00097BE2"/>
    <w:rsid w:val="00097DEA"/>
    <w:rsid w:val="00097F82"/>
    <w:rsid w:val="000A05AC"/>
    <w:rsid w:val="000A063B"/>
    <w:rsid w:val="000A0799"/>
    <w:rsid w:val="000A0D11"/>
    <w:rsid w:val="000A0DDF"/>
    <w:rsid w:val="000A10A4"/>
    <w:rsid w:val="000A1174"/>
    <w:rsid w:val="000A1473"/>
    <w:rsid w:val="000A1547"/>
    <w:rsid w:val="000A17B5"/>
    <w:rsid w:val="000A185D"/>
    <w:rsid w:val="000A1C91"/>
    <w:rsid w:val="000A1D03"/>
    <w:rsid w:val="000A20DA"/>
    <w:rsid w:val="000A2109"/>
    <w:rsid w:val="000A21FF"/>
    <w:rsid w:val="000A2261"/>
    <w:rsid w:val="000A2507"/>
    <w:rsid w:val="000A2725"/>
    <w:rsid w:val="000A272F"/>
    <w:rsid w:val="000A2E0E"/>
    <w:rsid w:val="000A2E78"/>
    <w:rsid w:val="000A2FB9"/>
    <w:rsid w:val="000A3152"/>
    <w:rsid w:val="000A3246"/>
    <w:rsid w:val="000A34DB"/>
    <w:rsid w:val="000A401A"/>
    <w:rsid w:val="000A43FA"/>
    <w:rsid w:val="000A46F3"/>
    <w:rsid w:val="000A4933"/>
    <w:rsid w:val="000A4F7B"/>
    <w:rsid w:val="000A5783"/>
    <w:rsid w:val="000A5910"/>
    <w:rsid w:val="000A5C4E"/>
    <w:rsid w:val="000A5D43"/>
    <w:rsid w:val="000A5D7A"/>
    <w:rsid w:val="000A5E22"/>
    <w:rsid w:val="000A622F"/>
    <w:rsid w:val="000A65ED"/>
    <w:rsid w:val="000A6938"/>
    <w:rsid w:val="000A6978"/>
    <w:rsid w:val="000A6A15"/>
    <w:rsid w:val="000A6CBE"/>
    <w:rsid w:val="000A6D9F"/>
    <w:rsid w:val="000A6EC8"/>
    <w:rsid w:val="000A7349"/>
    <w:rsid w:val="000A7462"/>
    <w:rsid w:val="000A7FF5"/>
    <w:rsid w:val="000B007D"/>
    <w:rsid w:val="000B0221"/>
    <w:rsid w:val="000B02FF"/>
    <w:rsid w:val="000B0346"/>
    <w:rsid w:val="000B0526"/>
    <w:rsid w:val="000B0553"/>
    <w:rsid w:val="000B05AE"/>
    <w:rsid w:val="000B0D80"/>
    <w:rsid w:val="000B1A34"/>
    <w:rsid w:val="000B1B40"/>
    <w:rsid w:val="000B1B67"/>
    <w:rsid w:val="000B1FB8"/>
    <w:rsid w:val="000B2232"/>
    <w:rsid w:val="000B26AD"/>
    <w:rsid w:val="000B296A"/>
    <w:rsid w:val="000B29C9"/>
    <w:rsid w:val="000B2FF3"/>
    <w:rsid w:val="000B32BB"/>
    <w:rsid w:val="000B34D7"/>
    <w:rsid w:val="000B34ED"/>
    <w:rsid w:val="000B35FE"/>
    <w:rsid w:val="000B3719"/>
    <w:rsid w:val="000B379A"/>
    <w:rsid w:val="000B38F5"/>
    <w:rsid w:val="000B3B05"/>
    <w:rsid w:val="000B3D86"/>
    <w:rsid w:val="000B3FC1"/>
    <w:rsid w:val="000B4131"/>
    <w:rsid w:val="000B426E"/>
    <w:rsid w:val="000B491A"/>
    <w:rsid w:val="000B4B56"/>
    <w:rsid w:val="000B4C23"/>
    <w:rsid w:val="000B4CF7"/>
    <w:rsid w:val="000B4F45"/>
    <w:rsid w:val="000B504B"/>
    <w:rsid w:val="000B50F2"/>
    <w:rsid w:val="000B527D"/>
    <w:rsid w:val="000B57BB"/>
    <w:rsid w:val="000B5ACE"/>
    <w:rsid w:val="000B5B77"/>
    <w:rsid w:val="000B5EC3"/>
    <w:rsid w:val="000B5FCE"/>
    <w:rsid w:val="000B64D0"/>
    <w:rsid w:val="000B67F6"/>
    <w:rsid w:val="000B6ADD"/>
    <w:rsid w:val="000B6FC4"/>
    <w:rsid w:val="000B702E"/>
    <w:rsid w:val="000B71CC"/>
    <w:rsid w:val="000B7617"/>
    <w:rsid w:val="000B76B8"/>
    <w:rsid w:val="000B77A0"/>
    <w:rsid w:val="000B793E"/>
    <w:rsid w:val="000B7CEC"/>
    <w:rsid w:val="000C004F"/>
    <w:rsid w:val="000C03A3"/>
    <w:rsid w:val="000C0448"/>
    <w:rsid w:val="000C04C4"/>
    <w:rsid w:val="000C08FB"/>
    <w:rsid w:val="000C0DA9"/>
    <w:rsid w:val="000C10A1"/>
    <w:rsid w:val="000C152D"/>
    <w:rsid w:val="000C1B3A"/>
    <w:rsid w:val="000C1D10"/>
    <w:rsid w:val="000C1DCC"/>
    <w:rsid w:val="000C229F"/>
    <w:rsid w:val="000C232F"/>
    <w:rsid w:val="000C268C"/>
    <w:rsid w:val="000C2E0A"/>
    <w:rsid w:val="000C2ED3"/>
    <w:rsid w:val="000C30B1"/>
    <w:rsid w:val="000C3212"/>
    <w:rsid w:val="000C32B0"/>
    <w:rsid w:val="000C338E"/>
    <w:rsid w:val="000C3DD5"/>
    <w:rsid w:val="000C4184"/>
    <w:rsid w:val="000C442B"/>
    <w:rsid w:val="000C4501"/>
    <w:rsid w:val="000C51EF"/>
    <w:rsid w:val="000C53C8"/>
    <w:rsid w:val="000C54E9"/>
    <w:rsid w:val="000C55C4"/>
    <w:rsid w:val="000C57A0"/>
    <w:rsid w:val="000C5900"/>
    <w:rsid w:val="000C59D3"/>
    <w:rsid w:val="000C5A3D"/>
    <w:rsid w:val="000C5A67"/>
    <w:rsid w:val="000C5FE7"/>
    <w:rsid w:val="000C60AA"/>
    <w:rsid w:val="000C67AB"/>
    <w:rsid w:val="000C6A9C"/>
    <w:rsid w:val="000C6B28"/>
    <w:rsid w:val="000C6D05"/>
    <w:rsid w:val="000C6D38"/>
    <w:rsid w:val="000C6DDF"/>
    <w:rsid w:val="000C6E4B"/>
    <w:rsid w:val="000C718B"/>
    <w:rsid w:val="000C7405"/>
    <w:rsid w:val="000C77EF"/>
    <w:rsid w:val="000C7C35"/>
    <w:rsid w:val="000D0017"/>
    <w:rsid w:val="000D00DE"/>
    <w:rsid w:val="000D0578"/>
    <w:rsid w:val="000D068C"/>
    <w:rsid w:val="000D0906"/>
    <w:rsid w:val="000D0BC6"/>
    <w:rsid w:val="000D0F85"/>
    <w:rsid w:val="000D10ED"/>
    <w:rsid w:val="000D13ED"/>
    <w:rsid w:val="000D1595"/>
    <w:rsid w:val="000D1656"/>
    <w:rsid w:val="000D1662"/>
    <w:rsid w:val="000D167F"/>
    <w:rsid w:val="000D225C"/>
    <w:rsid w:val="000D2687"/>
    <w:rsid w:val="000D26D9"/>
    <w:rsid w:val="000D2DAD"/>
    <w:rsid w:val="000D300E"/>
    <w:rsid w:val="000D3054"/>
    <w:rsid w:val="000D323B"/>
    <w:rsid w:val="000D32FB"/>
    <w:rsid w:val="000D3508"/>
    <w:rsid w:val="000D35FF"/>
    <w:rsid w:val="000D37B6"/>
    <w:rsid w:val="000D37C7"/>
    <w:rsid w:val="000D441C"/>
    <w:rsid w:val="000D4660"/>
    <w:rsid w:val="000D4847"/>
    <w:rsid w:val="000D48F8"/>
    <w:rsid w:val="000D4E17"/>
    <w:rsid w:val="000D4EF2"/>
    <w:rsid w:val="000D4F5E"/>
    <w:rsid w:val="000D59AF"/>
    <w:rsid w:val="000D5A7A"/>
    <w:rsid w:val="000D5AC5"/>
    <w:rsid w:val="000D5CFD"/>
    <w:rsid w:val="000D5FE1"/>
    <w:rsid w:val="000D60E4"/>
    <w:rsid w:val="000D64E9"/>
    <w:rsid w:val="000D6508"/>
    <w:rsid w:val="000D6515"/>
    <w:rsid w:val="000D6587"/>
    <w:rsid w:val="000D690F"/>
    <w:rsid w:val="000D69AC"/>
    <w:rsid w:val="000D6CF2"/>
    <w:rsid w:val="000D6EE0"/>
    <w:rsid w:val="000D70E5"/>
    <w:rsid w:val="000D7339"/>
    <w:rsid w:val="000D74BC"/>
    <w:rsid w:val="000D755A"/>
    <w:rsid w:val="000D772C"/>
    <w:rsid w:val="000D7A2C"/>
    <w:rsid w:val="000E0702"/>
    <w:rsid w:val="000E07EB"/>
    <w:rsid w:val="000E0841"/>
    <w:rsid w:val="000E0920"/>
    <w:rsid w:val="000E0A72"/>
    <w:rsid w:val="000E0C2F"/>
    <w:rsid w:val="000E0F77"/>
    <w:rsid w:val="000E103A"/>
    <w:rsid w:val="000E107B"/>
    <w:rsid w:val="000E107D"/>
    <w:rsid w:val="000E112F"/>
    <w:rsid w:val="000E13FB"/>
    <w:rsid w:val="000E140E"/>
    <w:rsid w:val="000E1869"/>
    <w:rsid w:val="000E1967"/>
    <w:rsid w:val="000E19CA"/>
    <w:rsid w:val="000E1B46"/>
    <w:rsid w:val="000E1D88"/>
    <w:rsid w:val="000E1FEB"/>
    <w:rsid w:val="000E2349"/>
    <w:rsid w:val="000E2506"/>
    <w:rsid w:val="000E26C2"/>
    <w:rsid w:val="000E27B2"/>
    <w:rsid w:val="000E294E"/>
    <w:rsid w:val="000E29B2"/>
    <w:rsid w:val="000E2B08"/>
    <w:rsid w:val="000E2C13"/>
    <w:rsid w:val="000E2D4C"/>
    <w:rsid w:val="000E3043"/>
    <w:rsid w:val="000E35AF"/>
    <w:rsid w:val="000E363B"/>
    <w:rsid w:val="000E39D3"/>
    <w:rsid w:val="000E3A88"/>
    <w:rsid w:val="000E3C1F"/>
    <w:rsid w:val="000E3CBE"/>
    <w:rsid w:val="000E4046"/>
    <w:rsid w:val="000E40E3"/>
    <w:rsid w:val="000E41FC"/>
    <w:rsid w:val="000E4253"/>
    <w:rsid w:val="000E4293"/>
    <w:rsid w:val="000E44DB"/>
    <w:rsid w:val="000E4E69"/>
    <w:rsid w:val="000E501B"/>
    <w:rsid w:val="000E511D"/>
    <w:rsid w:val="000E51AE"/>
    <w:rsid w:val="000E54EB"/>
    <w:rsid w:val="000E55BC"/>
    <w:rsid w:val="000E560F"/>
    <w:rsid w:val="000E5614"/>
    <w:rsid w:val="000E5991"/>
    <w:rsid w:val="000E5AF3"/>
    <w:rsid w:val="000E5F98"/>
    <w:rsid w:val="000E6433"/>
    <w:rsid w:val="000E677D"/>
    <w:rsid w:val="000E67F3"/>
    <w:rsid w:val="000E68B6"/>
    <w:rsid w:val="000E6AC8"/>
    <w:rsid w:val="000E6C4E"/>
    <w:rsid w:val="000E70AF"/>
    <w:rsid w:val="000E7561"/>
    <w:rsid w:val="000E7681"/>
    <w:rsid w:val="000E7828"/>
    <w:rsid w:val="000E7B45"/>
    <w:rsid w:val="000F0352"/>
    <w:rsid w:val="000F06AA"/>
    <w:rsid w:val="000F07B2"/>
    <w:rsid w:val="000F0912"/>
    <w:rsid w:val="000F09AE"/>
    <w:rsid w:val="000F0CCC"/>
    <w:rsid w:val="000F1168"/>
    <w:rsid w:val="000F12FA"/>
    <w:rsid w:val="000F138E"/>
    <w:rsid w:val="000F13DE"/>
    <w:rsid w:val="000F182C"/>
    <w:rsid w:val="000F1A0D"/>
    <w:rsid w:val="000F1CA5"/>
    <w:rsid w:val="000F1CF6"/>
    <w:rsid w:val="000F1EA7"/>
    <w:rsid w:val="000F1EC7"/>
    <w:rsid w:val="000F1FAD"/>
    <w:rsid w:val="000F25CC"/>
    <w:rsid w:val="000F2938"/>
    <w:rsid w:val="000F2A59"/>
    <w:rsid w:val="000F2C77"/>
    <w:rsid w:val="000F2E07"/>
    <w:rsid w:val="000F2EB8"/>
    <w:rsid w:val="000F3077"/>
    <w:rsid w:val="000F3996"/>
    <w:rsid w:val="000F3B43"/>
    <w:rsid w:val="000F3D65"/>
    <w:rsid w:val="000F4038"/>
    <w:rsid w:val="000F44CC"/>
    <w:rsid w:val="000F4A79"/>
    <w:rsid w:val="000F52E2"/>
    <w:rsid w:val="000F5346"/>
    <w:rsid w:val="000F5765"/>
    <w:rsid w:val="000F5ACE"/>
    <w:rsid w:val="000F6736"/>
    <w:rsid w:val="000F6ACB"/>
    <w:rsid w:val="000F6F66"/>
    <w:rsid w:val="000F6FBE"/>
    <w:rsid w:val="000F717B"/>
    <w:rsid w:val="000F7200"/>
    <w:rsid w:val="000F723E"/>
    <w:rsid w:val="000F742D"/>
    <w:rsid w:val="000F77FB"/>
    <w:rsid w:val="000F7A4C"/>
    <w:rsid w:val="000F7A90"/>
    <w:rsid w:val="001003D0"/>
    <w:rsid w:val="0010042B"/>
    <w:rsid w:val="0010079B"/>
    <w:rsid w:val="001009A0"/>
    <w:rsid w:val="00100B00"/>
    <w:rsid w:val="00100CB0"/>
    <w:rsid w:val="00100EE1"/>
    <w:rsid w:val="0010104E"/>
    <w:rsid w:val="00101438"/>
    <w:rsid w:val="0010151A"/>
    <w:rsid w:val="00101941"/>
    <w:rsid w:val="00101A15"/>
    <w:rsid w:val="00101A77"/>
    <w:rsid w:val="00101E75"/>
    <w:rsid w:val="00101F01"/>
    <w:rsid w:val="00102120"/>
    <w:rsid w:val="0010234D"/>
    <w:rsid w:val="001024BB"/>
    <w:rsid w:val="00102545"/>
    <w:rsid w:val="001028CF"/>
    <w:rsid w:val="00102B5B"/>
    <w:rsid w:val="001030F4"/>
    <w:rsid w:val="001032C7"/>
    <w:rsid w:val="001035A5"/>
    <w:rsid w:val="00103740"/>
    <w:rsid w:val="00103763"/>
    <w:rsid w:val="001038BE"/>
    <w:rsid w:val="00103C41"/>
    <w:rsid w:val="00103C5C"/>
    <w:rsid w:val="00103CAF"/>
    <w:rsid w:val="00103E05"/>
    <w:rsid w:val="00103F31"/>
    <w:rsid w:val="00104481"/>
    <w:rsid w:val="001044FB"/>
    <w:rsid w:val="001047F1"/>
    <w:rsid w:val="00104C02"/>
    <w:rsid w:val="00104E30"/>
    <w:rsid w:val="001057E5"/>
    <w:rsid w:val="00105837"/>
    <w:rsid w:val="001058CF"/>
    <w:rsid w:val="0010597A"/>
    <w:rsid w:val="00105A5F"/>
    <w:rsid w:val="00105AE2"/>
    <w:rsid w:val="00105BED"/>
    <w:rsid w:val="0010622C"/>
    <w:rsid w:val="001063A7"/>
    <w:rsid w:val="0010647A"/>
    <w:rsid w:val="001065C4"/>
    <w:rsid w:val="00106651"/>
    <w:rsid w:val="00106782"/>
    <w:rsid w:val="00106C1F"/>
    <w:rsid w:val="00106DF8"/>
    <w:rsid w:val="00107023"/>
    <w:rsid w:val="001071B6"/>
    <w:rsid w:val="0010731A"/>
    <w:rsid w:val="001074AD"/>
    <w:rsid w:val="0010774B"/>
    <w:rsid w:val="001077A1"/>
    <w:rsid w:val="00107A3E"/>
    <w:rsid w:val="00107B07"/>
    <w:rsid w:val="00107DE2"/>
    <w:rsid w:val="00107E61"/>
    <w:rsid w:val="00110368"/>
    <w:rsid w:val="00110591"/>
    <w:rsid w:val="00110951"/>
    <w:rsid w:val="00110B90"/>
    <w:rsid w:val="00110D11"/>
    <w:rsid w:val="00110E40"/>
    <w:rsid w:val="00110EA6"/>
    <w:rsid w:val="00111520"/>
    <w:rsid w:val="0011183A"/>
    <w:rsid w:val="00111888"/>
    <w:rsid w:val="00111A79"/>
    <w:rsid w:val="00111AF7"/>
    <w:rsid w:val="00111CA2"/>
    <w:rsid w:val="001125E4"/>
    <w:rsid w:val="001128E8"/>
    <w:rsid w:val="00112C7C"/>
    <w:rsid w:val="00113182"/>
    <w:rsid w:val="001132FF"/>
    <w:rsid w:val="001136C4"/>
    <w:rsid w:val="001139D3"/>
    <w:rsid w:val="001139F7"/>
    <w:rsid w:val="00113CC3"/>
    <w:rsid w:val="00113DF6"/>
    <w:rsid w:val="00113EDC"/>
    <w:rsid w:val="00114330"/>
    <w:rsid w:val="001147D7"/>
    <w:rsid w:val="0011490D"/>
    <w:rsid w:val="00114CF1"/>
    <w:rsid w:val="001150AC"/>
    <w:rsid w:val="0011512E"/>
    <w:rsid w:val="001151B1"/>
    <w:rsid w:val="0011537B"/>
    <w:rsid w:val="001154A1"/>
    <w:rsid w:val="001154AC"/>
    <w:rsid w:val="00115628"/>
    <w:rsid w:val="00115667"/>
    <w:rsid w:val="00115691"/>
    <w:rsid w:val="00115787"/>
    <w:rsid w:val="001158D9"/>
    <w:rsid w:val="00115F05"/>
    <w:rsid w:val="00115F5B"/>
    <w:rsid w:val="00115FC4"/>
    <w:rsid w:val="001160AA"/>
    <w:rsid w:val="001161D2"/>
    <w:rsid w:val="00116634"/>
    <w:rsid w:val="001166F9"/>
    <w:rsid w:val="00116D84"/>
    <w:rsid w:val="00116ED2"/>
    <w:rsid w:val="00116F0C"/>
    <w:rsid w:val="00116F4D"/>
    <w:rsid w:val="001170FE"/>
    <w:rsid w:val="001171F4"/>
    <w:rsid w:val="00117317"/>
    <w:rsid w:val="00117380"/>
    <w:rsid w:val="001175E5"/>
    <w:rsid w:val="00117CAC"/>
    <w:rsid w:val="00117DDA"/>
    <w:rsid w:val="00120811"/>
    <w:rsid w:val="00120B58"/>
    <w:rsid w:val="00120B68"/>
    <w:rsid w:val="00120D07"/>
    <w:rsid w:val="00121505"/>
    <w:rsid w:val="00121726"/>
    <w:rsid w:val="00121F65"/>
    <w:rsid w:val="0012216A"/>
    <w:rsid w:val="001225C8"/>
    <w:rsid w:val="00122800"/>
    <w:rsid w:val="00122826"/>
    <w:rsid w:val="00122CC7"/>
    <w:rsid w:val="00122DF8"/>
    <w:rsid w:val="00123029"/>
    <w:rsid w:val="0012345D"/>
    <w:rsid w:val="00123734"/>
    <w:rsid w:val="00123AF4"/>
    <w:rsid w:val="00123C8F"/>
    <w:rsid w:val="00123D65"/>
    <w:rsid w:val="00123DF5"/>
    <w:rsid w:val="001242FB"/>
    <w:rsid w:val="00124316"/>
    <w:rsid w:val="00124336"/>
    <w:rsid w:val="00124403"/>
    <w:rsid w:val="00124BFA"/>
    <w:rsid w:val="001255E2"/>
    <w:rsid w:val="0012597C"/>
    <w:rsid w:val="00125C34"/>
    <w:rsid w:val="00125CC7"/>
    <w:rsid w:val="00125E31"/>
    <w:rsid w:val="00125EF7"/>
    <w:rsid w:val="00125F8D"/>
    <w:rsid w:val="00126017"/>
    <w:rsid w:val="0012677D"/>
    <w:rsid w:val="0012698E"/>
    <w:rsid w:val="00126AE7"/>
    <w:rsid w:val="00126BFA"/>
    <w:rsid w:val="001270BF"/>
    <w:rsid w:val="001270E7"/>
    <w:rsid w:val="001272CD"/>
    <w:rsid w:val="00127617"/>
    <w:rsid w:val="00127862"/>
    <w:rsid w:val="00127BE5"/>
    <w:rsid w:val="00127F61"/>
    <w:rsid w:val="0013001C"/>
    <w:rsid w:val="0013015D"/>
    <w:rsid w:val="0013059E"/>
    <w:rsid w:val="001305FC"/>
    <w:rsid w:val="00130A34"/>
    <w:rsid w:val="00130D12"/>
    <w:rsid w:val="00130D53"/>
    <w:rsid w:val="00130E58"/>
    <w:rsid w:val="0013103B"/>
    <w:rsid w:val="00131049"/>
    <w:rsid w:val="001312BD"/>
    <w:rsid w:val="00131FBB"/>
    <w:rsid w:val="001320BA"/>
    <w:rsid w:val="00132523"/>
    <w:rsid w:val="001327A7"/>
    <w:rsid w:val="001328EA"/>
    <w:rsid w:val="0013291B"/>
    <w:rsid w:val="00132D88"/>
    <w:rsid w:val="00133254"/>
    <w:rsid w:val="00133445"/>
    <w:rsid w:val="001334D4"/>
    <w:rsid w:val="001334F7"/>
    <w:rsid w:val="001339A1"/>
    <w:rsid w:val="00133E38"/>
    <w:rsid w:val="00133E51"/>
    <w:rsid w:val="00134240"/>
    <w:rsid w:val="001343FD"/>
    <w:rsid w:val="00134516"/>
    <w:rsid w:val="00134705"/>
    <w:rsid w:val="00135395"/>
    <w:rsid w:val="00135468"/>
    <w:rsid w:val="00135716"/>
    <w:rsid w:val="001357B1"/>
    <w:rsid w:val="001358AA"/>
    <w:rsid w:val="00135A2C"/>
    <w:rsid w:val="00135ACB"/>
    <w:rsid w:val="00135F0D"/>
    <w:rsid w:val="001360CC"/>
    <w:rsid w:val="00136551"/>
    <w:rsid w:val="001366FA"/>
    <w:rsid w:val="0013674B"/>
    <w:rsid w:val="00136C14"/>
    <w:rsid w:val="00136C93"/>
    <w:rsid w:val="00137131"/>
    <w:rsid w:val="00137405"/>
    <w:rsid w:val="00137448"/>
    <w:rsid w:val="0013746B"/>
    <w:rsid w:val="00137C60"/>
    <w:rsid w:val="00140036"/>
    <w:rsid w:val="001400AB"/>
    <w:rsid w:val="00140327"/>
    <w:rsid w:val="001404D0"/>
    <w:rsid w:val="001408A8"/>
    <w:rsid w:val="00140EEC"/>
    <w:rsid w:val="001410C4"/>
    <w:rsid w:val="00141710"/>
    <w:rsid w:val="0014185C"/>
    <w:rsid w:val="001418B7"/>
    <w:rsid w:val="001419D7"/>
    <w:rsid w:val="00141BA7"/>
    <w:rsid w:val="00141ED7"/>
    <w:rsid w:val="00142062"/>
    <w:rsid w:val="001422E8"/>
    <w:rsid w:val="0014244C"/>
    <w:rsid w:val="0014247C"/>
    <w:rsid w:val="00142679"/>
    <w:rsid w:val="00142B31"/>
    <w:rsid w:val="00143487"/>
    <w:rsid w:val="00143E11"/>
    <w:rsid w:val="00143F45"/>
    <w:rsid w:val="00144321"/>
    <w:rsid w:val="0014470F"/>
    <w:rsid w:val="00144742"/>
    <w:rsid w:val="0014485D"/>
    <w:rsid w:val="0014485E"/>
    <w:rsid w:val="001448FA"/>
    <w:rsid w:val="00144A4C"/>
    <w:rsid w:val="00144A8B"/>
    <w:rsid w:val="00144D07"/>
    <w:rsid w:val="00144E61"/>
    <w:rsid w:val="001453AB"/>
    <w:rsid w:val="001454E9"/>
    <w:rsid w:val="0014562B"/>
    <w:rsid w:val="001458E0"/>
    <w:rsid w:val="00145A19"/>
    <w:rsid w:val="00145C3F"/>
    <w:rsid w:val="00145F8E"/>
    <w:rsid w:val="0014612A"/>
    <w:rsid w:val="0014624F"/>
    <w:rsid w:val="0014677E"/>
    <w:rsid w:val="00146BB1"/>
    <w:rsid w:val="00147187"/>
    <w:rsid w:val="0014726C"/>
    <w:rsid w:val="001472CA"/>
    <w:rsid w:val="0014756F"/>
    <w:rsid w:val="0014777D"/>
    <w:rsid w:val="00147A90"/>
    <w:rsid w:val="0015003C"/>
    <w:rsid w:val="00150403"/>
    <w:rsid w:val="0015062A"/>
    <w:rsid w:val="00150864"/>
    <w:rsid w:val="00151374"/>
    <w:rsid w:val="00151AEF"/>
    <w:rsid w:val="00151C6F"/>
    <w:rsid w:val="00151D22"/>
    <w:rsid w:val="00151E90"/>
    <w:rsid w:val="0015206A"/>
    <w:rsid w:val="0015237B"/>
    <w:rsid w:val="00152EB4"/>
    <w:rsid w:val="0015316B"/>
    <w:rsid w:val="0015342C"/>
    <w:rsid w:val="001537DE"/>
    <w:rsid w:val="0015396B"/>
    <w:rsid w:val="00153DE8"/>
    <w:rsid w:val="00153F85"/>
    <w:rsid w:val="001541AB"/>
    <w:rsid w:val="00154293"/>
    <w:rsid w:val="00154576"/>
    <w:rsid w:val="00154A4C"/>
    <w:rsid w:val="00154ABF"/>
    <w:rsid w:val="00154B5C"/>
    <w:rsid w:val="00155087"/>
    <w:rsid w:val="0015536F"/>
    <w:rsid w:val="00156565"/>
    <w:rsid w:val="0015689D"/>
    <w:rsid w:val="00156A6F"/>
    <w:rsid w:val="00156B01"/>
    <w:rsid w:val="00156C40"/>
    <w:rsid w:val="00156CD4"/>
    <w:rsid w:val="00156DAB"/>
    <w:rsid w:val="00156EC6"/>
    <w:rsid w:val="00156FAF"/>
    <w:rsid w:val="001571AB"/>
    <w:rsid w:val="00157602"/>
    <w:rsid w:val="00157D12"/>
    <w:rsid w:val="00157FEA"/>
    <w:rsid w:val="00160009"/>
    <w:rsid w:val="001602C1"/>
    <w:rsid w:val="00160597"/>
    <w:rsid w:val="00160B19"/>
    <w:rsid w:val="00160C0E"/>
    <w:rsid w:val="00160CEA"/>
    <w:rsid w:val="0016100D"/>
    <w:rsid w:val="00161181"/>
    <w:rsid w:val="00161334"/>
    <w:rsid w:val="001613EF"/>
    <w:rsid w:val="0016196E"/>
    <w:rsid w:val="00161A61"/>
    <w:rsid w:val="00161BC6"/>
    <w:rsid w:val="001620A9"/>
    <w:rsid w:val="00162194"/>
    <w:rsid w:val="0016249D"/>
    <w:rsid w:val="00162503"/>
    <w:rsid w:val="0016282C"/>
    <w:rsid w:val="00162840"/>
    <w:rsid w:val="00162A3F"/>
    <w:rsid w:val="00162C1A"/>
    <w:rsid w:val="001631B3"/>
    <w:rsid w:val="001631CF"/>
    <w:rsid w:val="0016334F"/>
    <w:rsid w:val="00163519"/>
    <w:rsid w:val="001639EC"/>
    <w:rsid w:val="00163C38"/>
    <w:rsid w:val="00163CC4"/>
    <w:rsid w:val="00163DC7"/>
    <w:rsid w:val="00163EA8"/>
    <w:rsid w:val="00164A0A"/>
    <w:rsid w:val="0016516B"/>
    <w:rsid w:val="001653BB"/>
    <w:rsid w:val="001653E9"/>
    <w:rsid w:val="00165688"/>
    <w:rsid w:val="001657A7"/>
    <w:rsid w:val="00165EF0"/>
    <w:rsid w:val="001664C2"/>
    <w:rsid w:val="00166A49"/>
    <w:rsid w:val="00166AB8"/>
    <w:rsid w:val="00166FA0"/>
    <w:rsid w:val="0016702C"/>
    <w:rsid w:val="00167067"/>
    <w:rsid w:val="00167451"/>
    <w:rsid w:val="0016747B"/>
    <w:rsid w:val="00167592"/>
    <w:rsid w:val="001675AF"/>
    <w:rsid w:val="00167AA8"/>
    <w:rsid w:val="00167C3E"/>
    <w:rsid w:val="00167EDA"/>
    <w:rsid w:val="00170831"/>
    <w:rsid w:val="00170A0E"/>
    <w:rsid w:val="00170A13"/>
    <w:rsid w:val="00170D27"/>
    <w:rsid w:val="00171042"/>
    <w:rsid w:val="00171066"/>
    <w:rsid w:val="00171249"/>
    <w:rsid w:val="00171726"/>
    <w:rsid w:val="00171FF6"/>
    <w:rsid w:val="00172415"/>
    <w:rsid w:val="001724BC"/>
    <w:rsid w:val="00172CFA"/>
    <w:rsid w:val="001733A7"/>
    <w:rsid w:val="00173512"/>
    <w:rsid w:val="0017402D"/>
    <w:rsid w:val="00174106"/>
    <w:rsid w:val="001742AC"/>
    <w:rsid w:val="001743F2"/>
    <w:rsid w:val="001744F0"/>
    <w:rsid w:val="00174579"/>
    <w:rsid w:val="00174623"/>
    <w:rsid w:val="00174774"/>
    <w:rsid w:val="001749C8"/>
    <w:rsid w:val="001749F8"/>
    <w:rsid w:val="00174C11"/>
    <w:rsid w:val="00174E26"/>
    <w:rsid w:val="00174E5A"/>
    <w:rsid w:val="00174EF3"/>
    <w:rsid w:val="00174F29"/>
    <w:rsid w:val="0017500B"/>
    <w:rsid w:val="0017537E"/>
    <w:rsid w:val="00175845"/>
    <w:rsid w:val="00175A80"/>
    <w:rsid w:val="00175BB9"/>
    <w:rsid w:val="00175BDA"/>
    <w:rsid w:val="00176399"/>
    <w:rsid w:val="001769CF"/>
    <w:rsid w:val="00176E84"/>
    <w:rsid w:val="0017703D"/>
    <w:rsid w:val="001772C1"/>
    <w:rsid w:val="0017774F"/>
    <w:rsid w:val="00177BB2"/>
    <w:rsid w:val="00177C80"/>
    <w:rsid w:val="001801E2"/>
    <w:rsid w:val="00180311"/>
    <w:rsid w:val="00180321"/>
    <w:rsid w:val="001807DF"/>
    <w:rsid w:val="00180AD8"/>
    <w:rsid w:val="00181016"/>
    <w:rsid w:val="001815B5"/>
    <w:rsid w:val="001815EE"/>
    <w:rsid w:val="00181673"/>
    <w:rsid w:val="001818D2"/>
    <w:rsid w:val="00181BA6"/>
    <w:rsid w:val="00181D65"/>
    <w:rsid w:val="00181FBD"/>
    <w:rsid w:val="001821A1"/>
    <w:rsid w:val="0018227E"/>
    <w:rsid w:val="00182351"/>
    <w:rsid w:val="00182396"/>
    <w:rsid w:val="001823B8"/>
    <w:rsid w:val="00182450"/>
    <w:rsid w:val="00182655"/>
    <w:rsid w:val="0018266F"/>
    <w:rsid w:val="00182A07"/>
    <w:rsid w:val="00182B81"/>
    <w:rsid w:val="00182C7C"/>
    <w:rsid w:val="00182DA8"/>
    <w:rsid w:val="00182F0F"/>
    <w:rsid w:val="001830EA"/>
    <w:rsid w:val="0018349E"/>
    <w:rsid w:val="001837A7"/>
    <w:rsid w:val="00183AEC"/>
    <w:rsid w:val="00183B0D"/>
    <w:rsid w:val="00183D0C"/>
    <w:rsid w:val="001840E3"/>
    <w:rsid w:val="001842C6"/>
    <w:rsid w:val="00184A54"/>
    <w:rsid w:val="00184A60"/>
    <w:rsid w:val="001850CC"/>
    <w:rsid w:val="0018562B"/>
    <w:rsid w:val="0018573C"/>
    <w:rsid w:val="001859C0"/>
    <w:rsid w:val="00185AB5"/>
    <w:rsid w:val="00185C65"/>
    <w:rsid w:val="00185E8D"/>
    <w:rsid w:val="00185ECA"/>
    <w:rsid w:val="001861B9"/>
    <w:rsid w:val="00186497"/>
    <w:rsid w:val="001865F1"/>
    <w:rsid w:val="0018699C"/>
    <w:rsid w:val="00186B34"/>
    <w:rsid w:val="00186C97"/>
    <w:rsid w:val="00186ECA"/>
    <w:rsid w:val="00187045"/>
    <w:rsid w:val="0018708A"/>
    <w:rsid w:val="001872B4"/>
    <w:rsid w:val="0018751E"/>
    <w:rsid w:val="00187965"/>
    <w:rsid w:val="00187B35"/>
    <w:rsid w:val="00190017"/>
    <w:rsid w:val="0019019D"/>
    <w:rsid w:val="00190271"/>
    <w:rsid w:val="0019027A"/>
    <w:rsid w:val="00190548"/>
    <w:rsid w:val="0019082D"/>
    <w:rsid w:val="001909AD"/>
    <w:rsid w:val="00190E33"/>
    <w:rsid w:val="00190EC7"/>
    <w:rsid w:val="00190F00"/>
    <w:rsid w:val="0019121E"/>
    <w:rsid w:val="0019130B"/>
    <w:rsid w:val="001913FA"/>
    <w:rsid w:val="001917AF"/>
    <w:rsid w:val="001917FB"/>
    <w:rsid w:val="00191946"/>
    <w:rsid w:val="00191B1B"/>
    <w:rsid w:val="00192025"/>
    <w:rsid w:val="00192058"/>
    <w:rsid w:val="001921B7"/>
    <w:rsid w:val="00192413"/>
    <w:rsid w:val="0019287D"/>
    <w:rsid w:val="00192B58"/>
    <w:rsid w:val="00192E67"/>
    <w:rsid w:val="00193304"/>
    <w:rsid w:val="00193410"/>
    <w:rsid w:val="0019361A"/>
    <w:rsid w:val="001936B2"/>
    <w:rsid w:val="0019396D"/>
    <w:rsid w:val="00193982"/>
    <w:rsid w:val="00193AD7"/>
    <w:rsid w:val="00194216"/>
    <w:rsid w:val="00194871"/>
    <w:rsid w:val="00194C4F"/>
    <w:rsid w:val="00194C95"/>
    <w:rsid w:val="00194C98"/>
    <w:rsid w:val="00195029"/>
    <w:rsid w:val="00195C72"/>
    <w:rsid w:val="00195F43"/>
    <w:rsid w:val="00195FC1"/>
    <w:rsid w:val="001965C2"/>
    <w:rsid w:val="001968B2"/>
    <w:rsid w:val="00196C0B"/>
    <w:rsid w:val="00196EB8"/>
    <w:rsid w:val="001970EE"/>
    <w:rsid w:val="0019756B"/>
    <w:rsid w:val="0019769F"/>
    <w:rsid w:val="00197714"/>
    <w:rsid w:val="00197737"/>
    <w:rsid w:val="00197B7F"/>
    <w:rsid w:val="00197DC2"/>
    <w:rsid w:val="00197E52"/>
    <w:rsid w:val="001A03DF"/>
    <w:rsid w:val="001A05B4"/>
    <w:rsid w:val="001A0834"/>
    <w:rsid w:val="001A08B6"/>
    <w:rsid w:val="001A0F79"/>
    <w:rsid w:val="001A14C3"/>
    <w:rsid w:val="001A1519"/>
    <w:rsid w:val="001A16E0"/>
    <w:rsid w:val="001A1956"/>
    <w:rsid w:val="001A1C4A"/>
    <w:rsid w:val="001A1E34"/>
    <w:rsid w:val="001A24F1"/>
    <w:rsid w:val="001A2689"/>
    <w:rsid w:val="001A269D"/>
    <w:rsid w:val="001A2ACB"/>
    <w:rsid w:val="001A2BC2"/>
    <w:rsid w:val="001A2C70"/>
    <w:rsid w:val="001A2F29"/>
    <w:rsid w:val="001A30CB"/>
    <w:rsid w:val="001A31B2"/>
    <w:rsid w:val="001A331E"/>
    <w:rsid w:val="001A3678"/>
    <w:rsid w:val="001A3972"/>
    <w:rsid w:val="001A3D7C"/>
    <w:rsid w:val="001A3E08"/>
    <w:rsid w:val="001A4223"/>
    <w:rsid w:val="001A4382"/>
    <w:rsid w:val="001A43FA"/>
    <w:rsid w:val="001A4714"/>
    <w:rsid w:val="001A4730"/>
    <w:rsid w:val="001A494E"/>
    <w:rsid w:val="001A4C3A"/>
    <w:rsid w:val="001A4DAD"/>
    <w:rsid w:val="001A521D"/>
    <w:rsid w:val="001A5509"/>
    <w:rsid w:val="001A6163"/>
    <w:rsid w:val="001A62CD"/>
    <w:rsid w:val="001A63B0"/>
    <w:rsid w:val="001A6A8C"/>
    <w:rsid w:val="001A6AFD"/>
    <w:rsid w:val="001A6CF8"/>
    <w:rsid w:val="001A70A6"/>
    <w:rsid w:val="001A70B0"/>
    <w:rsid w:val="001A716A"/>
    <w:rsid w:val="001A727D"/>
    <w:rsid w:val="001A75B2"/>
    <w:rsid w:val="001A7683"/>
    <w:rsid w:val="001A7B69"/>
    <w:rsid w:val="001B05DC"/>
    <w:rsid w:val="001B077D"/>
    <w:rsid w:val="001B09E3"/>
    <w:rsid w:val="001B0FE1"/>
    <w:rsid w:val="001B1673"/>
    <w:rsid w:val="001B16E3"/>
    <w:rsid w:val="001B1751"/>
    <w:rsid w:val="001B1939"/>
    <w:rsid w:val="001B1981"/>
    <w:rsid w:val="001B1B76"/>
    <w:rsid w:val="001B1F80"/>
    <w:rsid w:val="001B2141"/>
    <w:rsid w:val="001B220B"/>
    <w:rsid w:val="001B225C"/>
    <w:rsid w:val="001B2353"/>
    <w:rsid w:val="001B249A"/>
    <w:rsid w:val="001B32B7"/>
    <w:rsid w:val="001B35C2"/>
    <w:rsid w:val="001B35C4"/>
    <w:rsid w:val="001B36EA"/>
    <w:rsid w:val="001B38D5"/>
    <w:rsid w:val="001B3B79"/>
    <w:rsid w:val="001B3DA1"/>
    <w:rsid w:val="001B4175"/>
    <w:rsid w:val="001B417D"/>
    <w:rsid w:val="001B4795"/>
    <w:rsid w:val="001B4D6E"/>
    <w:rsid w:val="001B55DC"/>
    <w:rsid w:val="001B5986"/>
    <w:rsid w:val="001B5B0A"/>
    <w:rsid w:val="001B5D2F"/>
    <w:rsid w:val="001B5FC7"/>
    <w:rsid w:val="001B6007"/>
    <w:rsid w:val="001B6227"/>
    <w:rsid w:val="001B62B5"/>
    <w:rsid w:val="001B698E"/>
    <w:rsid w:val="001B74F2"/>
    <w:rsid w:val="001B759E"/>
    <w:rsid w:val="001B777E"/>
    <w:rsid w:val="001B77F2"/>
    <w:rsid w:val="001B793E"/>
    <w:rsid w:val="001B7978"/>
    <w:rsid w:val="001B7A7B"/>
    <w:rsid w:val="001B7C88"/>
    <w:rsid w:val="001B7CD0"/>
    <w:rsid w:val="001B7D8E"/>
    <w:rsid w:val="001B7DB3"/>
    <w:rsid w:val="001C0060"/>
    <w:rsid w:val="001C02F0"/>
    <w:rsid w:val="001C06B2"/>
    <w:rsid w:val="001C07EC"/>
    <w:rsid w:val="001C090F"/>
    <w:rsid w:val="001C0C04"/>
    <w:rsid w:val="001C16C1"/>
    <w:rsid w:val="001C1779"/>
    <w:rsid w:val="001C1968"/>
    <w:rsid w:val="001C1B69"/>
    <w:rsid w:val="001C1C69"/>
    <w:rsid w:val="001C1E09"/>
    <w:rsid w:val="001C1E13"/>
    <w:rsid w:val="001C21C8"/>
    <w:rsid w:val="001C223C"/>
    <w:rsid w:val="001C2462"/>
    <w:rsid w:val="001C261C"/>
    <w:rsid w:val="001C2944"/>
    <w:rsid w:val="001C2A5E"/>
    <w:rsid w:val="001C2B6F"/>
    <w:rsid w:val="001C302A"/>
    <w:rsid w:val="001C3046"/>
    <w:rsid w:val="001C307A"/>
    <w:rsid w:val="001C398B"/>
    <w:rsid w:val="001C3B10"/>
    <w:rsid w:val="001C3B6E"/>
    <w:rsid w:val="001C3B8F"/>
    <w:rsid w:val="001C3DA6"/>
    <w:rsid w:val="001C3E0A"/>
    <w:rsid w:val="001C3EC1"/>
    <w:rsid w:val="001C3FF7"/>
    <w:rsid w:val="001C4544"/>
    <w:rsid w:val="001C45B0"/>
    <w:rsid w:val="001C48E8"/>
    <w:rsid w:val="001C4BD6"/>
    <w:rsid w:val="001C4E51"/>
    <w:rsid w:val="001C4F63"/>
    <w:rsid w:val="001C512B"/>
    <w:rsid w:val="001C527C"/>
    <w:rsid w:val="001C569E"/>
    <w:rsid w:val="001C5DC6"/>
    <w:rsid w:val="001C659A"/>
    <w:rsid w:val="001C65FA"/>
    <w:rsid w:val="001C6A61"/>
    <w:rsid w:val="001C6AE5"/>
    <w:rsid w:val="001C6B54"/>
    <w:rsid w:val="001C6D68"/>
    <w:rsid w:val="001C72D7"/>
    <w:rsid w:val="001C741C"/>
    <w:rsid w:val="001C7A9A"/>
    <w:rsid w:val="001C7AAE"/>
    <w:rsid w:val="001C7B10"/>
    <w:rsid w:val="001C7B7D"/>
    <w:rsid w:val="001C7DA5"/>
    <w:rsid w:val="001C7F21"/>
    <w:rsid w:val="001D049F"/>
    <w:rsid w:val="001D04CD"/>
    <w:rsid w:val="001D06E6"/>
    <w:rsid w:val="001D0783"/>
    <w:rsid w:val="001D0AB6"/>
    <w:rsid w:val="001D0D0E"/>
    <w:rsid w:val="001D1002"/>
    <w:rsid w:val="001D150B"/>
    <w:rsid w:val="001D1782"/>
    <w:rsid w:val="001D19FF"/>
    <w:rsid w:val="001D1C9D"/>
    <w:rsid w:val="001D1E6D"/>
    <w:rsid w:val="001D2165"/>
    <w:rsid w:val="001D25D9"/>
    <w:rsid w:val="001D267E"/>
    <w:rsid w:val="001D28CD"/>
    <w:rsid w:val="001D2989"/>
    <w:rsid w:val="001D2C66"/>
    <w:rsid w:val="001D2DA5"/>
    <w:rsid w:val="001D2E03"/>
    <w:rsid w:val="001D2FCF"/>
    <w:rsid w:val="001D2FF5"/>
    <w:rsid w:val="001D313E"/>
    <w:rsid w:val="001D314C"/>
    <w:rsid w:val="001D3327"/>
    <w:rsid w:val="001D3A72"/>
    <w:rsid w:val="001D3B2A"/>
    <w:rsid w:val="001D3C00"/>
    <w:rsid w:val="001D3D2D"/>
    <w:rsid w:val="001D3E5D"/>
    <w:rsid w:val="001D3F8A"/>
    <w:rsid w:val="001D44BB"/>
    <w:rsid w:val="001D4837"/>
    <w:rsid w:val="001D4A03"/>
    <w:rsid w:val="001D4C4A"/>
    <w:rsid w:val="001D4D26"/>
    <w:rsid w:val="001D4D79"/>
    <w:rsid w:val="001D58AD"/>
    <w:rsid w:val="001D5D35"/>
    <w:rsid w:val="001D66A8"/>
    <w:rsid w:val="001D66CE"/>
    <w:rsid w:val="001D69B2"/>
    <w:rsid w:val="001D6ACD"/>
    <w:rsid w:val="001D7039"/>
    <w:rsid w:val="001D7292"/>
    <w:rsid w:val="001D74A3"/>
    <w:rsid w:val="001D7596"/>
    <w:rsid w:val="001D78E4"/>
    <w:rsid w:val="001D7A21"/>
    <w:rsid w:val="001D7AA7"/>
    <w:rsid w:val="001D7CC9"/>
    <w:rsid w:val="001D7E13"/>
    <w:rsid w:val="001D7EE7"/>
    <w:rsid w:val="001E0146"/>
    <w:rsid w:val="001E019C"/>
    <w:rsid w:val="001E08FA"/>
    <w:rsid w:val="001E09E0"/>
    <w:rsid w:val="001E0CA3"/>
    <w:rsid w:val="001E0D58"/>
    <w:rsid w:val="001E151D"/>
    <w:rsid w:val="001E154E"/>
    <w:rsid w:val="001E190D"/>
    <w:rsid w:val="001E1B75"/>
    <w:rsid w:val="001E1BBB"/>
    <w:rsid w:val="001E1EA7"/>
    <w:rsid w:val="001E1EB7"/>
    <w:rsid w:val="001E1F04"/>
    <w:rsid w:val="001E221D"/>
    <w:rsid w:val="001E2296"/>
    <w:rsid w:val="001E2439"/>
    <w:rsid w:val="001E269D"/>
    <w:rsid w:val="001E26D6"/>
    <w:rsid w:val="001E2712"/>
    <w:rsid w:val="001E2774"/>
    <w:rsid w:val="001E295C"/>
    <w:rsid w:val="001E2A59"/>
    <w:rsid w:val="001E2D94"/>
    <w:rsid w:val="001E2E2F"/>
    <w:rsid w:val="001E3065"/>
    <w:rsid w:val="001E32F3"/>
    <w:rsid w:val="001E362E"/>
    <w:rsid w:val="001E39A6"/>
    <w:rsid w:val="001E3B35"/>
    <w:rsid w:val="001E3CE3"/>
    <w:rsid w:val="001E42FD"/>
    <w:rsid w:val="001E4656"/>
    <w:rsid w:val="001E46CC"/>
    <w:rsid w:val="001E46E8"/>
    <w:rsid w:val="001E49CD"/>
    <w:rsid w:val="001E4C63"/>
    <w:rsid w:val="001E4C95"/>
    <w:rsid w:val="001E4F5F"/>
    <w:rsid w:val="001E4F7D"/>
    <w:rsid w:val="001E5071"/>
    <w:rsid w:val="001E566B"/>
    <w:rsid w:val="001E574F"/>
    <w:rsid w:val="001E5837"/>
    <w:rsid w:val="001E58DD"/>
    <w:rsid w:val="001E5960"/>
    <w:rsid w:val="001E599B"/>
    <w:rsid w:val="001E5BB2"/>
    <w:rsid w:val="001E5BD0"/>
    <w:rsid w:val="001E5E03"/>
    <w:rsid w:val="001E5E26"/>
    <w:rsid w:val="001E5E7F"/>
    <w:rsid w:val="001E63D0"/>
    <w:rsid w:val="001E6C4F"/>
    <w:rsid w:val="001E6DF9"/>
    <w:rsid w:val="001E7268"/>
    <w:rsid w:val="001E73F4"/>
    <w:rsid w:val="001E746F"/>
    <w:rsid w:val="001E747C"/>
    <w:rsid w:val="001E75BC"/>
    <w:rsid w:val="001E7607"/>
    <w:rsid w:val="001E7764"/>
    <w:rsid w:val="001E7B13"/>
    <w:rsid w:val="001E7BC5"/>
    <w:rsid w:val="001E7D7C"/>
    <w:rsid w:val="001E7ECD"/>
    <w:rsid w:val="001F0A01"/>
    <w:rsid w:val="001F0ABB"/>
    <w:rsid w:val="001F0B06"/>
    <w:rsid w:val="001F0C8F"/>
    <w:rsid w:val="001F0D92"/>
    <w:rsid w:val="001F0DCC"/>
    <w:rsid w:val="001F0EE3"/>
    <w:rsid w:val="001F112C"/>
    <w:rsid w:val="001F170C"/>
    <w:rsid w:val="001F1723"/>
    <w:rsid w:val="001F17A3"/>
    <w:rsid w:val="001F1919"/>
    <w:rsid w:val="001F198E"/>
    <w:rsid w:val="001F20AF"/>
    <w:rsid w:val="001F23E8"/>
    <w:rsid w:val="001F262C"/>
    <w:rsid w:val="001F2E54"/>
    <w:rsid w:val="001F2FEC"/>
    <w:rsid w:val="001F3499"/>
    <w:rsid w:val="001F34F2"/>
    <w:rsid w:val="001F3778"/>
    <w:rsid w:val="001F38D8"/>
    <w:rsid w:val="001F390E"/>
    <w:rsid w:val="001F3B45"/>
    <w:rsid w:val="001F3E4B"/>
    <w:rsid w:val="001F439C"/>
    <w:rsid w:val="001F43E7"/>
    <w:rsid w:val="001F45AF"/>
    <w:rsid w:val="001F464F"/>
    <w:rsid w:val="001F46E0"/>
    <w:rsid w:val="001F4967"/>
    <w:rsid w:val="001F49FD"/>
    <w:rsid w:val="001F4AF0"/>
    <w:rsid w:val="001F4B36"/>
    <w:rsid w:val="001F4D8E"/>
    <w:rsid w:val="001F4D9D"/>
    <w:rsid w:val="001F513C"/>
    <w:rsid w:val="001F51AD"/>
    <w:rsid w:val="001F53C8"/>
    <w:rsid w:val="001F54C7"/>
    <w:rsid w:val="001F576E"/>
    <w:rsid w:val="001F5859"/>
    <w:rsid w:val="001F5EFC"/>
    <w:rsid w:val="001F6211"/>
    <w:rsid w:val="001F6222"/>
    <w:rsid w:val="001F6388"/>
    <w:rsid w:val="001F63F3"/>
    <w:rsid w:val="001F64B0"/>
    <w:rsid w:val="001F6589"/>
    <w:rsid w:val="001F66E9"/>
    <w:rsid w:val="001F6787"/>
    <w:rsid w:val="001F696E"/>
    <w:rsid w:val="001F6B8F"/>
    <w:rsid w:val="001F72E3"/>
    <w:rsid w:val="001F73FE"/>
    <w:rsid w:val="001F7885"/>
    <w:rsid w:val="001F794B"/>
    <w:rsid w:val="001F7A6D"/>
    <w:rsid w:val="002000F3"/>
    <w:rsid w:val="002004FD"/>
    <w:rsid w:val="0020058E"/>
    <w:rsid w:val="00200954"/>
    <w:rsid w:val="00200BBD"/>
    <w:rsid w:val="00200FB6"/>
    <w:rsid w:val="00201172"/>
    <w:rsid w:val="0020150F"/>
    <w:rsid w:val="002015A2"/>
    <w:rsid w:val="00201A3D"/>
    <w:rsid w:val="00201B4B"/>
    <w:rsid w:val="00202363"/>
    <w:rsid w:val="002023A1"/>
    <w:rsid w:val="00202425"/>
    <w:rsid w:val="00202527"/>
    <w:rsid w:val="002027F6"/>
    <w:rsid w:val="00202B8A"/>
    <w:rsid w:val="00202E20"/>
    <w:rsid w:val="00203087"/>
    <w:rsid w:val="002030BF"/>
    <w:rsid w:val="00203180"/>
    <w:rsid w:val="00203684"/>
    <w:rsid w:val="002037AE"/>
    <w:rsid w:val="00203957"/>
    <w:rsid w:val="00203AB2"/>
    <w:rsid w:val="00203B1A"/>
    <w:rsid w:val="00203C7B"/>
    <w:rsid w:val="00203D5C"/>
    <w:rsid w:val="00203DDF"/>
    <w:rsid w:val="00203E18"/>
    <w:rsid w:val="00203F3D"/>
    <w:rsid w:val="002041A6"/>
    <w:rsid w:val="00204315"/>
    <w:rsid w:val="0020439B"/>
    <w:rsid w:val="0020442D"/>
    <w:rsid w:val="002044A3"/>
    <w:rsid w:val="00204AB6"/>
    <w:rsid w:val="00204D44"/>
    <w:rsid w:val="002050E4"/>
    <w:rsid w:val="002053AC"/>
    <w:rsid w:val="0020542A"/>
    <w:rsid w:val="0020569D"/>
    <w:rsid w:val="00205705"/>
    <w:rsid w:val="00205994"/>
    <w:rsid w:val="00205D23"/>
    <w:rsid w:val="00205EBF"/>
    <w:rsid w:val="00206A38"/>
    <w:rsid w:val="00206D47"/>
    <w:rsid w:val="00206DE9"/>
    <w:rsid w:val="002070D4"/>
    <w:rsid w:val="00207624"/>
    <w:rsid w:val="00207D13"/>
    <w:rsid w:val="00207DEB"/>
    <w:rsid w:val="00207FF7"/>
    <w:rsid w:val="002100AA"/>
    <w:rsid w:val="0021025B"/>
    <w:rsid w:val="00210527"/>
    <w:rsid w:val="00210671"/>
    <w:rsid w:val="0021097C"/>
    <w:rsid w:val="00210AC7"/>
    <w:rsid w:val="00210AF5"/>
    <w:rsid w:val="00210C22"/>
    <w:rsid w:val="002110BA"/>
    <w:rsid w:val="0021188A"/>
    <w:rsid w:val="00211D6B"/>
    <w:rsid w:val="002121D5"/>
    <w:rsid w:val="00212698"/>
    <w:rsid w:val="00212973"/>
    <w:rsid w:val="002129DA"/>
    <w:rsid w:val="002129FA"/>
    <w:rsid w:val="00212AF6"/>
    <w:rsid w:val="00212B35"/>
    <w:rsid w:val="00212CE6"/>
    <w:rsid w:val="0021330B"/>
    <w:rsid w:val="0021362E"/>
    <w:rsid w:val="0021375D"/>
    <w:rsid w:val="0021379B"/>
    <w:rsid w:val="00213AF6"/>
    <w:rsid w:val="00213FDC"/>
    <w:rsid w:val="002141B1"/>
    <w:rsid w:val="00214BD8"/>
    <w:rsid w:val="00214C20"/>
    <w:rsid w:val="00215001"/>
    <w:rsid w:val="00215A66"/>
    <w:rsid w:val="002163DE"/>
    <w:rsid w:val="00216CA4"/>
    <w:rsid w:val="00216DAA"/>
    <w:rsid w:val="00216E4D"/>
    <w:rsid w:val="0021718A"/>
    <w:rsid w:val="00217982"/>
    <w:rsid w:val="00217C1F"/>
    <w:rsid w:val="00217D01"/>
    <w:rsid w:val="00217D1A"/>
    <w:rsid w:val="00220372"/>
    <w:rsid w:val="002205F1"/>
    <w:rsid w:val="00220816"/>
    <w:rsid w:val="002211DE"/>
    <w:rsid w:val="002215ED"/>
    <w:rsid w:val="002217A9"/>
    <w:rsid w:val="0022197A"/>
    <w:rsid w:val="00221D03"/>
    <w:rsid w:val="00221DB8"/>
    <w:rsid w:val="00222128"/>
    <w:rsid w:val="00222162"/>
    <w:rsid w:val="00222176"/>
    <w:rsid w:val="00222228"/>
    <w:rsid w:val="0022275F"/>
    <w:rsid w:val="002228F8"/>
    <w:rsid w:val="00222ECD"/>
    <w:rsid w:val="0022312F"/>
    <w:rsid w:val="0022323D"/>
    <w:rsid w:val="00223409"/>
    <w:rsid w:val="00223541"/>
    <w:rsid w:val="002239BE"/>
    <w:rsid w:val="00223B26"/>
    <w:rsid w:val="00223BB1"/>
    <w:rsid w:val="00223CD9"/>
    <w:rsid w:val="00223D62"/>
    <w:rsid w:val="00223F49"/>
    <w:rsid w:val="00223F83"/>
    <w:rsid w:val="0022401B"/>
    <w:rsid w:val="00224065"/>
    <w:rsid w:val="00224158"/>
    <w:rsid w:val="00224239"/>
    <w:rsid w:val="0022437C"/>
    <w:rsid w:val="002243BC"/>
    <w:rsid w:val="002245C2"/>
    <w:rsid w:val="00224614"/>
    <w:rsid w:val="00224A22"/>
    <w:rsid w:val="00224E55"/>
    <w:rsid w:val="0022515A"/>
    <w:rsid w:val="002252A2"/>
    <w:rsid w:val="00225544"/>
    <w:rsid w:val="002256D7"/>
    <w:rsid w:val="00225CBC"/>
    <w:rsid w:val="00226820"/>
    <w:rsid w:val="00226ADE"/>
    <w:rsid w:val="00226D33"/>
    <w:rsid w:val="00226FD1"/>
    <w:rsid w:val="002272E7"/>
    <w:rsid w:val="00227755"/>
    <w:rsid w:val="00230150"/>
    <w:rsid w:val="00230534"/>
    <w:rsid w:val="00230C55"/>
    <w:rsid w:val="002311C9"/>
    <w:rsid w:val="00231563"/>
    <w:rsid w:val="002318D8"/>
    <w:rsid w:val="00231D8A"/>
    <w:rsid w:val="00232804"/>
    <w:rsid w:val="00232B76"/>
    <w:rsid w:val="00232D97"/>
    <w:rsid w:val="00232E03"/>
    <w:rsid w:val="00232F77"/>
    <w:rsid w:val="0023395B"/>
    <w:rsid w:val="0023396C"/>
    <w:rsid w:val="00233F13"/>
    <w:rsid w:val="00234026"/>
    <w:rsid w:val="002348EE"/>
    <w:rsid w:val="00234BA9"/>
    <w:rsid w:val="00234C19"/>
    <w:rsid w:val="00234D83"/>
    <w:rsid w:val="002352D1"/>
    <w:rsid w:val="00235854"/>
    <w:rsid w:val="00235B96"/>
    <w:rsid w:val="00235C1C"/>
    <w:rsid w:val="00235E15"/>
    <w:rsid w:val="00235EAD"/>
    <w:rsid w:val="00236610"/>
    <w:rsid w:val="00236614"/>
    <w:rsid w:val="00236AAD"/>
    <w:rsid w:val="00236D25"/>
    <w:rsid w:val="00236DC7"/>
    <w:rsid w:val="00236F0F"/>
    <w:rsid w:val="002371EF"/>
    <w:rsid w:val="002373C6"/>
    <w:rsid w:val="002377D6"/>
    <w:rsid w:val="00237906"/>
    <w:rsid w:val="00237B5E"/>
    <w:rsid w:val="00237C42"/>
    <w:rsid w:val="00237DBA"/>
    <w:rsid w:val="00240600"/>
    <w:rsid w:val="00240724"/>
    <w:rsid w:val="0024076C"/>
    <w:rsid w:val="00240B09"/>
    <w:rsid w:val="00240D40"/>
    <w:rsid w:val="002410FB"/>
    <w:rsid w:val="002414DF"/>
    <w:rsid w:val="002416B3"/>
    <w:rsid w:val="00241A12"/>
    <w:rsid w:val="00241A71"/>
    <w:rsid w:val="00241AEA"/>
    <w:rsid w:val="00241B51"/>
    <w:rsid w:val="00241B7C"/>
    <w:rsid w:val="00241BB9"/>
    <w:rsid w:val="0024230B"/>
    <w:rsid w:val="00242363"/>
    <w:rsid w:val="0024251F"/>
    <w:rsid w:val="0024287C"/>
    <w:rsid w:val="00242D77"/>
    <w:rsid w:val="00242E00"/>
    <w:rsid w:val="00243050"/>
    <w:rsid w:val="00243380"/>
    <w:rsid w:val="0024347A"/>
    <w:rsid w:val="002435E6"/>
    <w:rsid w:val="00243655"/>
    <w:rsid w:val="00243821"/>
    <w:rsid w:val="002439A3"/>
    <w:rsid w:val="002439B3"/>
    <w:rsid w:val="00243AA3"/>
    <w:rsid w:val="00243B84"/>
    <w:rsid w:val="00243D34"/>
    <w:rsid w:val="00243FD6"/>
    <w:rsid w:val="00244033"/>
    <w:rsid w:val="0024412A"/>
    <w:rsid w:val="00244627"/>
    <w:rsid w:val="002449FC"/>
    <w:rsid w:val="00244B46"/>
    <w:rsid w:val="002450F8"/>
    <w:rsid w:val="002450FC"/>
    <w:rsid w:val="002452F2"/>
    <w:rsid w:val="002455CA"/>
    <w:rsid w:val="002458E3"/>
    <w:rsid w:val="00245D07"/>
    <w:rsid w:val="0024601D"/>
    <w:rsid w:val="0024623C"/>
    <w:rsid w:val="0024661D"/>
    <w:rsid w:val="002467A9"/>
    <w:rsid w:val="002467C2"/>
    <w:rsid w:val="00246BAC"/>
    <w:rsid w:val="00246CDE"/>
    <w:rsid w:val="00246D0F"/>
    <w:rsid w:val="00246D8E"/>
    <w:rsid w:val="00246F4F"/>
    <w:rsid w:val="00246FCB"/>
    <w:rsid w:val="0024700F"/>
    <w:rsid w:val="0024701E"/>
    <w:rsid w:val="0024727A"/>
    <w:rsid w:val="0024728B"/>
    <w:rsid w:val="00247319"/>
    <w:rsid w:val="00247431"/>
    <w:rsid w:val="002502CB"/>
    <w:rsid w:val="0025079F"/>
    <w:rsid w:val="002508C9"/>
    <w:rsid w:val="002509AF"/>
    <w:rsid w:val="00250AA9"/>
    <w:rsid w:val="00250B49"/>
    <w:rsid w:val="00250C50"/>
    <w:rsid w:val="00250EEC"/>
    <w:rsid w:val="0025117B"/>
    <w:rsid w:val="002511E8"/>
    <w:rsid w:val="00251333"/>
    <w:rsid w:val="00251345"/>
    <w:rsid w:val="002514CE"/>
    <w:rsid w:val="0025155E"/>
    <w:rsid w:val="002516FD"/>
    <w:rsid w:val="00251888"/>
    <w:rsid w:val="00251B01"/>
    <w:rsid w:val="00251CAD"/>
    <w:rsid w:val="00251F05"/>
    <w:rsid w:val="00251F42"/>
    <w:rsid w:val="00251FAE"/>
    <w:rsid w:val="0025226F"/>
    <w:rsid w:val="0025289A"/>
    <w:rsid w:val="002528DB"/>
    <w:rsid w:val="0025290D"/>
    <w:rsid w:val="0025293E"/>
    <w:rsid w:val="002532CF"/>
    <w:rsid w:val="00253AFE"/>
    <w:rsid w:val="00253B13"/>
    <w:rsid w:val="00254001"/>
    <w:rsid w:val="00254199"/>
    <w:rsid w:val="002541A0"/>
    <w:rsid w:val="0025423A"/>
    <w:rsid w:val="002542E9"/>
    <w:rsid w:val="0025440A"/>
    <w:rsid w:val="0025442C"/>
    <w:rsid w:val="00254433"/>
    <w:rsid w:val="00254688"/>
    <w:rsid w:val="0025482D"/>
    <w:rsid w:val="002549BA"/>
    <w:rsid w:val="00254C26"/>
    <w:rsid w:val="00254E43"/>
    <w:rsid w:val="00254F81"/>
    <w:rsid w:val="002550E0"/>
    <w:rsid w:val="00255120"/>
    <w:rsid w:val="00255159"/>
    <w:rsid w:val="002551AD"/>
    <w:rsid w:val="002551BF"/>
    <w:rsid w:val="002552F6"/>
    <w:rsid w:val="00255324"/>
    <w:rsid w:val="0025555E"/>
    <w:rsid w:val="00255DBA"/>
    <w:rsid w:val="00255F2E"/>
    <w:rsid w:val="00256120"/>
    <w:rsid w:val="00256224"/>
    <w:rsid w:val="0025663B"/>
    <w:rsid w:val="00256682"/>
    <w:rsid w:val="0025680B"/>
    <w:rsid w:val="00256929"/>
    <w:rsid w:val="00256B6A"/>
    <w:rsid w:val="00256CD3"/>
    <w:rsid w:val="00257020"/>
    <w:rsid w:val="002570FA"/>
    <w:rsid w:val="00257322"/>
    <w:rsid w:val="002575D7"/>
    <w:rsid w:val="002577CD"/>
    <w:rsid w:val="00257803"/>
    <w:rsid w:val="00257BDC"/>
    <w:rsid w:val="00257D12"/>
    <w:rsid w:val="00257D22"/>
    <w:rsid w:val="00257F4F"/>
    <w:rsid w:val="00260010"/>
    <w:rsid w:val="00260081"/>
    <w:rsid w:val="002601A5"/>
    <w:rsid w:val="002603F7"/>
    <w:rsid w:val="00260472"/>
    <w:rsid w:val="00260475"/>
    <w:rsid w:val="002606DC"/>
    <w:rsid w:val="002607B5"/>
    <w:rsid w:val="002608A9"/>
    <w:rsid w:val="0026114F"/>
    <w:rsid w:val="002614EF"/>
    <w:rsid w:val="00261550"/>
    <w:rsid w:val="00261699"/>
    <w:rsid w:val="00261AF5"/>
    <w:rsid w:val="00261F69"/>
    <w:rsid w:val="00262044"/>
    <w:rsid w:val="0026224B"/>
    <w:rsid w:val="00262458"/>
    <w:rsid w:val="002626CD"/>
    <w:rsid w:val="0026277A"/>
    <w:rsid w:val="002627B9"/>
    <w:rsid w:val="002627DD"/>
    <w:rsid w:val="0026282B"/>
    <w:rsid w:val="00262902"/>
    <w:rsid w:val="00262CAD"/>
    <w:rsid w:val="00262CD4"/>
    <w:rsid w:val="00263002"/>
    <w:rsid w:val="00263054"/>
    <w:rsid w:val="002632B3"/>
    <w:rsid w:val="002637E7"/>
    <w:rsid w:val="00263B10"/>
    <w:rsid w:val="00263E87"/>
    <w:rsid w:val="00263FEE"/>
    <w:rsid w:val="0026407C"/>
    <w:rsid w:val="0026428D"/>
    <w:rsid w:val="00264544"/>
    <w:rsid w:val="0026468B"/>
    <w:rsid w:val="00264986"/>
    <w:rsid w:val="00265147"/>
    <w:rsid w:val="0026518F"/>
    <w:rsid w:val="00265374"/>
    <w:rsid w:val="002653CD"/>
    <w:rsid w:val="002654F0"/>
    <w:rsid w:val="00265791"/>
    <w:rsid w:val="00265803"/>
    <w:rsid w:val="00265E77"/>
    <w:rsid w:val="00266311"/>
    <w:rsid w:val="00266493"/>
    <w:rsid w:val="00266496"/>
    <w:rsid w:val="0026668C"/>
    <w:rsid w:val="002669C9"/>
    <w:rsid w:val="00266A6C"/>
    <w:rsid w:val="00266BAD"/>
    <w:rsid w:val="0026708C"/>
    <w:rsid w:val="002672CE"/>
    <w:rsid w:val="0026754D"/>
    <w:rsid w:val="00267741"/>
    <w:rsid w:val="00267779"/>
    <w:rsid w:val="00270449"/>
    <w:rsid w:val="002705D3"/>
    <w:rsid w:val="002706F1"/>
    <w:rsid w:val="002708BE"/>
    <w:rsid w:val="002708DB"/>
    <w:rsid w:val="0027090E"/>
    <w:rsid w:val="002709E8"/>
    <w:rsid w:val="00270A32"/>
    <w:rsid w:val="00270C41"/>
    <w:rsid w:val="002712FB"/>
    <w:rsid w:val="00271394"/>
    <w:rsid w:val="002714BE"/>
    <w:rsid w:val="00271786"/>
    <w:rsid w:val="002719AA"/>
    <w:rsid w:val="00271AA2"/>
    <w:rsid w:val="00271AEE"/>
    <w:rsid w:val="00271E26"/>
    <w:rsid w:val="00271EDC"/>
    <w:rsid w:val="00271FB3"/>
    <w:rsid w:val="0027217D"/>
    <w:rsid w:val="0027255E"/>
    <w:rsid w:val="00272794"/>
    <w:rsid w:val="00272862"/>
    <w:rsid w:val="00272A2A"/>
    <w:rsid w:val="00272A7B"/>
    <w:rsid w:val="00272AFE"/>
    <w:rsid w:val="00272D1E"/>
    <w:rsid w:val="002730C2"/>
    <w:rsid w:val="00273101"/>
    <w:rsid w:val="00273245"/>
    <w:rsid w:val="00273278"/>
    <w:rsid w:val="002732FD"/>
    <w:rsid w:val="00273B1E"/>
    <w:rsid w:val="00273DD8"/>
    <w:rsid w:val="00273F01"/>
    <w:rsid w:val="00274008"/>
    <w:rsid w:val="002740B4"/>
    <w:rsid w:val="00274178"/>
    <w:rsid w:val="0027427A"/>
    <w:rsid w:val="00274288"/>
    <w:rsid w:val="00274289"/>
    <w:rsid w:val="0027429A"/>
    <w:rsid w:val="002742D8"/>
    <w:rsid w:val="00274763"/>
    <w:rsid w:val="00274925"/>
    <w:rsid w:val="00274998"/>
    <w:rsid w:val="00274B01"/>
    <w:rsid w:val="00274B75"/>
    <w:rsid w:val="00275069"/>
    <w:rsid w:val="00275395"/>
    <w:rsid w:val="00275663"/>
    <w:rsid w:val="00275698"/>
    <w:rsid w:val="0027578E"/>
    <w:rsid w:val="002757BD"/>
    <w:rsid w:val="00275939"/>
    <w:rsid w:val="00275956"/>
    <w:rsid w:val="00275BA0"/>
    <w:rsid w:val="00275C31"/>
    <w:rsid w:val="00275DA0"/>
    <w:rsid w:val="00275EAA"/>
    <w:rsid w:val="00275F5B"/>
    <w:rsid w:val="002762A9"/>
    <w:rsid w:val="002762B0"/>
    <w:rsid w:val="00276465"/>
    <w:rsid w:val="002765E5"/>
    <w:rsid w:val="00276A09"/>
    <w:rsid w:val="00276AAC"/>
    <w:rsid w:val="00276AF8"/>
    <w:rsid w:val="002770AF"/>
    <w:rsid w:val="00277149"/>
    <w:rsid w:val="002771B8"/>
    <w:rsid w:val="002774E1"/>
    <w:rsid w:val="00277C43"/>
    <w:rsid w:val="00277D31"/>
    <w:rsid w:val="00277F97"/>
    <w:rsid w:val="00280022"/>
    <w:rsid w:val="00280046"/>
    <w:rsid w:val="002802BD"/>
    <w:rsid w:val="00280435"/>
    <w:rsid w:val="002804AD"/>
    <w:rsid w:val="00280574"/>
    <w:rsid w:val="002807B6"/>
    <w:rsid w:val="00280866"/>
    <w:rsid w:val="00280A64"/>
    <w:rsid w:val="00280B03"/>
    <w:rsid w:val="00280B71"/>
    <w:rsid w:val="00280C4B"/>
    <w:rsid w:val="00281405"/>
    <w:rsid w:val="00281472"/>
    <w:rsid w:val="002814DB"/>
    <w:rsid w:val="0028167A"/>
    <w:rsid w:val="002819BF"/>
    <w:rsid w:val="00281A98"/>
    <w:rsid w:val="00281CC4"/>
    <w:rsid w:val="00282115"/>
    <w:rsid w:val="00282136"/>
    <w:rsid w:val="002822E7"/>
    <w:rsid w:val="00283137"/>
    <w:rsid w:val="00283344"/>
    <w:rsid w:val="00283828"/>
    <w:rsid w:val="00283A62"/>
    <w:rsid w:val="00283BD8"/>
    <w:rsid w:val="00283D99"/>
    <w:rsid w:val="002840B8"/>
    <w:rsid w:val="002840F2"/>
    <w:rsid w:val="00284283"/>
    <w:rsid w:val="00284295"/>
    <w:rsid w:val="00284462"/>
    <w:rsid w:val="00284692"/>
    <w:rsid w:val="0028473D"/>
    <w:rsid w:val="002848F5"/>
    <w:rsid w:val="00284CD6"/>
    <w:rsid w:val="00285366"/>
    <w:rsid w:val="0028539C"/>
    <w:rsid w:val="0028547F"/>
    <w:rsid w:val="0028550C"/>
    <w:rsid w:val="002855DD"/>
    <w:rsid w:val="00285870"/>
    <w:rsid w:val="002859D1"/>
    <w:rsid w:val="00285F22"/>
    <w:rsid w:val="00285F4C"/>
    <w:rsid w:val="0028616F"/>
    <w:rsid w:val="002861F7"/>
    <w:rsid w:val="002862BA"/>
    <w:rsid w:val="002865CB"/>
    <w:rsid w:val="00286737"/>
    <w:rsid w:val="00286789"/>
    <w:rsid w:val="00286C81"/>
    <w:rsid w:val="00286CF1"/>
    <w:rsid w:val="002871D1"/>
    <w:rsid w:val="002872AF"/>
    <w:rsid w:val="00287712"/>
    <w:rsid w:val="00287713"/>
    <w:rsid w:val="00287B00"/>
    <w:rsid w:val="00287E3E"/>
    <w:rsid w:val="00287E8F"/>
    <w:rsid w:val="00287FC4"/>
    <w:rsid w:val="00290075"/>
    <w:rsid w:val="00290805"/>
    <w:rsid w:val="00290A21"/>
    <w:rsid w:val="00290F34"/>
    <w:rsid w:val="00291048"/>
    <w:rsid w:val="00291621"/>
    <w:rsid w:val="00291A6C"/>
    <w:rsid w:val="00291D2E"/>
    <w:rsid w:val="00291DCD"/>
    <w:rsid w:val="00291F43"/>
    <w:rsid w:val="00292048"/>
    <w:rsid w:val="002924AF"/>
    <w:rsid w:val="002924C4"/>
    <w:rsid w:val="002925D6"/>
    <w:rsid w:val="002926F6"/>
    <w:rsid w:val="00292734"/>
    <w:rsid w:val="0029295C"/>
    <w:rsid w:val="002929D8"/>
    <w:rsid w:val="002929F0"/>
    <w:rsid w:val="00292B0B"/>
    <w:rsid w:val="00292F9D"/>
    <w:rsid w:val="00293120"/>
    <w:rsid w:val="002934F0"/>
    <w:rsid w:val="0029392F"/>
    <w:rsid w:val="00293A67"/>
    <w:rsid w:val="00293B53"/>
    <w:rsid w:val="00294082"/>
    <w:rsid w:val="0029447C"/>
    <w:rsid w:val="0029476F"/>
    <w:rsid w:val="00294778"/>
    <w:rsid w:val="002947B9"/>
    <w:rsid w:val="00294A5F"/>
    <w:rsid w:val="00294C22"/>
    <w:rsid w:val="00294EE1"/>
    <w:rsid w:val="00294F41"/>
    <w:rsid w:val="002951DE"/>
    <w:rsid w:val="002953A8"/>
    <w:rsid w:val="0029577C"/>
    <w:rsid w:val="00295B74"/>
    <w:rsid w:val="00295FC4"/>
    <w:rsid w:val="0029610E"/>
    <w:rsid w:val="002962A7"/>
    <w:rsid w:val="00296422"/>
    <w:rsid w:val="00296446"/>
    <w:rsid w:val="0029658A"/>
    <w:rsid w:val="002965B7"/>
    <w:rsid w:val="0029661A"/>
    <w:rsid w:val="00296766"/>
    <w:rsid w:val="002968C7"/>
    <w:rsid w:val="00296C1C"/>
    <w:rsid w:val="00296CBE"/>
    <w:rsid w:val="00296CF6"/>
    <w:rsid w:val="00296F6A"/>
    <w:rsid w:val="002974BC"/>
    <w:rsid w:val="0029763B"/>
    <w:rsid w:val="00297934"/>
    <w:rsid w:val="002979E9"/>
    <w:rsid w:val="00297A15"/>
    <w:rsid w:val="00297C85"/>
    <w:rsid w:val="00297CC1"/>
    <w:rsid w:val="002A024D"/>
    <w:rsid w:val="002A05E6"/>
    <w:rsid w:val="002A093F"/>
    <w:rsid w:val="002A09B5"/>
    <w:rsid w:val="002A0AF0"/>
    <w:rsid w:val="002A0D5C"/>
    <w:rsid w:val="002A111B"/>
    <w:rsid w:val="002A1279"/>
    <w:rsid w:val="002A136D"/>
    <w:rsid w:val="002A1770"/>
    <w:rsid w:val="002A192A"/>
    <w:rsid w:val="002A1A39"/>
    <w:rsid w:val="002A20E8"/>
    <w:rsid w:val="002A2416"/>
    <w:rsid w:val="002A27C2"/>
    <w:rsid w:val="002A28AB"/>
    <w:rsid w:val="002A297D"/>
    <w:rsid w:val="002A2DE8"/>
    <w:rsid w:val="002A2E5D"/>
    <w:rsid w:val="002A307E"/>
    <w:rsid w:val="002A30AF"/>
    <w:rsid w:val="002A314E"/>
    <w:rsid w:val="002A3233"/>
    <w:rsid w:val="002A325D"/>
    <w:rsid w:val="002A354C"/>
    <w:rsid w:val="002A370D"/>
    <w:rsid w:val="002A3875"/>
    <w:rsid w:val="002A3C2A"/>
    <w:rsid w:val="002A3EBF"/>
    <w:rsid w:val="002A3FE5"/>
    <w:rsid w:val="002A4563"/>
    <w:rsid w:val="002A46D9"/>
    <w:rsid w:val="002A4738"/>
    <w:rsid w:val="002A4739"/>
    <w:rsid w:val="002A49EA"/>
    <w:rsid w:val="002A4BD6"/>
    <w:rsid w:val="002A4FBB"/>
    <w:rsid w:val="002A4FFD"/>
    <w:rsid w:val="002A510F"/>
    <w:rsid w:val="002A51C5"/>
    <w:rsid w:val="002A533B"/>
    <w:rsid w:val="002A5367"/>
    <w:rsid w:val="002A54CC"/>
    <w:rsid w:val="002A5918"/>
    <w:rsid w:val="002A5A09"/>
    <w:rsid w:val="002A5E7A"/>
    <w:rsid w:val="002A5EFF"/>
    <w:rsid w:val="002A5FE8"/>
    <w:rsid w:val="002A5FF4"/>
    <w:rsid w:val="002A60CD"/>
    <w:rsid w:val="002A62FD"/>
    <w:rsid w:val="002A645A"/>
    <w:rsid w:val="002A64E6"/>
    <w:rsid w:val="002A65BE"/>
    <w:rsid w:val="002A687A"/>
    <w:rsid w:val="002A6A47"/>
    <w:rsid w:val="002A6AB4"/>
    <w:rsid w:val="002A6DFA"/>
    <w:rsid w:val="002A71BA"/>
    <w:rsid w:val="002A7247"/>
    <w:rsid w:val="002A7445"/>
    <w:rsid w:val="002A76D2"/>
    <w:rsid w:val="002A7912"/>
    <w:rsid w:val="002A7DBB"/>
    <w:rsid w:val="002B00AC"/>
    <w:rsid w:val="002B03FE"/>
    <w:rsid w:val="002B04C7"/>
    <w:rsid w:val="002B0689"/>
    <w:rsid w:val="002B077A"/>
    <w:rsid w:val="002B0829"/>
    <w:rsid w:val="002B094B"/>
    <w:rsid w:val="002B0D59"/>
    <w:rsid w:val="002B0EC9"/>
    <w:rsid w:val="002B0F23"/>
    <w:rsid w:val="002B1108"/>
    <w:rsid w:val="002B124D"/>
    <w:rsid w:val="002B131A"/>
    <w:rsid w:val="002B132B"/>
    <w:rsid w:val="002B1670"/>
    <w:rsid w:val="002B1A12"/>
    <w:rsid w:val="002B1AE0"/>
    <w:rsid w:val="002B1AE6"/>
    <w:rsid w:val="002B1DC7"/>
    <w:rsid w:val="002B1F73"/>
    <w:rsid w:val="002B232E"/>
    <w:rsid w:val="002B2CDB"/>
    <w:rsid w:val="002B2D6F"/>
    <w:rsid w:val="002B33F8"/>
    <w:rsid w:val="002B3455"/>
    <w:rsid w:val="002B3AC8"/>
    <w:rsid w:val="002B3CFC"/>
    <w:rsid w:val="002B3D9D"/>
    <w:rsid w:val="002B3F15"/>
    <w:rsid w:val="002B45FF"/>
    <w:rsid w:val="002B498C"/>
    <w:rsid w:val="002B49F8"/>
    <w:rsid w:val="002B4A85"/>
    <w:rsid w:val="002B52A7"/>
    <w:rsid w:val="002B575C"/>
    <w:rsid w:val="002B5BD8"/>
    <w:rsid w:val="002B63E4"/>
    <w:rsid w:val="002B6549"/>
    <w:rsid w:val="002B65CE"/>
    <w:rsid w:val="002B6999"/>
    <w:rsid w:val="002B6BF5"/>
    <w:rsid w:val="002B6FD5"/>
    <w:rsid w:val="002B71B2"/>
    <w:rsid w:val="002B73D1"/>
    <w:rsid w:val="002B756B"/>
    <w:rsid w:val="002B783A"/>
    <w:rsid w:val="002B78CA"/>
    <w:rsid w:val="002B78E3"/>
    <w:rsid w:val="002B7D7D"/>
    <w:rsid w:val="002B7DC2"/>
    <w:rsid w:val="002B7EA9"/>
    <w:rsid w:val="002B7F10"/>
    <w:rsid w:val="002C0855"/>
    <w:rsid w:val="002C0EE8"/>
    <w:rsid w:val="002C0F8E"/>
    <w:rsid w:val="002C0FFA"/>
    <w:rsid w:val="002C13AC"/>
    <w:rsid w:val="002C1D2D"/>
    <w:rsid w:val="002C259C"/>
    <w:rsid w:val="002C25F6"/>
    <w:rsid w:val="002C272B"/>
    <w:rsid w:val="002C28E7"/>
    <w:rsid w:val="002C28F7"/>
    <w:rsid w:val="002C2B96"/>
    <w:rsid w:val="002C2BDD"/>
    <w:rsid w:val="002C2E8A"/>
    <w:rsid w:val="002C2F12"/>
    <w:rsid w:val="002C30DF"/>
    <w:rsid w:val="002C336C"/>
    <w:rsid w:val="002C396D"/>
    <w:rsid w:val="002C39F0"/>
    <w:rsid w:val="002C3C90"/>
    <w:rsid w:val="002C3DDD"/>
    <w:rsid w:val="002C3F90"/>
    <w:rsid w:val="002C3FCC"/>
    <w:rsid w:val="002C42AF"/>
    <w:rsid w:val="002C43FC"/>
    <w:rsid w:val="002C4456"/>
    <w:rsid w:val="002C4616"/>
    <w:rsid w:val="002C4715"/>
    <w:rsid w:val="002C489B"/>
    <w:rsid w:val="002C4FC9"/>
    <w:rsid w:val="002C521F"/>
    <w:rsid w:val="002C5582"/>
    <w:rsid w:val="002C5769"/>
    <w:rsid w:val="002C5960"/>
    <w:rsid w:val="002C5ABA"/>
    <w:rsid w:val="002C5E35"/>
    <w:rsid w:val="002C5F19"/>
    <w:rsid w:val="002C61FE"/>
    <w:rsid w:val="002C6284"/>
    <w:rsid w:val="002C63B2"/>
    <w:rsid w:val="002C648E"/>
    <w:rsid w:val="002C6584"/>
    <w:rsid w:val="002C67E8"/>
    <w:rsid w:val="002C7260"/>
    <w:rsid w:val="002C7390"/>
    <w:rsid w:val="002C75CD"/>
    <w:rsid w:val="002C78E0"/>
    <w:rsid w:val="002C7BE7"/>
    <w:rsid w:val="002D0648"/>
    <w:rsid w:val="002D07FE"/>
    <w:rsid w:val="002D0984"/>
    <w:rsid w:val="002D0EC9"/>
    <w:rsid w:val="002D17EE"/>
    <w:rsid w:val="002D1A3E"/>
    <w:rsid w:val="002D1ACD"/>
    <w:rsid w:val="002D1B51"/>
    <w:rsid w:val="002D1E95"/>
    <w:rsid w:val="002D2093"/>
    <w:rsid w:val="002D2C27"/>
    <w:rsid w:val="002D2E52"/>
    <w:rsid w:val="002D2F72"/>
    <w:rsid w:val="002D309B"/>
    <w:rsid w:val="002D310F"/>
    <w:rsid w:val="002D3627"/>
    <w:rsid w:val="002D38B9"/>
    <w:rsid w:val="002D3B49"/>
    <w:rsid w:val="002D3BFB"/>
    <w:rsid w:val="002D3CE4"/>
    <w:rsid w:val="002D3E11"/>
    <w:rsid w:val="002D3E52"/>
    <w:rsid w:val="002D3F4B"/>
    <w:rsid w:val="002D4045"/>
    <w:rsid w:val="002D443C"/>
    <w:rsid w:val="002D44F5"/>
    <w:rsid w:val="002D4538"/>
    <w:rsid w:val="002D4601"/>
    <w:rsid w:val="002D49BF"/>
    <w:rsid w:val="002D49ED"/>
    <w:rsid w:val="002D4AD9"/>
    <w:rsid w:val="002D4DEA"/>
    <w:rsid w:val="002D4EAB"/>
    <w:rsid w:val="002D4F0B"/>
    <w:rsid w:val="002D50B5"/>
    <w:rsid w:val="002D512C"/>
    <w:rsid w:val="002D5348"/>
    <w:rsid w:val="002D53C3"/>
    <w:rsid w:val="002D5409"/>
    <w:rsid w:val="002D5592"/>
    <w:rsid w:val="002D574A"/>
    <w:rsid w:val="002D599B"/>
    <w:rsid w:val="002D5AF9"/>
    <w:rsid w:val="002D5CBD"/>
    <w:rsid w:val="002D5CC1"/>
    <w:rsid w:val="002D5D16"/>
    <w:rsid w:val="002D6283"/>
    <w:rsid w:val="002D6842"/>
    <w:rsid w:val="002D69DD"/>
    <w:rsid w:val="002D69FF"/>
    <w:rsid w:val="002D6A15"/>
    <w:rsid w:val="002D6CDB"/>
    <w:rsid w:val="002D6FFC"/>
    <w:rsid w:val="002D70AE"/>
    <w:rsid w:val="002D7294"/>
    <w:rsid w:val="002D7393"/>
    <w:rsid w:val="002D73F5"/>
    <w:rsid w:val="002D757B"/>
    <w:rsid w:val="002D761A"/>
    <w:rsid w:val="002D7A5D"/>
    <w:rsid w:val="002D7C69"/>
    <w:rsid w:val="002D7E4E"/>
    <w:rsid w:val="002E011A"/>
    <w:rsid w:val="002E07A3"/>
    <w:rsid w:val="002E08C3"/>
    <w:rsid w:val="002E0A41"/>
    <w:rsid w:val="002E0C60"/>
    <w:rsid w:val="002E0CB3"/>
    <w:rsid w:val="002E0DA3"/>
    <w:rsid w:val="002E1083"/>
    <w:rsid w:val="002E1328"/>
    <w:rsid w:val="002E14F5"/>
    <w:rsid w:val="002E1741"/>
    <w:rsid w:val="002E198E"/>
    <w:rsid w:val="002E1E05"/>
    <w:rsid w:val="002E20F2"/>
    <w:rsid w:val="002E2189"/>
    <w:rsid w:val="002E227E"/>
    <w:rsid w:val="002E23C6"/>
    <w:rsid w:val="002E2762"/>
    <w:rsid w:val="002E2918"/>
    <w:rsid w:val="002E2992"/>
    <w:rsid w:val="002E2A0E"/>
    <w:rsid w:val="002E2C6D"/>
    <w:rsid w:val="002E2D31"/>
    <w:rsid w:val="002E2DF3"/>
    <w:rsid w:val="002E30A7"/>
    <w:rsid w:val="002E33A5"/>
    <w:rsid w:val="002E3523"/>
    <w:rsid w:val="002E360F"/>
    <w:rsid w:val="002E3864"/>
    <w:rsid w:val="002E3974"/>
    <w:rsid w:val="002E3C5C"/>
    <w:rsid w:val="002E3CE3"/>
    <w:rsid w:val="002E3D5A"/>
    <w:rsid w:val="002E3FA5"/>
    <w:rsid w:val="002E408A"/>
    <w:rsid w:val="002E44F3"/>
    <w:rsid w:val="002E483B"/>
    <w:rsid w:val="002E4905"/>
    <w:rsid w:val="002E490D"/>
    <w:rsid w:val="002E4BF2"/>
    <w:rsid w:val="002E4C36"/>
    <w:rsid w:val="002E4D4A"/>
    <w:rsid w:val="002E4E00"/>
    <w:rsid w:val="002E51A3"/>
    <w:rsid w:val="002E521C"/>
    <w:rsid w:val="002E525A"/>
    <w:rsid w:val="002E52B4"/>
    <w:rsid w:val="002E5427"/>
    <w:rsid w:val="002E57F1"/>
    <w:rsid w:val="002E5932"/>
    <w:rsid w:val="002E5A1C"/>
    <w:rsid w:val="002E5AD5"/>
    <w:rsid w:val="002E5C07"/>
    <w:rsid w:val="002E5CB7"/>
    <w:rsid w:val="002E5F12"/>
    <w:rsid w:val="002E6041"/>
    <w:rsid w:val="002E614A"/>
    <w:rsid w:val="002E6190"/>
    <w:rsid w:val="002E64FF"/>
    <w:rsid w:val="002E667C"/>
    <w:rsid w:val="002E6720"/>
    <w:rsid w:val="002E685D"/>
    <w:rsid w:val="002E6B2A"/>
    <w:rsid w:val="002E6CF8"/>
    <w:rsid w:val="002E6DEA"/>
    <w:rsid w:val="002E6EB0"/>
    <w:rsid w:val="002E70BD"/>
    <w:rsid w:val="002E7175"/>
    <w:rsid w:val="002E75A1"/>
    <w:rsid w:val="002E76AF"/>
    <w:rsid w:val="002E778E"/>
    <w:rsid w:val="002E7E2A"/>
    <w:rsid w:val="002E7F8D"/>
    <w:rsid w:val="002F016E"/>
    <w:rsid w:val="002F02A9"/>
    <w:rsid w:val="002F03B0"/>
    <w:rsid w:val="002F0837"/>
    <w:rsid w:val="002F0945"/>
    <w:rsid w:val="002F0A6E"/>
    <w:rsid w:val="002F0E18"/>
    <w:rsid w:val="002F0E39"/>
    <w:rsid w:val="002F0F4B"/>
    <w:rsid w:val="002F0F9D"/>
    <w:rsid w:val="002F105F"/>
    <w:rsid w:val="002F1464"/>
    <w:rsid w:val="002F1D0A"/>
    <w:rsid w:val="002F24AC"/>
    <w:rsid w:val="002F2850"/>
    <w:rsid w:val="002F288B"/>
    <w:rsid w:val="002F2D7E"/>
    <w:rsid w:val="002F2DF1"/>
    <w:rsid w:val="002F2F0A"/>
    <w:rsid w:val="002F3083"/>
    <w:rsid w:val="002F33C4"/>
    <w:rsid w:val="002F33D6"/>
    <w:rsid w:val="002F34C0"/>
    <w:rsid w:val="002F3B5A"/>
    <w:rsid w:val="002F3BE2"/>
    <w:rsid w:val="002F3DAE"/>
    <w:rsid w:val="002F3E9D"/>
    <w:rsid w:val="002F4BDE"/>
    <w:rsid w:val="002F4E95"/>
    <w:rsid w:val="002F51A8"/>
    <w:rsid w:val="002F541A"/>
    <w:rsid w:val="002F55CB"/>
    <w:rsid w:val="002F5B78"/>
    <w:rsid w:val="002F5B8A"/>
    <w:rsid w:val="002F605E"/>
    <w:rsid w:val="002F60E9"/>
    <w:rsid w:val="002F63FD"/>
    <w:rsid w:val="002F6476"/>
    <w:rsid w:val="002F6AAB"/>
    <w:rsid w:val="002F6CBD"/>
    <w:rsid w:val="002F7285"/>
    <w:rsid w:val="002F7361"/>
    <w:rsid w:val="002F7816"/>
    <w:rsid w:val="002F7A70"/>
    <w:rsid w:val="00300085"/>
    <w:rsid w:val="003008D2"/>
    <w:rsid w:val="0030092D"/>
    <w:rsid w:val="00300E6E"/>
    <w:rsid w:val="00300F01"/>
    <w:rsid w:val="003013E1"/>
    <w:rsid w:val="0030140A"/>
    <w:rsid w:val="003014E1"/>
    <w:rsid w:val="00301574"/>
    <w:rsid w:val="0030158E"/>
    <w:rsid w:val="003015F6"/>
    <w:rsid w:val="0030168A"/>
    <w:rsid w:val="00301743"/>
    <w:rsid w:val="0030184C"/>
    <w:rsid w:val="00301D49"/>
    <w:rsid w:val="00301D7A"/>
    <w:rsid w:val="00301E88"/>
    <w:rsid w:val="003021A8"/>
    <w:rsid w:val="003024E0"/>
    <w:rsid w:val="00302D3A"/>
    <w:rsid w:val="00302EB9"/>
    <w:rsid w:val="003030A8"/>
    <w:rsid w:val="0030316D"/>
    <w:rsid w:val="003031C0"/>
    <w:rsid w:val="003032C0"/>
    <w:rsid w:val="00303323"/>
    <w:rsid w:val="003039CB"/>
    <w:rsid w:val="00303A36"/>
    <w:rsid w:val="00303C48"/>
    <w:rsid w:val="00303F17"/>
    <w:rsid w:val="00304389"/>
    <w:rsid w:val="00304527"/>
    <w:rsid w:val="003045A3"/>
    <w:rsid w:val="00304C6E"/>
    <w:rsid w:val="00304D4E"/>
    <w:rsid w:val="00304E17"/>
    <w:rsid w:val="00305A59"/>
    <w:rsid w:val="00305A60"/>
    <w:rsid w:val="00305C08"/>
    <w:rsid w:val="00305D01"/>
    <w:rsid w:val="00305F36"/>
    <w:rsid w:val="003061B1"/>
    <w:rsid w:val="0030635B"/>
    <w:rsid w:val="003064E3"/>
    <w:rsid w:val="0030668B"/>
    <w:rsid w:val="003068A0"/>
    <w:rsid w:val="00306AD3"/>
    <w:rsid w:val="00307224"/>
    <w:rsid w:val="0030725D"/>
    <w:rsid w:val="00307585"/>
    <w:rsid w:val="00307587"/>
    <w:rsid w:val="00307898"/>
    <w:rsid w:val="00307907"/>
    <w:rsid w:val="00307A46"/>
    <w:rsid w:val="00310192"/>
    <w:rsid w:val="003101C3"/>
    <w:rsid w:val="003103CD"/>
    <w:rsid w:val="003103FC"/>
    <w:rsid w:val="0031044C"/>
    <w:rsid w:val="003104EA"/>
    <w:rsid w:val="00310746"/>
    <w:rsid w:val="00310BE1"/>
    <w:rsid w:val="00310F85"/>
    <w:rsid w:val="003111D4"/>
    <w:rsid w:val="003116AB"/>
    <w:rsid w:val="003117E9"/>
    <w:rsid w:val="0031184D"/>
    <w:rsid w:val="003118AA"/>
    <w:rsid w:val="00311E82"/>
    <w:rsid w:val="0031243B"/>
    <w:rsid w:val="00312703"/>
    <w:rsid w:val="0031288A"/>
    <w:rsid w:val="00312933"/>
    <w:rsid w:val="0031296B"/>
    <w:rsid w:val="00312AAD"/>
    <w:rsid w:val="00312BA7"/>
    <w:rsid w:val="00312C77"/>
    <w:rsid w:val="00312D58"/>
    <w:rsid w:val="00312ECA"/>
    <w:rsid w:val="00313127"/>
    <w:rsid w:val="003131E5"/>
    <w:rsid w:val="00313208"/>
    <w:rsid w:val="0031325E"/>
    <w:rsid w:val="00313856"/>
    <w:rsid w:val="00313BAD"/>
    <w:rsid w:val="00313BD6"/>
    <w:rsid w:val="00313E8A"/>
    <w:rsid w:val="00313E91"/>
    <w:rsid w:val="00313EB0"/>
    <w:rsid w:val="00313FDF"/>
    <w:rsid w:val="003143B6"/>
    <w:rsid w:val="00314464"/>
    <w:rsid w:val="003145F7"/>
    <w:rsid w:val="00314920"/>
    <w:rsid w:val="00314B27"/>
    <w:rsid w:val="00315345"/>
    <w:rsid w:val="00315376"/>
    <w:rsid w:val="003156EB"/>
    <w:rsid w:val="0031579A"/>
    <w:rsid w:val="0031583A"/>
    <w:rsid w:val="00315873"/>
    <w:rsid w:val="00315883"/>
    <w:rsid w:val="0031591D"/>
    <w:rsid w:val="00315C6B"/>
    <w:rsid w:val="00315CBE"/>
    <w:rsid w:val="00315E58"/>
    <w:rsid w:val="00316240"/>
    <w:rsid w:val="0031659B"/>
    <w:rsid w:val="00316635"/>
    <w:rsid w:val="003168A5"/>
    <w:rsid w:val="00316945"/>
    <w:rsid w:val="00316A2C"/>
    <w:rsid w:val="00316BE5"/>
    <w:rsid w:val="00316ED6"/>
    <w:rsid w:val="0031704C"/>
    <w:rsid w:val="003171E4"/>
    <w:rsid w:val="00317869"/>
    <w:rsid w:val="00317AE9"/>
    <w:rsid w:val="0032031B"/>
    <w:rsid w:val="00320AEC"/>
    <w:rsid w:val="00320B98"/>
    <w:rsid w:val="00320C42"/>
    <w:rsid w:val="00320F0D"/>
    <w:rsid w:val="00320F61"/>
    <w:rsid w:val="00320FD0"/>
    <w:rsid w:val="00321004"/>
    <w:rsid w:val="003211A9"/>
    <w:rsid w:val="003211D9"/>
    <w:rsid w:val="00321468"/>
    <w:rsid w:val="00321501"/>
    <w:rsid w:val="00321684"/>
    <w:rsid w:val="00321BB0"/>
    <w:rsid w:val="00321C9C"/>
    <w:rsid w:val="00322107"/>
    <w:rsid w:val="00322193"/>
    <w:rsid w:val="0032221E"/>
    <w:rsid w:val="0032228C"/>
    <w:rsid w:val="00322404"/>
    <w:rsid w:val="00322582"/>
    <w:rsid w:val="00322AA2"/>
    <w:rsid w:val="00322BB7"/>
    <w:rsid w:val="00322DC2"/>
    <w:rsid w:val="0032334D"/>
    <w:rsid w:val="0032395B"/>
    <w:rsid w:val="00323D17"/>
    <w:rsid w:val="00323D81"/>
    <w:rsid w:val="00323F7E"/>
    <w:rsid w:val="0032450C"/>
    <w:rsid w:val="00324774"/>
    <w:rsid w:val="00324A2A"/>
    <w:rsid w:val="00324E24"/>
    <w:rsid w:val="00325012"/>
    <w:rsid w:val="0032532F"/>
    <w:rsid w:val="00325531"/>
    <w:rsid w:val="00325535"/>
    <w:rsid w:val="00325A89"/>
    <w:rsid w:val="003264B4"/>
    <w:rsid w:val="003266A0"/>
    <w:rsid w:val="00326919"/>
    <w:rsid w:val="0032693D"/>
    <w:rsid w:val="00326A1B"/>
    <w:rsid w:val="00326A37"/>
    <w:rsid w:val="00326B33"/>
    <w:rsid w:val="00326EE3"/>
    <w:rsid w:val="00327109"/>
    <w:rsid w:val="00327793"/>
    <w:rsid w:val="00327A14"/>
    <w:rsid w:val="00327A51"/>
    <w:rsid w:val="0033075B"/>
    <w:rsid w:val="00330B6E"/>
    <w:rsid w:val="00330E57"/>
    <w:rsid w:val="00330EBF"/>
    <w:rsid w:val="00331088"/>
    <w:rsid w:val="00331384"/>
    <w:rsid w:val="003315D5"/>
    <w:rsid w:val="003315F9"/>
    <w:rsid w:val="00331782"/>
    <w:rsid w:val="0033187C"/>
    <w:rsid w:val="0033196E"/>
    <w:rsid w:val="00331A00"/>
    <w:rsid w:val="00331B99"/>
    <w:rsid w:val="00331F72"/>
    <w:rsid w:val="00332181"/>
    <w:rsid w:val="00332229"/>
    <w:rsid w:val="003322BD"/>
    <w:rsid w:val="003323B8"/>
    <w:rsid w:val="003323ED"/>
    <w:rsid w:val="00332A22"/>
    <w:rsid w:val="00332B94"/>
    <w:rsid w:val="00332CA9"/>
    <w:rsid w:val="003331A9"/>
    <w:rsid w:val="00333B9E"/>
    <w:rsid w:val="00333CCB"/>
    <w:rsid w:val="003343F6"/>
    <w:rsid w:val="003344BE"/>
    <w:rsid w:val="003347C5"/>
    <w:rsid w:val="0033480C"/>
    <w:rsid w:val="00334CBB"/>
    <w:rsid w:val="00334CE5"/>
    <w:rsid w:val="00334DA0"/>
    <w:rsid w:val="00334DC9"/>
    <w:rsid w:val="00335043"/>
    <w:rsid w:val="00335104"/>
    <w:rsid w:val="00335178"/>
    <w:rsid w:val="003352A2"/>
    <w:rsid w:val="00335308"/>
    <w:rsid w:val="00335B2B"/>
    <w:rsid w:val="00335E0B"/>
    <w:rsid w:val="00336229"/>
    <w:rsid w:val="003363E8"/>
    <w:rsid w:val="003366C6"/>
    <w:rsid w:val="00336795"/>
    <w:rsid w:val="00336841"/>
    <w:rsid w:val="00336984"/>
    <w:rsid w:val="00336B8D"/>
    <w:rsid w:val="00336EE3"/>
    <w:rsid w:val="003372F3"/>
    <w:rsid w:val="003374AE"/>
    <w:rsid w:val="00337679"/>
    <w:rsid w:val="00337773"/>
    <w:rsid w:val="00337C14"/>
    <w:rsid w:val="00337CA3"/>
    <w:rsid w:val="00337DBC"/>
    <w:rsid w:val="00337F8C"/>
    <w:rsid w:val="003400A0"/>
    <w:rsid w:val="0034065C"/>
    <w:rsid w:val="003406B4"/>
    <w:rsid w:val="00340784"/>
    <w:rsid w:val="003407E5"/>
    <w:rsid w:val="00340CC6"/>
    <w:rsid w:val="003410B0"/>
    <w:rsid w:val="00341338"/>
    <w:rsid w:val="0034191B"/>
    <w:rsid w:val="00341A28"/>
    <w:rsid w:val="00341DF0"/>
    <w:rsid w:val="00341ED1"/>
    <w:rsid w:val="003425E4"/>
    <w:rsid w:val="003430D4"/>
    <w:rsid w:val="003432A7"/>
    <w:rsid w:val="00343D0D"/>
    <w:rsid w:val="00344015"/>
    <w:rsid w:val="00344093"/>
    <w:rsid w:val="003444C8"/>
    <w:rsid w:val="00344E11"/>
    <w:rsid w:val="00344FAD"/>
    <w:rsid w:val="00344FAE"/>
    <w:rsid w:val="003451F1"/>
    <w:rsid w:val="00345277"/>
    <w:rsid w:val="003453AC"/>
    <w:rsid w:val="0034547C"/>
    <w:rsid w:val="0034549A"/>
    <w:rsid w:val="00345758"/>
    <w:rsid w:val="003457B8"/>
    <w:rsid w:val="0034592B"/>
    <w:rsid w:val="00345F0B"/>
    <w:rsid w:val="0034678A"/>
    <w:rsid w:val="00346890"/>
    <w:rsid w:val="00346B4E"/>
    <w:rsid w:val="00346BBF"/>
    <w:rsid w:val="00346C92"/>
    <w:rsid w:val="00346D9B"/>
    <w:rsid w:val="00346DFF"/>
    <w:rsid w:val="00347336"/>
    <w:rsid w:val="00347371"/>
    <w:rsid w:val="003474E8"/>
    <w:rsid w:val="00347603"/>
    <w:rsid w:val="003478A5"/>
    <w:rsid w:val="00347949"/>
    <w:rsid w:val="00347A12"/>
    <w:rsid w:val="00347AF5"/>
    <w:rsid w:val="00347BB1"/>
    <w:rsid w:val="00347EE5"/>
    <w:rsid w:val="003500A1"/>
    <w:rsid w:val="0035046A"/>
    <w:rsid w:val="0035058A"/>
    <w:rsid w:val="00350AB0"/>
    <w:rsid w:val="0035150B"/>
    <w:rsid w:val="003515C0"/>
    <w:rsid w:val="00351D1E"/>
    <w:rsid w:val="00352283"/>
    <w:rsid w:val="0035234E"/>
    <w:rsid w:val="00352425"/>
    <w:rsid w:val="003527FC"/>
    <w:rsid w:val="00352B79"/>
    <w:rsid w:val="003534C1"/>
    <w:rsid w:val="00353592"/>
    <w:rsid w:val="0035377E"/>
    <w:rsid w:val="003537BF"/>
    <w:rsid w:val="003537F7"/>
    <w:rsid w:val="00353996"/>
    <w:rsid w:val="00353A78"/>
    <w:rsid w:val="00353D21"/>
    <w:rsid w:val="0035469D"/>
    <w:rsid w:val="003549E9"/>
    <w:rsid w:val="00354B5C"/>
    <w:rsid w:val="00354F7A"/>
    <w:rsid w:val="00354F86"/>
    <w:rsid w:val="00355109"/>
    <w:rsid w:val="00355131"/>
    <w:rsid w:val="003551AC"/>
    <w:rsid w:val="00355582"/>
    <w:rsid w:val="0035569E"/>
    <w:rsid w:val="003560A4"/>
    <w:rsid w:val="00356293"/>
    <w:rsid w:val="00356432"/>
    <w:rsid w:val="00356548"/>
    <w:rsid w:val="0035678D"/>
    <w:rsid w:val="003567EF"/>
    <w:rsid w:val="003569CE"/>
    <w:rsid w:val="00356A39"/>
    <w:rsid w:val="00356B28"/>
    <w:rsid w:val="00356B86"/>
    <w:rsid w:val="00357287"/>
    <w:rsid w:val="00357AC7"/>
    <w:rsid w:val="00357B60"/>
    <w:rsid w:val="00357C4D"/>
    <w:rsid w:val="00357E80"/>
    <w:rsid w:val="0036000C"/>
    <w:rsid w:val="00360138"/>
    <w:rsid w:val="00360141"/>
    <w:rsid w:val="003602F9"/>
    <w:rsid w:val="003604CA"/>
    <w:rsid w:val="00360612"/>
    <w:rsid w:val="003606FC"/>
    <w:rsid w:val="0036072C"/>
    <w:rsid w:val="00360C53"/>
    <w:rsid w:val="003611D5"/>
    <w:rsid w:val="0036132E"/>
    <w:rsid w:val="00361367"/>
    <w:rsid w:val="003613B4"/>
    <w:rsid w:val="003613EF"/>
    <w:rsid w:val="0036152E"/>
    <w:rsid w:val="00361987"/>
    <w:rsid w:val="0036238A"/>
    <w:rsid w:val="0036239B"/>
    <w:rsid w:val="003623CE"/>
    <w:rsid w:val="0036273B"/>
    <w:rsid w:val="00362837"/>
    <w:rsid w:val="0036288D"/>
    <w:rsid w:val="00362B9A"/>
    <w:rsid w:val="00362CCC"/>
    <w:rsid w:val="0036327B"/>
    <w:rsid w:val="003637BD"/>
    <w:rsid w:val="00363A1F"/>
    <w:rsid w:val="00363D8A"/>
    <w:rsid w:val="00364138"/>
    <w:rsid w:val="003645E9"/>
    <w:rsid w:val="00364B5D"/>
    <w:rsid w:val="00364CB9"/>
    <w:rsid w:val="003654A0"/>
    <w:rsid w:val="00365650"/>
    <w:rsid w:val="0036579D"/>
    <w:rsid w:val="003658E3"/>
    <w:rsid w:val="00365A0F"/>
    <w:rsid w:val="00365CC7"/>
    <w:rsid w:val="00365FAF"/>
    <w:rsid w:val="0036622F"/>
    <w:rsid w:val="0036650E"/>
    <w:rsid w:val="0036657E"/>
    <w:rsid w:val="00366693"/>
    <w:rsid w:val="00366996"/>
    <w:rsid w:val="00366CF0"/>
    <w:rsid w:val="00366E9B"/>
    <w:rsid w:val="003675FD"/>
    <w:rsid w:val="003677C8"/>
    <w:rsid w:val="00367933"/>
    <w:rsid w:val="00367AE1"/>
    <w:rsid w:val="00367E53"/>
    <w:rsid w:val="00370010"/>
    <w:rsid w:val="00370089"/>
    <w:rsid w:val="0037009D"/>
    <w:rsid w:val="00370551"/>
    <w:rsid w:val="0037064B"/>
    <w:rsid w:val="003706F7"/>
    <w:rsid w:val="00370DBE"/>
    <w:rsid w:val="00370F9C"/>
    <w:rsid w:val="00371113"/>
    <w:rsid w:val="003711AF"/>
    <w:rsid w:val="003713E7"/>
    <w:rsid w:val="003718B4"/>
    <w:rsid w:val="00371A75"/>
    <w:rsid w:val="00371B22"/>
    <w:rsid w:val="00371BE3"/>
    <w:rsid w:val="0037214A"/>
    <w:rsid w:val="00372481"/>
    <w:rsid w:val="0037256D"/>
    <w:rsid w:val="003729BD"/>
    <w:rsid w:val="00372A0C"/>
    <w:rsid w:val="00372AD7"/>
    <w:rsid w:val="00372BEC"/>
    <w:rsid w:val="00372D2E"/>
    <w:rsid w:val="00372F24"/>
    <w:rsid w:val="003730DE"/>
    <w:rsid w:val="003733C6"/>
    <w:rsid w:val="00373E55"/>
    <w:rsid w:val="0037430D"/>
    <w:rsid w:val="00374640"/>
    <w:rsid w:val="00374668"/>
    <w:rsid w:val="00374741"/>
    <w:rsid w:val="003747D4"/>
    <w:rsid w:val="0037492C"/>
    <w:rsid w:val="00374A59"/>
    <w:rsid w:val="00374FBE"/>
    <w:rsid w:val="0037503D"/>
    <w:rsid w:val="00375C55"/>
    <w:rsid w:val="00375E8F"/>
    <w:rsid w:val="003760F7"/>
    <w:rsid w:val="00376A53"/>
    <w:rsid w:val="00376CFC"/>
    <w:rsid w:val="00376D5E"/>
    <w:rsid w:val="00376E11"/>
    <w:rsid w:val="00377143"/>
    <w:rsid w:val="003771A8"/>
    <w:rsid w:val="00377AB1"/>
    <w:rsid w:val="00377C35"/>
    <w:rsid w:val="00377E5A"/>
    <w:rsid w:val="00380077"/>
    <w:rsid w:val="003800EA"/>
    <w:rsid w:val="00380561"/>
    <w:rsid w:val="0038073D"/>
    <w:rsid w:val="00380B72"/>
    <w:rsid w:val="00380FAC"/>
    <w:rsid w:val="003811E2"/>
    <w:rsid w:val="003812EB"/>
    <w:rsid w:val="00381402"/>
    <w:rsid w:val="00381DC3"/>
    <w:rsid w:val="00382133"/>
    <w:rsid w:val="00382811"/>
    <w:rsid w:val="00382A2E"/>
    <w:rsid w:val="00382BF4"/>
    <w:rsid w:val="003833F9"/>
    <w:rsid w:val="00383688"/>
    <w:rsid w:val="003836C1"/>
    <w:rsid w:val="00383BF1"/>
    <w:rsid w:val="00383D88"/>
    <w:rsid w:val="00383DA4"/>
    <w:rsid w:val="00383EB9"/>
    <w:rsid w:val="00384078"/>
    <w:rsid w:val="003843CD"/>
    <w:rsid w:val="0038451C"/>
    <w:rsid w:val="00384874"/>
    <w:rsid w:val="003848A7"/>
    <w:rsid w:val="003848D0"/>
    <w:rsid w:val="00384A01"/>
    <w:rsid w:val="00384B4F"/>
    <w:rsid w:val="00384E1B"/>
    <w:rsid w:val="00384E40"/>
    <w:rsid w:val="003853C6"/>
    <w:rsid w:val="00385850"/>
    <w:rsid w:val="003858CB"/>
    <w:rsid w:val="00385F2A"/>
    <w:rsid w:val="00385FED"/>
    <w:rsid w:val="0038605F"/>
    <w:rsid w:val="003861A0"/>
    <w:rsid w:val="00386502"/>
    <w:rsid w:val="003865E7"/>
    <w:rsid w:val="00386C7D"/>
    <w:rsid w:val="00386F61"/>
    <w:rsid w:val="00386FA7"/>
    <w:rsid w:val="00386FCB"/>
    <w:rsid w:val="00387046"/>
    <w:rsid w:val="003872AD"/>
    <w:rsid w:val="00387502"/>
    <w:rsid w:val="0038765D"/>
    <w:rsid w:val="0038782E"/>
    <w:rsid w:val="00387DAE"/>
    <w:rsid w:val="00387DBD"/>
    <w:rsid w:val="00390723"/>
    <w:rsid w:val="0039077E"/>
    <w:rsid w:val="00390787"/>
    <w:rsid w:val="0039078F"/>
    <w:rsid w:val="00390817"/>
    <w:rsid w:val="003908F2"/>
    <w:rsid w:val="0039093F"/>
    <w:rsid w:val="00390B85"/>
    <w:rsid w:val="00390C14"/>
    <w:rsid w:val="00390DB5"/>
    <w:rsid w:val="0039111C"/>
    <w:rsid w:val="0039128C"/>
    <w:rsid w:val="00391373"/>
    <w:rsid w:val="003913BD"/>
    <w:rsid w:val="0039150A"/>
    <w:rsid w:val="003916A7"/>
    <w:rsid w:val="003920F0"/>
    <w:rsid w:val="00392428"/>
    <w:rsid w:val="003925EB"/>
    <w:rsid w:val="00392AEC"/>
    <w:rsid w:val="00392E04"/>
    <w:rsid w:val="003939A1"/>
    <w:rsid w:val="00393ABF"/>
    <w:rsid w:val="00393CBC"/>
    <w:rsid w:val="003941A1"/>
    <w:rsid w:val="003946DA"/>
    <w:rsid w:val="003948DF"/>
    <w:rsid w:val="00394B41"/>
    <w:rsid w:val="00394BA3"/>
    <w:rsid w:val="00394BF4"/>
    <w:rsid w:val="00394C84"/>
    <w:rsid w:val="00394D51"/>
    <w:rsid w:val="00394F03"/>
    <w:rsid w:val="00394FEE"/>
    <w:rsid w:val="0039537F"/>
    <w:rsid w:val="003953FF"/>
    <w:rsid w:val="003955DB"/>
    <w:rsid w:val="00395716"/>
    <w:rsid w:val="003958F8"/>
    <w:rsid w:val="00395E6F"/>
    <w:rsid w:val="00395F40"/>
    <w:rsid w:val="003961DD"/>
    <w:rsid w:val="00396298"/>
    <w:rsid w:val="0039674D"/>
    <w:rsid w:val="003968B5"/>
    <w:rsid w:val="00396917"/>
    <w:rsid w:val="00396A9C"/>
    <w:rsid w:val="00396BA9"/>
    <w:rsid w:val="00396C6E"/>
    <w:rsid w:val="00396CEB"/>
    <w:rsid w:val="00396D89"/>
    <w:rsid w:val="0039745B"/>
    <w:rsid w:val="00397905"/>
    <w:rsid w:val="00397BEB"/>
    <w:rsid w:val="00397BF4"/>
    <w:rsid w:val="003A03EB"/>
    <w:rsid w:val="003A06D3"/>
    <w:rsid w:val="003A074C"/>
    <w:rsid w:val="003A0853"/>
    <w:rsid w:val="003A09B3"/>
    <w:rsid w:val="003A0CCD"/>
    <w:rsid w:val="003A105A"/>
    <w:rsid w:val="003A1164"/>
    <w:rsid w:val="003A1181"/>
    <w:rsid w:val="003A1261"/>
    <w:rsid w:val="003A137D"/>
    <w:rsid w:val="003A1523"/>
    <w:rsid w:val="003A169D"/>
    <w:rsid w:val="003A1743"/>
    <w:rsid w:val="003A18D3"/>
    <w:rsid w:val="003A18E2"/>
    <w:rsid w:val="003A1BEB"/>
    <w:rsid w:val="003A1C1E"/>
    <w:rsid w:val="003A1CB0"/>
    <w:rsid w:val="003A1CE5"/>
    <w:rsid w:val="003A23B3"/>
    <w:rsid w:val="003A2C96"/>
    <w:rsid w:val="003A2E26"/>
    <w:rsid w:val="003A3315"/>
    <w:rsid w:val="003A3354"/>
    <w:rsid w:val="003A34A8"/>
    <w:rsid w:val="003A375C"/>
    <w:rsid w:val="003A3892"/>
    <w:rsid w:val="003A3C96"/>
    <w:rsid w:val="003A3D5B"/>
    <w:rsid w:val="003A41CC"/>
    <w:rsid w:val="003A4370"/>
    <w:rsid w:val="003A4894"/>
    <w:rsid w:val="003A493C"/>
    <w:rsid w:val="003A550B"/>
    <w:rsid w:val="003A57EA"/>
    <w:rsid w:val="003A6213"/>
    <w:rsid w:val="003A67BF"/>
    <w:rsid w:val="003A691C"/>
    <w:rsid w:val="003A6BD9"/>
    <w:rsid w:val="003A6C79"/>
    <w:rsid w:val="003A6E1F"/>
    <w:rsid w:val="003A6F9D"/>
    <w:rsid w:val="003A7456"/>
    <w:rsid w:val="003A74C6"/>
    <w:rsid w:val="003A75E9"/>
    <w:rsid w:val="003A76E5"/>
    <w:rsid w:val="003A7745"/>
    <w:rsid w:val="003A7B22"/>
    <w:rsid w:val="003A7B2D"/>
    <w:rsid w:val="003A7C5C"/>
    <w:rsid w:val="003A7CC8"/>
    <w:rsid w:val="003B04BA"/>
    <w:rsid w:val="003B06DC"/>
    <w:rsid w:val="003B0ACA"/>
    <w:rsid w:val="003B0C90"/>
    <w:rsid w:val="003B1053"/>
    <w:rsid w:val="003B1395"/>
    <w:rsid w:val="003B1566"/>
    <w:rsid w:val="003B1648"/>
    <w:rsid w:val="003B1694"/>
    <w:rsid w:val="003B1776"/>
    <w:rsid w:val="003B1D49"/>
    <w:rsid w:val="003B1EAD"/>
    <w:rsid w:val="003B2171"/>
    <w:rsid w:val="003B22AB"/>
    <w:rsid w:val="003B256C"/>
    <w:rsid w:val="003B2845"/>
    <w:rsid w:val="003B2CDA"/>
    <w:rsid w:val="003B2F45"/>
    <w:rsid w:val="003B313B"/>
    <w:rsid w:val="003B32ED"/>
    <w:rsid w:val="003B344C"/>
    <w:rsid w:val="003B369C"/>
    <w:rsid w:val="003B36CF"/>
    <w:rsid w:val="003B3BAF"/>
    <w:rsid w:val="003B3DD2"/>
    <w:rsid w:val="003B3E09"/>
    <w:rsid w:val="003B3E18"/>
    <w:rsid w:val="003B4339"/>
    <w:rsid w:val="003B45AB"/>
    <w:rsid w:val="003B4794"/>
    <w:rsid w:val="003B4A76"/>
    <w:rsid w:val="003B4AAE"/>
    <w:rsid w:val="003B4DDE"/>
    <w:rsid w:val="003B5152"/>
    <w:rsid w:val="003B51BC"/>
    <w:rsid w:val="003B543D"/>
    <w:rsid w:val="003B578F"/>
    <w:rsid w:val="003B5961"/>
    <w:rsid w:val="003B5990"/>
    <w:rsid w:val="003B5AA7"/>
    <w:rsid w:val="003B5B08"/>
    <w:rsid w:val="003B5CD2"/>
    <w:rsid w:val="003B5CD4"/>
    <w:rsid w:val="003B668C"/>
    <w:rsid w:val="003B6909"/>
    <w:rsid w:val="003B694E"/>
    <w:rsid w:val="003B6A39"/>
    <w:rsid w:val="003B6E8D"/>
    <w:rsid w:val="003B6E9A"/>
    <w:rsid w:val="003B708B"/>
    <w:rsid w:val="003B77E4"/>
    <w:rsid w:val="003B783C"/>
    <w:rsid w:val="003B7C0F"/>
    <w:rsid w:val="003B7C43"/>
    <w:rsid w:val="003B7C88"/>
    <w:rsid w:val="003C00CB"/>
    <w:rsid w:val="003C037A"/>
    <w:rsid w:val="003C03B7"/>
    <w:rsid w:val="003C03EC"/>
    <w:rsid w:val="003C05A6"/>
    <w:rsid w:val="003C09AD"/>
    <w:rsid w:val="003C0AE0"/>
    <w:rsid w:val="003C0D29"/>
    <w:rsid w:val="003C0D72"/>
    <w:rsid w:val="003C0E22"/>
    <w:rsid w:val="003C1089"/>
    <w:rsid w:val="003C135E"/>
    <w:rsid w:val="003C1443"/>
    <w:rsid w:val="003C1596"/>
    <w:rsid w:val="003C1677"/>
    <w:rsid w:val="003C170A"/>
    <w:rsid w:val="003C17B3"/>
    <w:rsid w:val="003C199C"/>
    <w:rsid w:val="003C22BF"/>
    <w:rsid w:val="003C28F6"/>
    <w:rsid w:val="003C294E"/>
    <w:rsid w:val="003C2C92"/>
    <w:rsid w:val="003C2DD4"/>
    <w:rsid w:val="003C2E44"/>
    <w:rsid w:val="003C2FC2"/>
    <w:rsid w:val="003C39A0"/>
    <w:rsid w:val="003C3C35"/>
    <w:rsid w:val="003C408D"/>
    <w:rsid w:val="003C4168"/>
    <w:rsid w:val="003C427D"/>
    <w:rsid w:val="003C42B0"/>
    <w:rsid w:val="003C4343"/>
    <w:rsid w:val="003C4435"/>
    <w:rsid w:val="003C4463"/>
    <w:rsid w:val="003C44F9"/>
    <w:rsid w:val="003C456C"/>
    <w:rsid w:val="003C4685"/>
    <w:rsid w:val="003C49FA"/>
    <w:rsid w:val="003C4C0D"/>
    <w:rsid w:val="003C4E83"/>
    <w:rsid w:val="003C514D"/>
    <w:rsid w:val="003C5216"/>
    <w:rsid w:val="003C537F"/>
    <w:rsid w:val="003C593D"/>
    <w:rsid w:val="003C6038"/>
    <w:rsid w:val="003C6579"/>
    <w:rsid w:val="003C6625"/>
    <w:rsid w:val="003C6626"/>
    <w:rsid w:val="003C691E"/>
    <w:rsid w:val="003C6927"/>
    <w:rsid w:val="003C6DA4"/>
    <w:rsid w:val="003C7503"/>
    <w:rsid w:val="003C756F"/>
    <w:rsid w:val="003C75AC"/>
    <w:rsid w:val="003C76F7"/>
    <w:rsid w:val="003C791E"/>
    <w:rsid w:val="003C79BE"/>
    <w:rsid w:val="003C7C5B"/>
    <w:rsid w:val="003C7EA5"/>
    <w:rsid w:val="003C7FC5"/>
    <w:rsid w:val="003D06D5"/>
    <w:rsid w:val="003D0791"/>
    <w:rsid w:val="003D09B4"/>
    <w:rsid w:val="003D0FC7"/>
    <w:rsid w:val="003D11C6"/>
    <w:rsid w:val="003D15E9"/>
    <w:rsid w:val="003D1830"/>
    <w:rsid w:val="003D18CA"/>
    <w:rsid w:val="003D19A6"/>
    <w:rsid w:val="003D1B12"/>
    <w:rsid w:val="003D1D62"/>
    <w:rsid w:val="003D1D9B"/>
    <w:rsid w:val="003D240C"/>
    <w:rsid w:val="003D260F"/>
    <w:rsid w:val="003D27CA"/>
    <w:rsid w:val="003D281B"/>
    <w:rsid w:val="003D2838"/>
    <w:rsid w:val="003D28EB"/>
    <w:rsid w:val="003D2B89"/>
    <w:rsid w:val="003D2BE6"/>
    <w:rsid w:val="003D31AB"/>
    <w:rsid w:val="003D32E0"/>
    <w:rsid w:val="003D333C"/>
    <w:rsid w:val="003D3858"/>
    <w:rsid w:val="003D3996"/>
    <w:rsid w:val="003D3ACB"/>
    <w:rsid w:val="003D3D5A"/>
    <w:rsid w:val="003D3EAB"/>
    <w:rsid w:val="003D3ED2"/>
    <w:rsid w:val="003D40A3"/>
    <w:rsid w:val="003D4176"/>
    <w:rsid w:val="003D431C"/>
    <w:rsid w:val="003D43D6"/>
    <w:rsid w:val="003D43ED"/>
    <w:rsid w:val="003D4446"/>
    <w:rsid w:val="003D471B"/>
    <w:rsid w:val="003D4A14"/>
    <w:rsid w:val="003D4BFE"/>
    <w:rsid w:val="003D4DE1"/>
    <w:rsid w:val="003D4E1E"/>
    <w:rsid w:val="003D5217"/>
    <w:rsid w:val="003D541F"/>
    <w:rsid w:val="003D58B4"/>
    <w:rsid w:val="003D6018"/>
    <w:rsid w:val="003D610A"/>
    <w:rsid w:val="003D6298"/>
    <w:rsid w:val="003D6431"/>
    <w:rsid w:val="003D66B0"/>
    <w:rsid w:val="003D6796"/>
    <w:rsid w:val="003D6823"/>
    <w:rsid w:val="003D697C"/>
    <w:rsid w:val="003D6B9E"/>
    <w:rsid w:val="003D6D67"/>
    <w:rsid w:val="003D6F92"/>
    <w:rsid w:val="003D717D"/>
    <w:rsid w:val="003D7282"/>
    <w:rsid w:val="003D7A60"/>
    <w:rsid w:val="003E0011"/>
    <w:rsid w:val="003E00DE"/>
    <w:rsid w:val="003E0110"/>
    <w:rsid w:val="003E022F"/>
    <w:rsid w:val="003E03EE"/>
    <w:rsid w:val="003E03F1"/>
    <w:rsid w:val="003E10EB"/>
    <w:rsid w:val="003E15A0"/>
    <w:rsid w:val="003E1856"/>
    <w:rsid w:val="003E194E"/>
    <w:rsid w:val="003E1BBB"/>
    <w:rsid w:val="003E1C4D"/>
    <w:rsid w:val="003E1C5E"/>
    <w:rsid w:val="003E1C6A"/>
    <w:rsid w:val="003E1E37"/>
    <w:rsid w:val="003E1EAE"/>
    <w:rsid w:val="003E2733"/>
    <w:rsid w:val="003E2EDC"/>
    <w:rsid w:val="003E2F69"/>
    <w:rsid w:val="003E3150"/>
    <w:rsid w:val="003E3370"/>
    <w:rsid w:val="003E394C"/>
    <w:rsid w:val="003E3A20"/>
    <w:rsid w:val="003E3ECB"/>
    <w:rsid w:val="003E42F7"/>
    <w:rsid w:val="003E4432"/>
    <w:rsid w:val="003E44BA"/>
    <w:rsid w:val="003E466F"/>
    <w:rsid w:val="003E4713"/>
    <w:rsid w:val="003E4731"/>
    <w:rsid w:val="003E48D2"/>
    <w:rsid w:val="003E4A3C"/>
    <w:rsid w:val="003E4CC6"/>
    <w:rsid w:val="003E527D"/>
    <w:rsid w:val="003E5398"/>
    <w:rsid w:val="003E54AE"/>
    <w:rsid w:val="003E5656"/>
    <w:rsid w:val="003E56C9"/>
    <w:rsid w:val="003E5822"/>
    <w:rsid w:val="003E5AAF"/>
    <w:rsid w:val="003E5B60"/>
    <w:rsid w:val="003E5D29"/>
    <w:rsid w:val="003E5DE7"/>
    <w:rsid w:val="003E62DA"/>
    <w:rsid w:val="003E646D"/>
    <w:rsid w:val="003E65A8"/>
    <w:rsid w:val="003E679B"/>
    <w:rsid w:val="003E68B4"/>
    <w:rsid w:val="003E6A3B"/>
    <w:rsid w:val="003E6A90"/>
    <w:rsid w:val="003E6D3E"/>
    <w:rsid w:val="003E6EB5"/>
    <w:rsid w:val="003E70C1"/>
    <w:rsid w:val="003E71CA"/>
    <w:rsid w:val="003E763B"/>
    <w:rsid w:val="003E7688"/>
    <w:rsid w:val="003E78EE"/>
    <w:rsid w:val="003E7D33"/>
    <w:rsid w:val="003E7D7E"/>
    <w:rsid w:val="003E7E60"/>
    <w:rsid w:val="003F0095"/>
    <w:rsid w:val="003F04C1"/>
    <w:rsid w:val="003F0534"/>
    <w:rsid w:val="003F0557"/>
    <w:rsid w:val="003F074C"/>
    <w:rsid w:val="003F098C"/>
    <w:rsid w:val="003F0D0B"/>
    <w:rsid w:val="003F0EA3"/>
    <w:rsid w:val="003F107B"/>
    <w:rsid w:val="003F128B"/>
    <w:rsid w:val="003F14C0"/>
    <w:rsid w:val="003F1885"/>
    <w:rsid w:val="003F188D"/>
    <w:rsid w:val="003F19A9"/>
    <w:rsid w:val="003F2411"/>
    <w:rsid w:val="003F27D2"/>
    <w:rsid w:val="003F2CFF"/>
    <w:rsid w:val="003F2E7D"/>
    <w:rsid w:val="003F3261"/>
    <w:rsid w:val="003F3935"/>
    <w:rsid w:val="003F3BCB"/>
    <w:rsid w:val="003F432B"/>
    <w:rsid w:val="003F4389"/>
    <w:rsid w:val="003F43D6"/>
    <w:rsid w:val="003F445D"/>
    <w:rsid w:val="003F47E5"/>
    <w:rsid w:val="003F497B"/>
    <w:rsid w:val="003F545D"/>
    <w:rsid w:val="003F5904"/>
    <w:rsid w:val="003F5923"/>
    <w:rsid w:val="003F6161"/>
    <w:rsid w:val="003F6353"/>
    <w:rsid w:val="003F6440"/>
    <w:rsid w:val="003F64E4"/>
    <w:rsid w:val="003F6846"/>
    <w:rsid w:val="003F69C5"/>
    <w:rsid w:val="003F6AF3"/>
    <w:rsid w:val="003F6B42"/>
    <w:rsid w:val="003F6E1C"/>
    <w:rsid w:val="003F732E"/>
    <w:rsid w:val="003F7349"/>
    <w:rsid w:val="003F76CF"/>
    <w:rsid w:val="003F7AB6"/>
    <w:rsid w:val="003F7B84"/>
    <w:rsid w:val="00400100"/>
    <w:rsid w:val="004002D3"/>
    <w:rsid w:val="0040031B"/>
    <w:rsid w:val="0040060A"/>
    <w:rsid w:val="00400648"/>
    <w:rsid w:val="0040067B"/>
    <w:rsid w:val="00400875"/>
    <w:rsid w:val="004009DF"/>
    <w:rsid w:val="00400B61"/>
    <w:rsid w:val="00400BF1"/>
    <w:rsid w:val="00400D24"/>
    <w:rsid w:val="00400D60"/>
    <w:rsid w:val="00400D70"/>
    <w:rsid w:val="00400EF2"/>
    <w:rsid w:val="00400EFD"/>
    <w:rsid w:val="00401419"/>
    <w:rsid w:val="0040170D"/>
    <w:rsid w:val="004017BE"/>
    <w:rsid w:val="00401840"/>
    <w:rsid w:val="00401933"/>
    <w:rsid w:val="00401A6E"/>
    <w:rsid w:val="004023CA"/>
    <w:rsid w:val="00402776"/>
    <w:rsid w:val="004029A5"/>
    <w:rsid w:val="004029D7"/>
    <w:rsid w:val="00402D4C"/>
    <w:rsid w:val="00402E69"/>
    <w:rsid w:val="0040307F"/>
    <w:rsid w:val="004033A8"/>
    <w:rsid w:val="0040340A"/>
    <w:rsid w:val="0040342A"/>
    <w:rsid w:val="00403822"/>
    <w:rsid w:val="0040442D"/>
    <w:rsid w:val="004046CC"/>
    <w:rsid w:val="0040488E"/>
    <w:rsid w:val="004049B5"/>
    <w:rsid w:val="00404B7D"/>
    <w:rsid w:val="00404CA3"/>
    <w:rsid w:val="0040502E"/>
    <w:rsid w:val="00405292"/>
    <w:rsid w:val="004052FE"/>
    <w:rsid w:val="0040530E"/>
    <w:rsid w:val="004056B8"/>
    <w:rsid w:val="00405B69"/>
    <w:rsid w:val="00405EF5"/>
    <w:rsid w:val="004062E8"/>
    <w:rsid w:val="004065CC"/>
    <w:rsid w:val="004068E9"/>
    <w:rsid w:val="00406D34"/>
    <w:rsid w:val="00406EC0"/>
    <w:rsid w:val="0040735E"/>
    <w:rsid w:val="0040744A"/>
    <w:rsid w:val="00407821"/>
    <w:rsid w:val="004079EA"/>
    <w:rsid w:val="00407C65"/>
    <w:rsid w:val="00407ED1"/>
    <w:rsid w:val="00407F8D"/>
    <w:rsid w:val="00407FD3"/>
    <w:rsid w:val="004100E5"/>
    <w:rsid w:val="004102B7"/>
    <w:rsid w:val="00410517"/>
    <w:rsid w:val="0041054F"/>
    <w:rsid w:val="0041059D"/>
    <w:rsid w:val="0041061F"/>
    <w:rsid w:val="004108BB"/>
    <w:rsid w:val="004109DF"/>
    <w:rsid w:val="00410E82"/>
    <w:rsid w:val="00411202"/>
    <w:rsid w:val="0041121B"/>
    <w:rsid w:val="004115C0"/>
    <w:rsid w:val="004119C9"/>
    <w:rsid w:val="00411F5C"/>
    <w:rsid w:val="00412041"/>
    <w:rsid w:val="00412145"/>
    <w:rsid w:val="004122E5"/>
    <w:rsid w:val="00412665"/>
    <w:rsid w:val="00412CF2"/>
    <w:rsid w:val="00412ED9"/>
    <w:rsid w:val="004132C3"/>
    <w:rsid w:val="004134CE"/>
    <w:rsid w:val="004135A0"/>
    <w:rsid w:val="004138C6"/>
    <w:rsid w:val="004139C8"/>
    <w:rsid w:val="00413FBD"/>
    <w:rsid w:val="00414054"/>
    <w:rsid w:val="00414197"/>
    <w:rsid w:val="004141A3"/>
    <w:rsid w:val="004143EA"/>
    <w:rsid w:val="004145DD"/>
    <w:rsid w:val="004146CC"/>
    <w:rsid w:val="004148C2"/>
    <w:rsid w:val="00414ABC"/>
    <w:rsid w:val="00414C64"/>
    <w:rsid w:val="00414E97"/>
    <w:rsid w:val="00415D5A"/>
    <w:rsid w:val="00415F29"/>
    <w:rsid w:val="0041636B"/>
    <w:rsid w:val="004164CE"/>
    <w:rsid w:val="00416B4A"/>
    <w:rsid w:val="00416E70"/>
    <w:rsid w:val="0041746A"/>
    <w:rsid w:val="00417854"/>
    <w:rsid w:val="00417A68"/>
    <w:rsid w:val="004201BE"/>
    <w:rsid w:val="004206E7"/>
    <w:rsid w:val="0042088C"/>
    <w:rsid w:val="004209E5"/>
    <w:rsid w:val="00420CEF"/>
    <w:rsid w:val="00421805"/>
    <w:rsid w:val="00421848"/>
    <w:rsid w:val="00421887"/>
    <w:rsid w:val="00421E32"/>
    <w:rsid w:val="00422017"/>
    <w:rsid w:val="0042222D"/>
    <w:rsid w:val="004224A4"/>
    <w:rsid w:val="00422E00"/>
    <w:rsid w:val="00422EB3"/>
    <w:rsid w:val="00422EDD"/>
    <w:rsid w:val="00423531"/>
    <w:rsid w:val="004239E6"/>
    <w:rsid w:val="00423C8A"/>
    <w:rsid w:val="00423DDA"/>
    <w:rsid w:val="00423EC1"/>
    <w:rsid w:val="0042407D"/>
    <w:rsid w:val="0042435E"/>
    <w:rsid w:val="004244BA"/>
    <w:rsid w:val="004246A5"/>
    <w:rsid w:val="004249E7"/>
    <w:rsid w:val="00424AD1"/>
    <w:rsid w:val="00424DFF"/>
    <w:rsid w:val="004252A0"/>
    <w:rsid w:val="004253C6"/>
    <w:rsid w:val="004257E1"/>
    <w:rsid w:val="00425CF5"/>
    <w:rsid w:val="00426010"/>
    <w:rsid w:val="00426182"/>
    <w:rsid w:val="004263AC"/>
    <w:rsid w:val="00426572"/>
    <w:rsid w:val="004265B0"/>
    <w:rsid w:val="00426828"/>
    <w:rsid w:val="004269C7"/>
    <w:rsid w:val="00426BD1"/>
    <w:rsid w:val="00426C0A"/>
    <w:rsid w:val="00426EE3"/>
    <w:rsid w:val="0042714D"/>
    <w:rsid w:val="004275B2"/>
    <w:rsid w:val="00427699"/>
    <w:rsid w:val="00427D58"/>
    <w:rsid w:val="00430070"/>
    <w:rsid w:val="00430250"/>
    <w:rsid w:val="004303D5"/>
    <w:rsid w:val="004305BE"/>
    <w:rsid w:val="00430765"/>
    <w:rsid w:val="00430840"/>
    <w:rsid w:val="00430976"/>
    <w:rsid w:val="00430EC9"/>
    <w:rsid w:val="00431249"/>
    <w:rsid w:val="004314AC"/>
    <w:rsid w:val="0043150E"/>
    <w:rsid w:val="00431522"/>
    <w:rsid w:val="004317FC"/>
    <w:rsid w:val="00431C60"/>
    <w:rsid w:val="00431F88"/>
    <w:rsid w:val="00431FB9"/>
    <w:rsid w:val="00431FCC"/>
    <w:rsid w:val="004326D7"/>
    <w:rsid w:val="00432804"/>
    <w:rsid w:val="00432855"/>
    <w:rsid w:val="00432A8C"/>
    <w:rsid w:val="0043336D"/>
    <w:rsid w:val="0043354B"/>
    <w:rsid w:val="0043355A"/>
    <w:rsid w:val="00433721"/>
    <w:rsid w:val="00433A7F"/>
    <w:rsid w:val="00433C3A"/>
    <w:rsid w:val="00433D69"/>
    <w:rsid w:val="00433FA1"/>
    <w:rsid w:val="004340A0"/>
    <w:rsid w:val="004340EF"/>
    <w:rsid w:val="00434219"/>
    <w:rsid w:val="004342C9"/>
    <w:rsid w:val="00434609"/>
    <w:rsid w:val="0043478F"/>
    <w:rsid w:val="00434841"/>
    <w:rsid w:val="0043485D"/>
    <w:rsid w:val="00434A4E"/>
    <w:rsid w:val="00434C51"/>
    <w:rsid w:val="00434CE1"/>
    <w:rsid w:val="00434D8B"/>
    <w:rsid w:val="00434E7E"/>
    <w:rsid w:val="00435000"/>
    <w:rsid w:val="0043500E"/>
    <w:rsid w:val="004352FC"/>
    <w:rsid w:val="0043557C"/>
    <w:rsid w:val="00435AB3"/>
    <w:rsid w:val="00435AC2"/>
    <w:rsid w:val="00435B45"/>
    <w:rsid w:val="00435B4F"/>
    <w:rsid w:val="00435B67"/>
    <w:rsid w:val="00435CF7"/>
    <w:rsid w:val="004360B3"/>
    <w:rsid w:val="004365BC"/>
    <w:rsid w:val="004369FB"/>
    <w:rsid w:val="00436A19"/>
    <w:rsid w:val="00436A84"/>
    <w:rsid w:val="00436C84"/>
    <w:rsid w:val="00436CBB"/>
    <w:rsid w:val="004372C1"/>
    <w:rsid w:val="004374D2"/>
    <w:rsid w:val="004375E6"/>
    <w:rsid w:val="004407EE"/>
    <w:rsid w:val="0044087F"/>
    <w:rsid w:val="00440B16"/>
    <w:rsid w:val="00440FD7"/>
    <w:rsid w:val="004413D5"/>
    <w:rsid w:val="00441424"/>
    <w:rsid w:val="004416CF"/>
    <w:rsid w:val="00441933"/>
    <w:rsid w:val="00441B36"/>
    <w:rsid w:val="00441BCE"/>
    <w:rsid w:val="00441EBC"/>
    <w:rsid w:val="004420CC"/>
    <w:rsid w:val="00442151"/>
    <w:rsid w:val="00442644"/>
    <w:rsid w:val="004427DA"/>
    <w:rsid w:val="00442AFA"/>
    <w:rsid w:val="00442C4F"/>
    <w:rsid w:val="00442D1C"/>
    <w:rsid w:val="00443136"/>
    <w:rsid w:val="00443343"/>
    <w:rsid w:val="0044349B"/>
    <w:rsid w:val="0044398F"/>
    <w:rsid w:val="00443A86"/>
    <w:rsid w:val="00443E88"/>
    <w:rsid w:val="00443FEC"/>
    <w:rsid w:val="004441BE"/>
    <w:rsid w:val="004442F6"/>
    <w:rsid w:val="0044486C"/>
    <w:rsid w:val="00444E25"/>
    <w:rsid w:val="00445183"/>
    <w:rsid w:val="00445413"/>
    <w:rsid w:val="0044573C"/>
    <w:rsid w:val="00445A2C"/>
    <w:rsid w:val="00445C18"/>
    <w:rsid w:val="00445CFA"/>
    <w:rsid w:val="00445F2A"/>
    <w:rsid w:val="00446392"/>
    <w:rsid w:val="00446585"/>
    <w:rsid w:val="004468D6"/>
    <w:rsid w:val="00446A40"/>
    <w:rsid w:val="00446C7A"/>
    <w:rsid w:val="00446D0B"/>
    <w:rsid w:val="00446EC3"/>
    <w:rsid w:val="004472ED"/>
    <w:rsid w:val="0044739E"/>
    <w:rsid w:val="004475D2"/>
    <w:rsid w:val="004477CA"/>
    <w:rsid w:val="00447913"/>
    <w:rsid w:val="004503E7"/>
    <w:rsid w:val="004505C1"/>
    <w:rsid w:val="00450CCB"/>
    <w:rsid w:val="00450EA5"/>
    <w:rsid w:val="00451063"/>
    <w:rsid w:val="004510FA"/>
    <w:rsid w:val="004511B0"/>
    <w:rsid w:val="004511D2"/>
    <w:rsid w:val="004511DD"/>
    <w:rsid w:val="004515FD"/>
    <w:rsid w:val="00451708"/>
    <w:rsid w:val="00451EA6"/>
    <w:rsid w:val="00452367"/>
    <w:rsid w:val="0045245B"/>
    <w:rsid w:val="00452A15"/>
    <w:rsid w:val="00452BC0"/>
    <w:rsid w:val="004532B9"/>
    <w:rsid w:val="00453416"/>
    <w:rsid w:val="0045361B"/>
    <w:rsid w:val="004537EF"/>
    <w:rsid w:val="00453CFC"/>
    <w:rsid w:val="00453D0C"/>
    <w:rsid w:val="00453EC6"/>
    <w:rsid w:val="00454304"/>
    <w:rsid w:val="0045487D"/>
    <w:rsid w:val="00454B2D"/>
    <w:rsid w:val="004553A3"/>
    <w:rsid w:val="00455570"/>
    <w:rsid w:val="00455AF6"/>
    <w:rsid w:val="00455B26"/>
    <w:rsid w:val="00455CE1"/>
    <w:rsid w:val="00455F12"/>
    <w:rsid w:val="00456036"/>
    <w:rsid w:val="00456125"/>
    <w:rsid w:val="0045612B"/>
    <w:rsid w:val="00456757"/>
    <w:rsid w:val="00456CB6"/>
    <w:rsid w:val="00456E0D"/>
    <w:rsid w:val="00457435"/>
    <w:rsid w:val="004576C6"/>
    <w:rsid w:val="00457843"/>
    <w:rsid w:val="00457FF7"/>
    <w:rsid w:val="004600F1"/>
    <w:rsid w:val="00460172"/>
    <w:rsid w:val="004602C9"/>
    <w:rsid w:val="0046056E"/>
    <w:rsid w:val="00460995"/>
    <w:rsid w:val="0046159D"/>
    <w:rsid w:val="004617C3"/>
    <w:rsid w:val="0046184C"/>
    <w:rsid w:val="00461F12"/>
    <w:rsid w:val="00462436"/>
    <w:rsid w:val="004626A3"/>
    <w:rsid w:val="004628A3"/>
    <w:rsid w:val="004628B6"/>
    <w:rsid w:val="00462B68"/>
    <w:rsid w:val="00463177"/>
    <w:rsid w:val="00463813"/>
    <w:rsid w:val="004639E7"/>
    <w:rsid w:val="004639F0"/>
    <w:rsid w:val="00463D36"/>
    <w:rsid w:val="00463DE9"/>
    <w:rsid w:val="0046410F"/>
    <w:rsid w:val="00464A7B"/>
    <w:rsid w:val="0046501C"/>
    <w:rsid w:val="00465026"/>
    <w:rsid w:val="004650D1"/>
    <w:rsid w:val="004651D7"/>
    <w:rsid w:val="00465325"/>
    <w:rsid w:val="004653E8"/>
    <w:rsid w:val="00465815"/>
    <w:rsid w:val="00465BE1"/>
    <w:rsid w:val="004664C2"/>
    <w:rsid w:val="00466513"/>
    <w:rsid w:val="00466784"/>
    <w:rsid w:val="0046686D"/>
    <w:rsid w:val="00466927"/>
    <w:rsid w:val="00466988"/>
    <w:rsid w:val="00466ACD"/>
    <w:rsid w:val="00466AFB"/>
    <w:rsid w:val="00466AFD"/>
    <w:rsid w:val="004670BD"/>
    <w:rsid w:val="004670C4"/>
    <w:rsid w:val="004671AB"/>
    <w:rsid w:val="0046724D"/>
    <w:rsid w:val="004672C8"/>
    <w:rsid w:val="00467573"/>
    <w:rsid w:val="004675ED"/>
    <w:rsid w:val="00467686"/>
    <w:rsid w:val="00467F34"/>
    <w:rsid w:val="0047028F"/>
    <w:rsid w:val="004708EC"/>
    <w:rsid w:val="00470900"/>
    <w:rsid w:val="004709ED"/>
    <w:rsid w:val="00471090"/>
    <w:rsid w:val="004712EF"/>
    <w:rsid w:val="0047162E"/>
    <w:rsid w:val="00471698"/>
    <w:rsid w:val="004717E3"/>
    <w:rsid w:val="004719C3"/>
    <w:rsid w:val="00471E4E"/>
    <w:rsid w:val="00471E73"/>
    <w:rsid w:val="00471F64"/>
    <w:rsid w:val="004720EB"/>
    <w:rsid w:val="004722B1"/>
    <w:rsid w:val="00472E8C"/>
    <w:rsid w:val="00472E99"/>
    <w:rsid w:val="004730D5"/>
    <w:rsid w:val="00473294"/>
    <w:rsid w:val="004736BD"/>
    <w:rsid w:val="00473A50"/>
    <w:rsid w:val="00473CCC"/>
    <w:rsid w:val="00473CE0"/>
    <w:rsid w:val="004741CE"/>
    <w:rsid w:val="004742F2"/>
    <w:rsid w:val="0047439A"/>
    <w:rsid w:val="0047439E"/>
    <w:rsid w:val="00474504"/>
    <w:rsid w:val="0047460B"/>
    <w:rsid w:val="0047469B"/>
    <w:rsid w:val="00474EF5"/>
    <w:rsid w:val="0047520B"/>
    <w:rsid w:val="004752D8"/>
    <w:rsid w:val="004755CB"/>
    <w:rsid w:val="004757D0"/>
    <w:rsid w:val="00475EFB"/>
    <w:rsid w:val="00476292"/>
    <w:rsid w:val="00476380"/>
    <w:rsid w:val="004765B9"/>
    <w:rsid w:val="00476609"/>
    <w:rsid w:val="00476853"/>
    <w:rsid w:val="00476986"/>
    <w:rsid w:val="004769C1"/>
    <w:rsid w:val="00476EA4"/>
    <w:rsid w:val="00477171"/>
    <w:rsid w:val="00477645"/>
    <w:rsid w:val="00477780"/>
    <w:rsid w:val="0047786F"/>
    <w:rsid w:val="004778EB"/>
    <w:rsid w:val="004778FD"/>
    <w:rsid w:val="0047798A"/>
    <w:rsid w:val="00477E79"/>
    <w:rsid w:val="00477EF4"/>
    <w:rsid w:val="00477F68"/>
    <w:rsid w:val="0048002A"/>
    <w:rsid w:val="00480421"/>
    <w:rsid w:val="004804B0"/>
    <w:rsid w:val="0048094D"/>
    <w:rsid w:val="00480A6B"/>
    <w:rsid w:val="00480CB9"/>
    <w:rsid w:val="00480D23"/>
    <w:rsid w:val="00481199"/>
    <w:rsid w:val="0048141F"/>
    <w:rsid w:val="00481892"/>
    <w:rsid w:val="004818BF"/>
    <w:rsid w:val="00481AA8"/>
    <w:rsid w:val="00481D3A"/>
    <w:rsid w:val="004824B9"/>
    <w:rsid w:val="004824E2"/>
    <w:rsid w:val="00482569"/>
    <w:rsid w:val="004825DE"/>
    <w:rsid w:val="004826E6"/>
    <w:rsid w:val="0048276E"/>
    <w:rsid w:val="00482776"/>
    <w:rsid w:val="004829CD"/>
    <w:rsid w:val="00482B4A"/>
    <w:rsid w:val="00482B89"/>
    <w:rsid w:val="004830A1"/>
    <w:rsid w:val="00483118"/>
    <w:rsid w:val="0048324A"/>
    <w:rsid w:val="0048356B"/>
    <w:rsid w:val="00483830"/>
    <w:rsid w:val="004838D1"/>
    <w:rsid w:val="00483E27"/>
    <w:rsid w:val="0048412F"/>
    <w:rsid w:val="0048418D"/>
    <w:rsid w:val="00484530"/>
    <w:rsid w:val="004846CB"/>
    <w:rsid w:val="00484B70"/>
    <w:rsid w:val="0048513F"/>
    <w:rsid w:val="00485164"/>
    <w:rsid w:val="004855CB"/>
    <w:rsid w:val="0048572C"/>
    <w:rsid w:val="00485D71"/>
    <w:rsid w:val="00485EA6"/>
    <w:rsid w:val="00485FA0"/>
    <w:rsid w:val="00486092"/>
    <w:rsid w:val="00486792"/>
    <w:rsid w:val="0048696D"/>
    <w:rsid w:val="00486A07"/>
    <w:rsid w:val="00486A72"/>
    <w:rsid w:val="00486B16"/>
    <w:rsid w:val="00486CF6"/>
    <w:rsid w:val="00486FCB"/>
    <w:rsid w:val="00487924"/>
    <w:rsid w:val="0049070A"/>
    <w:rsid w:val="00490BBF"/>
    <w:rsid w:val="00490F20"/>
    <w:rsid w:val="0049103B"/>
    <w:rsid w:val="0049122A"/>
    <w:rsid w:val="0049158F"/>
    <w:rsid w:val="004915B7"/>
    <w:rsid w:val="00491D82"/>
    <w:rsid w:val="00491DA1"/>
    <w:rsid w:val="004920A5"/>
    <w:rsid w:val="0049214D"/>
    <w:rsid w:val="00492155"/>
    <w:rsid w:val="0049222C"/>
    <w:rsid w:val="004922BD"/>
    <w:rsid w:val="00492615"/>
    <w:rsid w:val="00492852"/>
    <w:rsid w:val="00492C07"/>
    <w:rsid w:val="00492C68"/>
    <w:rsid w:val="00492EF3"/>
    <w:rsid w:val="00493378"/>
    <w:rsid w:val="00493399"/>
    <w:rsid w:val="004934DE"/>
    <w:rsid w:val="00493545"/>
    <w:rsid w:val="00493685"/>
    <w:rsid w:val="004936DB"/>
    <w:rsid w:val="00493A6F"/>
    <w:rsid w:val="00493B20"/>
    <w:rsid w:val="00493E18"/>
    <w:rsid w:val="004943FA"/>
    <w:rsid w:val="0049448B"/>
    <w:rsid w:val="00494674"/>
    <w:rsid w:val="00494A26"/>
    <w:rsid w:val="00494B8D"/>
    <w:rsid w:val="00494CD5"/>
    <w:rsid w:val="00494EA6"/>
    <w:rsid w:val="004953F1"/>
    <w:rsid w:val="004956AA"/>
    <w:rsid w:val="004956D8"/>
    <w:rsid w:val="004958A6"/>
    <w:rsid w:val="00495974"/>
    <w:rsid w:val="00495F31"/>
    <w:rsid w:val="0049636B"/>
    <w:rsid w:val="00496588"/>
    <w:rsid w:val="0049699E"/>
    <w:rsid w:val="00496B65"/>
    <w:rsid w:val="00496DCF"/>
    <w:rsid w:val="0049704E"/>
    <w:rsid w:val="004970C9"/>
    <w:rsid w:val="0049775F"/>
    <w:rsid w:val="004979C4"/>
    <w:rsid w:val="00497DC2"/>
    <w:rsid w:val="00497E3E"/>
    <w:rsid w:val="004A028E"/>
    <w:rsid w:val="004A08D5"/>
    <w:rsid w:val="004A0AF1"/>
    <w:rsid w:val="004A0D55"/>
    <w:rsid w:val="004A0F6D"/>
    <w:rsid w:val="004A1278"/>
    <w:rsid w:val="004A1347"/>
    <w:rsid w:val="004A169A"/>
    <w:rsid w:val="004A1793"/>
    <w:rsid w:val="004A18D2"/>
    <w:rsid w:val="004A1CDB"/>
    <w:rsid w:val="004A1F4C"/>
    <w:rsid w:val="004A2296"/>
    <w:rsid w:val="004A2355"/>
    <w:rsid w:val="004A2682"/>
    <w:rsid w:val="004A275B"/>
    <w:rsid w:val="004A2A2E"/>
    <w:rsid w:val="004A2A50"/>
    <w:rsid w:val="004A2CB9"/>
    <w:rsid w:val="004A30F9"/>
    <w:rsid w:val="004A3553"/>
    <w:rsid w:val="004A36E9"/>
    <w:rsid w:val="004A39DC"/>
    <w:rsid w:val="004A3EE4"/>
    <w:rsid w:val="004A3F28"/>
    <w:rsid w:val="004A3FBE"/>
    <w:rsid w:val="004A400B"/>
    <w:rsid w:val="004A4173"/>
    <w:rsid w:val="004A41BE"/>
    <w:rsid w:val="004A422A"/>
    <w:rsid w:val="004A462B"/>
    <w:rsid w:val="004A4796"/>
    <w:rsid w:val="004A4CCD"/>
    <w:rsid w:val="004A4EAB"/>
    <w:rsid w:val="004A523E"/>
    <w:rsid w:val="004A535E"/>
    <w:rsid w:val="004A6335"/>
    <w:rsid w:val="004A6406"/>
    <w:rsid w:val="004A6963"/>
    <w:rsid w:val="004A6B62"/>
    <w:rsid w:val="004A6FEE"/>
    <w:rsid w:val="004A761C"/>
    <w:rsid w:val="004A779B"/>
    <w:rsid w:val="004A79A0"/>
    <w:rsid w:val="004A7D15"/>
    <w:rsid w:val="004B00BB"/>
    <w:rsid w:val="004B03BD"/>
    <w:rsid w:val="004B0D4B"/>
    <w:rsid w:val="004B1172"/>
    <w:rsid w:val="004B14B2"/>
    <w:rsid w:val="004B1BAD"/>
    <w:rsid w:val="004B1F1C"/>
    <w:rsid w:val="004B2210"/>
    <w:rsid w:val="004B23E7"/>
    <w:rsid w:val="004B25E4"/>
    <w:rsid w:val="004B25F3"/>
    <w:rsid w:val="004B261E"/>
    <w:rsid w:val="004B26F5"/>
    <w:rsid w:val="004B283B"/>
    <w:rsid w:val="004B3215"/>
    <w:rsid w:val="004B35C3"/>
    <w:rsid w:val="004B38A2"/>
    <w:rsid w:val="004B38DA"/>
    <w:rsid w:val="004B3B49"/>
    <w:rsid w:val="004B3CAD"/>
    <w:rsid w:val="004B3ECD"/>
    <w:rsid w:val="004B3F29"/>
    <w:rsid w:val="004B3FDE"/>
    <w:rsid w:val="004B401B"/>
    <w:rsid w:val="004B40A4"/>
    <w:rsid w:val="004B4196"/>
    <w:rsid w:val="004B4200"/>
    <w:rsid w:val="004B43B0"/>
    <w:rsid w:val="004B4523"/>
    <w:rsid w:val="004B4860"/>
    <w:rsid w:val="004B4864"/>
    <w:rsid w:val="004B48B8"/>
    <w:rsid w:val="004B4C09"/>
    <w:rsid w:val="004B4E3E"/>
    <w:rsid w:val="004B5115"/>
    <w:rsid w:val="004B5469"/>
    <w:rsid w:val="004B57B8"/>
    <w:rsid w:val="004B5F0A"/>
    <w:rsid w:val="004B6013"/>
    <w:rsid w:val="004B6542"/>
    <w:rsid w:val="004B68FC"/>
    <w:rsid w:val="004B6B6F"/>
    <w:rsid w:val="004B6F77"/>
    <w:rsid w:val="004B71C1"/>
    <w:rsid w:val="004B73E4"/>
    <w:rsid w:val="004B75F0"/>
    <w:rsid w:val="004B7646"/>
    <w:rsid w:val="004B76BD"/>
    <w:rsid w:val="004B784B"/>
    <w:rsid w:val="004B7B4A"/>
    <w:rsid w:val="004B7E92"/>
    <w:rsid w:val="004B7F86"/>
    <w:rsid w:val="004C02DB"/>
    <w:rsid w:val="004C0339"/>
    <w:rsid w:val="004C0A31"/>
    <w:rsid w:val="004C0A5F"/>
    <w:rsid w:val="004C0C6B"/>
    <w:rsid w:val="004C0CC2"/>
    <w:rsid w:val="004C0D54"/>
    <w:rsid w:val="004C127A"/>
    <w:rsid w:val="004C138A"/>
    <w:rsid w:val="004C1646"/>
    <w:rsid w:val="004C1E7B"/>
    <w:rsid w:val="004C200C"/>
    <w:rsid w:val="004C216B"/>
    <w:rsid w:val="004C2320"/>
    <w:rsid w:val="004C292E"/>
    <w:rsid w:val="004C302E"/>
    <w:rsid w:val="004C3138"/>
    <w:rsid w:val="004C33D3"/>
    <w:rsid w:val="004C343D"/>
    <w:rsid w:val="004C347B"/>
    <w:rsid w:val="004C360D"/>
    <w:rsid w:val="004C3637"/>
    <w:rsid w:val="004C36ED"/>
    <w:rsid w:val="004C3BB6"/>
    <w:rsid w:val="004C3E2A"/>
    <w:rsid w:val="004C3E2B"/>
    <w:rsid w:val="004C3E4F"/>
    <w:rsid w:val="004C402D"/>
    <w:rsid w:val="004C46C9"/>
    <w:rsid w:val="004C4AAF"/>
    <w:rsid w:val="004C4C2C"/>
    <w:rsid w:val="004C4C43"/>
    <w:rsid w:val="004C532D"/>
    <w:rsid w:val="004C544F"/>
    <w:rsid w:val="004C5797"/>
    <w:rsid w:val="004C5948"/>
    <w:rsid w:val="004C5D96"/>
    <w:rsid w:val="004C5E41"/>
    <w:rsid w:val="004C5F17"/>
    <w:rsid w:val="004C60E5"/>
    <w:rsid w:val="004C6772"/>
    <w:rsid w:val="004C69AA"/>
    <w:rsid w:val="004C6A96"/>
    <w:rsid w:val="004C6BF5"/>
    <w:rsid w:val="004C6C74"/>
    <w:rsid w:val="004C7259"/>
    <w:rsid w:val="004C74B8"/>
    <w:rsid w:val="004C76BE"/>
    <w:rsid w:val="004C7C58"/>
    <w:rsid w:val="004C7CE4"/>
    <w:rsid w:val="004C7D81"/>
    <w:rsid w:val="004C7EA3"/>
    <w:rsid w:val="004D0175"/>
    <w:rsid w:val="004D0339"/>
    <w:rsid w:val="004D04CF"/>
    <w:rsid w:val="004D06B6"/>
    <w:rsid w:val="004D06F2"/>
    <w:rsid w:val="004D0929"/>
    <w:rsid w:val="004D0A52"/>
    <w:rsid w:val="004D0CEF"/>
    <w:rsid w:val="004D0F9F"/>
    <w:rsid w:val="004D148B"/>
    <w:rsid w:val="004D1E11"/>
    <w:rsid w:val="004D2095"/>
    <w:rsid w:val="004D24B9"/>
    <w:rsid w:val="004D271B"/>
    <w:rsid w:val="004D27B6"/>
    <w:rsid w:val="004D2865"/>
    <w:rsid w:val="004D2CC5"/>
    <w:rsid w:val="004D2EBC"/>
    <w:rsid w:val="004D3063"/>
    <w:rsid w:val="004D36A3"/>
    <w:rsid w:val="004D3973"/>
    <w:rsid w:val="004D3BFF"/>
    <w:rsid w:val="004D3E1A"/>
    <w:rsid w:val="004D3E41"/>
    <w:rsid w:val="004D4243"/>
    <w:rsid w:val="004D44A2"/>
    <w:rsid w:val="004D48F1"/>
    <w:rsid w:val="004D4B87"/>
    <w:rsid w:val="004D4F2F"/>
    <w:rsid w:val="004D4FEF"/>
    <w:rsid w:val="004D550D"/>
    <w:rsid w:val="004D5C79"/>
    <w:rsid w:val="004D5E5E"/>
    <w:rsid w:val="004D5EF1"/>
    <w:rsid w:val="004D5FB7"/>
    <w:rsid w:val="004D612C"/>
    <w:rsid w:val="004D62CD"/>
    <w:rsid w:val="004D630A"/>
    <w:rsid w:val="004D6616"/>
    <w:rsid w:val="004D6807"/>
    <w:rsid w:val="004D6AAE"/>
    <w:rsid w:val="004D6ADA"/>
    <w:rsid w:val="004D6E4B"/>
    <w:rsid w:val="004D7516"/>
    <w:rsid w:val="004D7608"/>
    <w:rsid w:val="004D7660"/>
    <w:rsid w:val="004D76B4"/>
    <w:rsid w:val="004D77EE"/>
    <w:rsid w:val="004D786F"/>
    <w:rsid w:val="004D7A17"/>
    <w:rsid w:val="004D7D4E"/>
    <w:rsid w:val="004D7DF2"/>
    <w:rsid w:val="004D7F65"/>
    <w:rsid w:val="004E0002"/>
    <w:rsid w:val="004E0056"/>
    <w:rsid w:val="004E0087"/>
    <w:rsid w:val="004E021A"/>
    <w:rsid w:val="004E04F7"/>
    <w:rsid w:val="004E0DAE"/>
    <w:rsid w:val="004E0DC9"/>
    <w:rsid w:val="004E0E22"/>
    <w:rsid w:val="004E110B"/>
    <w:rsid w:val="004E1277"/>
    <w:rsid w:val="004E143B"/>
    <w:rsid w:val="004E16A1"/>
    <w:rsid w:val="004E1845"/>
    <w:rsid w:val="004E1E2C"/>
    <w:rsid w:val="004E1E34"/>
    <w:rsid w:val="004E1E39"/>
    <w:rsid w:val="004E1E6E"/>
    <w:rsid w:val="004E202C"/>
    <w:rsid w:val="004E2229"/>
    <w:rsid w:val="004E2293"/>
    <w:rsid w:val="004E2389"/>
    <w:rsid w:val="004E23CA"/>
    <w:rsid w:val="004E23F0"/>
    <w:rsid w:val="004E25FE"/>
    <w:rsid w:val="004E275D"/>
    <w:rsid w:val="004E2A40"/>
    <w:rsid w:val="004E2AD4"/>
    <w:rsid w:val="004E2CD4"/>
    <w:rsid w:val="004E31F7"/>
    <w:rsid w:val="004E32B8"/>
    <w:rsid w:val="004E3546"/>
    <w:rsid w:val="004E3718"/>
    <w:rsid w:val="004E376F"/>
    <w:rsid w:val="004E37E2"/>
    <w:rsid w:val="004E3BEC"/>
    <w:rsid w:val="004E3DF2"/>
    <w:rsid w:val="004E3DFB"/>
    <w:rsid w:val="004E3F15"/>
    <w:rsid w:val="004E404C"/>
    <w:rsid w:val="004E405C"/>
    <w:rsid w:val="004E4219"/>
    <w:rsid w:val="004E4224"/>
    <w:rsid w:val="004E425D"/>
    <w:rsid w:val="004E4805"/>
    <w:rsid w:val="004E4825"/>
    <w:rsid w:val="004E4A22"/>
    <w:rsid w:val="004E4A6F"/>
    <w:rsid w:val="004E4CC6"/>
    <w:rsid w:val="004E508A"/>
    <w:rsid w:val="004E51B7"/>
    <w:rsid w:val="004E5223"/>
    <w:rsid w:val="004E553C"/>
    <w:rsid w:val="004E562A"/>
    <w:rsid w:val="004E5A24"/>
    <w:rsid w:val="004E5A89"/>
    <w:rsid w:val="004E5CD2"/>
    <w:rsid w:val="004E5E21"/>
    <w:rsid w:val="004E5F76"/>
    <w:rsid w:val="004E5FDA"/>
    <w:rsid w:val="004E6298"/>
    <w:rsid w:val="004E6A70"/>
    <w:rsid w:val="004E6ACB"/>
    <w:rsid w:val="004E6DFF"/>
    <w:rsid w:val="004E6E18"/>
    <w:rsid w:val="004E6F49"/>
    <w:rsid w:val="004E75FA"/>
    <w:rsid w:val="004E78E4"/>
    <w:rsid w:val="004E7B74"/>
    <w:rsid w:val="004E7DB4"/>
    <w:rsid w:val="004F0351"/>
    <w:rsid w:val="004F039D"/>
    <w:rsid w:val="004F0663"/>
    <w:rsid w:val="004F066C"/>
    <w:rsid w:val="004F085F"/>
    <w:rsid w:val="004F0C78"/>
    <w:rsid w:val="004F11B7"/>
    <w:rsid w:val="004F1470"/>
    <w:rsid w:val="004F160F"/>
    <w:rsid w:val="004F174E"/>
    <w:rsid w:val="004F1756"/>
    <w:rsid w:val="004F18B3"/>
    <w:rsid w:val="004F19EC"/>
    <w:rsid w:val="004F1A46"/>
    <w:rsid w:val="004F1EAA"/>
    <w:rsid w:val="004F21D0"/>
    <w:rsid w:val="004F22DF"/>
    <w:rsid w:val="004F2870"/>
    <w:rsid w:val="004F28DF"/>
    <w:rsid w:val="004F29B0"/>
    <w:rsid w:val="004F3279"/>
    <w:rsid w:val="004F3650"/>
    <w:rsid w:val="004F36BD"/>
    <w:rsid w:val="004F3ABD"/>
    <w:rsid w:val="004F3BE4"/>
    <w:rsid w:val="004F3ECF"/>
    <w:rsid w:val="004F442F"/>
    <w:rsid w:val="004F4658"/>
    <w:rsid w:val="004F4825"/>
    <w:rsid w:val="004F4858"/>
    <w:rsid w:val="004F495C"/>
    <w:rsid w:val="004F4BCF"/>
    <w:rsid w:val="004F4E33"/>
    <w:rsid w:val="004F4EC4"/>
    <w:rsid w:val="004F5196"/>
    <w:rsid w:val="004F51E0"/>
    <w:rsid w:val="004F53A2"/>
    <w:rsid w:val="004F5504"/>
    <w:rsid w:val="004F574A"/>
    <w:rsid w:val="004F57E1"/>
    <w:rsid w:val="004F59E5"/>
    <w:rsid w:val="004F5D97"/>
    <w:rsid w:val="004F5DE6"/>
    <w:rsid w:val="004F5EA6"/>
    <w:rsid w:val="004F60B8"/>
    <w:rsid w:val="004F6686"/>
    <w:rsid w:val="004F699E"/>
    <w:rsid w:val="004F7128"/>
    <w:rsid w:val="004F736C"/>
    <w:rsid w:val="004F750F"/>
    <w:rsid w:val="004F751A"/>
    <w:rsid w:val="004F767C"/>
    <w:rsid w:val="004F798E"/>
    <w:rsid w:val="004F7A0E"/>
    <w:rsid w:val="004F7E39"/>
    <w:rsid w:val="004F7FE3"/>
    <w:rsid w:val="0050004A"/>
    <w:rsid w:val="0050028D"/>
    <w:rsid w:val="00500290"/>
    <w:rsid w:val="00500383"/>
    <w:rsid w:val="005007DB"/>
    <w:rsid w:val="00500918"/>
    <w:rsid w:val="0050128D"/>
    <w:rsid w:val="00501351"/>
    <w:rsid w:val="00501405"/>
    <w:rsid w:val="005015DF"/>
    <w:rsid w:val="0050187E"/>
    <w:rsid w:val="0050196A"/>
    <w:rsid w:val="00501A2E"/>
    <w:rsid w:val="00501BED"/>
    <w:rsid w:val="005021FC"/>
    <w:rsid w:val="00502411"/>
    <w:rsid w:val="00502926"/>
    <w:rsid w:val="00502AFF"/>
    <w:rsid w:val="0050320B"/>
    <w:rsid w:val="005034F6"/>
    <w:rsid w:val="00503E0F"/>
    <w:rsid w:val="00503E44"/>
    <w:rsid w:val="00504266"/>
    <w:rsid w:val="005043E5"/>
    <w:rsid w:val="00504664"/>
    <w:rsid w:val="00504754"/>
    <w:rsid w:val="005048AF"/>
    <w:rsid w:val="00504E34"/>
    <w:rsid w:val="00505065"/>
    <w:rsid w:val="005050F6"/>
    <w:rsid w:val="00505792"/>
    <w:rsid w:val="005057B1"/>
    <w:rsid w:val="00505950"/>
    <w:rsid w:val="00505E14"/>
    <w:rsid w:val="00505EBB"/>
    <w:rsid w:val="00506173"/>
    <w:rsid w:val="0050629B"/>
    <w:rsid w:val="005064D3"/>
    <w:rsid w:val="005066FB"/>
    <w:rsid w:val="00506771"/>
    <w:rsid w:val="0050685F"/>
    <w:rsid w:val="0050689A"/>
    <w:rsid w:val="00506C74"/>
    <w:rsid w:val="00506F6D"/>
    <w:rsid w:val="0050736A"/>
    <w:rsid w:val="00507616"/>
    <w:rsid w:val="00507A40"/>
    <w:rsid w:val="00507B1B"/>
    <w:rsid w:val="00507CE1"/>
    <w:rsid w:val="00507F15"/>
    <w:rsid w:val="005100EC"/>
    <w:rsid w:val="00510305"/>
    <w:rsid w:val="0051056B"/>
    <w:rsid w:val="00510712"/>
    <w:rsid w:val="00510750"/>
    <w:rsid w:val="00510781"/>
    <w:rsid w:val="0051085F"/>
    <w:rsid w:val="00510D48"/>
    <w:rsid w:val="00511098"/>
    <w:rsid w:val="005110D1"/>
    <w:rsid w:val="00511163"/>
    <w:rsid w:val="005112AD"/>
    <w:rsid w:val="005113A6"/>
    <w:rsid w:val="0051140E"/>
    <w:rsid w:val="005116A3"/>
    <w:rsid w:val="00511936"/>
    <w:rsid w:val="00511EBD"/>
    <w:rsid w:val="005121CF"/>
    <w:rsid w:val="0051295D"/>
    <w:rsid w:val="00512A63"/>
    <w:rsid w:val="00512B9F"/>
    <w:rsid w:val="00512C4B"/>
    <w:rsid w:val="00512CDE"/>
    <w:rsid w:val="00513065"/>
    <w:rsid w:val="005130AA"/>
    <w:rsid w:val="0051317E"/>
    <w:rsid w:val="00513C92"/>
    <w:rsid w:val="00514139"/>
    <w:rsid w:val="00514277"/>
    <w:rsid w:val="0051453D"/>
    <w:rsid w:val="0051459E"/>
    <w:rsid w:val="00514893"/>
    <w:rsid w:val="00514894"/>
    <w:rsid w:val="0051494E"/>
    <w:rsid w:val="00514A13"/>
    <w:rsid w:val="00514E9C"/>
    <w:rsid w:val="0051516F"/>
    <w:rsid w:val="005151FE"/>
    <w:rsid w:val="005152D6"/>
    <w:rsid w:val="005155D6"/>
    <w:rsid w:val="00515765"/>
    <w:rsid w:val="00515828"/>
    <w:rsid w:val="00515C88"/>
    <w:rsid w:val="00515CC8"/>
    <w:rsid w:val="00515D1E"/>
    <w:rsid w:val="00515E74"/>
    <w:rsid w:val="00516089"/>
    <w:rsid w:val="005161E9"/>
    <w:rsid w:val="00516297"/>
    <w:rsid w:val="00516382"/>
    <w:rsid w:val="00516521"/>
    <w:rsid w:val="00516631"/>
    <w:rsid w:val="00516A3E"/>
    <w:rsid w:val="00517555"/>
    <w:rsid w:val="00517E80"/>
    <w:rsid w:val="00520175"/>
    <w:rsid w:val="005202E8"/>
    <w:rsid w:val="0052055E"/>
    <w:rsid w:val="00520718"/>
    <w:rsid w:val="00520BD7"/>
    <w:rsid w:val="00521065"/>
    <w:rsid w:val="00521520"/>
    <w:rsid w:val="0052153C"/>
    <w:rsid w:val="005218ED"/>
    <w:rsid w:val="00521D97"/>
    <w:rsid w:val="005222FD"/>
    <w:rsid w:val="005225BB"/>
    <w:rsid w:val="00522731"/>
    <w:rsid w:val="005229E0"/>
    <w:rsid w:val="00522A0E"/>
    <w:rsid w:val="00522B54"/>
    <w:rsid w:val="00522D20"/>
    <w:rsid w:val="00522FC3"/>
    <w:rsid w:val="005233C8"/>
    <w:rsid w:val="0052354A"/>
    <w:rsid w:val="00523AD1"/>
    <w:rsid w:val="00523BAF"/>
    <w:rsid w:val="00523D6B"/>
    <w:rsid w:val="00523FE3"/>
    <w:rsid w:val="00524228"/>
    <w:rsid w:val="005242A5"/>
    <w:rsid w:val="00524C0C"/>
    <w:rsid w:val="00524F76"/>
    <w:rsid w:val="0052521A"/>
    <w:rsid w:val="005255A3"/>
    <w:rsid w:val="00525989"/>
    <w:rsid w:val="00525FBA"/>
    <w:rsid w:val="00526023"/>
    <w:rsid w:val="005261E5"/>
    <w:rsid w:val="0052626D"/>
    <w:rsid w:val="00526662"/>
    <w:rsid w:val="00526694"/>
    <w:rsid w:val="00526738"/>
    <w:rsid w:val="005268A2"/>
    <w:rsid w:val="00526A45"/>
    <w:rsid w:val="00526C13"/>
    <w:rsid w:val="00526CF8"/>
    <w:rsid w:val="005271D2"/>
    <w:rsid w:val="0052742E"/>
    <w:rsid w:val="0052777B"/>
    <w:rsid w:val="00527CC4"/>
    <w:rsid w:val="00527D46"/>
    <w:rsid w:val="00527D83"/>
    <w:rsid w:val="005301C5"/>
    <w:rsid w:val="005302F3"/>
    <w:rsid w:val="005302FB"/>
    <w:rsid w:val="0053045C"/>
    <w:rsid w:val="00530529"/>
    <w:rsid w:val="00530E8A"/>
    <w:rsid w:val="00531041"/>
    <w:rsid w:val="0053104D"/>
    <w:rsid w:val="00531118"/>
    <w:rsid w:val="005311E5"/>
    <w:rsid w:val="005313F9"/>
    <w:rsid w:val="00531482"/>
    <w:rsid w:val="00531520"/>
    <w:rsid w:val="00531614"/>
    <w:rsid w:val="00531B5F"/>
    <w:rsid w:val="00531E1F"/>
    <w:rsid w:val="00531E89"/>
    <w:rsid w:val="005320CC"/>
    <w:rsid w:val="00532239"/>
    <w:rsid w:val="00532867"/>
    <w:rsid w:val="0053292C"/>
    <w:rsid w:val="005329B1"/>
    <w:rsid w:val="00532F49"/>
    <w:rsid w:val="005331CB"/>
    <w:rsid w:val="00533393"/>
    <w:rsid w:val="00533816"/>
    <w:rsid w:val="00533CFE"/>
    <w:rsid w:val="00534057"/>
    <w:rsid w:val="005344A4"/>
    <w:rsid w:val="005344A8"/>
    <w:rsid w:val="005344AA"/>
    <w:rsid w:val="005345C4"/>
    <w:rsid w:val="0053463B"/>
    <w:rsid w:val="00534ED0"/>
    <w:rsid w:val="00535247"/>
    <w:rsid w:val="005352C3"/>
    <w:rsid w:val="005354FE"/>
    <w:rsid w:val="00535574"/>
    <w:rsid w:val="00535A51"/>
    <w:rsid w:val="00535B97"/>
    <w:rsid w:val="00535D91"/>
    <w:rsid w:val="00535DD0"/>
    <w:rsid w:val="005362BA"/>
    <w:rsid w:val="005363F0"/>
    <w:rsid w:val="005365D9"/>
    <w:rsid w:val="00536D1A"/>
    <w:rsid w:val="00536D39"/>
    <w:rsid w:val="00536DE1"/>
    <w:rsid w:val="00536E65"/>
    <w:rsid w:val="00536FDC"/>
    <w:rsid w:val="00537246"/>
    <w:rsid w:val="005375C5"/>
    <w:rsid w:val="005377FB"/>
    <w:rsid w:val="00537938"/>
    <w:rsid w:val="00537D20"/>
    <w:rsid w:val="00537D9D"/>
    <w:rsid w:val="00537EA8"/>
    <w:rsid w:val="00540241"/>
    <w:rsid w:val="0054038C"/>
    <w:rsid w:val="005403D8"/>
    <w:rsid w:val="005404D9"/>
    <w:rsid w:val="005409E5"/>
    <w:rsid w:val="00540A80"/>
    <w:rsid w:val="00540C86"/>
    <w:rsid w:val="00540E1A"/>
    <w:rsid w:val="005410D5"/>
    <w:rsid w:val="0054140F"/>
    <w:rsid w:val="005418A9"/>
    <w:rsid w:val="00541990"/>
    <w:rsid w:val="00542003"/>
    <w:rsid w:val="00542397"/>
    <w:rsid w:val="00542654"/>
    <w:rsid w:val="00542A3C"/>
    <w:rsid w:val="00542B5F"/>
    <w:rsid w:val="00542BA2"/>
    <w:rsid w:val="00542EC6"/>
    <w:rsid w:val="005430CE"/>
    <w:rsid w:val="005435BB"/>
    <w:rsid w:val="005436B1"/>
    <w:rsid w:val="005437A4"/>
    <w:rsid w:val="005438E9"/>
    <w:rsid w:val="00544708"/>
    <w:rsid w:val="00544880"/>
    <w:rsid w:val="00544A80"/>
    <w:rsid w:val="00544E60"/>
    <w:rsid w:val="0054515E"/>
    <w:rsid w:val="00545D72"/>
    <w:rsid w:val="00545FAF"/>
    <w:rsid w:val="005462FE"/>
    <w:rsid w:val="00546456"/>
    <w:rsid w:val="00546723"/>
    <w:rsid w:val="00546ADA"/>
    <w:rsid w:val="00546C45"/>
    <w:rsid w:val="00547241"/>
    <w:rsid w:val="00547244"/>
    <w:rsid w:val="00547817"/>
    <w:rsid w:val="00547926"/>
    <w:rsid w:val="00550007"/>
    <w:rsid w:val="00550591"/>
    <w:rsid w:val="005506F5"/>
    <w:rsid w:val="005507E5"/>
    <w:rsid w:val="00550ACF"/>
    <w:rsid w:val="00550DB3"/>
    <w:rsid w:val="00550F74"/>
    <w:rsid w:val="00551051"/>
    <w:rsid w:val="00551395"/>
    <w:rsid w:val="00551811"/>
    <w:rsid w:val="00551987"/>
    <w:rsid w:val="00551D26"/>
    <w:rsid w:val="00551F5A"/>
    <w:rsid w:val="00552119"/>
    <w:rsid w:val="005527AF"/>
    <w:rsid w:val="00552AE6"/>
    <w:rsid w:val="00552BB9"/>
    <w:rsid w:val="0055307C"/>
    <w:rsid w:val="00553234"/>
    <w:rsid w:val="00553591"/>
    <w:rsid w:val="0055363F"/>
    <w:rsid w:val="00553AEE"/>
    <w:rsid w:val="00553F2A"/>
    <w:rsid w:val="0055421B"/>
    <w:rsid w:val="0055463E"/>
    <w:rsid w:val="00554732"/>
    <w:rsid w:val="00554C46"/>
    <w:rsid w:val="00555049"/>
    <w:rsid w:val="005550F7"/>
    <w:rsid w:val="0055514A"/>
    <w:rsid w:val="005551E6"/>
    <w:rsid w:val="00555BB0"/>
    <w:rsid w:val="00555BD7"/>
    <w:rsid w:val="00555F3E"/>
    <w:rsid w:val="005566BD"/>
    <w:rsid w:val="00556A18"/>
    <w:rsid w:val="00556AB2"/>
    <w:rsid w:val="00556AB6"/>
    <w:rsid w:val="00556F61"/>
    <w:rsid w:val="005573C3"/>
    <w:rsid w:val="005573F9"/>
    <w:rsid w:val="005574D3"/>
    <w:rsid w:val="00557889"/>
    <w:rsid w:val="005579A3"/>
    <w:rsid w:val="005602B4"/>
    <w:rsid w:val="00560834"/>
    <w:rsid w:val="00560CB5"/>
    <w:rsid w:val="00560F00"/>
    <w:rsid w:val="00560F50"/>
    <w:rsid w:val="0056100D"/>
    <w:rsid w:val="00561124"/>
    <w:rsid w:val="005612D3"/>
    <w:rsid w:val="0056147F"/>
    <w:rsid w:val="005616DD"/>
    <w:rsid w:val="0056174D"/>
    <w:rsid w:val="00561A5A"/>
    <w:rsid w:val="00561E38"/>
    <w:rsid w:val="00561E3A"/>
    <w:rsid w:val="0056204D"/>
    <w:rsid w:val="00562121"/>
    <w:rsid w:val="0056236D"/>
    <w:rsid w:val="005625F9"/>
    <w:rsid w:val="0056288C"/>
    <w:rsid w:val="00562969"/>
    <w:rsid w:val="00562B45"/>
    <w:rsid w:val="00562D18"/>
    <w:rsid w:val="00562FE2"/>
    <w:rsid w:val="00563339"/>
    <w:rsid w:val="0056339C"/>
    <w:rsid w:val="0056411B"/>
    <w:rsid w:val="005642B2"/>
    <w:rsid w:val="005642FA"/>
    <w:rsid w:val="00564414"/>
    <w:rsid w:val="0056470F"/>
    <w:rsid w:val="005648CA"/>
    <w:rsid w:val="00565467"/>
    <w:rsid w:val="00565CA9"/>
    <w:rsid w:val="00566011"/>
    <w:rsid w:val="00566060"/>
    <w:rsid w:val="005661C9"/>
    <w:rsid w:val="00566382"/>
    <w:rsid w:val="00566D0D"/>
    <w:rsid w:val="00566EB3"/>
    <w:rsid w:val="005672C6"/>
    <w:rsid w:val="005673A0"/>
    <w:rsid w:val="00567416"/>
    <w:rsid w:val="0056749A"/>
    <w:rsid w:val="00567647"/>
    <w:rsid w:val="00567774"/>
    <w:rsid w:val="0057031A"/>
    <w:rsid w:val="00570390"/>
    <w:rsid w:val="005708B9"/>
    <w:rsid w:val="00570B73"/>
    <w:rsid w:val="00570C26"/>
    <w:rsid w:val="00570D74"/>
    <w:rsid w:val="00570D93"/>
    <w:rsid w:val="00570FE4"/>
    <w:rsid w:val="00571080"/>
    <w:rsid w:val="00571391"/>
    <w:rsid w:val="00571397"/>
    <w:rsid w:val="0057197D"/>
    <w:rsid w:val="00571DAC"/>
    <w:rsid w:val="00571E9A"/>
    <w:rsid w:val="00571F2C"/>
    <w:rsid w:val="00571F67"/>
    <w:rsid w:val="00572226"/>
    <w:rsid w:val="00572452"/>
    <w:rsid w:val="00572476"/>
    <w:rsid w:val="005727B7"/>
    <w:rsid w:val="005728A8"/>
    <w:rsid w:val="005729BE"/>
    <w:rsid w:val="00572DC9"/>
    <w:rsid w:val="00572E33"/>
    <w:rsid w:val="00573019"/>
    <w:rsid w:val="00573137"/>
    <w:rsid w:val="005734AD"/>
    <w:rsid w:val="005736E2"/>
    <w:rsid w:val="005736FC"/>
    <w:rsid w:val="00573977"/>
    <w:rsid w:val="00573B6E"/>
    <w:rsid w:val="00573E78"/>
    <w:rsid w:val="0057442D"/>
    <w:rsid w:val="0057461D"/>
    <w:rsid w:val="005748C7"/>
    <w:rsid w:val="00574A97"/>
    <w:rsid w:val="00574F12"/>
    <w:rsid w:val="00574FC4"/>
    <w:rsid w:val="00575266"/>
    <w:rsid w:val="0057531E"/>
    <w:rsid w:val="0057534C"/>
    <w:rsid w:val="00575418"/>
    <w:rsid w:val="00575792"/>
    <w:rsid w:val="00575BA8"/>
    <w:rsid w:val="00575C36"/>
    <w:rsid w:val="00575E2D"/>
    <w:rsid w:val="00575E4F"/>
    <w:rsid w:val="00575FDF"/>
    <w:rsid w:val="005761B0"/>
    <w:rsid w:val="005761B4"/>
    <w:rsid w:val="00576591"/>
    <w:rsid w:val="00576743"/>
    <w:rsid w:val="00576887"/>
    <w:rsid w:val="00576E7C"/>
    <w:rsid w:val="00577066"/>
    <w:rsid w:val="005770F9"/>
    <w:rsid w:val="00577107"/>
    <w:rsid w:val="00577206"/>
    <w:rsid w:val="0057750A"/>
    <w:rsid w:val="00577724"/>
    <w:rsid w:val="00577807"/>
    <w:rsid w:val="00577C95"/>
    <w:rsid w:val="00577DA9"/>
    <w:rsid w:val="0058006D"/>
    <w:rsid w:val="005800CC"/>
    <w:rsid w:val="005801D7"/>
    <w:rsid w:val="005807DE"/>
    <w:rsid w:val="00580DCF"/>
    <w:rsid w:val="00580EF7"/>
    <w:rsid w:val="00580FB6"/>
    <w:rsid w:val="00581018"/>
    <w:rsid w:val="00581265"/>
    <w:rsid w:val="005812C9"/>
    <w:rsid w:val="00581997"/>
    <w:rsid w:val="00581AF4"/>
    <w:rsid w:val="00581C40"/>
    <w:rsid w:val="005822F9"/>
    <w:rsid w:val="0058241B"/>
    <w:rsid w:val="005828D7"/>
    <w:rsid w:val="00582B4E"/>
    <w:rsid w:val="00582BED"/>
    <w:rsid w:val="00582CA0"/>
    <w:rsid w:val="00582E70"/>
    <w:rsid w:val="00583391"/>
    <w:rsid w:val="00583395"/>
    <w:rsid w:val="0058342E"/>
    <w:rsid w:val="005834E4"/>
    <w:rsid w:val="005839BF"/>
    <w:rsid w:val="00583A13"/>
    <w:rsid w:val="00583A7C"/>
    <w:rsid w:val="00583C42"/>
    <w:rsid w:val="00583F8C"/>
    <w:rsid w:val="0058417B"/>
    <w:rsid w:val="00584193"/>
    <w:rsid w:val="0058433D"/>
    <w:rsid w:val="00584627"/>
    <w:rsid w:val="00584724"/>
    <w:rsid w:val="00584A53"/>
    <w:rsid w:val="005856C2"/>
    <w:rsid w:val="00585BB6"/>
    <w:rsid w:val="00585DE9"/>
    <w:rsid w:val="00585EA7"/>
    <w:rsid w:val="00586823"/>
    <w:rsid w:val="005868E2"/>
    <w:rsid w:val="00586BD3"/>
    <w:rsid w:val="00586E4F"/>
    <w:rsid w:val="00587180"/>
    <w:rsid w:val="005879CC"/>
    <w:rsid w:val="00587A1A"/>
    <w:rsid w:val="00587DBE"/>
    <w:rsid w:val="00587F74"/>
    <w:rsid w:val="005904FC"/>
    <w:rsid w:val="0059066A"/>
    <w:rsid w:val="00590D03"/>
    <w:rsid w:val="00590E3F"/>
    <w:rsid w:val="00590FA6"/>
    <w:rsid w:val="00591246"/>
    <w:rsid w:val="0059166D"/>
    <w:rsid w:val="00591696"/>
    <w:rsid w:val="005916D0"/>
    <w:rsid w:val="005919D7"/>
    <w:rsid w:val="00591BBB"/>
    <w:rsid w:val="00591D34"/>
    <w:rsid w:val="00591E13"/>
    <w:rsid w:val="005920DC"/>
    <w:rsid w:val="005924DC"/>
    <w:rsid w:val="00592567"/>
    <w:rsid w:val="005928E6"/>
    <w:rsid w:val="00592934"/>
    <w:rsid w:val="00592D4D"/>
    <w:rsid w:val="00592E72"/>
    <w:rsid w:val="00592F61"/>
    <w:rsid w:val="00593114"/>
    <w:rsid w:val="005931E6"/>
    <w:rsid w:val="005931E9"/>
    <w:rsid w:val="00593719"/>
    <w:rsid w:val="005937A8"/>
    <w:rsid w:val="00593964"/>
    <w:rsid w:val="0059427D"/>
    <w:rsid w:val="00594484"/>
    <w:rsid w:val="0059456F"/>
    <w:rsid w:val="005947BE"/>
    <w:rsid w:val="005947F5"/>
    <w:rsid w:val="00594893"/>
    <w:rsid w:val="00594A14"/>
    <w:rsid w:val="00594EF7"/>
    <w:rsid w:val="00595003"/>
    <w:rsid w:val="00595503"/>
    <w:rsid w:val="00595B2F"/>
    <w:rsid w:val="00595C05"/>
    <w:rsid w:val="00595C0D"/>
    <w:rsid w:val="005960B2"/>
    <w:rsid w:val="005963F9"/>
    <w:rsid w:val="00596788"/>
    <w:rsid w:val="005967C9"/>
    <w:rsid w:val="0059689C"/>
    <w:rsid w:val="005968E9"/>
    <w:rsid w:val="00596D74"/>
    <w:rsid w:val="00597132"/>
    <w:rsid w:val="005971F6"/>
    <w:rsid w:val="00597250"/>
    <w:rsid w:val="00597445"/>
    <w:rsid w:val="0059744E"/>
    <w:rsid w:val="0059784C"/>
    <w:rsid w:val="005978BF"/>
    <w:rsid w:val="00597F8A"/>
    <w:rsid w:val="00597FC4"/>
    <w:rsid w:val="005A0191"/>
    <w:rsid w:val="005A01CA"/>
    <w:rsid w:val="005A03D2"/>
    <w:rsid w:val="005A1496"/>
    <w:rsid w:val="005A15F7"/>
    <w:rsid w:val="005A1842"/>
    <w:rsid w:val="005A1B1A"/>
    <w:rsid w:val="005A1D7A"/>
    <w:rsid w:val="005A1DAE"/>
    <w:rsid w:val="005A1FCC"/>
    <w:rsid w:val="005A2108"/>
    <w:rsid w:val="005A21CD"/>
    <w:rsid w:val="005A21DB"/>
    <w:rsid w:val="005A229D"/>
    <w:rsid w:val="005A238A"/>
    <w:rsid w:val="005A260F"/>
    <w:rsid w:val="005A289F"/>
    <w:rsid w:val="005A28F3"/>
    <w:rsid w:val="005A2A1C"/>
    <w:rsid w:val="005A2C63"/>
    <w:rsid w:val="005A30C5"/>
    <w:rsid w:val="005A316C"/>
    <w:rsid w:val="005A395B"/>
    <w:rsid w:val="005A3BE4"/>
    <w:rsid w:val="005A3E6C"/>
    <w:rsid w:val="005A3FDF"/>
    <w:rsid w:val="005A4018"/>
    <w:rsid w:val="005A4AD4"/>
    <w:rsid w:val="005A4E40"/>
    <w:rsid w:val="005A510A"/>
    <w:rsid w:val="005A52BB"/>
    <w:rsid w:val="005A52FB"/>
    <w:rsid w:val="005A59F4"/>
    <w:rsid w:val="005A5ABA"/>
    <w:rsid w:val="005A5E5E"/>
    <w:rsid w:val="005A5E71"/>
    <w:rsid w:val="005A5F57"/>
    <w:rsid w:val="005A5FB8"/>
    <w:rsid w:val="005A6075"/>
    <w:rsid w:val="005A6141"/>
    <w:rsid w:val="005A6176"/>
    <w:rsid w:val="005A61AB"/>
    <w:rsid w:val="005A629A"/>
    <w:rsid w:val="005A657E"/>
    <w:rsid w:val="005A68CE"/>
    <w:rsid w:val="005A7791"/>
    <w:rsid w:val="005A7940"/>
    <w:rsid w:val="005A7A00"/>
    <w:rsid w:val="005A7B18"/>
    <w:rsid w:val="005A7B7F"/>
    <w:rsid w:val="005A7BFD"/>
    <w:rsid w:val="005A7EEB"/>
    <w:rsid w:val="005B0000"/>
    <w:rsid w:val="005B016F"/>
    <w:rsid w:val="005B09A2"/>
    <w:rsid w:val="005B0C24"/>
    <w:rsid w:val="005B0CA5"/>
    <w:rsid w:val="005B14C9"/>
    <w:rsid w:val="005B177A"/>
    <w:rsid w:val="005B2280"/>
    <w:rsid w:val="005B2401"/>
    <w:rsid w:val="005B24D1"/>
    <w:rsid w:val="005B27FB"/>
    <w:rsid w:val="005B2C5C"/>
    <w:rsid w:val="005B2D32"/>
    <w:rsid w:val="005B3153"/>
    <w:rsid w:val="005B3A8E"/>
    <w:rsid w:val="005B3C0A"/>
    <w:rsid w:val="005B413F"/>
    <w:rsid w:val="005B41A3"/>
    <w:rsid w:val="005B43CC"/>
    <w:rsid w:val="005B4701"/>
    <w:rsid w:val="005B4D39"/>
    <w:rsid w:val="005B4D6D"/>
    <w:rsid w:val="005B4E04"/>
    <w:rsid w:val="005B4E52"/>
    <w:rsid w:val="005B4E73"/>
    <w:rsid w:val="005B4F59"/>
    <w:rsid w:val="005B534E"/>
    <w:rsid w:val="005B5C8B"/>
    <w:rsid w:val="005B5EFF"/>
    <w:rsid w:val="005B5F97"/>
    <w:rsid w:val="005B626E"/>
    <w:rsid w:val="005B6541"/>
    <w:rsid w:val="005B6603"/>
    <w:rsid w:val="005B665D"/>
    <w:rsid w:val="005B66FF"/>
    <w:rsid w:val="005B69C4"/>
    <w:rsid w:val="005B6C07"/>
    <w:rsid w:val="005B6E0F"/>
    <w:rsid w:val="005B71B2"/>
    <w:rsid w:val="005B7343"/>
    <w:rsid w:val="005B73FA"/>
    <w:rsid w:val="005B76EF"/>
    <w:rsid w:val="005B7738"/>
    <w:rsid w:val="005B7881"/>
    <w:rsid w:val="005B79FE"/>
    <w:rsid w:val="005B7D19"/>
    <w:rsid w:val="005C006D"/>
    <w:rsid w:val="005C00BF"/>
    <w:rsid w:val="005C0195"/>
    <w:rsid w:val="005C0308"/>
    <w:rsid w:val="005C0569"/>
    <w:rsid w:val="005C0BC0"/>
    <w:rsid w:val="005C0E59"/>
    <w:rsid w:val="005C0E97"/>
    <w:rsid w:val="005C0F58"/>
    <w:rsid w:val="005C107C"/>
    <w:rsid w:val="005C13E8"/>
    <w:rsid w:val="005C15A0"/>
    <w:rsid w:val="005C171A"/>
    <w:rsid w:val="005C173F"/>
    <w:rsid w:val="005C174A"/>
    <w:rsid w:val="005C1D05"/>
    <w:rsid w:val="005C1D9F"/>
    <w:rsid w:val="005C1DD5"/>
    <w:rsid w:val="005C1E41"/>
    <w:rsid w:val="005C264B"/>
    <w:rsid w:val="005C2933"/>
    <w:rsid w:val="005C2A28"/>
    <w:rsid w:val="005C2E37"/>
    <w:rsid w:val="005C31FD"/>
    <w:rsid w:val="005C34D7"/>
    <w:rsid w:val="005C3619"/>
    <w:rsid w:val="005C36AB"/>
    <w:rsid w:val="005C3D0B"/>
    <w:rsid w:val="005C3D4F"/>
    <w:rsid w:val="005C421E"/>
    <w:rsid w:val="005C451A"/>
    <w:rsid w:val="005C4528"/>
    <w:rsid w:val="005C45E5"/>
    <w:rsid w:val="005C4718"/>
    <w:rsid w:val="005C4886"/>
    <w:rsid w:val="005C48E9"/>
    <w:rsid w:val="005C4C23"/>
    <w:rsid w:val="005C4E2B"/>
    <w:rsid w:val="005C5230"/>
    <w:rsid w:val="005C5240"/>
    <w:rsid w:val="005C53A3"/>
    <w:rsid w:val="005C597E"/>
    <w:rsid w:val="005C5C2C"/>
    <w:rsid w:val="005C5CF2"/>
    <w:rsid w:val="005C60DC"/>
    <w:rsid w:val="005C624F"/>
    <w:rsid w:val="005C6527"/>
    <w:rsid w:val="005C6ADC"/>
    <w:rsid w:val="005C6B02"/>
    <w:rsid w:val="005C6DB1"/>
    <w:rsid w:val="005C6E72"/>
    <w:rsid w:val="005C7034"/>
    <w:rsid w:val="005C7850"/>
    <w:rsid w:val="005C7971"/>
    <w:rsid w:val="005D0138"/>
    <w:rsid w:val="005D0249"/>
    <w:rsid w:val="005D02A0"/>
    <w:rsid w:val="005D02E9"/>
    <w:rsid w:val="005D0300"/>
    <w:rsid w:val="005D04C8"/>
    <w:rsid w:val="005D0939"/>
    <w:rsid w:val="005D0CEE"/>
    <w:rsid w:val="005D1338"/>
    <w:rsid w:val="005D1472"/>
    <w:rsid w:val="005D16F7"/>
    <w:rsid w:val="005D189D"/>
    <w:rsid w:val="005D1DFE"/>
    <w:rsid w:val="005D1E00"/>
    <w:rsid w:val="005D1EFE"/>
    <w:rsid w:val="005D22DC"/>
    <w:rsid w:val="005D2D34"/>
    <w:rsid w:val="005D2DAC"/>
    <w:rsid w:val="005D2F55"/>
    <w:rsid w:val="005D34C2"/>
    <w:rsid w:val="005D358B"/>
    <w:rsid w:val="005D391C"/>
    <w:rsid w:val="005D3F04"/>
    <w:rsid w:val="005D40BA"/>
    <w:rsid w:val="005D4198"/>
    <w:rsid w:val="005D42E8"/>
    <w:rsid w:val="005D455E"/>
    <w:rsid w:val="005D49D4"/>
    <w:rsid w:val="005D49E9"/>
    <w:rsid w:val="005D4A9B"/>
    <w:rsid w:val="005D4B21"/>
    <w:rsid w:val="005D4DB3"/>
    <w:rsid w:val="005D4EDC"/>
    <w:rsid w:val="005D595D"/>
    <w:rsid w:val="005D5FCD"/>
    <w:rsid w:val="005D65A1"/>
    <w:rsid w:val="005D662D"/>
    <w:rsid w:val="005D6746"/>
    <w:rsid w:val="005D6CC4"/>
    <w:rsid w:val="005D6D29"/>
    <w:rsid w:val="005D6DF6"/>
    <w:rsid w:val="005D761C"/>
    <w:rsid w:val="005D7915"/>
    <w:rsid w:val="005D7BD8"/>
    <w:rsid w:val="005D7DC4"/>
    <w:rsid w:val="005D7E6D"/>
    <w:rsid w:val="005E00F3"/>
    <w:rsid w:val="005E02E9"/>
    <w:rsid w:val="005E02EB"/>
    <w:rsid w:val="005E03BF"/>
    <w:rsid w:val="005E0413"/>
    <w:rsid w:val="005E042D"/>
    <w:rsid w:val="005E0457"/>
    <w:rsid w:val="005E0742"/>
    <w:rsid w:val="005E12BE"/>
    <w:rsid w:val="005E1413"/>
    <w:rsid w:val="005E1788"/>
    <w:rsid w:val="005E17F6"/>
    <w:rsid w:val="005E1867"/>
    <w:rsid w:val="005E19CB"/>
    <w:rsid w:val="005E1B48"/>
    <w:rsid w:val="005E1B5C"/>
    <w:rsid w:val="005E1C40"/>
    <w:rsid w:val="005E1DD0"/>
    <w:rsid w:val="005E2126"/>
    <w:rsid w:val="005E227A"/>
    <w:rsid w:val="005E24CC"/>
    <w:rsid w:val="005E2890"/>
    <w:rsid w:val="005E354F"/>
    <w:rsid w:val="005E36BC"/>
    <w:rsid w:val="005E36E2"/>
    <w:rsid w:val="005E373D"/>
    <w:rsid w:val="005E3884"/>
    <w:rsid w:val="005E3ADA"/>
    <w:rsid w:val="005E3BDA"/>
    <w:rsid w:val="005E3CB3"/>
    <w:rsid w:val="005E3CC1"/>
    <w:rsid w:val="005E3E12"/>
    <w:rsid w:val="005E45C7"/>
    <w:rsid w:val="005E467F"/>
    <w:rsid w:val="005E470B"/>
    <w:rsid w:val="005E492C"/>
    <w:rsid w:val="005E4954"/>
    <w:rsid w:val="005E4E15"/>
    <w:rsid w:val="005E50BB"/>
    <w:rsid w:val="005E549A"/>
    <w:rsid w:val="005E54FC"/>
    <w:rsid w:val="005E56F1"/>
    <w:rsid w:val="005E5F2B"/>
    <w:rsid w:val="005E61D1"/>
    <w:rsid w:val="005E632B"/>
    <w:rsid w:val="005E6331"/>
    <w:rsid w:val="005E669D"/>
    <w:rsid w:val="005E6778"/>
    <w:rsid w:val="005E67A7"/>
    <w:rsid w:val="005E682E"/>
    <w:rsid w:val="005E69E2"/>
    <w:rsid w:val="005E6ECE"/>
    <w:rsid w:val="005E738F"/>
    <w:rsid w:val="005F0255"/>
    <w:rsid w:val="005F042E"/>
    <w:rsid w:val="005F0709"/>
    <w:rsid w:val="005F0E05"/>
    <w:rsid w:val="005F0EF0"/>
    <w:rsid w:val="005F1722"/>
    <w:rsid w:val="005F18BF"/>
    <w:rsid w:val="005F1A49"/>
    <w:rsid w:val="005F1F8C"/>
    <w:rsid w:val="005F2716"/>
    <w:rsid w:val="005F27E2"/>
    <w:rsid w:val="005F27F1"/>
    <w:rsid w:val="005F29C7"/>
    <w:rsid w:val="005F2C29"/>
    <w:rsid w:val="005F2F6E"/>
    <w:rsid w:val="005F3410"/>
    <w:rsid w:val="005F344D"/>
    <w:rsid w:val="005F3584"/>
    <w:rsid w:val="005F3620"/>
    <w:rsid w:val="005F3A99"/>
    <w:rsid w:val="005F3AA1"/>
    <w:rsid w:val="005F49A2"/>
    <w:rsid w:val="005F4A53"/>
    <w:rsid w:val="005F5133"/>
    <w:rsid w:val="005F5368"/>
    <w:rsid w:val="005F552F"/>
    <w:rsid w:val="005F5679"/>
    <w:rsid w:val="005F58A9"/>
    <w:rsid w:val="005F5A63"/>
    <w:rsid w:val="005F655A"/>
    <w:rsid w:val="005F6633"/>
    <w:rsid w:val="005F6A19"/>
    <w:rsid w:val="005F6A6C"/>
    <w:rsid w:val="005F6B5B"/>
    <w:rsid w:val="005F6BAC"/>
    <w:rsid w:val="005F6E40"/>
    <w:rsid w:val="005F6FEB"/>
    <w:rsid w:val="005F7398"/>
    <w:rsid w:val="005F78F6"/>
    <w:rsid w:val="005F7AF5"/>
    <w:rsid w:val="006003A2"/>
    <w:rsid w:val="00600467"/>
    <w:rsid w:val="0060084C"/>
    <w:rsid w:val="006008ED"/>
    <w:rsid w:val="0060097D"/>
    <w:rsid w:val="00600E95"/>
    <w:rsid w:val="00600EF6"/>
    <w:rsid w:val="0060153D"/>
    <w:rsid w:val="0060163D"/>
    <w:rsid w:val="00601A60"/>
    <w:rsid w:val="00601A9B"/>
    <w:rsid w:val="00601B0B"/>
    <w:rsid w:val="00601F88"/>
    <w:rsid w:val="00602025"/>
    <w:rsid w:val="006027F3"/>
    <w:rsid w:val="00602BF9"/>
    <w:rsid w:val="00602D1F"/>
    <w:rsid w:val="006035CF"/>
    <w:rsid w:val="006036EA"/>
    <w:rsid w:val="00603AB0"/>
    <w:rsid w:val="00603B46"/>
    <w:rsid w:val="00603DF8"/>
    <w:rsid w:val="006049F5"/>
    <w:rsid w:val="00604EC5"/>
    <w:rsid w:val="00604FA7"/>
    <w:rsid w:val="0060522B"/>
    <w:rsid w:val="00605679"/>
    <w:rsid w:val="00605B54"/>
    <w:rsid w:val="00605BB3"/>
    <w:rsid w:val="00605DCB"/>
    <w:rsid w:val="00605FC5"/>
    <w:rsid w:val="00606250"/>
    <w:rsid w:val="006067BC"/>
    <w:rsid w:val="0060698C"/>
    <w:rsid w:val="00606AE7"/>
    <w:rsid w:val="00606FB3"/>
    <w:rsid w:val="0060714E"/>
    <w:rsid w:val="006071E5"/>
    <w:rsid w:val="006072C8"/>
    <w:rsid w:val="00607352"/>
    <w:rsid w:val="0061021C"/>
    <w:rsid w:val="00610B3A"/>
    <w:rsid w:val="00610C84"/>
    <w:rsid w:val="00610CAE"/>
    <w:rsid w:val="00610D6F"/>
    <w:rsid w:val="006110FC"/>
    <w:rsid w:val="00611144"/>
    <w:rsid w:val="00611156"/>
    <w:rsid w:val="00611538"/>
    <w:rsid w:val="00611E35"/>
    <w:rsid w:val="006122CF"/>
    <w:rsid w:val="006122FF"/>
    <w:rsid w:val="00612397"/>
    <w:rsid w:val="0061248B"/>
    <w:rsid w:val="006129E5"/>
    <w:rsid w:val="00612A1D"/>
    <w:rsid w:val="00612E00"/>
    <w:rsid w:val="00612E48"/>
    <w:rsid w:val="00612EE8"/>
    <w:rsid w:val="006131E3"/>
    <w:rsid w:val="00613792"/>
    <w:rsid w:val="006137CE"/>
    <w:rsid w:val="006137FC"/>
    <w:rsid w:val="00613805"/>
    <w:rsid w:val="006138A8"/>
    <w:rsid w:val="00613A24"/>
    <w:rsid w:val="00613AB9"/>
    <w:rsid w:val="00613C3B"/>
    <w:rsid w:val="00613D8B"/>
    <w:rsid w:val="0061411A"/>
    <w:rsid w:val="00614642"/>
    <w:rsid w:val="006147C5"/>
    <w:rsid w:val="00614814"/>
    <w:rsid w:val="00614CBC"/>
    <w:rsid w:val="00615022"/>
    <w:rsid w:val="006152D1"/>
    <w:rsid w:val="0061539A"/>
    <w:rsid w:val="00615562"/>
    <w:rsid w:val="006156FD"/>
    <w:rsid w:val="006158F2"/>
    <w:rsid w:val="006159BF"/>
    <w:rsid w:val="00615B98"/>
    <w:rsid w:val="00615C81"/>
    <w:rsid w:val="00615FAA"/>
    <w:rsid w:val="006163E8"/>
    <w:rsid w:val="00616473"/>
    <w:rsid w:val="0061660E"/>
    <w:rsid w:val="006168A1"/>
    <w:rsid w:val="00616975"/>
    <w:rsid w:val="00616B0F"/>
    <w:rsid w:val="00616CCA"/>
    <w:rsid w:val="00616CF3"/>
    <w:rsid w:val="00616ED7"/>
    <w:rsid w:val="00616F74"/>
    <w:rsid w:val="0061700D"/>
    <w:rsid w:val="006170CD"/>
    <w:rsid w:val="00617148"/>
    <w:rsid w:val="00617297"/>
    <w:rsid w:val="006176E3"/>
    <w:rsid w:val="00617863"/>
    <w:rsid w:val="00617C8F"/>
    <w:rsid w:val="0062017A"/>
    <w:rsid w:val="006203B2"/>
    <w:rsid w:val="006203E1"/>
    <w:rsid w:val="00620472"/>
    <w:rsid w:val="006204BC"/>
    <w:rsid w:val="00620788"/>
    <w:rsid w:val="00620B76"/>
    <w:rsid w:val="00620C90"/>
    <w:rsid w:val="00620E30"/>
    <w:rsid w:val="00620E8C"/>
    <w:rsid w:val="0062102C"/>
    <w:rsid w:val="0062137E"/>
    <w:rsid w:val="0062155A"/>
    <w:rsid w:val="00621798"/>
    <w:rsid w:val="00621A4B"/>
    <w:rsid w:val="00621AE8"/>
    <w:rsid w:val="00621D4F"/>
    <w:rsid w:val="00621DC0"/>
    <w:rsid w:val="00621EDD"/>
    <w:rsid w:val="00621F87"/>
    <w:rsid w:val="00622159"/>
    <w:rsid w:val="0062226A"/>
    <w:rsid w:val="006229E2"/>
    <w:rsid w:val="00622A16"/>
    <w:rsid w:val="00623108"/>
    <w:rsid w:val="00623138"/>
    <w:rsid w:val="0062328F"/>
    <w:rsid w:val="00623716"/>
    <w:rsid w:val="006237DF"/>
    <w:rsid w:val="00623A31"/>
    <w:rsid w:val="00623BE3"/>
    <w:rsid w:val="00623DB5"/>
    <w:rsid w:val="00623E1E"/>
    <w:rsid w:val="006243AA"/>
    <w:rsid w:val="006244F9"/>
    <w:rsid w:val="0062450F"/>
    <w:rsid w:val="0062485E"/>
    <w:rsid w:val="0062499C"/>
    <w:rsid w:val="00624B1F"/>
    <w:rsid w:val="00624B44"/>
    <w:rsid w:val="00624E43"/>
    <w:rsid w:val="00624F0B"/>
    <w:rsid w:val="00624F34"/>
    <w:rsid w:val="00624FFE"/>
    <w:rsid w:val="00625409"/>
    <w:rsid w:val="006254CD"/>
    <w:rsid w:val="00625593"/>
    <w:rsid w:val="00625CFC"/>
    <w:rsid w:val="00625EF8"/>
    <w:rsid w:val="00626110"/>
    <w:rsid w:val="0062614F"/>
    <w:rsid w:val="00626181"/>
    <w:rsid w:val="0062648E"/>
    <w:rsid w:val="006265B8"/>
    <w:rsid w:val="00626B3A"/>
    <w:rsid w:val="00626CA4"/>
    <w:rsid w:val="00626DEE"/>
    <w:rsid w:val="00626F0C"/>
    <w:rsid w:val="00626FB0"/>
    <w:rsid w:val="00626FE9"/>
    <w:rsid w:val="00627102"/>
    <w:rsid w:val="006274DB"/>
    <w:rsid w:val="006275FF"/>
    <w:rsid w:val="006277A5"/>
    <w:rsid w:val="00627941"/>
    <w:rsid w:val="00627B57"/>
    <w:rsid w:val="00627B9D"/>
    <w:rsid w:val="00627BCA"/>
    <w:rsid w:val="00627C36"/>
    <w:rsid w:val="00627D2B"/>
    <w:rsid w:val="00627F53"/>
    <w:rsid w:val="00630731"/>
    <w:rsid w:val="00630C18"/>
    <w:rsid w:val="0063109A"/>
    <w:rsid w:val="006315D3"/>
    <w:rsid w:val="006315FB"/>
    <w:rsid w:val="00631B6A"/>
    <w:rsid w:val="00631E8A"/>
    <w:rsid w:val="00632121"/>
    <w:rsid w:val="00632541"/>
    <w:rsid w:val="0063297F"/>
    <w:rsid w:val="00632ADE"/>
    <w:rsid w:val="006331FA"/>
    <w:rsid w:val="00633A8B"/>
    <w:rsid w:val="006340B1"/>
    <w:rsid w:val="006342D4"/>
    <w:rsid w:val="006344DC"/>
    <w:rsid w:val="0063473B"/>
    <w:rsid w:val="00634865"/>
    <w:rsid w:val="006348D1"/>
    <w:rsid w:val="00634C69"/>
    <w:rsid w:val="00634D8D"/>
    <w:rsid w:val="00635413"/>
    <w:rsid w:val="00635511"/>
    <w:rsid w:val="0063570B"/>
    <w:rsid w:val="00635895"/>
    <w:rsid w:val="00635DBD"/>
    <w:rsid w:val="00635F8F"/>
    <w:rsid w:val="00636101"/>
    <w:rsid w:val="006362C3"/>
    <w:rsid w:val="006362EE"/>
    <w:rsid w:val="006363CD"/>
    <w:rsid w:val="006364C6"/>
    <w:rsid w:val="00636839"/>
    <w:rsid w:val="00636B43"/>
    <w:rsid w:val="00636D1B"/>
    <w:rsid w:val="00636F8C"/>
    <w:rsid w:val="00636F91"/>
    <w:rsid w:val="00637164"/>
    <w:rsid w:val="0063771E"/>
    <w:rsid w:val="0063791E"/>
    <w:rsid w:val="00637B3D"/>
    <w:rsid w:val="00637FAC"/>
    <w:rsid w:val="00640288"/>
    <w:rsid w:val="0064057A"/>
    <w:rsid w:val="006409C3"/>
    <w:rsid w:val="00640CEA"/>
    <w:rsid w:val="00640CFA"/>
    <w:rsid w:val="00640D48"/>
    <w:rsid w:val="00640F03"/>
    <w:rsid w:val="0064105D"/>
    <w:rsid w:val="00641B32"/>
    <w:rsid w:val="00642185"/>
    <w:rsid w:val="006424D7"/>
    <w:rsid w:val="0064261D"/>
    <w:rsid w:val="0064269D"/>
    <w:rsid w:val="006429F4"/>
    <w:rsid w:val="00642B8E"/>
    <w:rsid w:val="00642D08"/>
    <w:rsid w:val="0064305D"/>
    <w:rsid w:val="00643107"/>
    <w:rsid w:val="00643460"/>
    <w:rsid w:val="00643487"/>
    <w:rsid w:val="00643501"/>
    <w:rsid w:val="00643805"/>
    <w:rsid w:val="006439E8"/>
    <w:rsid w:val="00643B72"/>
    <w:rsid w:val="00643C20"/>
    <w:rsid w:val="00643D9E"/>
    <w:rsid w:val="00643E91"/>
    <w:rsid w:val="00643FCB"/>
    <w:rsid w:val="006440A6"/>
    <w:rsid w:val="006445B7"/>
    <w:rsid w:val="00644E03"/>
    <w:rsid w:val="006451B8"/>
    <w:rsid w:val="0064523A"/>
    <w:rsid w:val="00645A24"/>
    <w:rsid w:val="00645C69"/>
    <w:rsid w:val="00645ED2"/>
    <w:rsid w:val="0064605B"/>
    <w:rsid w:val="006461DA"/>
    <w:rsid w:val="006462D8"/>
    <w:rsid w:val="0064665D"/>
    <w:rsid w:val="00646ADC"/>
    <w:rsid w:val="006472A9"/>
    <w:rsid w:val="00647493"/>
    <w:rsid w:val="00647A56"/>
    <w:rsid w:val="00647C6C"/>
    <w:rsid w:val="00647FEB"/>
    <w:rsid w:val="0065037C"/>
    <w:rsid w:val="006503B3"/>
    <w:rsid w:val="006504D8"/>
    <w:rsid w:val="00650668"/>
    <w:rsid w:val="00650823"/>
    <w:rsid w:val="00650DE1"/>
    <w:rsid w:val="00650FBD"/>
    <w:rsid w:val="00651021"/>
    <w:rsid w:val="00651155"/>
    <w:rsid w:val="006515EA"/>
    <w:rsid w:val="00651948"/>
    <w:rsid w:val="00651BBD"/>
    <w:rsid w:val="00651C6E"/>
    <w:rsid w:val="00651C9F"/>
    <w:rsid w:val="00651CA3"/>
    <w:rsid w:val="00652040"/>
    <w:rsid w:val="006521AA"/>
    <w:rsid w:val="00652420"/>
    <w:rsid w:val="006524AA"/>
    <w:rsid w:val="006524E4"/>
    <w:rsid w:val="006525D7"/>
    <w:rsid w:val="0065272C"/>
    <w:rsid w:val="00652764"/>
    <w:rsid w:val="00652886"/>
    <w:rsid w:val="00652BBF"/>
    <w:rsid w:val="00652D46"/>
    <w:rsid w:val="006531CE"/>
    <w:rsid w:val="006531D7"/>
    <w:rsid w:val="006536AB"/>
    <w:rsid w:val="00653990"/>
    <w:rsid w:val="00653C81"/>
    <w:rsid w:val="006542C0"/>
    <w:rsid w:val="00654486"/>
    <w:rsid w:val="006544F4"/>
    <w:rsid w:val="00654539"/>
    <w:rsid w:val="00654825"/>
    <w:rsid w:val="00654AAD"/>
    <w:rsid w:val="00654B44"/>
    <w:rsid w:val="00654B69"/>
    <w:rsid w:val="00654E2A"/>
    <w:rsid w:val="00655452"/>
    <w:rsid w:val="00655524"/>
    <w:rsid w:val="006558FB"/>
    <w:rsid w:val="0065632F"/>
    <w:rsid w:val="006563DE"/>
    <w:rsid w:val="00656591"/>
    <w:rsid w:val="00656747"/>
    <w:rsid w:val="006568A3"/>
    <w:rsid w:val="00656A25"/>
    <w:rsid w:val="00656CF7"/>
    <w:rsid w:val="00656D74"/>
    <w:rsid w:val="00656EDB"/>
    <w:rsid w:val="006575D9"/>
    <w:rsid w:val="0065781C"/>
    <w:rsid w:val="00660095"/>
    <w:rsid w:val="00660349"/>
    <w:rsid w:val="00660483"/>
    <w:rsid w:val="006605EB"/>
    <w:rsid w:val="00660735"/>
    <w:rsid w:val="00660A27"/>
    <w:rsid w:val="00660B26"/>
    <w:rsid w:val="0066114B"/>
    <w:rsid w:val="00661296"/>
    <w:rsid w:val="006612C5"/>
    <w:rsid w:val="006614B2"/>
    <w:rsid w:val="00661550"/>
    <w:rsid w:val="00661689"/>
    <w:rsid w:val="00661718"/>
    <w:rsid w:val="00661A85"/>
    <w:rsid w:val="006620C7"/>
    <w:rsid w:val="0066220F"/>
    <w:rsid w:val="006624E0"/>
    <w:rsid w:val="006627B6"/>
    <w:rsid w:val="006629F8"/>
    <w:rsid w:val="00662C10"/>
    <w:rsid w:val="00662F52"/>
    <w:rsid w:val="0066313E"/>
    <w:rsid w:val="0066330C"/>
    <w:rsid w:val="00663489"/>
    <w:rsid w:val="006637CD"/>
    <w:rsid w:val="006638B4"/>
    <w:rsid w:val="00663F22"/>
    <w:rsid w:val="006642B9"/>
    <w:rsid w:val="0066447D"/>
    <w:rsid w:val="0066453B"/>
    <w:rsid w:val="006647CC"/>
    <w:rsid w:val="00664832"/>
    <w:rsid w:val="00664E30"/>
    <w:rsid w:val="00664F71"/>
    <w:rsid w:val="006653C1"/>
    <w:rsid w:val="006658E9"/>
    <w:rsid w:val="00665B8F"/>
    <w:rsid w:val="00665D87"/>
    <w:rsid w:val="00665FD0"/>
    <w:rsid w:val="00666090"/>
    <w:rsid w:val="006660C7"/>
    <w:rsid w:val="00666172"/>
    <w:rsid w:val="00666275"/>
    <w:rsid w:val="00666571"/>
    <w:rsid w:val="006667A8"/>
    <w:rsid w:val="00666E5E"/>
    <w:rsid w:val="006670B6"/>
    <w:rsid w:val="006670D7"/>
    <w:rsid w:val="00667159"/>
    <w:rsid w:val="006671A4"/>
    <w:rsid w:val="006674BC"/>
    <w:rsid w:val="0066769A"/>
    <w:rsid w:val="0066775B"/>
    <w:rsid w:val="00667915"/>
    <w:rsid w:val="006679EF"/>
    <w:rsid w:val="00667B9F"/>
    <w:rsid w:val="006703CF"/>
    <w:rsid w:val="0067057F"/>
    <w:rsid w:val="00670B5A"/>
    <w:rsid w:val="00670CF9"/>
    <w:rsid w:val="00670DAA"/>
    <w:rsid w:val="00671162"/>
    <w:rsid w:val="006715A1"/>
    <w:rsid w:val="006715DD"/>
    <w:rsid w:val="00671A2C"/>
    <w:rsid w:val="00671DFE"/>
    <w:rsid w:val="00671FD7"/>
    <w:rsid w:val="0067280D"/>
    <w:rsid w:val="0067290F"/>
    <w:rsid w:val="006729D5"/>
    <w:rsid w:val="006729E0"/>
    <w:rsid w:val="00672A52"/>
    <w:rsid w:val="00672B14"/>
    <w:rsid w:val="00672D02"/>
    <w:rsid w:val="00672D57"/>
    <w:rsid w:val="00672E5F"/>
    <w:rsid w:val="00672ECA"/>
    <w:rsid w:val="00672EF9"/>
    <w:rsid w:val="00672F15"/>
    <w:rsid w:val="00672F78"/>
    <w:rsid w:val="00672FBD"/>
    <w:rsid w:val="00673477"/>
    <w:rsid w:val="006734EE"/>
    <w:rsid w:val="00673532"/>
    <w:rsid w:val="0067368F"/>
    <w:rsid w:val="006737AD"/>
    <w:rsid w:val="0067383B"/>
    <w:rsid w:val="00673A58"/>
    <w:rsid w:val="00673B2F"/>
    <w:rsid w:val="00673B49"/>
    <w:rsid w:val="00673D15"/>
    <w:rsid w:val="00673F44"/>
    <w:rsid w:val="006741AB"/>
    <w:rsid w:val="006742F8"/>
    <w:rsid w:val="00674A27"/>
    <w:rsid w:val="00674C17"/>
    <w:rsid w:val="00674EDF"/>
    <w:rsid w:val="00674F16"/>
    <w:rsid w:val="00675181"/>
    <w:rsid w:val="00675375"/>
    <w:rsid w:val="00675512"/>
    <w:rsid w:val="0067586F"/>
    <w:rsid w:val="00675A5F"/>
    <w:rsid w:val="00675AE2"/>
    <w:rsid w:val="00675BA6"/>
    <w:rsid w:val="00676025"/>
    <w:rsid w:val="00676C11"/>
    <w:rsid w:val="00676CAE"/>
    <w:rsid w:val="00676F66"/>
    <w:rsid w:val="00677427"/>
    <w:rsid w:val="00677449"/>
    <w:rsid w:val="00677CA5"/>
    <w:rsid w:val="00677F5C"/>
    <w:rsid w:val="00677FB6"/>
    <w:rsid w:val="00680048"/>
    <w:rsid w:val="00680447"/>
    <w:rsid w:val="00680750"/>
    <w:rsid w:val="00680916"/>
    <w:rsid w:val="00680AAD"/>
    <w:rsid w:val="006811DF"/>
    <w:rsid w:val="006814AA"/>
    <w:rsid w:val="006815E9"/>
    <w:rsid w:val="0068191E"/>
    <w:rsid w:val="00681D83"/>
    <w:rsid w:val="00682639"/>
    <w:rsid w:val="0068289F"/>
    <w:rsid w:val="00682C09"/>
    <w:rsid w:val="00682C4F"/>
    <w:rsid w:val="0068305B"/>
    <w:rsid w:val="00683423"/>
    <w:rsid w:val="00683AC4"/>
    <w:rsid w:val="00683E5F"/>
    <w:rsid w:val="0068419C"/>
    <w:rsid w:val="0068431B"/>
    <w:rsid w:val="00684435"/>
    <w:rsid w:val="00684497"/>
    <w:rsid w:val="006845AA"/>
    <w:rsid w:val="00684D04"/>
    <w:rsid w:val="006851F7"/>
    <w:rsid w:val="00685251"/>
    <w:rsid w:val="00685391"/>
    <w:rsid w:val="006856CC"/>
    <w:rsid w:val="006857C3"/>
    <w:rsid w:val="00685FA0"/>
    <w:rsid w:val="00686247"/>
    <w:rsid w:val="0068654C"/>
    <w:rsid w:val="006865DA"/>
    <w:rsid w:val="006867F2"/>
    <w:rsid w:val="006868E4"/>
    <w:rsid w:val="00686AA9"/>
    <w:rsid w:val="00687059"/>
    <w:rsid w:val="00687124"/>
    <w:rsid w:val="00687322"/>
    <w:rsid w:val="006873CB"/>
    <w:rsid w:val="006873F5"/>
    <w:rsid w:val="0068795B"/>
    <w:rsid w:val="00687B2C"/>
    <w:rsid w:val="00687C2A"/>
    <w:rsid w:val="00687E02"/>
    <w:rsid w:val="00687EE9"/>
    <w:rsid w:val="00690073"/>
    <w:rsid w:val="00690138"/>
    <w:rsid w:val="006905BB"/>
    <w:rsid w:val="00690B84"/>
    <w:rsid w:val="00690CAF"/>
    <w:rsid w:val="00690FFF"/>
    <w:rsid w:val="00691096"/>
    <w:rsid w:val="0069120D"/>
    <w:rsid w:val="006917EC"/>
    <w:rsid w:val="00691ADF"/>
    <w:rsid w:val="00691B8B"/>
    <w:rsid w:val="00691B8C"/>
    <w:rsid w:val="00691C8E"/>
    <w:rsid w:val="00691CBE"/>
    <w:rsid w:val="00691F3C"/>
    <w:rsid w:val="0069202B"/>
    <w:rsid w:val="0069228B"/>
    <w:rsid w:val="006923DD"/>
    <w:rsid w:val="006924AC"/>
    <w:rsid w:val="006926E6"/>
    <w:rsid w:val="00692744"/>
    <w:rsid w:val="006928CC"/>
    <w:rsid w:val="0069295E"/>
    <w:rsid w:val="00692A2B"/>
    <w:rsid w:val="00692DCC"/>
    <w:rsid w:val="00692E0A"/>
    <w:rsid w:val="0069302F"/>
    <w:rsid w:val="0069349A"/>
    <w:rsid w:val="006935CC"/>
    <w:rsid w:val="0069385B"/>
    <w:rsid w:val="00693E26"/>
    <w:rsid w:val="00694053"/>
    <w:rsid w:val="006943CA"/>
    <w:rsid w:val="00694577"/>
    <w:rsid w:val="006946C0"/>
    <w:rsid w:val="00694787"/>
    <w:rsid w:val="006948A0"/>
    <w:rsid w:val="00694E03"/>
    <w:rsid w:val="00695248"/>
    <w:rsid w:val="006952F6"/>
    <w:rsid w:val="00695B90"/>
    <w:rsid w:val="00695C4B"/>
    <w:rsid w:val="00695CEA"/>
    <w:rsid w:val="00696309"/>
    <w:rsid w:val="00696635"/>
    <w:rsid w:val="00696BE8"/>
    <w:rsid w:val="0069741C"/>
    <w:rsid w:val="006976F6"/>
    <w:rsid w:val="00697AB4"/>
    <w:rsid w:val="00697BC0"/>
    <w:rsid w:val="00697CFC"/>
    <w:rsid w:val="00697D10"/>
    <w:rsid w:val="00697D3B"/>
    <w:rsid w:val="00697D41"/>
    <w:rsid w:val="00697F4A"/>
    <w:rsid w:val="006A06A7"/>
    <w:rsid w:val="006A0D28"/>
    <w:rsid w:val="006A0D4A"/>
    <w:rsid w:val="006A0F2D"/>
    <w:rsid w:val="006A129B"/>
    <w:rsid w:val="006A13DD"/>
    <w:rsid w:val="006A1412"/>
    <w:rsid w:val="006A1625"/>
    <w:rsid w:val="006A16BF"/>
    <w:rsid w:val="006A172A"/>
    <w:rsid w:val="006A183D"/>
    <w:rsid w:val="006A2224"/>
    <w:rsid w:val="006A22CE"/>
    <w:rsid w:val="006A235F"/>
    <w:rsid w:val="006A23D8"/>
    <w:rsid w:val="006A256A"/>
    <w:rsid w:val="006A2590"/>
    <w:rsid w:val="006A25EB"/>
    <w:rsid w:val="006A26E1"/>
    <w:rsid w:val="006A2887"/>
    <w:rsid w:val="006A2A6C"/>
    <w:rsid w:val="006A2B06"/>
    <w:rsid w:val="006A2B33"/>
    <w:rsid w:val="006A303D"/>
    <w:rsid w:val="006A3083"/>
    <w:rsid w:val="006A3463"/>
    <w:rsid w:val="006A3680"/>
    <w:rsid w:val="006A3981"/>
    <w:rsid w:val="006A3AE9"/>
    <w:rsid w:val="006A3F9B"/>
    <w:rsid w:val="006A4106"/>
    <w:rsid w:val="006A43FF"/>
    <w:rsid w:val="006A46C9"/>
    <w:rsid w:val="006A48ED"/>
    <w:rsid w:val="006A49F4"/>
    <w:rsid w:val="006A49F7"/>
    <w:rsid w:val="006A4BE7"/>
    <w:rsid w:val="006A523F"/>
    <w:rsid w:val="006A53FD"/>
    <w:rsid w:val="006A5557"/>
    <w:rsid w:val="006A58E7"/>
    <w:rsid w:val="006A5B14"/>
    <w:rsid w:val="006A6038"/>
    <w:rsid w:val="006A6346"/>
    <w:rsid w:val="006A6490"/>
    <w:rsid w:val="006A65E3"/>
    <w:rsid w:val="006A6D32"/>
    <w:rsid w:val="006A712D"/>
    <w:rsid w:val="006A7411"/>
    <w:rsid w:val="006A7558"/>
    <w:rsid w:val="006A7703"/>
    <w:rsid w:val="006A7BF4"/>
    <w:rsid w:val="006A7DBF"/>
    <w:rsid w:val="006B03F7"/>
    <w:rsid w:val="006B0A33"/>
    <w:rsid w:val="006B0D61"/>
    <w:rsid w:val="006B1111"/>
    <w:rsid w:val="006B11B2"/>
    <w:rsid w:val="006B12D5"/>
    <w:rsid w:val="006B1479"/>
    <w:rsid w:val="006B14A6"/>
    <w:rsid w:val="006B15B6"/>
    <w:rsid w:val="006B1636"/>
    <w:rsid w:val="006B16A8"/>
    <w:rsid w:val="006B171A"/>
    <w:rsid w:val="006B193F"/>
    <w:rsid w:val="006B1A88"/>
    <w:rsid w:val="006B1C72"/>
    <w:rsid w:val="006B1F7C"/>
    <w:rsid w:val="006B20A1"/>
    <w:rsid w:val="006B23EA"/>
    <w:rsid w:val="006B2773"/>
    <w:rsid w:val="006B2800"/>
    <w:rsid w:val="006B2958"/>
    <w:rsid w:val="006B2B2D"/>
    <w:rsid w:val="006B3332"/>
    <w:rsid w:val="006B334F"/>
    <w:rsid w:val="006B34F4"/>
    <w:rsid w:val="006B39B4"/>
    <w:rsid w:val="006B3A8B"/>
    <w:rsid w:val="006B3A9E"/>
    <w:rsid w:val="006B3ECE"/>
    <w:rsid w:val="006B3ED3"/>
    <w:rsid w:val="006B424E"/>
    <w:rsid w:val="006B4525"/>
    <w:rsid w:val="006B45CC"/>
    <w:rsid w:val="006B46E0"/>
    <w:rsid w:val="006B497D"/>
    <w:rsid w:val="006B4AD4"/>
    <w:rsid w:val="006B4BAA"/>
    <w:rsid w:val="006B4E45"/>
    <w:rsid w:val="006B4EBC"/>
    <w:rsid w:val="006B52FD"/>
    <w:rsid w:val="006B5C1C"/>
    <w:rsid w:val="006B5C91"/>
    <w:rsid w:val="006B61F6"/>
    <w:rsid w:val="006B6290"/>
    <w:rsid w:val="006B6594"/>
    <w:rsid w:val="006B6774"/>
    <w:rsid w:val="006B6940"/>
    <w:rsid w:val="006B6A7B"/>
    <w:rsid w:val="006B6B13"/>
    <w:rsid w:val="006B735F"/>
    <w:rsid w:val="006B7A8B"/>
    <w:rsid w:val="006B7F49"/>
    <w:rsid w:val="006B7FE3"/>
    <w:rsid w:val="006C001A"/>
    <w:rsid w:val="006C004C"/>
    <w:rsid w:val="006C0764"/>
    <w:rsid w:val="006C0FE9"/>
    <w:rsid w:val="006C1142"/>
    <w:rsid w:val="006C14EC"/>
    <w:rsid w:val="006C1510"/>
    <w:rsid w:val="006C16CF"/>
    <w:rsid w:val="006C18D8"/>
    <w:rsid w:val="006C1B2B"/>
    <w:rsid w:val="006C1B8B"/>
    <w:rsid w:val="006C220A"/>
    <w:rsid w:val="006C2374"/>
    <w:rsid w:val="006C2402"/>
    <w:rsid w:val="006C265A"/>
    <w:rsid w:val="006C26C9"/>
    <w:rsid w:val="006C2966"/>
    <w:rsid w:val="006C2E1B"/>
    <w:rsid w:val="006C2FC7"/>
    <w:rsid w:val="006C36A9"/>
    <w:rsid w:val="006C387E"/>
    <w:rsid w:val="006C38D7"/>
    <w:rsid w:val="006C42A5"/>
    <w:rsid w:val="006C45AA"/>
    <w:rsid w:val="006C4D6F"/>
    <w:rsid w:val="006C4F73"/>
    <w:rsid w:val="006C5110"/>
    <w:rsid w:val="006C51BD"/>
    <w:rsid w:val="006C53B6"/>
    <w:rsid w:val="006C5449"/>
    <w:rsid w:val="006C5658"/>
    <w:rsid w:val="006C5AE1"/>
    <w:rsid w:val="006C5E79"/>
    <w:rsid w:val="006C5EE8"/>
    <w:rsid w:val="006C6AD3"/>
    <w:rsid w:val="006C6C9C"/>
    <w:rsid w:val="006C7437"/>
    <w:rsid w:val="006C7804"/>
    <w:rsid w:val="006C7CB2"/>
    <w:rsid w:val="006C7FD6"/>
    <w:rsid w:val="006D0521"/>
    <w:rsid w:val="006D057A"/>
    <w:rsid w:val="006D0B31"/>
    <w:rsid w:val="006D0E69"/>
    <w:rsid w:val="006D1264"/>
    <w:rsid w:val="006D2101"/>
    <w:rsid w:val="006D240B"/>
    <w:rsid w:val="006D2719"/>
    <w:rsid w:val="006D2F34"/>
    <w:rsid w:val="006D309C"/>
    <w:rsid w:val="006D3671"/>
    <w:rsid w:val="006D3673"/>
    <w:rsid w:val="006D3869"/>
    <w:rsid w:val="006D3D30"/>
    <w:rsid w:val="006D4141"/>
    <w:rsid w:val="006D48F0"/>
    <w:rsid w:val="006D4AA3"/>
    <w:rsid w:val="006D4E25"/>
    <w:rsid w:val="006D5063"/>
    <w:rsid w:val="006D515C"/>
    <w:rsid w:val="006D5221"/>
    <w:rsid w:val="006D5417"/>
    <w:rsid w:val="006D5555"/>
    <w:rsid w:val="006D5626"/>
    <w:rsid w:val="006D5729"/>
    <w:rsid w:val="006D5CA6"/>
    <w:rsid w:val="006D5F0B"/>
    <w:rsid w:val="006D6099"/>
    <w:rsid w:val="006D6108"/>
    <w:rsid w:val="006D6BA8"/>
    <w:rsid w:val="006D6CAE"/>
    <w:rsid w:val="006D6EF1"/>
    <w:rsid w:val="006D6F9A"/>
    <w:rsid w:val="006D6FE4"/>
    <w:rsid w:val="006D6FE7"/>
    <w:rsid w:val="006D71A0"/>
    <w:rsid w:val="006D7F0B"/>
    <w:rsid w:val="006E00A1"/>
    <w:rsid w:val="006E00B2"/>
    <w:rsid w:val="006E056F"/>
    <w:rsid w:val="006E05F4"/>
    <w:rsid w:val="006E0D30"/>
    <w:rsid w:val="006E0D34"/>
    <w:rsid w:val="006E0E30"/>
    <w:rsid w:val="006E10DF"/>
    <w:rsid w:val="006E12C5"/>
    <w:rsid w:val="006E15B8"/>
    <w:rsid w:val="006E1943"/>
    <w:rsid w:val="006E1F03"/>
    <w:rsid w:val="006E1F15"/>
    <w:rsid w:val="006E22B1"/>
    <w:rsid w:val="006E22BD"/>
    <w:rsid w:val="006E2950"/>
    <w:rsid w:val="006E2E7E"/>
    <w:rsid w:val="006E3182"/>
    <w:rsid w:val="006E3497"/>
    <w:rsid w:val="006E34E0"/>
    <w:rsid w:val="006E371B"/>
    <w:rsid w:val="006E3A49"/>
    <w:rsid w:val="006E3BB6"/>
    <w:rsid w:val="006E3E55"/>
    <w:rsid w:val="006E3FA6"/>
    <w:rsid w:val="006E417D"/>
    <w:rsid w:val="006E4225"/>
    <w:rsid w:val="006E46EA"/>
    <w:rsid w:val="006E4715"/>
    <w:rsid w:val="006E4AB0"/>
    <w:rsid w:val="006E4C69"/>
    <w:rsid w:val="006E4D76"/>
    <w:rsid w:val="006E4DD1"/>
    <w:rsid w:val="006E4F7B"/>
    <w:rsid w:val="006E514E"/>
    <w:rsid w:val="006E5425"/>
    <w:rsid w:val="006E5826"/>
    <w:rsid w:val="006E58E5"/>
    <w:rsid w:val="006E59F1"/>
    <w:rsid w:val="006E5C11"/>
    <w:rsid w:val="006E5F36"/>
    <w:rsid w:val="006E61FE"/>
    <w:rsid w:val="006E63C5"/>
    <w:rsid w:val="006E6797"/>
    <w:rsid w:val="006E67A0"/>
    <w:rsid w:val="006E6AD5"/>
    <w:rsid w:val="006E6C04"/>
    <w:rsid w:val="006E6FF9"/>
    <w:rsid w:val="006E7160"/>
    <w:rsid w:val="006E722C"/>
    <w:rsid w:val="006E72DE"/>
    <w:rsid w:val="006E73FD"/>
    <w:rsid w:val="006E7422"/>
    <w:rsid w:val="006E77FD"/>
    <w:rsid w:val="006E7855"/>
    <w:rsid w:val="006E7D81"/>
    <w:rsid w:val="006F0076"/>
    <w:rsid w:val="006F0341"/>
    <w:rsid w:val="006F0740"/>
    <w:rsid w:val="006F0DAF"/>
    <w:rsid w:val="006F10F8"/>
    <w:rsid w:val="006F1282"/>
    <w:rsid w:val="006F13B2"/>
    <w:rsid w:val="006F14B0"/>
    <w:rsid w:val="006F18FC"/>
    <w:rsid w:val="006F1B92"/>
    <w:rsid w:val="006F2254"/>
    <w:rsid w:val="006F25E0"/>
    <w:rsid w:val="006F262F"/>
    <w:rsid w:val="006F2817"/>
    <w:rsid w:val="006F2E78"/>
    <w:rsid w:val="006F3037"/>
    <w:rsid w:val="006F3232"/>
    <w:rsid w:val="006F3295"/>
    <w:rsid w:val="006F34B1"/>
    <w:rsid w:val="006F3521"/>
    <w:rsid w:val="006F362E"/>
    <w:rsid w:val="006F3705"/>
    <w:rsid w:val="006F3790"/>
    <w:rsid w:val="006F37A1"/>
    <w:rsid w:val="006F3846"/>
    <w:rsid w:val="006F3C59"/>
    <w:rsid w:val="006F3CEA"/>
    <w:rsid w:val="006F3CF1"/>
    <w:rsid w:val="006F3E88"/>
    <w:rsid w:val="006F3EAF"/>
    <w:rsid w:val="006F4670"/>
    <w:rsid w:val="006F46F4"/>
    <w:rsid w:val="006F47DE"/>
    <w:rsid w:val="006F4837"/>
    <w:rsid w:val="006F4BB3"/>
    <w:rsid w:val="006F4BB9"/>
    <w:rsid w:val="006F5065"/>
    <w:rsid w:val="006F51A3"/>
    <w:rsid w:val="006F53E7"/>
    <w:rsid w:val="006F5418"/>
    <w:rsid w:val="006F54BE"/>
    <w:rsid w:val="006F5A53"/>
    <w:rsid w:val="006F5A78"/>
    <w:rsid w:val="006F5C72"/>
    <w:rsid w:val="006F5ED2"/>
    <w:rsid w:val="006F5F5C"/>
    <w:rsid w:val="006F5FDB"/>
    <w:rsid w:val="006F6091"/>
    <w:rsid w:val="006F616F"/>
    <w:rsid w:val="006F6199"/>
    <w:rsid w:val="006F6B69"/>
    <w:rsid w:val="006F6ED9"/>
    <w:rsid w:val="006F6EF8"/>
    <w:rsid w:val="006F703A"/>
    <w:rsid w:val="006F7157"/>
    <w:rsid w:val="006F7177"/>
    <w:rsid w:val="006F752F"/>
    <w:rsid w:val="006F7961"/>
    <w:rsid w:val="00700643"/>
    <w:rsid w:val="007009D3"/>
    <w:rsid w:val="00700B1F"/>
    <w:rsid w:val="00700B4D"/>
    <w:rsid w:val="00700EBF"/>
    <w:rsid w:val="00700FDB"/>
    <w:rsid w:val="00701051"/>
    <w:rsid w:val="007012D3"/>
    <w:rsid w:val="0070138E"/>
    <w:rsid w:val="007014C9"/>
    <w:rsid w:val="00701972"/>
    <w:rsid w:val="00701980"/>
    <w:rsid w:val="00701B6E"/>
    <w:rsid w:val="00701BD6"/>
    <w:rsid w:val="00701DB2"/>
    <w:rsid w:val="0070272F"/>
    <w:rsid w:val="00702A6E"/>
    <w:rsid w:val="00702AD0"/>
    <w:rsid w:val="00703B70"/>
    <w:rsid w:val="00703D1A"/>
    <w:rsid w:val="00703EED"/>
    <w:rsid w:val="00703FAF"/>
    <w:rsid w:val="007046AE"/>
    <w:rsid w:val="00704746"/>
    <w:rsid w:val="00704CBD"/>
    <w:rsid w:val="00704E6C"/>
    <w:rsid w:val="0070509F"/>
    <w:rsid w:val="007050A6"/>
    <w:rsid w:val="00705467"/>
    <w:rsid w:val="007054F1"/>
    <w:rsid w:val="0070564D"/>
    <w:rsid w:val="0070599C"/>
    <w:rsid w:val="00705B50"/>
    <w:rsid w:val="00705FCF"/>
    <w:rsid w:val="007061E2"/>
    <w:rsid w:val="00706B64"/>
    <w:rsid w:val="00706CD6"/>
    <w:rsid w:val="00706D7B"/>
    <w:rsid w:val="00706FDE"/>
    <w:rsid w:val="00706FFF"/>
    <w:rsid w:val="00707269"/>
    <w:rsid w:val="007074F5"/>
    <w:rsid w:val="007076E7"/>
    <w:rsid w:val="00707CE4"/>
    <w:rsid w:val="00707D0B"/>
    <w:rsid w:val="00707DD0"/>
    <w:rsid w:val="00710127"/>
    <w:rsid w:val="0071080C"/>
    <w:rsid w:val="007109B1"/>
    <w:rsid w:val="00710B54"/>
    <w:rsid w:val="00710BF0"/>
    <w:rsid w:val="00710FFA"/>
    <w:rsid w:val="007117A4"/>
    <w:rsid w:val="00711A49"/>
    <w:rsid w:val="00711B63"/>
    <w:rsid w:val="00711E62"/>
    <w:rsid w:val="00711E97"/>
    <w:rsid w:val="00712027"/>
    <w:rsid w:val="007121E0"/>
    <w:rsid w:val="007122A5"/>
    <w:rsid w:val="007129B9"/>
    <w:rsid w:val="00712A0B"/>
    <w:rsid w:val="00712A19"/>
    <w:rsid w:val="00712B6A"/>
    <w:rsid w:val="00712BBF"/>
    <w:rsid w:val="00712F23"/>
    <w:rsid w:val="0071386B"/>
    <w:rsid w:val="00713A58"/>
    <w:rsid w:val="00713D24"/>
    <w:rsid w:val="00713DE2"/>
    <w:rsid w:val="00713F3C"/>
    <w:rsid w:val="00713FFA"/>
    <w:rsid w:val="00714024"/>
    <w:rsid w:val="00714091"/>
    <w:rsid w:val="007143AD"/>
    <w:rsid w:val="00714962"/>
    <w:rsid w:val="007149A3"/>
    <w:rsid w:val="00714CBA"/>
    <w:rsid w:val="007151A9"/>
    <w:rsid w:val="00715584"/>
    <w:rsid w:val="00715D95"/>
    <w:rsid w:val="00715F61"/>
    <w:rsid w:val="00716076"/>
    <w:rsid w:val="0071608A"/>
    <w:rsid w:val="0071609F"/>
    <w:rsid w:val="00716174"/>
    <w:rsid w:val="007163DA"/>
    <w:rsid w:val="0071644E"/>
    <w:rsid w:val="0071644F"/>
    <w:rsid w:val="007164D4"/>
    <w:rsid w:val="0071695D"/>
    <w:rsid w:val="007169A7"/>
    <w:rsid w:val="007169C0"/>
    <w:rsid w:val="00716D1C"/>
    <w:rsid w:val="00716D73"/>
    <w:rsid w:val="00716E16"/>
    <w:rsid w:val="00716E95"/>
    <w:rsid w:val="00717114"/>
    <w:rsid w:val="0071743B"/>
    <w:rsid w:val="0071782D"/>
    <w:rsid w:val="0072041C"/>
    <w:rsid w:val="00720C15"/>
    <w:rsid w:val="00720CC9"/>
    <w:rsid w:val="00720DC5"/>
    <w:rsid w:val="00720FDC"/>
    <w:rsid w:val="00720FEE"/>
    <w:rsid w:val="0072105C"/>
    <w:rsid w:val="007213CC"/>
    <w:rsid w:val="0072176E"/>
    <w:rsid w:val="00721C26"/>
    <w:rsid w:val="00721F63"/>
    <w:rsid w:val="00722044"/>
    <w:rsid w:val="007220C2"/>
    <w:rsid w:val="007222B2"/>
    <w:rsid w:val="0072233B"/>
    <w:rsid w:val="007229A6"/>
    <w:rsid w:val="00722ABA"/>
    <w:rsid w:val="00722C52"/>
    <w:rsid w:val="00722FB0"/>
    <w:rsid w:val="00722FDA"/>
    <w:rsid w:val="007231AD"/>
    <w:rsid w:val="0072367E"/>
    <w:rsid w:val="007236FD"/>
    <w:rsid w:val="007237D6"/>
    <w:rsid w:val="0072381B"/>
    <w:rsid w:val="00723A46"/>
    <w:rsid w:val="00723F8B"/>
    <w:rsid w:val="007242F2"/>
    <w:rsid w:val="0072442A"/>
    <w:rsid w:val="00724439"/>
    <w:rsid w:val="007244A5"/>
    <w:rsid w:val="007245C3"/>
    <w:rsid w:val="007248C6"/>
    <w:rsid w:val="007248CB"/>
    <w:rsid w:val="00724A50"/>
    <w:rsid w:val="00724C44"/>
    <w:rsid w:val="0072514B"/>
    <w:rsid w:val="007252B5"/>
    <w:rsid w:val="007252CE"/>
    <w:rsid w:val="00725322"/>
    <w:rsid w:val="0072541B"/>
    <w:rsid w:val="00725723"/>
    <w:rsid w:val="00725BFF"/>
    <w:rsid w:val="00725E8E"/>
    <w:rsid w:val="00725FD1"/>
    <w:rsid w:val="0072601E"/>
    <w:rsid w:val="007263EB"/>
    <w:rsid w:val="007264E0"/>
    <w:rsid w:val="007265C0"/>
    <w:rsid w:val="0072673E"/>
    <w:rsid w:val="00726771"/>
    <w:rsid w:val="007267A3"/>
    <w:rsid w:val="00726A5A"/>
    <w:rsid w:val="00726BCC"/>
    <w:rsid w:val="00727854"/>
    <w:rsid w:val="00730452"/>
    <w:rsid w:val="00730469"/>
    <w:rsid w:val="007306E7"/>
    <w:rsid w:val="007308D3"/>
    <w:rsid w:val="007309B3"/>
    <w:rsid w:val="007309BF"/>
    <w:rsid w:val="00730BF0"/>
    <w:rsid w:val="007311F8"/>
    <w:rsid w:val="00731260"/>
    <w:rsid w:val="007315E2"/>
    <w:rsid w:val="00731D3E"/>
    <w:rsid w:val="00731D5B"/>
    <w:rsid w:val="007320CD"/>
    <w:rsid w:val="007320CE"/>
    <w:rsid w:val="00732172"/>
    <w:rsid w:val="00732368"/>
    <w:rsid w:val="00732398"/>
    <w:rsid w:val="00732530"/>
    <w:rsid w:val="00732A1E"/>
    <w:rsid w:val="00732A7E"/>
    <w:rsid w:val="00732D5C"/>
    <w:rsid w:val="00732FB1"/>
    <w:rsid w:val="007331C0"/>
    <w:rsid w:val="007335DB"/>
    <w:rsid w:val="007336DB"/>
    <w:rsid w:val="00733BB2"/>
    <w:rsid w:val="00733C31"/>
    <w:rsid w:val="00733D68"/>
    <w:rsid w:val="00733E37"/>
    <w:rsid w:val="007341AB"/>
    <w:rsid w:val="007341EE"/>
    <w:rsid w:val="00734363"/>
    <w:rsid w:val="00734377"/>
    <w:rsid w:val="0073444F"/>
    <w:rsid w:val="00734608"/>
    <w:rsid w:val="0073475B"/>
    <w:rsid w:val="00734800"/>
    <w:rsid w:val="007349B1"/>
    <w:rsid w:val="00734B84"/>
    <w:rsid w:val="00734CE9"/>
    <w:rsid w:val="00734E6C"/>
    <w:rsid w:val="0073503E"/>
    <w:rsid w:val="00735117"/>
    <w:rsid w:val="0073527D"/>
    <w:rsid w:val="00735730"/>
    <w:rsid w:val="007358F0"/>
    <w:rsid w:val="007359B0"/>
    <w:rsid w:val="00735A72"/>
    <w:rsid w:val="00735E1E"/>
    <w:rsid w:val="00735F0F"/>
    <w:rsid w:val="0073610A"/>
    <w:rsid w:val="0073612A"/>
    <w:rsid w:val="0073631D"/>
    <w:rsid w:val="00736572"/>
    <w:rsid w:val="007366F6"/>
    <w:rsid w:val="007369E0"/>
    <w:rsid w:val="00736A75"/>
    <w:rsid w:val="00736DB1"/>
    <w:rsid w:val="00736EBE"/>
    <w:rsid w:val="00737824"/>
    <w:rsid w:val="00737DE0"/>
    <w:rsid w:val="00737F17"/>
    <w:rsid w:val="0074005C"/>
    <w:rsid w:val="00740100"/>
    <w:rsid w:val="007404C5"/>
    <w:rsid w:val="00740623"/>
    <w:rsid w:val="00740691"/>
    <w:rsid w:val="007406EB"/>
    <w:rsid w:val="00740E79"/>
    <w:rsid w:val="00740FA1"/>
    <w:rsid w:val="00741808"/>
    <w:rsid w:val="0074180D"/>
    <w:rsid w:val="007419DF"/>
    <w:rsid w:val="00741DE3"/>
    <w:rsid w:val="00741ED0"/>
    <w:rsid w:val="00741FA1"/>
    <w:rsid w:val="0074248C"/>
    <w:rsid w:val="007425C6"/>
    <w:rsid w:val="007428B3"/>
    <w:rsid w:val="0074298B"/>
    <w:rsid w:val="00742D1D"/>
    <w:rsid w:val="00742D49"/>
    <w:rsid w:val="00742F8B"/>
    <w:rsid w:val="007432D6"/>
    <w:rsid w:val="0074343A"/>
    <w:rsid w:val="00743497"/>
    <w:rsid w:val="007435BC"/>
    <w:rsid w:val="00743D5F"/>
    <w:rsid w:val="00743DD5"/>
    <w:rsid w:val="00743F2B"/>
    <w:rsid w:val="00744276"/>
    <w:rsid w:val="00744C8D"/>
    <w:rsid w:val="00744D17"/>
    <w:rsid w:val="00744F8F"/>
    <w:rsid w:val="00745328"/>
    <w:rsid w:val="00745374"/>
    <w:rsid w:val="00745435"/>
    <w:rsid w:val="007455E1"/>
    <w:rsid w:val="007455F2"/>
    <w:rsid w:val="00745D07"/>
    <w:rsid w:val="007460FC"/>
    <w:rsid w:val="00746322"/>
    <w:rsid w:val="00746AA8"/>
    <w:rsid w:val="00747939"/>
    <w:rsid w:val="00747AA4"/>
    <w:rsid w:val="00747B38"/>
    <w:rsid w:val="00747C54"/>
    <w:rsid w:val="00747C6B"/>
    <w:rsid w:val="00747CF2"/>
    <w:rsid w:val="00747DDF"/>
    <w:rsid w:val="00747E25"/>
    <w:rsid w:val="00747E9D"/>
    <w:rsid w:val="00747F0B"/>
    <w:rsid w:val="007501B6"/>
    <w:rsid w:val="0075056E"/>
    <w:rsid w:val="00750819"/>
    <w:rsid w:val="00750851"/>
    <w:rsid w:val="00750900"/>
    <w:rsid w:val="00750B01"/>
    <w:rsid w:val="00750F71"/>
    <w:rsid w:val="007510D1"/>
    <w:rsid w:val="00751414"/>
    <w:rsid w:val="007518C5"/>
    <w:rsid w:val="007519A2"/>
    <w:rsid w:val="00751E07"/>
    <w:rsid w:val="00751EA9"/>
    <w:rsid w:val="0075226C"/>
    <w:rsid w:val="007522C2"/>
    <w:rsid w:val="00752419"/>
    <w:rsid w:val="00752658"/>
    <w:rsid w:val="0075299A"/>
    <w:rsid w:val="007529A4"/>
    <w:rsid w:val="00752BDB"/>
    <w:rsid w:val="00752C8E"/>
    <w:rsid w:val="007531CB"/>
    <w:rsid w:val="00753357"/>
    <w:rsid w:val="00753637"/>
    <w:rsid w:val="00753668"/>
    <w:rsid w:val="00753A68"/>
    <w:rsid w:val="00753BB8"/>
    <w:rsid w:val="00753C6A"/>
    <w:rsid w:val="00753F0E"/>
    <w:rsid w:val="00754070"/>
    <w:rsid w:val="0075429D"/>
    <w:rsid w:val="007545A0"/>
    <w:rsid w:val="007545B2"/>
    <w:rsid w:val="0075493C"/>
    <w:rsid w:val="00754B7A"/>
    <w:rsid w:val="00754D04"/>
    <w:rsid w:val="00754D0D"/>
    <w:rsid w:val="00755298"/>
    <w:rsid w:val="00755604"/>
    <w:rsid w:val="007556B5"/>
    <w:rsid w:val="00755DDB"/>
    <w:rsid w:val="0075621E"/>
    <w:rsid w:val="0075628D"/>
    <w:rsid w:val="00756532"/>
    <w:rsid w:val="0075697E"/>
    <w:rsid w:val="00756D55"/>
    <w:rsid w:val="0075718C"/>
    <w:rsid w:val="0075729E"/>
    <w:rsid w:val="00757300"/>
    <w:rsid w:val="00757545"/>
    <w:rsid w:val="0075763D"/>
    <w:rsid w:val="007578E7"/>
    <w:rsid w:val="00757AB8"/>
    <w:rsid w:val="00757B0C"/>
    <w:rsid w:val="007602DE"/>
    <w:rsid w:val="00760517"/>
    <w:rsid w:val="0076059E"/>
    <w:rsid w:val="0076060D"/>
    <w:rsid w:val="00760CF1"/>
    <w:rsid w:val="007613C5"/>
    <w:rsid w:val="00761585"/>
    <w:rsid w:val="007616FC"/>
    <w:rsid w:val="00761BA9"/>
    <w:rsid w:val="00761CD9"/>
    <w:rsid w:val="00761EB9"/>
    <w:rsid w:val="00761F3A"/>
    <w:rsid w:val="00762035"/>
    <w:rsid w:val="00762213"/>
    <w:rsid w:val="00762AC1"/>
    <w:rsid w:val="00763129"/>
    <w:rsid w:val="0076379E"/>
    <w:rsid w:val="007638F5"/>
    <w:rsid w:val="00763AA5"/>
    <w:rsid w:val="00763B33"/>
    <w:rsid w:val="00763F36"/>
    <w:rsid w:val="0076400F"/>
    <w:rsid w:val="00764824"/>
    <w:rsid w:val="00764AE5"/>
    <w:rsid w:val="00764B96"/>
    <w:rsid w:val="00764BE6"/>
    <w:rsid w:val="00764D3C"/>
    <w:rsid w:val="0076524F"/>
    <w:rsid w:val="00765412"/>
    <w:rsid w:val="00765484"/>
    <w:rsid w:val="0076556D"/>
    <w:rsid w:val="00765750"/>
    <w:rsid w:val="00765893"/>
    <w:rsid w:val="00765A70"/>
    <w:rsid w:val="00765E7B"/>
    <w:rsid w:val="0076611E"/>
    <w:rsid w:val="00766758"/>
    <w:rsid w:val="00766D0C"/>
    <w:rsid w:val="00766D51"/>
    <w:rsid w:val="007676D6"/>
    <w:rsid w:val="00767796"/>
    <w:rsid w:val="00767B3C"/>
    <w:rsid w:val="00767D0A"/>
    <w:rsid w:val="00767DDC"/>
    <w:rsid w:val="007701FE"/>
    <w:rsid w:val="00770237"/>
    <w:rsid w:val="00770453"/>
    <w:rsid w:val="007706FC"/>
    <w:rsid w:val="0077081F"/>
    <w:rsid w:val="007710B3"/>
    <w:rsid w:val="007712D4"/>
    <w:rsid w:val="007716A8"/>
    <w:rsid w:val="00771B05"/>
    <w:rsid w:val="00771B09"/>
    <w:rsid w:val="00771B41"/>
    <w:rsid w:val="00771C27"/>
    <w:rsid w:val="00771C6B"/>
    <w:rsid w:val="00771D10"/>
    <w:rsid w:val="00771DDA"/>
    <w:rsid w:val="00771E00"/>
    <w:rsid w:val="00772704"/>
    <w:rsid w:val="007727F4"/>
    <w:rsid w:val="00772953"/>
    <w:rsid w:val="00772A73"/>
    <w:rsid w:val="00772A76"/>
    <w:rsid w:val="00772AE8"/>
    <w:rsid w:val="00772B58"/>
    <w:rsid w:val="00772B6F"/>
    <w:rsid w:val="00772BD2"/>
    <w:rsid w:val="00772BEF"/>
    <w:rsid w:val="00772C59"/>
    <w:rsid w:val="00772D1E"/>
    <w:rsid w:val="00772FED"/>
    <w:rsid w:val="00773603"/>
    <w:rsid w:val="0077380C"/>
    <w:rsid w:val="00773BF9"/>
    <w:rsid w:val="00773C68"/>
    <w:rsid w:val="00773DF6"/>
    <w:rsid w:val="007740C2"/>
    <w:rsid w:val="0077412D"/>
    <w:rsid w:val="007741DC"/>
    <w:rsid w:val="00774367"/>
    <w:rsid w:val="00774581"/>
    <w:rsid w:val="00774927"/>
    <w:rsid w:val="00774A63"/>
    <w:rsid w:val="00774CEE"/>
    <w:rsid w:val="00774D0C"/>
    <w:rsid w:val="00774EAD"/>
    <w:rsid w:val="00775280"/>
    <w:rsid w:val="0077551E"/>
    <w:rsid w:val="00775CC0"/>
    <w:rsid w:val="00775E19"/>
    <w:rsid w:val="00775ED7"/>
    <w:rsid w:val="00776062"/>
    <w:rsid w:val="007761F5"/>
    <w:rsid w:val="007763EA"/>
    <w:rsid w:val="0077668F"/>
    <w:rsid w:val="00776B30"/>
    <w:rsid w:val="00776E9E"/>
    <w:rsid w:val="00776F3B"/>
    <w:rsid w:val="00776FAF"/>
    <w:rsid w:val="00776FC4"/>
    <w:rsid w:val="0077755A"/>
    <w:rsid w:val="00777951"/>
    <w:rsid w:val="00777D24"/>
    <w:rsid w:val="00777E5D"/>
    <w:rsid w:val="0078014B"/>
    <w:rsid w:val="00780744"/>
    <w:rsid w:val="00780882"/>
    <w:rsid w:val="00780B4D"/>
    <w:rsid w:val="00780B6B"/>
    <w:rsid w:val="00780EEF"/>
    <w:rsid w:val="00780F0B"/>
    <w:rsid w:val="0078106F"/>
    <w:rsid w:val="0078151B"/>
    <w:rsid w:val="007817FE"/>
    <w:rsid w:val="00781A6D"/>
    <w:rsid w:val="00781CD5"/>
    <w:rsid w:val="00781EC5"/>
    <w:rsid w:val="0078210E"/>
    <w:rsid w:val="007824E6"/>
    <w:rsid w:val="007827A7"/>
    <w:rsid w:val="00782811"/>
    <w:rsid w:val="00782C71"/>
    <w:rsid w:val="00782E15"/>
    <w:rsid w:val="00782F66"/>
    <w:rsid w:val="007830F4"/>
    <w:rsid w:val="00783402"/>
    <w:rsid w:val="00783483"/>
    <w:rsid w:val="00783933"/>
    <w:rsid w:val="00784190"/>
    <w:rsid w:val="007842C0"/>
    <w:rsid w:val="007844FA"/>
    <w:rsid w:val="0078464C"/>
    <w:rsid w:val="007847EF"/>
    <w:rsid w:val="00784AB2"/>
    <w:rsid w:val="00784ABD"/>
    <w:rsid w:val="00784AFD"/>
    <w:rsid w:val="00784C50"/>
    <w:rsid w:val="0078519C"/>
    <w:rsid w:val="007852AF"/>
    <w:rsid w:val="007853E4"/>
    <w:rsid w:val="00785773"/>
    <w:rsid w:val="007857F8"/>
    <w:rsid w:val="00785875"/>
    <w:rsid w:val="007859D7"/>
    <w:rsid w:val="00785AE4"/>
    <w:rsid w:val="00785CDB"/>
    <w:rsid w:val="00785F47"/>
    <w:rsid w:val="0078606E"/>
    <w:rsid w:val="0078638F"/>
    <w:rsid w:val="00786651"/>
    <w:rsid w:val="00786849"/>
    <w:rsid w:val="00786F1B"/>
    <w:rsid w:val="00786F75"/>
    <w:rsid w:val="00786F8C"/>
    <w:rsid w:val="00787388"/>
    <w:rsid w:val="00787467"/>
    <w:rsid w:val="00787A55"/>
    <w:rsid w:val="00787AAE"/>
    <w:rsid w:val="00787F37"/>
    <w:rsid w:val="0079011F"/>
    <w:rsid w:val="0079030C"/>
    <w:rsid w:val="00790522"/>
    <w:rsid w:val="007905E7"/>
    <w:rsid w:val="007909B8"/>
    <w:rsid w:val="00790B96"/>
    <w:rsid w:val="00791108"/>
    <w:rsid w:val="0079120C"/>
    <w:rsid w:val="00791435"/>
    <w:rsid w:val="0079149B"/>
    <w:rsid w:val="00791733"/>
    <w:rsid w:val="00791908"/>
    <w:rsid w:val="00791A47"/>
    <w:rsid w:val="00791D06"/>
    <w:rsid w:val="00791DB1"/>
    <w:rsid w:val="0079208A"/>
    <w:rsid w:val="00792176"/>
    <w:rsid w:val="007921EC"/>
    <w:rsid w:val="007929D8"/>
    <w:rsid w:val="00793503"/>
    <w:rsid w:val="007935BD"/>
    <w:rsid w:val="00793B4B"/>
    <w:rsid w:val="00793E28"/>
    <w:rsid w:val="00794093"/>
    <w:rsid w:val="0079431E"/>
    <w:rsid w:val="00794671"/>
    <w:rsid w:val="00794743"/>
    <w:rsid w:val="007947C0"/>
    <w:rsid w:val="0079491F"/>
    <w:rsid w:val="007949BA"/>
    <w:rsid w:val="00794AB9"/>
    <w:rsid w:val="0079513B"/>
    <w:rsid w:val="00795164"/>
    <w:rsid w:val="00795282"/>
    <w:rsid w:val="00795382"/>
    <w:rsid w:val="007953AA"/>
    <w:rsid w:val="007956EA"/>
    <w:rsid w:val="00795743"/>
    <w:rsid w:val="007958AD"/>
    <w:rsid w:val="007959C5"/>
    <w:rsid w:val="00795B8C"/>
    <w:rsid w:val="00796148"/>
    <w:rsid w:val="00796594"/>
    <w:rsid w:val="00796C1A"/>
    <w:rsid w:val="00796C3C"/>
    <w:rsid w:val="00796E06"/>
    <w:rsid w:val="00796F3A"/>
    <w:rsid w:val="007975D2"/>
    <w:rsid w:val="0079769B"/>
    <w:rsid w:val="00797952"/>
    <w:rsid w:val="00797AE1"/>
    <w:rsid w:val="00797B70"/>
    <w:rsid w:val="00797E55"/>
    <w:rsid w:val="00797F77"/>
    <w:rsid w:val="007A0630"/>
    <w:rsid w:val="007A0653"/>
    <w:rsid w:val="007A0677"/>
    <w:rsid w:val="007A07EB"/>
    <w:rsid w:val="007A090F"/>
    <w:rsid w:val="007A0B6D"/>
    <w:rsid w:val="007A0CAE"/>
    <w:rsid w:val="007A0F14"/>
    <w:rsid w:val="007A1386"/>
    <w:rsid w:val="007A188A"/>
    <w:rsid w:val="007A1B06"/>
    <w:rsid w:val="007A1BA4"/>
    <w:rsid w:val="007A1D07"/>
    <w:rsid w:val="007A1DBB"/>
    <w:rsid w:val="007A1FA5"/>
    <w:rsid w:val="007A2118"/>
    <w:rsid w:val="007A2798"/>
    <w:rsid w:val="007A292F"/>
    <w:rsid w:val="007A2D84"/>
    <w:rsid w:val="007A2FE0"/>
    <w:rsid w:val="007A30AA"/>
    <w:rsid w:val="007A31E5"/>
    <w:rsid w:val="007A3429"/>
    <w:rsid w:val="007A343C"/>
    <w:rsid w:val="007A3651"/>
    <w:rsid w:val="007A3BF7"/>
    <w:rsid w:val="007A4138"/>
    <w:rsid w:val="007A4269"/>
    <w:rsid w:val="007A449B"/>
    <w:rsid w:val="007A4672"/>
    <w:rsid w:val="007A46C9"/>
    <w:rsid w:val="007A4C71"/>
    <w:rsid w:val="007A4CE1"/>
    <w:rsid w:val="007A5219"/>
    <w:rsid w:val="007A53DE"/>
    <w:rsid w:val="007A55DF"/>
    <w:rsid w:val="007A579E"/>
    <w:rsid w:val="007A590A"/>
    <w:rsid w:val="007A5987"/>
    <w:rsid w:val="007A5A2B"/>
    <w:rsid w:val="007A5A50"/>
    <w:rsid w:val="007A5BC8"/>
    <w:rsid w:val="007A5E47"/>
    <w:rsid w:val="007A5F33"/>
    <w:rsid w:val="007A64E7"/>
    <w:rsid w:val="007A65F7"/>
    <w:rsid w:val="007A680B"/>
    <w:rsid w:val="007A69F6"/>
    <w:rsid w:val="007A70A3"/>
    <w:rsid w:val="007A7170"/>
    <w:rsid w:val="007A71E8"/>
    <w:rsid w:val="007A72DD"/>
    <w:rsid w:val="007A7307"/>
    <w:rsid w:val="007A7AA2"/>
    <w:rsid w:val="007A7C36"/>
    <w:rsid w:val="007B0208"/>
    <w:rsid w:val="007B0495"/>
    <w:rsid w:val="007B0763"/>
    <w:rsid w:val="007B0CE5"/>
    <w:rsid w:val="007B0E54"/>
    <w:rsid w:val="007B1043"/>
    <w:rsid w:val="007B1058"/>
    <w:rsid w:val="007B1327"/>
    <w:rsid w:val="007B164E"/>
    <w:rsid w:val="007B20CD"/>
    <w:rsid w:val="007B21F7"/>
    <w:rsid w:val="007B23D1"/>
    <w:rsid w:val="007B2643"/>
    <w:rsid w:val="007B27DD"/>
    <w:rsid w:val="007B2A79"/>
    <w:rsid w:val="007B2BF6"/>
    <w:rsid w:val="007B2DB0"/>
    <w:rsid w:val="007B2F7B"/>
    <w:rsid w:val="007B31C6"/>
    <w:rsid w:val="007B33C1"/>
    <w:rsid w:val="007B364E"/>
    <w:rsid w:val="007B387C"/>
    <w:rsid w:val="007B391B"/>
    <w:rsid w:val="007B3D37"/>
    <w:rsid w:val="007B3FA4"/>
    <w:rsid w:val="007B434A"/>
    <w:rsid w:val="007B4AE5"/>
    <w:rsid w:val="007B526A"/>
    <w:rsid w:val="007B576A"/>
    <w:rsid w:val="007B57F7"/>
    <w:rsid w:val="007B5890"/>
    <w:rsid w:val="007B5BCB"/>
    <w:rsid w:val="007B5BE2"/>
    <w:rsid w:val="007B6042"/>
    <w:rsid w:val="007B633A"/>
    <w:rsid w:val="007B6DF0"/>
    <w:rsid w:val="007B6F45"/>
    <w:rsid w:val="007B6FD3"/>
    <w:rsid w:val="007B73AD"/>
    <w:rsid w:val="007B7400"/>
    <w:rsid w:val="007B75B6"/>
    <w:rsid w:val="007B769A"/>
    <w:rsid w:val="007B78E0"/>
    <w:rsid w:val="007B7AC3"/>
    <w:rsid w:val="007B7C4D"/>
    <w:rsid w:val="007B7FBC"/>
    <w:rsid w:val="007B7FFC"/>
    <w:rsid w:val="007C018D"/>
    <w:rsid w:val="007C0492"/>
    <w:rsid w:val="007C06F4"/>
    <w:rsid w:val="007C0857"/>
    <w:rsid w:val="007C0B2B"/>
    <w:rsid w:val="007C14A4"/>
    <w:rsid w:val="007C159A"/>
    <w:rsid w:val="007C170A"/>
    <w:rsid w:val="007C197B"/>
    <w:rsid w:val="007C1FA3"/>
    <w:rsid w:val="007C2029"/>
    <w:rsid w:val="007C208B"/>
    <w:rsid w:val="007C21B8"/>
    <w:rsid w:val="007C21DB"/>
    <w:rsid w:val="007C2377"/>
    <w:rsid w:val="007C23EB"/>
    <w:rsid w:val="007C2935"/>
    <w:rsid w:val="007C3297"/>
    <w:rsid w:val="007C32DD"/>
    <w:rsid w:val="007C36BA"/>
    <w:rsid w:val="007C3899"/>
    <w:rsid w:val="007C3C06"/>
    <w:rsid w:val="007C4091"/>
    <w:rsid w:val="007C428B"/>
    <w:rsid w:val="007C4330"/>
    <w:rsid w:val="007C466A"/>
    <w:rsid w:val="007C47F5"/>
    <w:rsid w:val="007C49AE"/>
    <w:rsid w:val="007C4D66"/>
    <w:rsid w:val="007C4E07"/>
    <w:rsid w:val="007C4F41"/>
    <w:rsid w:val="007C5063"/>
    <w:rsid w:val="007C5618"/>
    <w:rsid w:val="007C58DD"/>
    <w:rsid w:val="007C599D"/>
    <w:rsid w:val="007C5C3B"/>
    <w:rsid w:val="007C617F"/>
    <w:rsid w:val="007C625E"/>
    <w:rsid w:val="007C6595"/>
    <w:rsid w:val="007C6656"/>
    <w:rsid w:val="007C69CC"/>
    <w:rsid w:val="007C6B71"/>
    <w:rsid w:val="007C6EA4"/>
    <w:rsid w:val="007C6ECF"/>
    <w:rsid w:val="007C7142"/>
    <w:rsid w:val="007C747D"/>
    <w:rsid w:val="007C77FA"/>
    <w:rsid w:val="007C7B47"/>
    <w:rsid w:val="007C7E8C"/>
    <w:rsid w:val="007C7FAA"/>
    <w:rsid w:val="007D07DD"/>
    <w:rsid w:val="007D0BC9"/>
    <w:rsid w:val="007D12E6"/>
    <w:rsid w:val="007D1699"/>
    <w:rsid w:val="007D1B98"/>
    <w:rsid w:val="007D1C93"/>
    <w:rsid w:val="007D25D8"/>
    <w:rsid w:val="007D297B"/>
    <w:rsid w:val="007D29F3"/>
    <w:rsid w:val="007D2A12"/>
    <w:rsid w:val="007D2BFA"/>
    <w:rsid w:val="007D2C1C"/>
    <w:rsid w:val="007D2C55"/>
    <w:rsid w:val="007D2E82"/>
    <w:rsid w:val="007D2F83"/>
    <w:rsid w:val="007D30EA"/>
    <w:rsid w:val="007D30F7"/>
    <w:rsid w:val="007D35C1"/>
    <w:rsid w:val="007D37B5"/>
    <w:rsid w:val="007D37CA"/>
    <w:rsid w:val="007D3828"/>
    <w:rsid w:val="007D39BF"/>
    <w:rsid w:val="007D3B43"/>
    <w:rsid w:val="007D3BD7"/>
    <w:rsid w:val="007D3CC3"/>
    <w:rsid w:val="007D3FB7"/>
    <w:rsid w:val="007D4054"/>
    <w:rsid w:val="007D40F4"/>
    <w:rsid w:val="007D41E5"/>
    <w:rsid w:val="007D4211"/>
    <w:rsid w:val="007D4883"/>
    <w:rsid w:val="007D4AF5"/>
    <w:rsid w:val="007D4B22"/>
    <w:rsid w:val="007D4E2A"/>
    <w:rsid w:val="007D4E83"/>
    <w:rsid w:val="007D4EA7"/>
    <w:rsid w:val="007D51A3"/>
    <w:rsid w:val="007D52C2"/>
    <w:rsid w:val="007D5349"/>
    <w:rsid w:val="007D5388"/>
    <w:rsid w:val="007D5986"/>
    <w:rsid w:val="007D5A7F"/>
    <w:rsid w:val="007D5D29"/>
    <w:rsid w:val="007D61A5"/>
    <w:rsid w:val="007D699E"/>
    <w:rsid w:val="007D6E4A"/>
    <w:rsid w:val="007D72BC"/>
    <w:rsid w:val="007D757E"/>
    <w:rsid w:val="007D781C"/>
    <w:rsid w:val="007D7932"/>
    <w:rsid w:val="007D7C01"/>
    <w:rsid w:val="007D7C91"/>
    <w:rsid w:val="007D7E81"/>
    <w:rsid w:val="007E05F6"/>
    <w:rsid w:val="007E0A39"/>
    <w:rsid w:val="007E0BAE"/>
    <w:rsid w:val="007E10DC"/>
    <w:rsid w:val="007E1503"/>
    <w:rsid w:val="007E16CB"/>
    <w:rsid w:val="007E17FE"/>
    <w:rsid w:val="007E1C97"/>
    <w:rsid w:val="007E2040"/>
    <w:rsid w:val="007E2087"/>
    <w:rsid w:val="007E230E"/>
    <w:rsid w:val="007E25C3"/>
    <w:rsid w:val="007E2781"/>
    <w:rsid w:val="007E2872"/>
    <w:rsid w:val="007E2882"/>
    <w:rsid w:val="007E28CA"/>
    <w:rsid w:val="007E2FC6"/>
    <w:rsid w:val="007E3348"/>
    <w:rsid w:val="007E3866"/>
    <w:rsid w:val="007E3BCC"/>
    <w:rsid w:val="007E41CA"/>
    <w:rsid w:val="007E43F7"/>
    <w:rsid w:val="007E44D2"/>
    <w:rsid w:val="007E4801"/>
    <w:rsid w:val="007E49CF"/>
    <w:rsid w:val="007E4EB9"/>
    <w:rsid w:val="007E5424"/>
    <w:rsid w:val="007E5662"/>
    <w:rsid w:val="007E5681"/>
    <w:rsid w:val="007E57E6"/>
    <w:rsid w:val="007E5849"/>
    <w:rsid w:val="007E5C0D"/>
    <w:rsid w:val="007E5C20"/>
    <w:rsid w:val="007E5C6D"/>
    <w:rsid w:val="007E5DA5"/>
    <w:rsid w:val="007E5E14"/>
    <w:rsid w:val="007E624F"/>
    <w:rsid w:val="007E62D8"/>
    <w:rsid w:val="007E649E"/>
    <w:rsid w:val="007E6612"/>
    <w:rsid w:val="007E6667"/>
    <w:rsid w:val="007E6785"/>
    <w:rsid w:val="007E6CF6"/>
    <w:rsid w:val="007E6F52"/>
    <w:rsid w:val="007E7043"/>
    <w:rsid w:val="007E72C3"/>
    <w:rsid w:val="007E77CD"/>
    <w:rsid w:val="007E7814"/>
    <w:rsid w:val="007E7A43"/>
    <w:rsid w:val="007E7ACC"/>
    <w:rsid w:val="007E7CD5"/>
    <w:rsid w:val="007E7F52"/>
    <w:rsid w:val="007F0439"/>
    <w:rsid w:val="007F04A9"/>
    <w:rsid w:val="007F07C8"/>
    <w:rsid w:val="007F08D7"/>
    <w:rsid w:val="007F0939"/>
    <w:rsid w:val="007F0BEB"/>
    <w:rsid w:val="007F0E23"/>
    <w:rsid w:val="007F1F80"/>
    <w:rsid w:val="007F1F9D"/>
    <w:rsid w:val="007F212F"/>
    <w:rsid w:val="007F238A"/>
    <w:rsid w:val="007F258E"/>
    <w:rsid w:val="007F267F"/>
    <w:rsid w:val="007F2E3E"/>
    <w:rsid w:val="007F2ECC"/>
    <w:rsid w:val="007F32E7"/>
    <w:rsid w:val="007F3362"/>
    <w:rsid w:val="007F3C64"/>
    <w:rsid w:val="007F3F0D"/>
    <w:rsid w:val="007F3F54"/>
    <w:rsid w:val="007F4055"/>
    <w:rsid w:val="007F40D1"/>
    <w:rsid w:val="007F42CB"/>
    <w:rsid w:val="007F455D"/>
    <w:rsid w:val="007F4587"/>
    <w:rsid w:val="007F4ABA"/>
    <w:rsid w:val="007F4AFD"/>
    <w:rsid w:val="007F4D29"/>
    <w:rsid w:val="007F4FA1"/>
    <w:rsid w:val="007F5269"/>
    <w:rsid w:val="007F52F0"/>
    <w:rsid w:val="007F5591"/>
    <w:rsid w:val="007F55E0"/>
    <w:rsid w:val="007F573E"/>
    <w:rsid w:val="007F5961"/>
    <w:rsid w:val="007F5B60"/>
    <w:rsid w:val="007F5C6E"/>
    <w:rsid w:val="007F5D8D"/>
    <w:rsid w:val="007F5F3C"/>
    <w:rsid w:val="007F60ED"/>
    <w:rsid w:val="007F644A"/>
    <w:rsid w:val="007F66D5"/>
    <w:rsid w:val="007F6C41"/>
    <w:rsid w:val="007F6CCD"/>
    <w:rsid w:val="007F6D9F"/>
    <w:rsid w:val="007F7285"/>
    <w:rsid w:val="007F756B"/>
    <w:rsid w:val="007F758D"/>
    <w:rsid w:val="007F75BC"/>
    <w:rsid w:val="007F769D"/>
    <w:rsid w:val="007F7811"/>
    <w:rsid w:val="007F7A7C"/>
    <w:rsid w:val="00800009"/>
    <w:rsid w:val="00800049"/>
    <w:rsid w:val="00800700"/>
    <w:rsid w:val="00800746"/>
    <w:rsid w:val="008007BC"/>
    <w:rsid w:val="00800895"/>
    <w:rsid w:val="00800B65"/>
    <w:rsid w:val="00800C10"/>
    <w:rsid w:val="00800D67"/>
    <w:rsid w:val="008010FE"/>
    <w:rsid w:val="00801146"/>
    <w:rsid w:val="008017B6"/>
    <w:rsid w:val="00801AD0"/>
    <w:rsid w:val="00801CE4"/>
    <w:rsid w:val="00801ECC"/>
    <w:rsid w:val="00801FA3"/>
    <w:rsid w:val="00801FA7"/>
    <w:rsid w:val="00802520"/>
    <w:rsid w:val="00802763"/>
    <w:rsid w:val="00802BAF"/>
    <w:rsid w:val="00802FFD"/>
    <w:rsid w:val="008033BF"/>
    <w:rsid w:val="008033DE"/>
    <w:rsid w:val="008036C5"/>
    <w:rsid w:val="00803F64"/>
    <w:rsid w:val="00803F90"/>
    <w:rsid w:val="008040A5"/>
    <w:rsid w:val="0080416A"/>
    <w:rsid w:val="00804764"/>
    <w:rsid w:val="008047A3"/>
    <w:rsid w:val="00804864"/>
    <w:rsid w:val="008049B8"/>
    <w:rsid w:val="008049FB"/>
    <w:rsid w:val="00804EC4"/>
    <w:rsid w:val="00805329"/>
    <w:rsid w:val="008053FD"/>
    <w:rsid w:val="0080564A"/>
    <w:rsid w:val="00805774"/>
    <w:rsid w:val="00805BD5"/>
    <w:rsid w:val="00805C0C"/>
    <w:rsid w:val="00805FE4"/>
    <w:rsid w:val="00806019"/>
    <w:rsid w:val="0080623C"/>
    <w:rsid w:val="008062F2"/>
    <w:rsid w:val="008063E1"/>
    <w:rsid w:val="00806576"/>
    <w:rsid w:val="008068CA"/>
    <w:rsid w:val="00806B2C"/>
    <w:rsid w:val="00806C8E"/>
    <w:rsid w:val="00806F12"/>
    <w:rsid w:val="00807223"/>
    <w:rsid w:val="008077C0"/>
    <w:rsid w:val="00807A3F"/>
    <w:rsid w:val="00807BCE"/>
    <w:rsid w:val="00807DF8"/>
    <w:rsid w:val="008102CD"/>
    <w:rsid w:val="008103C3"/>
    <w:rsid w:val="008103D0"/>
    <w:rsid w:val="0081049D"/>
    <w:rsid w:val="00810AC4"/>
    <w:rsid w:val="00810B1C"/>
    <w:rsid w:val="00810D4C"/>
    <w:rsid w:val="00810E7F"/>
    <w:rsid w:val="00811137"/>
    <w:rsid w:val="008111EE"/>
    <w:rsid w:val="008112E9"/>
    <w:rsid w:val="0081140C"/>
    <w:rsid w:val="0081161E"/>
    <w:rsid w:val="00811C6E"/>
    <w:rsid w:val="00812643"/>
    <w:rsid w:val="00812766"/>
    <w:rsid w:val="0081278F"/>
    <w:rsid w:val="0081299B"/>
    <w:rsid w:val="00812D89"/>
    <w:rsid w:val="00812FAF"/>
    <w:rsid w:val="0081301A"/>
    <w:rsid w:val="00813260"/>
    <w:rsid w:val="008133B9"/>
    <w:rsid w:val="00813413"/>
    <w:rsid w:val="00813541"/>
    <w:rsid w:val="00813632"/>
    <w:rsid w:val="00813637"/>
    <w:rsid w:val="00813809"/>
    <w:rsid w:val="00813911"/>
    <w:rsid w:val="008139DD"/>
    <w:rsid w:val="00813AAF"/>
    <w:rsid w:val="00813FBE"/>
    <w:rsid w:val="008140A3"/>
    <w:rsid w:val="00814141"/>
    <w:rsid w:val="00814174"/>
    <w:rsid w:val="0081440D"/>
    <w:rsid w:val="00814581"/>
    <w:rsid w:val="008147B3"/>
    <w:rsid w:val="0081487C"/>
    <w:rsid w:val="008149AF"/>
    <w:rsid w:val="00814C1D"/>
    <w:rsid w:val="00814EF0"/>
    <w:rsid w:val="00814F5F"/>
    <w:rsid w:val="008152CF"/>
    <w:rsid w:val="008153DA"/>
    <w:rsid w:val="0081557E"/>
    <w:rsid w:val="00815628"/>
    <w:rsid w:val="008157DF"/>
    <w:rsid w:val="0081581B"/>
    <w:rsid w:val="00815B11"/>
    <w:rsid w:val="00815CED"/>
    <w:rsid w:val="00815F81"/>
    <w:rsid w:val="008162A9"/>
    <w:rsid w:val="008163EB"/>
    <w:rsid w:val="0081641E"/>
    <w:rsid w:val="008166BC"/>
    <w:rsid w:val="00816874"/>
    <w:rsid w:val="00816E8E"/>
    <w:rsid w:val="00817507"/>
    <w:rsid w:val="00817662"/>
    <w:rsid w:val="00817C4A"/>
    <w:rsid w:val="0082009E"/>
    <w:rsid w:val="008203B1"/>
    <w:rsid w:val="008205C8"/>
    <w:rsid w:val="008209D8"/>
    <w:rsid w:val="00820AB7"/>
    <w:rsid w:val="00820ADD"/>
    <w:rsid w:val="00820F24"/>
    <w:rsid w:val="008211FA"/>
    <w:rsid w:val="0082131A"/>
    <w:rsid w:val="00821E5D"/>
    <w:rsid w:val="0082207A"/>
    <w:rsid w:val="00822134"/>
    <w:rsid w:val="008221F3"/>
    <w:rsid w:val="00822289"/>
    <w:rsid w:val="0082244F"/>
    <w:rsid w:val="00822581"/>
    <w:rsid w:val="0082263C"/>
    <w:rsid w:val="008229E6"/>
    <w:rsid w:val="008231A2"/>
    <w:rsid w:val="008236D5"/>
    <w:rsid w:val="0082386B"/>
    <w:rsid w:val="00823C4E"/>
    <w:rsid w:val="00823D94"/>
    <w:rsid w:val="00823F77"/>
    <w:rsid w:val="0082447B"/>
    <w:rsid w:val="008244DE"/>
    <w:rsid w:val="008249CC"/>
    <w:rsid w:val="00824A0C"/>
    <w:rsid w:val="00824A35"/>
    <w:rsid w:val="00824A55"/>
    <w:rsid w:val="00824D19"/>
    <w:rsid w:val="00825358"/>
    <w:rsid w:val="0082568A"/>
    <w:rsid w:val="008256B8"/>
    <w:rsid w:val="008259D7"/>
    <w:rsid w:val="00825A8D"/>
    <w:rsid w:val="00825B88"/>
    <w:rsid w:val="00825F09"/>
    <w:rsid w:val="00826368"/>
    <w:rsid w:val="0082661D"/>
    <w:rsid w:val="00826870"/>
    <w:rsid w:val="008268EF"/>
    <w:rsid w:val="00826B6D"/>
    <w:rsid w:val="00826B79"/>
    <w:rsid w:val="00826C14"/>
    <w:rsid w:val="008276B9"/>
    <w:rsid w:val="008276F6"/>
    <w:rsid w:val="008277A0"/>
    <w:rsid w:val="00827810"/>
    <w:rsid w:val="008278F6"/>
    <w:rsid w:val="00827900"/>
    <w:rsid w:val="00827FA3"/>
    <w:rsid w:val="00831168"/>
    <w:rsid w:val="00831261"/>
    <w:rsid w:val="00831434"/>
    <w:rsid w:val="00831D84"/>
    <w:rsid w:val="00831DC8"/>
    <w:rsid w:val="00831EBE"/>
    <w:rsid w:val="00831F42"/>
    <w:rsid w:val="008320D9"/>
    <w:rsid w:val="008326E4"/>
    <w:rsid w:val="0083295D"/>
    <w:rsid w:val="00832BAD"/>
    <w:rsid w:val="0083314D"/>
    <w:rsid w:val="00833287"/>
    <w:rsid w:val="008332B6"/>
    <w:rsid w:val="00833307"/>
    <w:rsid w:val="00833927"/>
    <w:rsid w:val="00833C54"/>
    <w:rsid w:val="00833D0E"/>
    <w:rsid w:val="0083405A"/>
    <w:rsid w:val="008344C7"/>
    <w:rsid w:val="00834560"/>
    <w:rsid w:val="00834829"/>
    <w:rsid w:val="008349DB"/>
    <w:rsid w:val="00834AE3"/>
    <w:rsid w:val="00834EAD"/>
    <w:rsid w:val="00835381"/>
    <w:rsid w:val="00835447"/>
    <w:rsid w:val="00835661"/>
    <w:rsid w:val="0083581B"/>
    <w:rsid w:val="008358E3"/>
    <w:rsid w:val="008359B5"/>
    <w:rsid w:val="00835C7F"/>
    <w:rsid w:val="00835CF2"/>
    <w:rsid w:val="008361F0"/>
    <w:rsid w:val="00836209"/>
    <w:rsid w:val="008362A7"/>
    <w:rsid w:val="00836564"/>
    <w:rsid w:val="00836742"/>
    <w:rsid w:val="008367E4"/>
    <w:rsid w:val="00836AE2"/>
    <w:rsid w:val="00836C3E"/>
    <w:rsid w:val="00836DEC"/>
    <w:rsid w:val="00837007"/>
    <w:rsid w:val="00837076"/>
    <w:rsid w:val="00837221"/>
    <w:rsid w:val="0083748F"/>
    <w:rsid w:val="00837529"/>
    <w:rsid w:val="00837556"/>
    <w:rsid w:val="00837684"/>
    <w:rsid w:val="00837947"/>
    <w:rsid w:val="008379DE"/>
    <w:rsid w:val="008379ED"/>
    <w:rsid w:val="00837F4C"/>
    <w:rsid w:val="008402B1"/>
    <w:rsid w:val="00840494"/>
    <w:rsid w:val="008406CA"/>
    <w:rsid w:val="0084085C"/>
    <w:rsid w:val="00840A46"/>
    <w:rsid w:val="00840EBA"/>
    <w:rsid w:val="008417FE"/>
    <w:rsid w:val="00841A28"/>
    <w:rsid w:val="00841B04"/>
    <w:rsid w:val="00841B98"/>
    <w:rsid w:val="00841DFC"/>
    <w:rsid w:val="00841FD5"/>
    <w:rsid w:val="008425C1"/>
    <w:rsid w:val="0084270B"/>
    <w:rsid w:val="00842816"/>
    <w:rsid w:val="00842D1B"/>
    <w:rsid w:val="00842D67"/>
    <w:rsid w:val="00842E1A"/>
    <w:rsid w:val="00842FA5"/>
    <w:rsid w:val="008431B6"/>
    <w:rsid w:val="008432DB"/>
    <w:rsid w:val="00843470"/>
    <w:rsid w:val="0084350D"/>
    <w:rsid w:val="008435E5"/>
    <w:rsid w:val="008437FF"/>
    <w:rsid w:val="00843B4D"/>
    <w:rsid w:val="00843BB2"/>
    <w:rsid w:val="00843C2F"/>
    <w:rsid w:val="00843C47"/>
    <w:rsid w:val="00843DED"/>
    <w:rsid w:val="008440C2"/>
    <w:rsid w:val="00844513"/>
    <w:rsid w:val="0084458A"/>
    <w:rsid w:val="00844631"/>
    <w:rsid w:val="0084481C"/>
    <w:rsid w:val="00844925"/>
    <w:rsid w:val="00844AA0"/>
    <w:rsid w:val="00844C5F"/>
    <w:rsid w:val="00844C84"/>
    <w:rsid w:val="00845022"/>
    <w:rsid w:val="0084511E"/>
    <w:rsid w:val="0084516F"/>
    <w:rsid w:val="00845274"/>
    <w:rsid w:val="00845A4C"/>
    <w:rsid w:val="00845EBA"/>
    <w:rsid w:val="00845FD5"/>
    <w:rsid w:val="008462A7"/>
    <w:rsid w:val="00846472"/>
    <w:rsid w:val="00846871"/>
    <w:rsid w:val="00846B2A"/>
    <w:rsid w:val="00846B5F"/>
    <w:rsid w:val="00846D52"/>
    <w:rsid w:val="00846EDA"/>
    <w:rsid w:val="00846F3A"/>
    <w:rsid w:val="0084781B"/>
    <w:rsid w:val="00847AF4"/>
    <w:rsid w:val="00847DA0"/>
    <w:rsid w:val="00847E36"/>
    <w:rsid w:val="00847E91"/>
    <w:rsid w:val="008500A5"/>
    <w:rsid w:val="00850162"/>
    <w:rsid w:val="00850198"/>
    <w:rsid w:val="00850684"/>
    <w:rsid w:val="00850B81"/>
    <w:rsid w:val="00850DB3"/>
    <w:rsid w:val="00850F09"/>
    <w:rsid w:val="00850F35"/>
    <w:rsid w:val="00850F71"/>
    <w:rsid w:val="00851274"/>
    <w:rsid w:val="00851424"/>
    <w:rsid w:val="0085159E"/>
    <w:rsid w:val="00851BAE"/>
    <w:rsid w:val="00851DE3"/>
    <w:rsid w:val="00851E50"/>
    <w:rsid w:val="00851E54"/>
    <w:rsid w:val="008527D9"/>
    <w:rsid w:val="008527F8"/>
    <w:rsid w:val="00852BC4"/>
    <w:rsid w:val="00852C53"/>
    <w:rsid w:val="00852DF7"/>
    <w:rsid w:val="00853036"/>
    <w:rsid w:val="008530F6"/>
    <w:rsid w:val="00853102"/>
    <w:rsid w:val="0085396F"/>
    <w:rsid w:val="00853A1D"/>
    <w:rsid w:val="00853BCE"/>
    <w:rsid w:val="00853D31"/>
    <w:rsid w:val="008549D3"/>
    <w:rsid w:val="00854EE4"/>
    <w:rsid w:val="00854FFC"/>
    <w:rsid w:val="00855265"/>
    <w:rsid w:val="0085529A"/>
    <w:rsid w:val="008552C0"/>
    <w:rsid w:val="0085544F"/>
    <w:rsid w:val="00855CB2"/>
    <w:rsid w:val="00855EEC"/>
    <w:rsid w:val="008560E3"/>
    <w:rsid w:val="008563CA"/>
    <w:rsid w:val="008568B2"/>
    <w:rsid w:val="00856990"/>
    <w:rsid w:val="008569DE"/>
    <w:rsid w:val="00856B06"/>
    <w:rsid w:val="00856C4E"/>
    <w:rsid w:val="00856CF8"/>
    <w:rsid w:val="00856E1F"/>
    <w:rsid w:val="00856FE2"/>
    <w:rsid w:val="0085704C"/>
    <w:rsid w:val="008570C6"/>
    <w:rsid w:val="008571B3"/>
    <w:rsid w:val="00857201"/>
    <w:rsid w:val="008572C4"/>
    <w:rsid w:val="008578E0"/>
    <w:rsid w:val="00857933"/>
    <w:rsid w:val="00857A16"/>
    <w:rsid w:val="00857F39"/>
    <w:rsid w:val="008601A5"/>
    <w:rsid w:val="008602B9"/>
    <w:rsid w:val="008603AD"/>
    <w:rsid w:val="00860600"/>
    <w:rsid w:val="00860688"/>
    <w:rsid w:val="00860831"/>
    <w:rsid w:val="00860C12"/>
    <w:rsid w:val="008612D5"/>
    <w:rsid w:val="008617D2"/>
    <w:rsid w:val="008619AE"/>
    <w:rsid w:val="00861BF6"/>
    <w:rsid w:val="00861BFA"/>
    <w:rsid w:val="008621C5"/>
    <w:rsid w:val="00862792"/>
    <w:rsid w:val="008627D4"/>
    <w:rsid w:val="00862DEC"/>
    <w:rsid w:val="00863147"/>
    <w:rsid w:val="0086323D"/>
    <w:rsid w:val="00863488"/>
    <w:rsid w:val="00863789"/>
    <w:rsid w:val="00863DCD"/>
    <w:rsid w:val="00863F7A"/>
    <w:rsid w:val="00863F8B"/>
    <w:rsid w:val="008642AD"/>
    <w:rsid w:val="0086460D"/>
    <w:rsid w:val="00864882"/>
    <w:rsid w:val="00864A07"/>
    <w:rsid w:val="00864BF4"/>
    <w:rsid w:val="00864D32"/>
    <w:rsid w:val="00864E7B"/>
    <w:rsid w:val="00864E97"/>
    <w:rsid w:val="00864EE3"/>
    <w:rsid w:val="00864F58"/>
    <w:rsid w:val="008652DD"/>
    <w:rsid w:val="008653A3"/>
    <w:rsid w:val="008655AA"/>
    <w:rsid w:val="00865810"/>
    <w:rsid w:val="00865D37"/>
    <w:rsid w:val="00866464"/>
    <w:rsid w:val="0086656A"/>
    <w:rsid w:val="00866855"/>
    <w:rsid w:val="00866A1D"/>
    <w:rsid w:val="00866A5F"/>
    <w:rsid w:val="00866A9F"/>
    <w:rsid w:val="00866B44"/>
    <w:rsid w:val="00866BD7"/>
    <w:rsid w:val="00866C8E"/>
    <w:rsid w:val="0086736E"/>
    <w:rsid w:val="008673A6"/>
    <w:rsid w:val="008675AD"/>
    <w:rsid w:val="00867DBE"/>
    <w:rsid w:val="00867E53"/>
    <w:rsid w:val="00867F56"/>
    <w:rsid w:val="00867F5B"/>
    <w:rsid w:val="00867F73"/>
    <w:rsid w:val="00870445"/>
    <w:rsid w:val="00870544"/>
    <w:rsid w:val="008709A3"/>
    <w:rsid w:val="00871221"/>
    <w:rsid w:val="0087135C"/>
    <w:rsid w:val="00871472"/>
    <w:rsid w:val="008718EB"/>
    <w:rsid w:val="00871A84"/>
    <w:rsid w:val="00871AB5"/>
    <w:rsid w:val="00871BA2"/>
    <w:rsid w:val="00871C19"/>
    <w:rsid w:val="00871E30"/>
    <w:rsid w:val="0087241E"/>
    <w:rsid w:val="00872510"/>
    <w:rsid w:val="00872620"/>
    <w:rsid w:val="008726BE"/>
    <w:rsid w:val="0087296F"/>
    <w:rsid w:val="00872B4B"/>
    <w:rsid w:val="00872C3E"/>
    <w:rsid w:val="00872D99"/>
    <w:rsid w:val="00872E68"/>
    <w:rsid w:val="00872FBE"/>
    <w:rsid w:val="00873207"/>
    <w:rsid w:val="008732B4"/>
    <w:rsid w:val="008734A0"/>
    <w:rsid w:val="0087370F"/>
    <w:rsid w:val="00873881"/>
    <w:rsid w:val="00873D62"/>
    <w:rsid w:val="00873F41"/>
    <w:rsid w:val="00874CE3"/>
    <w:rsid w:val="00874D81"/>
    <w:rsid w:val="00874DFA"/>
    <w:rsid w:val="0087502D"/>
    <w:rsid w:val="008751AC"/>
    <w:rsid w:val="008753F4"/>
    <w:rsid w:val="00875621"/>
    <w:rsid w:val="0087577D"/>
    <w:rsid w:val="00875A2C"/>
    <w:rsid w:val="00875C07"/>
    <w:rsid w:val="00875C6B"/>
    <w:rsid w:val="00875DDB"/>
    <w:rsid w:val="00875EA0"/>
    <w:rsid w:val="00875F97"/>
    <w:rsid w:val="0087606E"/>
    <w:rsid w:val="00876158"/>
    <w:rsid w:val="0087638E"/>
    <w:rsid w:val="0087649E"/>
    <w:rsid w:val="008765CE"/>
    <w:rsid w:val="008767F0"/>
    <w:rsid w:val="0087685B"/>
    <w:rsid w:val="00876A77"/>
    <w:rsid w:val="00876ABD"/>
    <w:rsid w:val="00876AEC"/>
    <w:rsid w:val="008770F9"/>
    <w:rsid w:val="00877173"/>
    <w:rsid w:val="008772BD"/>
    <w:rsid w:val="008778CC"/>
    <w:rsid w:val="00877C7F"/>
    <w:rsid w:val="00877DDB"/>
    <w:rsid w:val="00877EB7"/>
    <w:rsid w:val="00877FDC"/>
    <w:rsid w:val="00880615"/>
    <w:rsid w:val="008806F5"/>
    <w:rsid w:val="008807A1"/>
    <w:rsid w:val="008807C2"/>
    <w:rsid w:val="00880E6D"/>
    <w:rsid w:val="008812F8"/>
    <w:rsid w:val="00881498"/>
    <w:rsid w:val="008814CF"/>
    <w:rsid w:val="008816CD"/>
    <w:rsid w:val="008817FA"/>
    <w:rsid w:val="00881B6B"/>
    <w:rsid w:val="00881C56"/>
    <w:rsid w:val="00881D99"/>
    <w:rsid w:val="00881F9F"/>
    <w:rsid w:val="00882182"/>
    <w:rsid w:val="00882193"/>
    <w:rsid w:val="00882286"/>
    <w:rsid w:val="00882391"/>
    <w:rsid w:val="008824E0"/>
    <w:rsid w:val="00882684"/>
    <w:rsid w:val="008827CD"/>
    <w:rsid w:val="00883303"/>
    <w:rsid w:val="008835A7"/>
    <w:rsid w:val="00883ADD"/>
    <w:rsid w:val="00883DAD"/>
    <w:rsid w:val="00883FB8"/>
    <w:rsid w:val="008840D9"/>
    <w:rsid w:val="0088439E"/>
    <w:rsid w:val="008843D6"/>
    <w:rsid w:val="00884610"/>
    <w:rsid w:val="0088468A"/>
    <w:rsid w:val="008852DB"/>
    <w:rsid w:val="00885461"/>
    <w:rsid w:val="008854F2"/>
    <w:rsid w:val="008858B0"/>
    <w:rsid w:val="00885989"/>
    <w:rsid w:val="00885A1B"/>
    <w:rsid w:val="00885BEA"/>
    <w:rsid w:val="00885E38"/>
    <w:rsid w:val="008862A8"/>
    <w:rsid w:val="00886729"/>
    <w:rsid w:val="00886762"/>
    <w:rsid w:val="00886768"/>
    <w:rsid w:val="00886936"/>
    <w:rsid w:val="00886C92"/>
    <w:rsid w:val="00886F2D"/>
    <w:rsid w:val="008870D2"/>
    <w:rsid w:val="008872AE"/>
    <w:rsid w:val="008874C7"/>
    <w:rsid w:val="00887F81"/>
    <w:rsid w:val="00887F8A"/>
    <w:rsid w:val="0089052A"/>
    <w:rsid w:val="00890693"/>
    <w:rsid w:val="00890725"/>
    <w:rsid w:val="00890831"/>
    <w:rsid w:val="00890A20"/>
    <w:rsid w:val="00890B62"/>
    <w:rsid w:val="00890FA4"/>
    <w:rsid w:val="008911E5"/>
    <w:rsid w:val="0089180E"/>
    <w:rsid w:val="008919B2"/>
    <w:rsid w:val="00891A48"/>
    <w:rsid w:val="00891D36"/>
    <w:rsid w:val="008920ED"/>
    <w:rsid w:val="008925C3"/>
    <w:rsid w:val="0089265A"/>
    <w:rsid w:val="00892806"/>
    <w:rsid w:val="00892C6C"/>
    <w:rsid w:val="0089300D"/>
    <w:rsid w:val="008931BB"/>
    <w:rsid w:val="008931D0"/>
    <w:rsid w:val="008935EF"/>
    <w:rsid w:val="00893A5E"/>
    <w:rsid w:val="00893BD1"/>
    <w:rsid w:val="00894627"/>
    <w:rsid w:val="008947DC"/>
    <w:rsid w:val="00894CE0"/>
    <w:rsid w:val="008950AB"/>
    <w:rsid w:val="00895239"/>
    <w:rsid w:val="00895962"/>
    <w:rsid w:val="00895F12"/>
    <w:rsid w:val="00896213"/>
    <w:rsid w:val="00896498"/>
    <w:rsid w:val="008969ED"/>
    <w:rsid w:val="00896AA5"/>
    <w:rsid w:val="00896AA7"/>
    <w:rsid w:val="00896AF5"/>
    <w:rsid w:val="00896C44"/>
    <w:rsid w:val="00897167"/>
    <w:rsid w:val="008972EE"/>
    <w:rsid w:val="008974AB"/>
    <w:rsid w:val="008975FD"/>
    <w:rsid w:val="00897699"/>
    <w:rsid w:val="00897EE7"/>
    <w:rsid w:val="008A0173"/>
    <w:rsid w:val="008A0449"/>
    <w:rsid w:val="008A0B65"/>
    <w:rsid w:val="008A0CAE"/>
    <w:rsid w:val="008A0EA2"/>
    <w:rsid w:val="008A111B"/>
    <w:rsid w:val="008A1319"/>
    <w:rsid w:val="008A13A4"/>
    <w:rsid w:val="008A13F3"/>
    <w:rsid w:val="008A15DA"/>
    <w:rsid w:val="008A162D"/>
    <w:rsid w:val="008A1689"/>
    <w:rsid w:val="008A1E5F"/>
    <w:rsid w:val="008A1E86"/>
    <w:rsid w:val="008A1F90"/>
    <w:rsid w:val="008A2117"/>
    <w:rsid w:val="008A23E1"/>
    <w:rsid w:val="008A278D"/>
    <w:rsid w:val="008A2BEA"/>
    <w:rsid w:val="008A2CB7"/>
    <w:rsid w:val="008A3013"/>
    <w:rsid w:val="008A32CD"/>
    <w:rsid w:val="008A3375"/>
    <w:rsid w:val="008A37FD"/>
    <w:rsid w:val="008A3D63"/>
    <w:rsid w:val="008A4234"/>
    <w:rsid w:val="008A50FC"/>
    <w:rsid w:val="008A521E"/>
    <w:rsid w:val="008A5368"/>
    <w:rsid w:val="008A5462"/>
    <w:rsid w:val="008A5662"/>
    <w:rsid w:val="008A5759"/>
    <w:rsid w:val="008A57E1"/>
    <w:rsid w:val="008A5855"/>
    <w:rsid w:val="008A5861"/>
    <w:rsid w:val="008A59BD"/>
    <w:rsid w:val="008A5EC3"/>
    <w:rsid w:val="008A5FEF"/>
    <w:rsid w:val="008A6CEB"/>
    <w:rsid w:val="008A6E0E"/>
    <w:rsid w:val="008A716E"/>
    <w:rsid w:val="008A71F5"/>
    <w:rsid w:val="008A728D"/>
    <w:rsid w:val="008A74C4"/>
    <w:rsid w:val="008A7A34"/>
    <w:rsid w:val="008A7ACA"/>
    <w:rsid w:val="008A7BF0"/>
    <w:rsid w:val="008A7F39"/>
    <w:rsid w:val="008B0180"/>
    <w:rsid w:val="008B09B3"/>
    <w:rsid w:val="008B0B47"/>
    <w:rsid w:val="008B0CC9"/>
    <w:rsid w:val="008B12A2"/>
    <w:rsid w:val="008B13B4"/>
    <w:rsid w:val="008B1A8C"/>
    <w:rsid w:val="008B1DB6"/>
    <w:rsid w:val="008B2121"/>
    <w:rsid w:val="008B24DB"/>
    <w:rsid w:val="008B284A"/>
    <w:rsid w:val="008B28AB"/>
    <w:rsid w:val="008B2A39"/>
    <w:rsid w:val="008B34B7"/>
    <w:rsid w:val="008B3587"/>
    <w:rsid w:val="008B3FC4"/>
    <w:rsid w:val="008B440C"/>
    <w:rsid w:val="008B4B26"/>
    <w:rsid w:val="008B4CED"/>
    <w:rsid w:val="008B5008"/>
    <w:rsid w:val="008B51B2"/>
    <w:rsid w:val="008B51BF"/>
    <w:rsid w:val="008B55E3"/>
    <w:rsid w:val="008B57DA"/>
    <w:rsid w:val="008B589C"/>
    <w:rsid w:val="008B58A7"/>
    <w:rsid w:val="008B60B1"/>
    <w:rsid w:val="008B6257"/>
    <w:rsid w:val="008B62BE"/>
    <w:rsid w:val="008B6BA4"/>
    <w:rsid w:val="008B6D58"/>
    <w:rsid w:val="008B6DAC"/>
    <w:rsid w:val="008B6E8F"/>
    <w:rsid w:val="008B79B6"/>
    <w:rsid w:val="008B79BF"/>
    <w:rsid w:val="008B7A6E"/>
    <w:rsid w:val="008B7DA2"/>
    <w:rsid w:val="008B7EB9"/>
    <w:rsid w:val="008C0035"/>
    <w:rsid w:val="008C0168"/>
    <w:rsid w:val="008C02D2"/>
    <w:rsid w:val="008C0439"/>
    <w:rsid w:val="008C0491"/>
    <w:rsid w:val="008C0522"/>
    <w:rsid w:val="008C088E"/>
    <w:rsid w:val="008C0AAB"/>
    <w:rsid w:val="008C0EF5"/>
    <w:rsid w:val="008C1023"/>
    <w:rsid w:val="008C131D"/>
    <w:rsid w:val="008C13D9"/>
    <w:rsid w:val="008C15B9"/>
    <w:rsid w:val="008C1720"/>
    <w:rsid w:val="008C1839"/>
    <w:rsid w:val="008C1B94"/>
    <w:rsid w:val="008C1C08"/>
    <w:rsid w:val="008C2126"/>
    <w:rsid w:val="008C2479"/>
    <w:rsid w:val="008C2609"/>
    <w:rsid w:val="008C27E1"/>
    <w:rsid w:val="008C2AAC"/>
    <w:rsid w:val="008C2F2F"/>
    <w:rsid w:val="008C3237"/>
    <w:rsid w:val="008C35AE"/>
    <w:rsid w:val="008C3844"/>
    <w:rsid w:val="008C3B08"/>
    <w:rsid w:val="008C423A"/>
    <w:rsid w:val="008C4380"/>
    <w:rsid w:val="008C442C"/>
    <w:rsid w:val="008C4551"/>
    <w:rsid w:val="008C45FB"/>
    <w:rsid w:val="008C4C1F"/>
    <w:rsid w:val="008C51BA"/>
    <w:rsid w:val="008C539D"/>
    <w:rsid w:val="008C5519"/>
    <w:rsid w:val="008C5A4B"/>
    <w:rsid w:val="008C5BA1"/>
    <w:rsid w:val="008C5D00"/>
    <w:rsid w:val="008C63E2"/>
    <w:rsid w:val="008C686F"/>
    <w:rsid w:val="008C6909"/>
    <w:rsid w:val="008C6C15"/>
    <w:rsid w:val="008C6CFE"/>
    <w:rsid w:val="008C72F9"/>
    <w:rsid w:val="008C770F"/>
    <w:rsid w:val="008D0377"/>
    <w:rsid w:val="008D0440"/>
    <w:rsid w:val="008D06B8"/>
    <w:rsid w:val="008D0B00"/>
    <w:rsid w:val="008D0B89"/>
    <w:rsid w:val="008D15A1"/>
    <w:rsid w:val="008D1604"/>
    <w:rsid w:val="008D165D"/>
    <w:rsid w:val="008D176C"/>
    <w:rsid w:val="008D185B"/>
    <w:rsid w:val="008D1D8E"/>
    <w:rsid w:val="008D1F10"/>
    <w:rsid w:val="008D1F22"/>
    <w:rsid w:val="008D21DD"/>
    <w:rsid w:val="008D23CF"/>
    <w:rsid w:val="008D2675"/>
    <w:rsid w:val="008D26A2"/>
    <w:rsid w:val="008D2E04"/>
    <w:rsid w:val="008D2E84"/>
    <w:rsid w:val="008D2EBC"/>
    <w:rsid w:val="008D3317"/>
    <w:rsid w:val="008D33EE"/>
    <w:rsid w:val="008D41F5"/>
    <w:rsid w:val="008D446F"/>
    <w:rsid w:val="008D46AA"/>
    <w:rsid w:val="008D4811"/>
    <w:rsid w:val="008D499F"/>
    <w:rsid w:val="008D4AF4"/>
    <w:rsid w:val="008D4FCD"/>
    <w:rsid w:val="008D55C5"/>
    <w:rsid w:val="008D588D"/>
    <w:rsid w:val="008D5E03"/>
    <w:rsid w:val="008D5FD7"/>
    <w:rsid w:val="008D602B"/>
    <w:rsid w:val="008D609E"/>
    <w:rsid w:val="008D617B"/>
    <w:rsid w:val="008D61E2"/>
    <w:rsid w:val="008D670B"/>
    <w:rsid w:val="008D67F6"/>
    <w:rsid w:val="008D6B14"/>
    <w:rsid w:val="008D6E33"/>
    <w:rsid w:val="008D6FBA"/>
    <w:rsid w:val="008D74D9"/>
    <w:rsid w:val="008D76E6"/>
    <w:rsid w:val="008D7760"/>
    <w:rsid w:val="008D781C"/>
    <w:rsid w:val="008D7CD6"/>
    <w:rsid w:val="008D7D5D"/>
    <w:rsid w:val="008D7E78"/>
    <w:rsid w:val="008D7EC1"/>
    <w:rsid w:val="008E01FC"/>
    <w:rsid w:val="008E0449"/>
    <w:rsid w:val="008E0BDC"/>
    <w:rsid w:val="008E0E6B"/>
    <w:rsid w:val="008E1813"/>
    <w:rsid w:val="008E1926"/>
    <w:rsid w:val="008E1B6F"/>
    <w:rsid w:val="008E1D5F"/>
    <w:rsid w:val="008E224E"/>
    <w:rsid w:val="008E28C7"/>
    <w:rsid w:val="008E3A4F"/>
    <w:rsid w:val="008E3BD3"/>
    <w:rsid w:val="008E3FEB"/>
    <w:rsid w:val="008E4292"/>
    <w:rsid w:val="008E4F67"/>
    <w:rsid w:val="008E5280"/>
    <w:rsid w:val="008E5A32"/>
    <w:rsid w:val="008E5D3A"/>
    <w:rsid w:val="008E5E11"/>
    <w:rsid w:val="008E6236"/>
    <w:rsid w:val="008E6422"/>
    <w:rsid w:val="008E6841"/>
    <w:rsid w:val="008E6854"/>
    <w:rsid w:val="008E6AC3"/>
    <w:rsid w:val="008E6B0B"/>
    <w:rsid w:val="008E6E2F"/>
    <w:rsid w:val="008E744E"/>
    <w:rsid w:val="008E74D6"/>
    <w:rsid w:val="008E76BB"/>
    <w:rsid w:val="008E7952"/>
    <w:rsid w:val="008E7955"/>
    <w:rsid w:val="008E7B0C"/>
    <w:rsid w:val="008E7B83"/>
    <w:rsid w:val="008F02E1"/>
    <w:rsid w:val="008F03D2"/>
    <w:rsid w:val="008F0826"/>
    <w:rsid w:val="008F0C62"/>
    <w:rsid w:val="008F13D8"/>
    <w:rsid w:val="008F16C1"/>
    <w:rsid w:val="008F199D"/>
    <w:rsid w:val="008F19D6"/>
    <w:rsid w:val="008F1EF2"/>
    <w:rsid w:val="008F1F46"/>
    <w:rsid w:val="008F2002"/>
    <w:rsid w:val="008F2130"/>
    <w:rsid w:val="008F2272"/>
    <w:rsid w:val="008F2416"/>
    <w:rsid w:val="008F2423"/>
    <w:rsid w:val="008F275C"/>
    <w:rsid w:val="008F2B2C"/>
    <w:rsid w:val="008F2C09"/>
    <w:rsid w:val="008F2CDF"/>
    <w:rsid w:val="008F2F1F"/>
    <w:rsid w:val="008F3104"/>
    <w:rsid w:val="008F34AB"/>
    <w:rsid w:val="008F3A89"/>
    <w:rsid w:val="008F3AF7"/>
    <w:rsid w:val="008F3C49"/>
    <w:rsid w:val="008F4087"/>
    <w:rsid w:val="008F40CC"/>
    <w:rsid w:val="008F438C"/>
    <w:rsid w:val="008F4B40"/>
    <w:rsid w:val="008F4C77"/>
    <w:rsid w:val="008F4D25"/>
    <w:rsid w:val="008F4F40"/>
    <w:rsid w:val="008F5161"/>
    <w:rsid w:val="008F5206"/>
    <w:rsid w:val="008F571F"/>
    <w:rsid w:val="008F5C1D"/>
    <w:rsid w:val="008F5D76"/>
    <w:rsid w:val="008F5FC3"/>
    <w:rsid w:val="008F6280"/>
    <w:rsid w:val="008F62E8"/>
    <w:rsid w:val="008F718B"/>
    <w:rsid w:val="008F723F"/>
    <w:rsid w:val="008F72E4"/>
    <w:rsid w:val="008F73C2"/>
    <w:rsid w:val="008F77DE"/>
    <w:rsid w:val="008F7914"/>
    <w:rsid w:val="008F7B36"/>
    <w:rsid w:val="008F7EEC"/>
    <w:rsid w:val="009000C7"/>
    <w:rsid w:val="00900906"/>
    <w:rsid w:val="009009D3"/>
    <w:rsid w:val="009013AD"/>
    <w:rsid w:val="00901B15"/>
    <w:rsid w:val="00901F4A"/>
    <w:rsid w:val="00902014"/>
    <w:rsid w:val="00902054"/>
    <w:rsid w:val="0090217A"/>
    <w:rsid w:val="009021A1"/>
    <w:rsid w:val="0090225C"/>
    <w:rsid w:val="00902355"/>
    <w:rsid w:val="00902905"/>
    <w:rsid w:val="00902920"/>
    <w:rsid w:val="00902B2B"/>
    <w:rsid w:val="00902FD7"/>
    <w:rsid w:val="00903371"/>
    <w:rsid w:val="009033AB"/>
    <w:rsid w:val="00903B9B"/>
    <w:rsid w:val="00903D3C"/>
    <w:rsid w:val="00903F67"/>
    <w:rsid w:val="009047D1"/>
    <w:rsid w:val="009048B0"/>
    <w:rsid w:val="009050A7"/>
    <w:rsid w:val="009050D2"/>
    <w:rsid w:val="0090515D"/>
    <w:rsid w:val="009057CD"/>
    <w:rsid w:val="00905942"/>
    <w:rsid w:val="00905A7E"/>
    <w:rsid w:val="00905A95"/>
    <w:rsid w:val="00905AE2"/>
    <w:rsid w:val="00905D2D"/>
    <w:rsid w:val="009065C3"/>
    <w:rsid w:val="009067AA"/>
    <w:rsid w:val="009068B5"/>
    <w:rsid w:val="009068E3"/>
    <w:rsid w:val="00906CCA"/>
    <w:rsid w:val="00906E7A"/>
    <w:rsid w:val="009072CC"/>
    <w:rsid w:val="009072D4"/>
    <w:rsid w:val="009073E7"/>
    <w:rsid w:val="009076F2"/>
    <w:rsid w:val="0090773E"/>
    <w:rsid w:val="00907834"/>
    <w:rsid w:val="009079F3"/>
    <w:rsid w:val="00907A04"/>
    <w:rsid w:val="00907C7C"/>
    <w:rsid w:val="00910093"/>
    <w:rsid w:val="0091050E"/>
    <w:rsid w:val="0091051D"/>
    <w:rsid w:val="00910554"/>
    <w:rsid w:val="00910BAF"/>
    <w:rsid w:val="0091109D"/>
    <w:rsid w:val="00911170"/>
    <w:rsid w:val="0091160C"/>
    <w:rsid w:val="0091177D"/>
    <w:rsid w:val="009117B1"/>
    <w:rsid w:val="00911C1F"/>
    <w:rsid w:val="009120D9"/>
    <w:rsid w:val="00912277"/>
    <w:rsid w:val="009125A5"/>
    <w:rsid w:val="009129D0"/>
    <w:rsid w:val="009129D4"/>
    <w:rsid w:val="00912AE9"/>
    <w:rsid w:val="0091310B"/>
    <w:rsid w:val="00913343"/>
    <w:rsid w:val="009136D6"/>
    <w:rsid w:val="009137EF"/>
    <w:rsid w:val="009137F2"/>
    <w:rsid w:val="00913967"/>
    <w:rsid w:val="009139B9"/>
    <w:rsid w:val="00913C81"/>
    <w:rsid w:val="00913CC8"/>
    <w:rsid w:val="00914038"/>
    <w:rsid w:val="0091483B"/>
    <w:rsid w:val="00914CB9"/>
    <w:rsid w:val="00914D3E"/>
    <w:rsid w:val="00914EF4"/>
    <w:rsid w:val="00915005"/>
    <w:rsid w:val="009150BD"/>
    <w:rsid w:val="00915774"/>
    <w:rsid w:val="00915781"/>
    <w:rsid w:val="00915842"/>
    <w:rsid w:val="00915B08"/>
    <w:rsid w:val="00915C3A"/>
    <w:rsid w:val="009160F4"/>
    <w:rsid w:val="00916331"/>
    <w:rsid w:val="009164D1"/>
    <w:rsid w:val="009164F0"/>
    <w:rsid w:val="009166B1"/>
    <w:rsid w:val="00916A47"/>
    <w:rsid w:val="00916A54"/>
    <w:rsid w:val="00916D2B"/>
    <w:rsid w:val="00916EFE"/>
    <w:rsid w:val="009170FF"/>
    <w:rsid w:val="009172BD"/>
    <w:rsid w:val="009173A5"/>
    <w:rsid w:val="0091754D"/>
    <w:rsid w:val="00917746"/>
    <w:rsid w:val="0092011D"/>
    <w:rsid w:val="00920FC8"/>
    <w:rsid w:val="00921156"/>
    <w:rsid w:val="0092115E"/>
    <w:rsid w:val="0092156C"/>
    <w:rsid w:val="00921634"/>
    <w:rsid w:val="0092164B"/>
    <w:rsid w:val="00921781"/>
    <w:rsid w:val="00921A13"/>
    <w:rsid w:val="00921C18"/>
    <w:rsid w:val="00921CA7"/>
    <w:rsid w:val="00921E00"/>
    <w:rsid w:val="0092211A"/>
    <w:rsid w:val="009221CC"/>
    <w:rsid w:val="00922857"/>
    <w:rsid w:val="009228A9"/>
    <w:rsid w:val="00922983"/>
    <w:rsid w:val="00922F2E"/>
    <w:rsid w:val="00923025"/>
    <w:rsid w:val="00923153"/>
    <w:rsid w:val="00923347"/>
    <w:rsid w:val="009233D1"/>
    <w:rsid w:val="00924136"/>
    <w:rsid w:val="009244D9"/>
    <w:rsid w:val="00924718"/>
    <w:rsid w:val="00924A17"/>
    <w:rsid w:val="009254F6"/>
    <w:rsid w:val="009255B8"/>
    <w:rsid w:val="009260C8"/>
    <w:rsid w:val="0092659C"/>
    <w:rsid w:val="00926A8E"/>
    <w:rsid w:val="00926BD9"/>
    <w:rsid w:val="00926E54"/>
    <w:rsid w:val="0092706C"/>
    <w:rsid w:val="00927589"/>
    <w:rsid w:val="009276A6"/>
    <w:rsid w:val="009278AA"/>
    <w:rsid w:val="009279CA"/>
    <w:rsid w:val="00927A3A"/>
    <w:rsid w:val="00927AD4"/>
    <w:rsid w:val="00927CD7"/>
    <w:rsid w:val="00927DE2"/>
    <w:rsid w:val="00927E66"/>
    <w:rsid w:val="00927F2A"/>
    <w:rsid w:val="009302ED"/>
    <w:rsid w:val="00930442"/>
    <w:rsid w:val="009306B1"/>
    <w:rsid w:val="00930752"/>
    <w:rsid w:val="00930B67"/>
    <w:rsid w:val="00930BF7"/>
    <w:rsid w:val="00930CF4"/>
    <w:rsid w:val="00931293"/>
    <w:rsid w:val="00931299"/>
    <w:rsid w:val="009313D0"/>
    <w:rsid w:val="00931565"/>
    <w:rsid w:val="0093162D"/>
    <w:rsid w:val="00931817"/>
    <w:rsid w:val="00931ADF"/>
    <w:rsid w:val="00931CBB"/>
    <w:rsid w:val="00931CF9"/>
    <w:rsid w:val="00931DD4"/>
    <w:rsid w:val="009322A7"/>
    <w:rsid w:val="009327E5"/>
    <w:rsid w:val="00932AB4"/>
    <w:rsid w:val="00932F18"/>
    <w:rsid w:val="009331AB"/>
    <w:rsid w:val="0093355D"/>
    <w:rsid w:val="00933B65"/>
    <w:rsid w:val="00933F90"/>
    <w:rsid w:val="00934291"/>
    <w:rsid w:val="0093491F"/>
    <w:rsid w:val="00934C8E"/>
    <w:rsid w:val="00934D92"/>
    <w:rsid w:val="00934F59"/>
    <w:rsid w:val="00935044"/>
    <w:rsid w:val="009350A2"/>
    <w:rsid w:val="009354ED"/>
    <w:rsid w:val="0093555C"/>
    <w:rsid w:val="009357D1"/>
    <w:rsid w:val="009357E7"/>
    <w:rsid w:val="00935956"/>
    <w:rsid w:val="00935AE1"/>
    <w:rsid w:val="00935BF0"/>
    <w:rsid w:val="00935E64"/>
    <w:rsid w:val="00935F86"/>
    <w:rsid w:val="00936043"/>
    <w:rsid w:val="00936167"/>
    <w:rsid w:val="009364A8"/>
    <w:rsid w:val="00936A99"/>
    <w:rsid w:val="00936B02"/>
    <w:rsid w:val="00936E00"/>
    <w:rsid w:val="00936ED4"/>
    <w:rsid w:val="009375E8"/>
    <w:rsid w:val="00937750"/>
    <w:rsid w:val="00937EBB"/>
    <w:rsid w:val="0094005A"/>
    <w:rsid w:val="009400CB"/>
    <w:rsid w:val="009400E2"/>
    <w:rsid w:val="00940187"/>
    <w:rsid w:val="009401B4"/>
    <w:rsid w:val="009402A6"/>
    <w:rsid w:val="009406EC"/>
    <w:rsid w:val="0094083C"/>
    <w:rsid w:val="009408F3"/>
    <w:rsid w:val="0094095B"/>
    <w:rsid w:val="00940A58"/>
    <w:rsid w:val="00940AB5"/>
    <w:rsid w:val="00940B79"/>
    <w:rsid w:val="00940F4E"/>
    <w:rsid w:val="0094120B"/>
    <w:rsid w:val="009413ED"/>
    <w:rsid w:val="009413FD"/>
    <w:rsid w:val="00941446"/>
    <w:rsid w:val="0094159C"/>
    <w:rsid w:val="00941E48"/>
    <w:rsid w:val="00941FF6"/>
    <w:rsid w:val="009420D6"/>
    <w:rsid w:val="009423DE"/>
    <w:rsid w:val="009424DB"/>
    <w:rsid w:val="00942573"/>
    <w:rsid w:val="00942630"/>
    <w:rsid w:val="0094263F"/>
    <w:rsid w:val="00942B1C"/>
    <w:rsid w:val="00942BE8"/>
    <w:rsid w:val="00942C10"/>
    <w:rsid w:val="00942E04"/>
    <w:rsid w:val="00942E0F"/>
    <w:rsid w:val="00943431"/>
    <w:rsid w:val="0094386E"/>
    <w:rsid w:val="00943ADB"/>
    <w:rsid w:val="00943D3C"/>
    <w:rsid w:val="00943D7E"/>
    <w:rsid w:val="00943F19"/>
    <w:rsid w:val="0094414F"/>
    <w:rsid w:val="009441B8"/>
    <w:rsid w:val="00944D53"/>
    <w:rsid w:val="0094537E"/>
    <w:rsid w:val="009453B4"/>
    <w:rsid w:val="009458BB"/>
    <w:rsid w:val="009458D8"/>
    <w:rsid w:val="009459B6"/>
    <w:rsid w:val="00945B92"/>
    <w:rsid w:val="00945C06"/>
    <w:rsid w:val="009460D7"/>
    <w:rsid w:val="00946119"/>
    <w:rsid w:val="009466BC"/>
    <w:rsid w:val="00946985"/>
    <w:rsid w:val="00946C7D"/>
    <w:rsid w:val="00947220"/>
    <w:rsid w:val="00947222"/>
    <w:rsid w:val="0094765A"/>
    <w:rsid w:val="00947BED"/>
    <w:rsid w:val="009502D7"/>
    <w:rsid w:val="0095064B"/>
    <w:rsid w:val="00950765"/>
    <w:rsid w:val="00950803"/>
    <w:rsid w:val="00950B11"/>
    <w:rsid w:val="00950BAE"/>
    <w:rsid w:val="009510D9"/>
    <w:rsid w:val="009515A6"/>
    <w:rsid w:val="009515E4"/>
    <w:rsid w:val="009516D6"/>
    <w:rsid w:val="009517E6"/>
    <w:rsid w:val="009520A7"/>
    <w:rsid w:val="0095227D"/>
    <w:rsid w:val="009522B3"/>
    <w:rsid w:val="0095264C"/>
    <w:rsid w:val="009526E7"/>
    <w:rsid w:val="009531FC"/>
    <w:rsid w:val="00953515"/>
    <w:rsid w:val="00953558"/>
    <w:rsid w:val="00953665"/>
    <w:rsid w:val="00953FDE"/>
    <w:rsid w:val="009543EE"/>
    <w:rsid w:val="0095465B"/>
    <w:rsid w:val="00954C69"/>
    <w:rsid w:val="00954C84"/>
    <w:rsid w:val="00954E72"/>
    <w:rsid w:val="0095517C"/>
    <w:rsid w:val="00955415"/>
    <w:rsid w:val="009554D6"/>
    <w:rsid w:val="00955A9E"/>
    <w:rsid w:val="00955CD1"/>
    <w:rsid w:val="009561F2"/>
    <w:rsid w:val="0095643C"/>
    <w:rsid w:val="00956562"/>
    <w:rsid w:val="009565C3"/>
    <w:rsid w:val="00956811"/>
    <w:rsid w:val="00956B3D"/>
    <w:rsid w:val="00957015"/>
    <w:rsid w:val="0095715C"/>
    <w:rsid w:val="00957230"/>
    <w:rsid w:val="009572EF"/>
    <w:rsid w:val="009573C3"/>
    <w:rsid w:val="009575CC"/>
    <w:rsid w:val="009579C6"/>
    <w:rsid w:val="00957C1D"/>
    <w:rsid w:val="00957C85"/>
    <w:rsid w:val="00960017"/>
    <w:rsid w:val="009600D8"/>
    <w:rsid w:val="0096075E"/>
    <w:rsid w:val="00960D78"/>
    <w:rsid w:val="00960E98"/>
    <w:rsid w:val="0096110F"/>
    <w:rsid w:val="00961471"/>
    <w:rsid w:val="0096177A"/>
    <w:rsid w:val="00961888"/>
    <w:rsid w:val="00961B80"/>
    <w:rsid w:val="00961CA6"/>
    <w:rsid w:val="00961E72"/>
    <w:rsid w:val="00962107"/>
    <w:rsid w:val="0096230F"/>
    <w:rsid w:val="0096251C"/>
    <w:rsid w:val="009626DA"/>
    <w:rsid w:val="009629B9"/>
    <w:rsid w:val="00962A21"/>
    <w:rsid w:val="00962C67"/>
    <w:rsid w:val="00962CE9"/>
    <w:rsid w:val="00962D33"/>
    <w:rsid w:val="00962DED"/>
    <w:rsid w:val="00962EA9"/>
    <w:rsid w:val="0096317D"/>
    <w:rsid w:val="00963626"/>
    <w:rsid w:val="0096369C"/>
    <w:rsid w:val="00963856"/>
    <w:rsid w:val="009638B3"/>
    <w:rsid w:val="00963AF7"/>
    <w:rsid w:val="00963B5F"/>
    <w:rsid w:val="00963CDA"/>
    <w:rsid w:val="00963F53"/>
    <w:rsid w:val="00964007"/>
    <w:rsid w:val="009646D8"/>
    <w:rsid w:val="00964ADA"/>
    <w:rsid w:val="00964B3D"/>
    <w:rsid w:val="009651D3"/>
    <w:rsid w:val="009651F3"/>
    <w:rsid w:val="00965227"/>
    <w:rsid w:val="009652DB"/>
    <w:rsid w:val="00965591"/>
    <w:rsid w:val="009655A2"/>
    <w:rsid w:val="00965832"/>
    <w:rsid w:val="009658F6"/>
    <w:rsid w:val="00965900"/>
    <w:rsid w:val="009659AF"/>
    <w:rsid w:val="00965AEB"/>
    <w:rsid w:val="00965BF0"/>
    <w:rsid w:val="00965C28"/>
    <w:rsid w:val="00965F00"/>
    <w:rsid w:val="00965F0E"/>
    <w:rsid w:val="009663F1"/>
    <w:rsid w:val="009664ED"/>
    <w:rsid w:val="009666CF"/>
    <w:rsid w:val="00966754"/>
    <w:rsid w:val="0096685A"/>
    <w:rsid w:val="00966A06"/>
    <w:rsid w:val="00966A1D"/>
    <w:rsid w:val="00966F23"/>
    <w:rsid w:val="0096708C"/>
    <w:rsid w:val="0096708F"/>
    <w:rsid w:val="00967163"/>
    <w:rsid w:val="0096725F"/>
    <w:rsid w:val="00967318"/>
    <w:rsid w:val="0096744C"/>
    <w:rsid w:val="009674EF"/>
    <w:rsid w:val="00967968"/>
    <w:rsid w:val="0097023B"/>
    <w:rsid w:val="00970732"/>
    <w:rsid w:val="0097085C"/>
    <w:rsid w:val="009709DD"/>
    <w:rsid w:val="00970BE4"/>
    <w:rsid w:val="00970C4A"/>
    <w:rsid w:val="00970F7F"/>
    <w:rsid w:val="009713F6"/>
    <w:rsid w:val="00971607"/>
    <w:rsid w:val="00971658"/>
    <w:rsid w:val="009716D2"/>
    <w:rsid w:val="0097172D"/>
    <w:rsid w:val="009717C7"/>
    <w:rsid w:val="009717CB"/>
    <w:rsid w:val="00971855"/>
    <w:rsid w:val="0097188C"/>
    <w:rsid w:val="00971B3A"/>
    <w:rsid w:val="00971E77"/>
    <w:rsid w:val="00971FAF"/>
    <w:rsid w:val="0097212E"/>
    <w:rsid w:val="009722D2"/>
    <w:rsid w:val="00972B60"/>
    <w:rsid w:val="00972C28"/>
    <w:rsid w:val="00972E49"/>
    <w:rsid w:val="009733BB"/>
    <w:rsid w:val="00973AEB"/>
    <w:rsid w:val="00973B9D"/>
    <w:rsid w:val="00974296"/>
    <w:rsid w:val="00974478"/>
    <w:rsid w:val="00974505"/>
    <w:rsid w:val="0097482E"/>
    <w:rsid w:val="00974C54"/>
    <w:rsid w:val="0097539A"/>
    <w:rsid w:val="0097584F"/>
    <w:rsid w:val="009759F4"/>
    <w:rsid w:val="00975AFE"/>
    <w:rsid w:val="00975BF6"/>
    <w:rsid w:val="00975C0B"/>
    <w:rsid w:val="00975F06"/>
    <w:rsid w:val="00975F94"/>
    <w:rsid w:val="00976210"/>
    <w:rsid w:val="0097624E"/>
    <w:rsid w:val="0097644C"/>
    <w:rsid w:val="009765C2"/>
    <w:rsid w:val="00976603"/>
    <w:rsid w:val="00976996"/>
    <w:rsid w:val="00976B98"/>
    <w:rsid w:val="00976BED"/>
    <w:rsid w:val="00976C0D"/>
    <w:rsid w:val="00976DB8"/>
    <w:rsid w:val="00976E3B"/>
    <w:rsid w:val="00976EF9"/>
    <w:rsid w:val="00977229"/>
    <w:rsid w:val="00977378"/>
    <w:rsid w:val="0097779A"/>
    <w:rsid w:val="0097782C"/>
    <w:rsid w:val="00977E37"/>
    <w:rsid w:val="0098001D"/>
    <w:rsid w:val="00980185"/>
    <w:rsid w:val="00980DA7"/>
    <w:rsid w:val="00980F9D"/>
    <w:rsid w:val="00981136"/>
    <w:rsid w:val="009811F5"/>
    <w:rsid w:val="0098127C"/>
    <w:rsid w:val="00981669"/>
    <w:rsid w:val="00981677"/>
    <w:rsid w:val="009816DE"/>
    <w:rsid w:val="0098193A"/>
    <w:rsid w:val="00981A77"/>
    <w:rsid w:val="0098230D"/>
    <w:rsid w:val="009826A1"/>
    <w:rsid w:val="009826F3"/>
    <w:rsid w:val="00982CD1"/>
    <w:rsid w:val="00982E85"/>
    <w:rsid w:val="009831C2"/>
    <w:rsid w:val="0098328F"/>
    <w:rsid w:val="0098354C"/>
    <w:rsid w:val="0098374D"/>
    <w:rsid w:val="00983E1B"/>
    <w:rsid w:val="00983FD2"/>
    <w:rsid w:val="009842B2"/>
    <w:rsid w:val="009842D3"/>
    <w:rsid w:val="0098490D"/>
    <w:rsid w:val="0098492F"/>
    <w:rsid w:val="00984AD3"/>
    <w:rsid w:val="00984C76"/>
    <w:rsid w:val="00984F36"/>
    <w:rsid w:val="009851DC"/>
    <w:rsid w:val="0098527B"/>
    <w:rsid w:val="009852F3"/>
    <w:rsid w:val="00985471"/>
    <w:rsid w:val="009854EF"/>
    <w:rsid w:val="009858BA"/>
    <w:rsid w:val="009859C3"/>
    <w:rsid w:val="00985A8C"/>
    <w:rsid w:val="00985CCA"/>
    <w:rsid w:val="00985D93"/>
    <w:rsid w:val="009860B6"/>
    <w:rsid w:val="00986276"/>
    <w:rsid w:val="00986477"/>
    <w:rsid w:val="00986651"/>
    <w:rsid w:val="0098665C"/>
    <w:rsid w:val="00986B44"/>
    <w:rsid w:val="00986EE1"/>
    <w:rsid w:val="009870C0"/>
    <w:rsid w:val="009872F2"/>
    <w:rsid w:val="00987A95"/>
    <w:rsid w:val="00987A9E"/>
    <w:rsid w:val="00987D24"/>
    <w:rsid w:val="00987D25"/>
    <w:rsid w:val="00987D50"/>
    <w:rsid w:val="00987E0E"/>
    <w:rsid w:val="009900C0"/>
    <w:rsid w:val="009900C1"/>
    <w:rsid w:val="00990522"/>
    <w:rsid w:val="00990A20"/>
    <w:rsid w:val="00990A94"/>
    <w:rsid w:val="00990F26"/>
    <w:rsid w:val="00990F5D"/>
    <w:rsid w:val="00991295"/>
    <w:rsid w:val="009912DA"/>
    <w:rsid w:val="00991416"/>
    <w:rsid w:val="00991596"/>
    <w:rsid w:val="00991641"/>
    <w:rsid w:val="0099173C"/>
    <w:rsid w:val="009919B8"/>
    <w:rsid w:val="00991E64"/>
    <w:rsid w:val="00992753"/>
    <w:rsid w:val="0099279B"/>
    <w:rsid w:val="009927D7"/>
    <w:rsid w:val="00992C1A"/>
    <w:rsid w:val="00992FD1"/>
    <w:rsid w:val="0099306E"/>
    <w:rsid w:val="009933AB"/>
    <w:rsid w:val="00993DDF"/>
    <w:rsid w:val="00993EE4"/>
    <w:rsid w:val="009950D1"/>
    <w:rsid w:val="00995387"/>
    <w:rsid w:val="00995437"/>
    <w:rsid w:val="0099555D"/>
    <w:rsid w:val="00995749"/>
    <w:rsid w:val="009958B9"/>
    <w:rsid w:val="00995C89"/>
    <w:rsid w:val="009961DD"/>
    <w:rsid w:val="009965A2"/>
    <w:rsid w:val="00996875"/>
    <w:rsid w:val="00996A7F"/>
    <w:rsid w:val="00996D92"/>
    <w:rsid w:val="00996E14"/>
    <w:rsid w:val="00996FC5"/>
    <w:rsid w:val="00997101"/>
    <w:rsid w:val="009972D6"/>
    <w:rsid w:val="009972EF"/>
    <w:rsid w:val="0099745E"/>
    <w:rsid w:val="009974DB"/>
    <w:rsid w:val="009976A9"/>
    <w:rsid w:val="009977CE"/>
    <w:rsid w:val="00997914"/>
    <w:rsid w:val="00997A62"/>
    <w:rsid w:val="00997D8A"/>
    <w:rsid w:val="009A00D3"/>
    <w:rsid w:val="009A0262"/>
    <w:rsid w:val="009A073F"/>
    <w:rsid w:val="009A0E00"/>
    <w:rsid w:val="009A1369"/>
    <w:rsid w:val="009A142D"/>
    <w:rsid w:val="009A16A0"/>
    <w:rsid w:val="009A1732"/>
    <w:rsid w:val="009A18C2"/>
    <w:rsid w:val="009A1A91"/>
    <w:rsid w:val="009A1C9C"/>
    <w:rsid w:val="009A1CF6"/>
    <w:rsid w:val="009A1E32"/>
    <w:rsid w:val="009A1FD5"/>
    <w:rsid w:val="009A1FFD"/>
    <w:rsid w:val="009A2004"/>
    <w:rsid w:val="009A2066"/>
    <w:rsid w:val="009A211C"/>
    <w:rsid w:val="009A2BC8"/>
    <w:rsid w:val="009A2CC8"/>
    <w:rsid w:val="009A2E29"/>
    <w:rsid w:val="009A304D"/>
    <w:rsid w:val="009A3082"/>
    <w:rsid w:val="009A3487"/>
    <w:rsid w:val="009A36EA"/>
    <w:rsid w:val="009A3741"/>
    <w:rsid w:val="009A3A0D"/>
    <w:rsid w:val="009A3E9A"/>
    <w:rsid w:val="009A3F94"/>
    <w:rsid w:val="009A413D"/>
    <w:rsid w:val="009A421C"/>
    <w:rsid w:val="009A4928"/>
    <w:rsid w:val="009A4A0E"/>
    <w:rsid w:val="009A4B65"/>
    <w:rsid w:val="009A4C8E"/>
    <w:rsid w:val="009A4E03"/>
    <w:rsid w:val="009A4ECE"/>
    <w:rsid w:val="009A5058"/>
    <w:rsid w:val="009A51C2"/>
    <w:rsid w:val="009A56CE"/>
    <w:rsid w:val="009A5712"/>
    <w:rsid w:val="009A5743"/>
    <w:rsid w:val="009A57CC"/>
    <w:rsid w:val="009A593B"/>
    <w:rsid w:val="009A5BC6"/>
    <w:rsid w:val="009A5F86"/>
    <w:rsid w:val="009A5FB3"/>
    <w:rsid w:val="009A62ED"/>
    <w:rsid w:val="009A6447"/>
    <w:rsid w:val="009A6C40"/>
    <w:rsid w:val="009A6D3F"/>
    <w:rsid w:val="009A6EDA"/>
    <w:rsid w:val="009A77A9"/>
    <w:rsid w:val="009A78C2"/>
    <w:rsid w:val="009A7E47"/>
    <w:rsid w:val="009B02A1"/>
    <w:rsid w:val="009B0488"/>
    <w:rsid w:val="009B090C"/>
    <w:rsid w:val="009B0BC6"/>
    <w:rsid w:val="009B1193"/>
    <w:rsid w:val="009B119D"/>
    <w:rsid w:val="009B1470"/>
    <w:rsid w:val="009B2A88"/>
    <w:rsid w:val="009B2DFF"/>
    <w:rsid w:val="009B2F55"/>
    <w:rsid w:val="009B3608"/>
    <w:rsid w:val="009B3C37"/>
    <w:rsid w:val="009B3E91"/>
    <w:rsid w:val="009B3F2E"/>
    <w:rsid w:val="009B3F8C"/>
    <w:rsid w:val="009B3F8E"/>
    <w:rsid w:val="009B4552"/>
    <w:rsid w:val="009B48F4"/>
    <w:rsid w:val="009B4C88"/>
    <w:rsid w:val="009B54D3"/>
    <w:rsid w:val="009B56FE"/>
    <w:rsid w:val="009B5A61"/>
    <w:rsid w:val="009B5FBC"/>
    <w:rsid w:val="009B5FDF"/>
    <w:rsid w:val="009B60AA"/>
    <w:rsid w:val="009B614F"/>
    <w:rsid w:val="009B6245"/>
    <w:rsid w:val="009B651C"/>
    <w:rsid w:val="009B6561"/>
    <w:rsid w:val="009B6726"/>
    <w:rsid w:val="009B69DB"/>
    <w:rsid w:val="009B6EAD"/>
    <w:rsid w:val="009B7119"/>
    <w:rsid w:val="009B72F0"/>
    <w:rsid w:val="009B7538"/>
    <w:rsid w:val="009B7AE8"/>
    <w:rsid w:val="009B7C72"/>
    <w:rsid w:val="009C0031"/>
    <w:rsid w:val="009C03FD"/>
    <w:rsid w:val="009C0683"/>
    <w:rsid w:val="009C078D"/>
    <w:rsid w:val="009C07DF"/>
    <w:rsid w:val="009C09FB"/>
    <w:rsid w:val="009C0BCB"/>
    <w:rsid w:val="009C0BFF"/>
    <w:rsid w:val="009C0C81"/>
    <w:rsid w:val="009C1126"/>
    <w:rsid w:val="009C132A"/>
    <w:rsid w:val="009C14CF"/>
    <w:rsid w:val="009C1599"/>
    <w:rsid w:val="009C1DB0"/>
    <w:rsid w:val="009C235E"/>
    <w:rsid w:val="009C24C1"/>
    <w:rsid w:val="009C24D4"/>
    <w:rsid w:val="009C25DC"/>
    <w:rsid w:val="009C2809"/>
    <w:rsid w:val="009C2B3E"/>
    <w:rsid w:val="009C2DDD"/>
    <w:rsid w:val="009C2E64"/>
    <w:rsid w:val="009C2F34"/>
    <w:rsid w:val="009C2FCF"/>
    <w:rsid w:val="009C30AD"/>
    <w:rsid w:val="009C38A2"/>
    <w:rsid w:val="009C3DF0"/>
    <w:rsid w:val="009C3F39"/>
    <w:rsid w:val="009C40D4"/>
    <w:rsid w:val="009C40DE"/>
    <w:rsid w:val="009C43E8"/>
    <w:rsid w:val="009C45F6"/>
    <w:rsid w:val="009C4626"/>
    <w:rsid w:val="009C479C"/>
    <w:rsid w:val="009C4B76"/>
    <w:rsid w:val="009C4ED4"/>
    <w:rsid w:val="009C5105"/>
    <w:rsid w:val="009C532A"/>
    <w:rsid w:val="009C538D"/>
    <w:rsid w:val="009C5879"/>
    <w:rsid w:val="009C593C"/>
    <w:rsid w:val="009C5B3C"/>
    <w:rsid w:val="009C5C8B"/>
    <w:rsid w:val="009C5D2D"/>
    <w:rsid w:val="009C61F5"/>
    <w:rsid w:val="009C6357"/>
    <w:rsid w:val="009C6375"/>
    <w:rsid w:val="009C6550"/>
    <w:rsid w:val="009C6688"/>
    <w:rsid w:val="009C687B"/>
    <w:rsid w:val="009C6AE8"/>
    <w:rsid w:val="009C6C17"/>
    <w:rsid w:val="009C6F41"/>
    <w:rsid w:val="009C71FF"/>
    <w:rsid w:val="009C751E"/>
    <w:rsid w:val="009C763E"/>
    <w:rsid w:val="009C7839"/>
    <w:rsid w:val="009C7A59"/>
    <w:rsid w:val="009C7B72"/>
    <w:rsid w:val="009C7BCC"/>
    <w:rsid w:val="009C7C08"/>
    <w:rsid w:val="009C7C0A"/>
    <w:rsid w:val="009C7CA8"/>
    <w:rsid w:val="009D025F"/>
    <w:rsid w:val="009D04BD"/>
    <w:rsid w:val="009D07EA"/>
    <w:rsid w:val="009D08F4"/>
    <w:rsid w:val="009D0B7D"/>
    <w:rsid w:val="009D0C21"/>
    <w:rsid w:val="009D1097"/>
    <w:rsid w:val="009D1105"/>
    <w:rsid w:val="009D118F"/>
    <w:rsid w:val="009D1384"/>
    <w:rsid w:val="009D1BAC"/>
    <w:rsid w:val="009D1DE3"/>
    <w:rsid w:val="009D1E52"/>
    <w:rsid w:val="009D1F2C"/>
    <w:rsid w:val="009D2052"/>
    <w:rsid w:val="009D2341"/>
    <w:rsid w:val="009D24B3"/>
    <w:rsid w:val="009D24C2"/>
    <w:rsid w:val="009D24FF"/>
    <w:rsid w:val="009D27FB"/>
    <w:rsid w:val="009D2C74"/>
    <w:rsid w:val="009D2CA7"/>
    <w:rsid w:val="009D2CCD"/>
    <w:rsid w:val="009D307D"/>
    <w:rsid w:val="009D310A"/>
    <w:rsid w:val="009D328C"/>
    <w:rsid w:val="009D3642"/>
    <w:rsid w:val="009D3816"/>
    <w:rsid w:val="009D398F"/>
    <w:rsid w:val="009D3AAA"/>
    <w:rsid w:val="009D3B0A"/>
    <w:rsid w:val="009D3CA5"/>
    <w:rsid w:val="009D3F42"/>
    <w:rsid w:val="009D4291"/>
    <w:rsid w:val="009D4D1A"/>
    <w:rsid w:val="009D4D95"/>
    <w:rsid w:val="009D4FCB"/>
    <w:rsid w:val="009D51D6"/>
    <w:rsid w:val="009D58C8"/>
    <w:rsid w:val="009D5C03"/>
    <w:rsid w:val="009D5C81"/>
    <w:rsid w:val="009D5DE8"/>
    <w:rsid w:val="009D5F02"/>
    <w:rsid w:val="009D5F3D"/>
    <w:rsid w:val="009D5FBD"/>
    <w:rsid w:val="009D603A"/>
    <w:rsid w:val="009D6159"/>
    <w:rsid w:val="009D633D"/>
    <w:rsid w:val="009D67C1"/>
    <w:rsid w:val="009D68C1"/>
    <w:rsid w:val="009D6ABC"/>
    <w:rsid w:val="009D6B84"/>
    <w:rsid w:val="009D6CA6"/>
    <w:rsid w:val="009D6EFE"/>
    <w:rsid w:val="009D74FE"/>
    <w:rsid w:val="009D765B"/>
    <w:rsid w:val="009D7861"/>
    <w:rsid w:val="009D7916"/>
    <w:rsid w:val="009D7A17"/>
    <w:rsid w:val="009D7D0C"/>
    <w:rsid w:val="009D7D95"/>
    <w:rsid w:val="009D7DE6"/>
    <w:rsid w:val="009E02AC"/>
    <w:rsid w:val="009E039C"/>
    <w:rsid w:val="009E0952"/>
    <w:rsid w:val="009E0DAB"/>
    <w:rsid w:val="009E115E"/>
    <w:rsid w:val="009E11F3"/>
    <w:rsid w:val="009E140E"/>
    <w:rsid w:val="009E2063"/>
    <w:rsid w:val="009E2120"/>
    <w:rsid w:val="009E21D7"/>
    <w:rsid w:val="009E2AD9"/>
    <w:rsid w:val="009E2DE3"/>
    <w:rsid w:val="009E2E3A"/>
    <w:rsid w:val="009E3100"/>
    <w:rsid w:val="009E3236"/>
    <w:rsid w:val="009E326D"/>
    <w:rsid w:val="009E3400"/>
    <w:rsid w:val="009E367B"/>
    <w:rsid w:val="009E3721"/>
    <w:rsid w:val="009E3BD0"/>
    <w:rsid w:val="009E3EFC"/>
    <w:rsid w:val="009E3F27"/>
    <w:rsid w:val="009E444D"/>
    <w:rsid w:val="009E4713"/>
    <w:rsid w:val="009E471E"/>
    <w:rsid w:val="009E475A"/>
    <w:rsid w:val="009E4CF3"/>
    <w:rsid w:val="009E4EBB"/>
    <w:rsid w:val="009E5A96"/>
    <w:rsid w:val="009E5B38"/>
    <w:rsid w:val="009E5EFF"/>
    <w:rsid w:val="009E5F64"/>
    <w:rsid w:val="009E613C"/>
    <w:rsid w:val="009E62AB"/>
    <w:rsid w:val="009E62DF"/>
    <w:rsid w:val="009E643C"/>
    <w:rsid w:val="009E6681"/>
    <w:rsid w:val="009E66B2"/>
    <w:rsid w:val="009E6A7C"/>
    <w:rsid w:val="009E6B52"/>
    <w:rsid w:val="009E6B62"/>
    <w:rsid w:val="009E7018"/>
    <w:rsid w:val="009E70CA"/>
    <w:rsid w:val="009E7488"/>
    <w:rsid w:val="009E76A2"/>
    <w:rsid w:val="009E78DA"/>
    <w:rsid w:val="009E7C7D"/>
    <w:rsid w:val="009E7E25"/>
    <w:rsid w:val="009E7EB8"/>
    <w:rsid w:val="009E7FBD"/>
    <w:rsid w:val="009F02B1"/>
    <w:rsid w:val="009F050A"/>
    <w:rsid w:val="009F0594"/>
    <w:rsid w:val="009F05C6"/>
    <w:rsid w:val="009F0646"/>
    <w:rsid w:val="009F0B94"/>
    <w:rsid w:val="009F141F"/>
    <w:rsid w:val="009F1516"/>
    <w:rsid w:val="009F1C84"/>
    <w:rsid w:val="009F1E7F"/>
    <w:rsid w:val="009F1F74"/>
    <w:rsid w:val="009F231C"/>
    <w:rsid w:val="009F276A"/>
    <w:rsid w:val="009F2993"/>
    <w:rsid w:val="009F29DA"/>
    <w:rsid w:val="009F2CC0"/>
    <w:rsid w:val="009F3207"/>
    <w:rsid w:val="009F32CD"/>
    <w:rsid w:val="009F3370"/>
    <w:rsid w:val="009F3490"/>
    <w:rsid w:val="009F3503"/>
    <w:rsid w:val="009F37A7"/>
    <w:rsid w:val="009F37B0"/>
    <w:rsid w:val="009F3955"/>
    <w:rsid w:val="009F3FAE"/>
    <w:rsid w:val="009F4164"/>
    <w:rsid w:val="009F431E"/>
    <w:rsid w:val="009F434A"/>
    <w:rsid w:val="009F44DB"/>
    <w:rsid w:val="009F47D7"/>
    <w:rsid w:val="009F48C4"/>
    <w:rsid w:val="009F4984"/>
    <w:rsid w:val="009F4F5D"/>
    <w:rsid w:val="009F5EF1"/>
    <w:rsid w:val="009F60AE"/>
    <w:rsid w:val="009F617A"/>
    <w:rsid w:val="009F6308"/>
    <w:rsid w:val="009F63F0"/>
    <w:rsid w:val="009F6691"/>
    <w:rsid w:val="009F6C18"/>
    <w:rsid w:val="009F6F7A"/>
    <w:rsid w:val="009F73EE"/>
    <w:rsid w:val="009F7434"/>
    <w:rsid w:val="009F74A6"/>
    <w:rsid w:val="009F76C5"/>
    <w:rsid w:val="009F76F9"/>
    <w:rsid w:val="009F7825"/>
    <w:rsid w:val="009F78E7"/>
    <w:rsid w:val="009F7AF0"/>
    <w:rsid w:val="009F7B0D"/>
    <w:rsid w:val="009F7DAB"/>
    <w:rsid w:val="009F7F3C"/>
    <w:rsid w:val="009F7F64"/>
    <w:rsid w:val="00A00172"/>
    <w:rsid w:val="00A00309"/>
    <w:rsid w:val="00A0068D"/>
    <w:rsid w:val="00A0097B"/>
    <w:rsid w:val="00A0152B"/>
    <w:rsid w:val="00A01789"/>
    <w:rsid w:val="00A017D3"/>
    <w:rsid w:val="00A01833"/>
    <w:rsid w:val="00A01E1F"/>
    <w:rsid w:val="00A01E77"/>
    <w:rsid w:val="00A02425"/>
    <w:rsid w:val="00A025C7"/>
    <w:rsid w:val="00A02676"/>
    <w:rsid w:val="00A028FE"/>
    <w:rsid w:val="00A02916"/>
    <w:rsid w:val="00A029CE"/>
    <w:rsid w:val="00A02F78"/>
    <w:rsid w:val="00A031A4"/>
    <w:rsid w:val="00A035F0"/>
    <w:rsid w:val="00A036B6"/>
    <w:rsid w:val="00A037F0"/>
    <w:rsid w:val="00A03C2F"/>
    <w:rsid w:val="00A03D37"/>
    <w:rsid w:val="00A0413C"/>
    <w:rsid w:val="00A04392"/>
    <w:rsid w:val="00A045C1"/>
    <w:rsid w:val="00A04A11"/>
    <w:rsid w:val="00A04BF5"/>
    <w:rsid w:val="00A04CB9"/>
    <w:rsid w:val="00A04EAE"/>
    <w:rsid w:val="00A05035"/>
    <w:rsid w:val="00A051D3"/>
    <w:rsid w:val="00A055C6"/>
    <w:rsid w:val="00A05842"/>
    <w:rsid w:val="00A05B81"/>
    <w:rsid w:val="00A05CE8"/>
    <w:rsid w:val="00A05D25"/>
    <w:rsid w:val="00A060CB"/>
    <w:rsid w:val="00A06139"/>
    <w:rsid w:val="00A062CA"/>
    <w:rsid w:val="00A06B3A"/>
    <w:rsid w:val="00A06D6B"/>
    <w:rsid w:val="00A07172"/>
    <w:rsid w:val="00A072E8"/>
    <w:rsid w:val="00A077B4"/>
    <w:rsid w:val="00A07910"/>
    <w:rsid w:val="00A07AC2"/>
    <w:rsid w:val="00A07AC8"/>
    <w:rsid w:val="00A10347"/>
    <w:rsid w:val="00A1047E"/>
    <w:rsid w:val="00A10689"/>
    <w:rsid w:val="00A10705"/>
    <w:rsid w:val="00A10816"/>
    <w:rsid w:val="00A108B4"/>
    <w:rsid w:val="00A10CB7"/>
    <w:rsid w:val="00A10E45"/>
    <w:rsid w:val="00A10EF4"/>
    <w:rsid w:val="00A10F95"/>
    <w:rsid w:val="00A1123F"/>
    <w:rsid w:val="00A11277"/>
    <w:rsid w:val="00A113DE"/>
    <w:rsid w:val="00A11646"/>
    <w:rsid w:val="00A11815"/>
    <w:rsid w:val="00A11A77"/>
    <w:rsid w:val="00A11F8E"/>
    <w:rsid w:val="00A120B7"/>
    <w:rsid w:val="00A1271B"/>
    <w:rsid w:val="00A12AAD"/>
    <w:rsid w:val="00A12B4C"/>
    <w:rsid w:val="00A12D3C"/>
    <w:rsid w:val="00A12FBD"/>
    <w:rsid w:val="00A12FDE"/>
    <w:rsid w:val="00A13048"/>
    <w:rsid w:val="00A135F0"/>
    <w:rsid w:val="00A13748"/>
    <w:rsid w:val="00A13881"/>
    <w:rsid w:val="00A13C2F"/>
    <w:rsid w:val="00A14006"/>
    <w:rsid w:val="00A141A2"/>
    <w:rsid w:val="00A14345"/>
    <w:rsid w:val="00A1449C"/>
    <w:rsid w:val="00A14594"/>
    <w:rsid w:val="00A145F3"/>
    <w:rsid w:val="00A14BE7"/>
    <w:rsid w:val="00A14EF8"/>
    <w:rsid w:val="00A15180"/>
    <w:rsid w:val="00A152C9"/>
    <w:rsid w:val="00A153FF"/>
    <w:rsid w:val="00A15423"/>
    <w:rsid w:val="00A15625"/>
    <w:rsid w:val="00A1599E"/>
    <w:rsid w:val="00A15E24"/>
    <w:rsid w:val="00A16110"/>
    <w:rsid w:val="00A1656F"/>
    <w:rsid w:val="00A1662C"/>
    <w:rsid w:val="00A16819"/>
    <w:rsid w:val="00A169BC"/>
    <w:rsid w:val="00A16AD6"/>
    <w:rsid w:val="00A16EED"/>
    <w:rsid w:val="00A16F70"/>
    <w:rsid w:val="00A17020"/>
    <w:rsid w:val="00A170C2"/>
    <w:rsid w:val="00A171EA"/>
    <w:rsid w:val="00A172BF"/>
    <w:rsid w:val="00A1737E"/>
    <w:rsid w:val="00A173F9"/>
    <w:rsid w:val="00A17920"/>
    <w:rsid w:val="00A17AE9"/>
    <w:rsid w:val="00A17C48"/>
    <w:rsid w:val="00A17E59"/>
    <w:rsid w:val="00A202C5"/>
    <w:rsid w:val="00A20437"/>
    <w:rsid w:val="00A204A8"/>
    <w:rsid w:val="00A2056A"/>
    <w:rsid w:val="00A20712"/>
    <w:rsid w:val="00A207AB"/>
    <w:rsid w:val="00A208E5"/>
    <w:rsid w:val="00A20B78"/>
    <w:rsid w:val="00A20CD2"/>
    <w:rsid w:val="00A20FA6"/>
    <w:rsid w:val="00A21205"/>
    <w:rsid w:val="00A215CA"/>
    <w:rsid w:val="00A21683"/>
    <w:rsid w:val="00A2168C"/>
    <w:rsid w:val="00A221BB"/>
    <w:rsid w:val="00A222C9"/>
    <w:rsid w:val="00A22B08"/>
    <w:rsid w:val="00A22D47"/>
    <w:rsid w:val="00A22E1E"/>
    <w:rsid w:val="00A22E6D"/>
    <w:rsid w:val="00A22E6E"/>
    <w:rsid w:val="00A2355A"/>
    <w:rsid w:val="00A2391F"/>
    <w:rsid w:val="00A23C06"/>
    <w:rsid w:val="00A23CFB"/>
    <w:rsid w:val="00A24167"/>
    <w:rsid w:val="00A241C4"/>
    <w:rsid w:val="00A2448F"/>
    <w:rsid w:val="00A24AB2"/>
    <w:rsid w:val="00A24B7A"/>
    <w:rsid w:val="00A24D7C"/>
    <w:rsid w:val="00A24E52"/>
    <w:rsid w:val="00A24F99"/>
    <w:rsid w:val="00A2504E"/>
    <w:rsid w:val="00A2538F"/>
    <w:rsid w:val="00A25888"/>
    <w:rsid w:val="00A25A54"/>
    <w:rsid w:val="00A25BEC"/>
    <w:rsid w:val="00A25CBC"/>
    <w:rsid w:val="00A25D75"/>
    <w:rsid w:val="00A26657"/>
    <w:rsid w:val="00A2673F"/>
    <w:rsid w:val="00A267B1"/>
    <w:rsid w:val="00A26848"/>
    <w:rsid w:val="00A26AF1"/>
    <w:rsid w:val="00A26BB6"/>
    <w:rsid w:val="00A26BEF"/>
    <w:rsid w:val="00A26F51"/>
    <w:rsid w:val="00A2742A"/>
    <w:rsid w:val="00A274C6"/>
    <w:rsid w:val="00A276E3"/>
    <w:rsid w:val="00A277D6"/>
    <w:rsid w:val="00A27961"/>
    <w:rsid w:val="00A27F74"/>
    <w:rsid w:val="00A30028"/>
    <w:rsid w:val="00A30231"/>
    <w:rsid w:val="00A30664"/>
    <w:rsid w:val="00A30801"/>
    <w:rsid w:val="00A30B72"/>
    <w:rsid w:val="00A30D21"/>
    <w:rsid w:val="00A30D8F"/>
    <w:rsid w:val="00A312B3"/>
    <w:rsid w:val="00A31488"/>
    <w:rsid w:val="00A315FC"/>
    <w:rsid w:val="00A31694"/>
    <w:rsid w:val="00A31791"/>
    <w:rsid w:val="00A31C8C"/>
    <w:rsid w:val="00A3221E"/>
    <w:rsid w:val="00A3256A"/>
    <w:rsid w:val="00A326B7"/>
    <w:rsid w:val="00A32BED"/>
    <w:rsid w:val="00A32E3C"/>
    <w:rsid w:val="00A3307D"/>
    <w:rsid w:val="00A335EF"/>
    <w:rsid w:val="00A336F0"/>
    <w:rsid w:val="00A33823"/>
    <w:rsid w:val="00A33910"/>
    <w:rsid w:val="00A33F4F"/>
    <w:rsid w:val="00A3425D"/>
    <w:rsid w:val="00A34633"/>
    <w:rsid w:val="00A3465C"/>
    <w:rsid w:val="00A3486D"/>
    <w:rsid w:val="00A34952"/>
    <w:rsid w:val="00A34C7F"/>
    <w:rsid w:val="00A34CFE"/>
    <w:rsid w:val="00A34E86"/>
    <w:rsid w:val="00A35046"/>
    <w:rsid w:val="00A35182"/>
    <w:rsid w:val="00A35443"/>
    <w:rsid w:val="00A354C2"/>
    <w:rsid w:val="00A35544"/>
    <w:rsid w:val="00A35636"/>
    <w:rsid w:val="00A3581A"/>
    <w:rsid w:val="00A358CE"/>
    <w:rsid w:val="00A35C9B"/>
    <w:rsid w:val="00A35E3D"/>
    <w:rsid w:val="00A35F57"/>
    <w:rsid w:val="00A360DA"/>
    <w:rsid w:val="00A36206"/>
    <w:rsid w:val="00A3632A"/>
    <w:rsid w:val="00A3638A"/>
    <w:rsid w:val="00A364BD"/>
    <w:rsid w:val="00A364EB"/>
    <w:rsid w:val="00A365C3"/>
    <w:rsid w:val="00A3685D"/>
    <w:rsid w:val="00A36B5D"/>
    <w:rsid w:val="00A36DF0"/>
    <w:rsid w:val="00A372C8"/>
    <w:rsid w:val="00A37697"/>
    <w:rsid w:val="00A37BCB"/>
    <w:rsid w:val="00A37F45"/>
    <w:rsid w:val="00A40024"/>
    <w:rsid w:val="00A401EA"/>
    <w:rsid w:val="00A403A6"/>
    <w:rsid w:val="00A40D07"/>
    <w:rsid w:val="00A410B1"/>
    <w:rsid w:val="00A412DC"/>
    <w:rsid w:val="00A4161A"/>
    <w:rsid w:val="00A4271C"/>
    <w:rsid w:val="00A42981"/>
    <w:rsid w:val="00A42BF1"/>
    <w:rsid w:val="00A42E4D"/>
    <w:rsid w:val="00A4310E"/>
    <w:rsid w:val="00A43286"/>
    <w:rsid w:val="00A4337F"/>
    <w:rsid w:val="00A437D8"/>
    <w:rsid w:val="00A43817"/>
    <w:rsid w:val="00A43A9A"/>
    <w:rsid w:val="00A43D50"/>
    <w:rsid w:val="00A445CF"/>
    <w:rsid w:val="00A44ED2"/>
    <w:rsid w:val="00A44ED9"/>
    <w:rsid w:val="00A450A7"/>
    <w:rsid w:val="00A451C7"/>
    <w:rsid w:val="00A4523B"/>
    <w:rsid w:val="00A45D2D"/>
    <w:rsid w:val="00A4627B"/>
    <w:rsid w:val="00A464E2"/>
    <w:rsid w:val="00A46AE0"/>
    <w:rsid w:val="00A46B85"/>
    <w:rsid w:val="00A46B9A"/>
    <w:rsid w:val="00A46D4F"/>
    <w:rsid w:val="00A46D79"/>
    <w:rsid w:val="00A46F5C"/>
    <w:rsid w:val="00A47376"/>
    <w:rsid w:val="00A47797"/>
    <w:rsid w:val="00A477F6"/>
    <w:rsid w:val="00A47E0C"/>
    <w:rsid w:val="00A47F54"/>
    <w:rsid w:val="00A5079B"/>
    <w:rsid w:val="00A507FB"/>
    <w:rsid w:val="00A50872"/>
    <w:rsid w:val="00A50BD7"/>
    <w:rsid w:val="00A50BDD"/>
    <w:rsid w:val="00A50C25"/>
    <w:rsid w:val="00A51264"/>
    <w:rsid w:val="00A514F6"/>
    <w:rsid w:val="00A51512"/>
    <w:rsid w:val="00A51667"/>
    <w:rsid w:val="00A519D5"/>
    <w:rsid w:val="00A51F44"/>
    <w:rsid w:val="00A52066"/>
    <w:rsid w:val="00A5208E"/>
    <w:rsid w:val="00A52192"/>
    <w:rsid w:val="00A522A2"/>
    <w:rsid w:val="00A52331"/>
    <w:rsid w:val="00A52827"/>
    <w:rsid w:val="00A5299A"/>
    <w:rsid w:val="00A52BB3"/>
    <w:rsid w:val="00A5311A"/>
    <w:rsid w:val="00A53411"/>
    <w:rsid w:val="00A536AE"/>
    <w:rsid w:val="00A537CD"/>
    <w:rsid w:val="00A53C07"/>
    <w:rsid w:val="00A53F5A"/>
    <w:rsid w:val="00A53FA9"/>
    <w:rsid w:val="00A54213"/>
    <w:rsid w:val="00A54429"/>
    <w:rsid w:val="00A54450"/>
    <w:rsid w:val="00A5448A"/>
    <w:rsid w:val="00A54B68"/>
    <w:rsid w:val="00A54DA1"/>
    <w:rsid w:val="00A54E55"/>
    <w:rsid w:val="00A55361"/>
    <w:rsid w:val="00A560CF"/>
    <w:rsid w:val="00A56257"/>
    <w:rsid w:val="00A5688B"/>
    <w:rsid w:val="00A57AB7"/>
    <w:rsid w:val="00A57DDE"/>
    <w:rsid w:val="00A57F30"/>
    <w:rsid w:val="00A60119"/>
    <w:rsid w:val="00A601E2"/>
    <w:rsid w:val="00A6055D"/>
    <w:rsid w:val="00A6068D"/>
    <w:rsid w:val="00A607B1"/>
    <w:rsid w:val="00A60F7A"/>
    <w:rsid w:val="00A610D9"/>
    <w:rsid w:val="00A61283"/>
    <w:rsid w:val="00A612B1"/>
    <w:rsid w:val="00A61330"/>
    <w:rsid w:val="00A614AF"/>
    <w:rsid w:val="00A61550"/>
    <w:rsid w:val="00A6160A"/>
    <w:rsid w:val="00A61723"/>
    <w:rsid w:val="00A61AFA"/>
    <w:rsid w:val="00A61E32"/>
    <w:rsid w:val="00A621AF"/>
    <w:rsid w:val="00A623AB"/>
    <w:rsid w:val="00A6252E"/>
    <w:rsid w:val="00A6378E"/>
    <w:rsid w:val="00A6392B"/>
    <w:rsid w:val="00A63AE9"/>
    <w:rsid w:val="00A63B94"/>
    <w:rsid w:val="00A63CD9"/>
    <w:rsid w:val="00A63D63"/>
    <w:rsid w:val="00A6406D"/>
    <w:rsid w:val="00A64078"/>
    <w:rsid w:val="00A64824"/>
    <w:rsid w:val="00A649C3"/>
    <w:rsid w:val="00A64BD0"/>
    <w:rsid w:val="00A6505C"/>
    <w:rsid w:val="00A650B7"/>
    <w:rsid w:val="00A650E6"/>
    <w:rsid w:val="00A6526A"/>
    <w:rsid w:val="00A653D4"/>
    <w:rsid w:val="00A65476"/>
    <w:rsid w:val="00A6574C"/>
    <w:rsid w:val="00A6585A"/>
    <w:rsid w:val="00A65BDC"/>
    <w:rsid w:val="00A66209"/>
    <w:rsid w:val="00A66233"/>
    <w:rsid w:val="00A66405"/>
    <w:rsid w:val="00A66989"/>
    <w:rsid w:val="00A66A28"/>
    <w:rsid w:val="00A66B66"/>
    <w:rsid w:val="00A66BFA"/>
    <w:rsid w:val="00A66D95"/>
    <w:rsid w:val="00A66FFE"/>
    <w:rsid w:val="00A67335"/>
    <w:rsid w:val="00A673D2"/>
    <w:rsid w:val="00A67CA7"/>
    <w:rsid w:val="00A67F1D"/>
    <w:rsid w:val="00A67FA2"/>
    <w:rsid w:val="00A7038C"/>
    <w:rsid w:val="00A706D6"/>
    <w:rsid w:val="00A70E23"/>
    <w:rsid w:val="00A70ED5"/>
    <w:rsid w:val="00A713C6"/>
    <w:rsid w:val="00A713D0"/>
    <w:rsid w:val="00A71A45"/>
    <w:rsid w:val="00A71B6B"/>
    <w:rsid w:val="00A71F05"/>
    <w:rsid w:val="00A72168"/>
    <w:rsid w:val="00A721FC"/>
    <w:rsid w:val="00A72297"/>
    <w:rsid w:val="00A722FA"/>
    <w:rsid w:val="00A7259D"/>
    <w:rsid w:val="00A725AA"/>
    <w:rsid w:val="00A72871"/>
    <w:rsid w:val="00A72967"/>
    <w:rsid w:val="00A72BAF"/>
    <w:rsid w:val="00A72BDB"/>
    <w:rsid w:val="00A72C54"/>
    <w:rsid w:val="00A732E2"/>
    <w:rsid w:val="00A73439"/>
    <w:rsid w:val="00A7352D"/>
    <w:rsid w:val="00A73834"/>
    <w:rsid w:val="00A73F22"/>
    <w:rsid w:val="00A742A7"/>
    <w:rsid w:val="00A74365"/>
    <w:rsid w:val="00A7436F"/>
    <w:rsid w:val="00A74F4D"/>
    <w:rsid w:val="00A75148"/>
    <w:rsid w:val="00A75472"/>
    <w:rsid w:val="00A757EC"/>
    <w:rsid w:val="00A75AF6"/>
    <w:rsid w:val="00A76110"/>
    <w:rsid w:val="00A765C3"/>
    <w:rsid w:val="00A76647"/>
    <w:rsid w:val="00A766BC"/>
    <w:rsid w:val="00A768DB"/>
    <w:rsid w:val="00A76B51"/>
    <w:rsid w:val="00A76F1E"/>
    <w:rsid w:val="00A7715A"/>
    <w:rsid w:val="00A771D9"/>
    <w:rsid w:val="00A7730C"/>
    <w:rsid w:val="00A773D0"/>
    <w:rsid w:val="00A7783D"/>
    <w:rsid w:val="00A77946"/>
    <w:rsid w:val="00A77AC9"/>
    <w:rsid w:val="00A77C6C"/>
    <w:rsid w:val="00A77CC6"/>
    <w:rsid w:val="00A77ECB"/>
    <w:rsid w:val="00A77F2E"/>
    <w:rsid w:val="00A80266"/>
    <w:rsid w:val="00A8047E"/>
    <w:rsid w:val="00A8069D"/>
    <w:rsid w:val="00A808C7"/>
    <w:rsid w:val="00A80EF4"/>
    <w:rsid w:val="00A81024"/>
    <w:rsid w:val="00A81077"/>
    <w:rsid w:val="00A813BC"/>
    <w:rsid w:val="00A81766"/>
    <w:rsid w:val="00A81791"/>
    <w:rsid w:val="00A81A07"/>
    <w:rsid w:val="00A81A4D"/>
    <w:rsid w:val="00A81BFD"/>
    <w:rsid w:val="00A81E15"/>
    <w:rsid w:val="00A81E45"/>
    <w:rsid w:val="00A82302"/>
    <w:rsid w:val="00A82374"/>
    <w:rsid w:val="00A824E7"/>
    <w:rsid w:val="00A8258D"/>
    <w:rsid w:val="00A825AD"/>
    <w:rsid w:val="00A827AF"/>
    <w:rsid w:val="00A82864"/>
    <w:rsid w:val="00A82ACC"/>
    <w:rsid w:val="00A82C74"/>
    <w:rsid w:val="00A82CD6"/>
    <w:rsid w:val="00A82F45"/>
    <w:rsid w:val="00A831F4"/>
    <w:rsid w:val="00A83310"/>
    <w:rsid w:val="00A836A9"/>
    <w:rsid w:val="00A836D4"/>
    <w:rsid w:val="00A83C39"/>
    <w:rsid w:val="00A84372"/>
    <w:rsid w:val="00A8464A"/>
    <w:rsid w:val="00A84775"/>
    <w:rsid w:val="00A847F2"/>
    <w:rsid w:val="00A8487F"/>
    <w:rsid w:val="00A84A61"/>
    <w:rsid w:val="00A84B7C"/>
    <w:rsid w:val="00A850E9"/>
    <w:rsid w:val="00A855AA"/>
    <w:rsid w:val="00A85970"/>
    <w:rsid w:val="00A85AC5"/>
    <w:rsid w:val="00A85CE2"/>
    <w:rsid w:val="00A85E27"/>
    <w:rsid w:val="00A85E81"/>
    <w:rsid w:val="00A85F25"/>
    <w:rsid w:val="00A863EC"/>
    <w:rsid w:val="00A86813"/>
    <w:rsid w:val="00A86892"/>
    <w:rsid w:val="00A86A41"/>
    <w:rsid w:val="00A86B50"/>
    <w:rsid w:val="00A86CED"/>
    <w:rsid w:val="00A875AB"/>
    <w:rsid w:val="00A875C2"/>
    <w:rsid w:val="00A87B0F"/>
    <w:rsid w:val="00A87DA4"/>
    <w:rsid w:val="00A87E64"/>
    <w:rsid w:val="00A87F98"/>
    <w:rsid w:val="00A90520"/>
    <w:rsid w:val="00A909D6"/>
    <w:rsid w:val="00A90A5F"/>
    <w:rsid w:val="00A90CAE"/>
    <w:rsid w:val="00A90D05"/>
    <w:rsid w:val="00A90E59"/>
    <w:rsid w:val="00A90E98"/>
    <w:rsid w:val="00A90F4D"/>
    <w:rsid w:val="00A915D7"/>
    <w:rsid w:val="00A91613"/>
    <w:rsid w:val="00A916EA"/>
    <w:rsid w:val="00A91744"/>
    <w:rsid w:val="00A9175F"/>
    <w:rsid w:val="00A917EB"/>
    <w:rsid w:val="00A91BBD"/>
    <w:rsid w:val="00A922E3"/>
    <w:rsid w:val="00A927E1"/>
    <w:rsid w:val="00A92888"/>
    <w:rsid w:val="00A92C32"/>
    <w:rsid w:val="00A92E0C"/>
    <w:rsid w:val="00A92F85"/>
    <w:rsid w:val="00A9308C"/>
    <w:rsid w:val="00A931FF"/>
    <w:rsid w:val="00A93616"/>
    <w:rsid w:val="00A93B94"/>
    <w:rsid w:val="00A93C86"/>
    <w:rsid w:val="00A93E28"/>
    <w:rsid w:val="00A93FFE"/>
    <w:rsid w:val="00A94171"/>
    <w:rsid w:val="00A94575"/>
    <w:rsid w:val="00A94853"/>
    <w:rsid w:val="00A94C5B"/>
    <w:rsid w:val="00A94D4A"/>
    <w:rsid w:val="00A94ECA"/>
    <w:rsid w:val="00A95271"/>
    <w:rsid w:val="00A956D5"/>
    <w:rsid w:val="00A95AD6"/>
    <w:rsid w:val="00A95B8F"/>
    <w:rsid w:val="00A95C00"/>
    <w:rsid w:val="00A96232"/>
    <w:rsid w:val="00A9630A"/>
    <w:rsid w:val="00A968C7"/>
    <w:rsid w:val="00A9697E"/>
    <w:rsid w:val="00A96E49"/>
    <w:rsid w:val="00A96F5E"/>
    <w:rsid w:val="00A97020"/>
    <w:rsid w:val="00A971E9"/>
    <w:rsid w:val="00A97222"/>
    <w:rsid w:val="00A9772E"/>
    <w:rsid w:val="00A97A51"/>
    <w:rsid w:val="00A97AB0"/>
    <w:rsid w:val="00A97D25"/>
    <w:rsid w:val="00AA031C"/>
    <w:rsid w:val="00AA0777"/>
    <w:rsid w:val="00AA07A2"/>
    <w:rsid w:val="00AA0A3E"/>
    <w:rsid w:val="00AA0BD9"/>
    <w:rsid w:val="00AA0DB8"/>
    <w:rsid w:val="00AA0FF7"/>
    <w:rsid w:val="00AA10D7"/>
    <w:rsid w:val="00AA172B"/>
    <w:rsid w:val="00AA1764"/>
    <w:rsid w:val="00AA1A44"/>
    <w:rsid w:val="00AA1B13"/>
    <w:rsid w:val="00AA1D4D"/>
    <w:rsid w:val="00AA1F19"/>
    <w:rsid w:val="00AA2390"/>
    <w:rsid w:val="00AA2593"/>
    <w:rsid w:val="00AA2666"/>
    <w:rsid w:val="00AA280A"/>
    <w:rsid w:val="00AA2AD1"/>
    <w:rsid w:val="00AA2C32"/>
    <w:rsid w:val="00AA2DE5"/>
    <w:rsid w:val="00AA337D"/>
    <w:rsid w:val="00AA3688"/>
    <w:rsid w:val="00AA370C"/>
    <w:rsid w:val="00AA37DE"/>
    <w:rsid w:val="00AA4060"/>
    <w:rsid w:val="00AA4171"/>
    <w:rsid w:val="00AA456C"/>
    <w:rsid w:val="00AA45B1"/>
    <w:rsid w:val="00AA45BE"/>
    <w:rsid w:val="00AA482B"/>
    <w:rsid w:val="00AA4978"/>
    <w:rsid w:val="00AA49AD"/>
    <w:rsid w:val="00AA5622"/>
    <w:rsid w:val="00AA5823"/>
    <w:rsid w:val="00AA588C"/>
    <w:rsid w:val="00AA58EB"/>
    <w:rsid w:val="00AA5904"/>
    <w:rsid w:val="00AA60C5"/>
    <w:rsid w:val="00AA6347"/>
    <w:rsid w:val="00AA6402"/>
    <w:rsid w:val="00AA6463"/>
    <w:rsid w:val="00AA65C3"/>
    <w:rsid w:val="00AA6774"/>
    <w:rsid w:val="00AA6C11"/>
    <w:rsid w:val="00AA6C8B"/>
    <w:rsid w:val="00AA6E5E"/>
    <w:rsid w:val="00AA765E"/>
    <w:rsid w:val="00AA7668"/>
    <w:rsid w:val="00AA7696"/>
    <w:rsid w:val="00AA76F7"/>
    <w:rsid w:val="00AA7928"/>
    <w:rsid w:val="00AA7B70"/>
    <w:rsid w:val="00AA7BCD"/>
    <w:rsid w:val="00AB00B7"/>
    <w:rsid w:val="00AB017E"/>
    <w:rsid w:val="00AB0404"/>
    <w:rsid w:val="00AB068E"/>
    <w:rsid w:val="00AB0864"/>
    <w:rsid w:val="00AB0950"/>
    <w:rsid w:val="00AB0985"/>
    <w:rsid w:val="00AB0F6A"/>
    <w:rsid w:val="00AB0FED"/>
    <w:rsid w:val="00AB13BF"/>
    <w:rsid w:val="00AB14F9"/>
    <w:rsid w:val="00AB1CDE"/>
    <w:rsid w:val="00AB1E7A"/>
    <w:rsid w:val="00AB2066"/>
    <w:rsid w:val="00AB2085"/>
    <w:rsid w:val="00AB2135"/>
    <w:rsid w:val="00AB2171"/>
    <w:rsid w:val="00AB261E"/>
    <w:rsid w:val="00AB29A2"/>
    <w:rsid w:val="00AB29AD"/>
    <w:rsid w:val="00AB2E03"/>
    <w:rsid w:val="00AB2E27"/>
    <w:rsid w:val="00AB2E34"/>
    <w:rsid w:val="00AB300B"/>
    <w:rsid w:val="00AB327D"/>
    <w:rsid w:val="00AB3AC5"/>
    <w:rsid w:val="00AB3EA5"/>
    <w:rsid w:val="00AB3EB7"/>
    <w:rsid w:val="00AB4058"/>
    <w:rsid w:val="00AB41B7"/>
    <w:rsid w:val="00AB4287"/>
    <w:rsid w:val="00AB4288"/>
    <w:rsid w:val="00AB42F3"/>
    <w:rsid w:val="00AB439F"/>
    <w:rsid w:val="00AB4537"/>
    <w:rsid w:val="00AB4758"/>
    <w:rsid w:val="00AB4C80"/>
    <w:rsid w:val="00AB4DA3"/>
    <w:rsid w:val="00AB4E93"/>
    <w:rsid w:val="00AB4EDA"/>
    <w:rsid w:val="00AB52C6"/>
    <w:rsid w:val="00AB5B7B"/>
    <w:rsid w:val="00AB5D3C"/>
    <w:rsid w:val="00AB5DCB"/>
    <w:rsid w:val="00AB5E63"/>
    <w:rsid w:val="00AB5ED8"/>
    <w:rsid w:val="00AB5F4A"/>
    <w:rsid w:val="00AB6204"/>
    <w:rsid w:val="00AB66A5"/>
    <w:rsid w:val="00AB66DE"/>
    <w:rsid w:val="00AB67C4"/>
    <w:rsid w:val="00AB6CFA"/>
    <w:rsid w:val="00AB6D8E"/>
    <w:rsid w:val="00AB6E79"/>
    <w:rsid w:val="00AB77A2"/>
    <w:rsid w:val="00AB7929"/>
    <w:rsid w:val="00AC016D"/>
    <w:rsid w:val="00AC0248"/>
    <w:rsid w:val="00AC07A4"/>
    <w:rsid w:val="00AC0826"/>
    <w:rsid w:val="00AC08AE"/>
    <w:rsid w:val="00AC0A0C"/>
    <w:rsid w:val="00AC0A30"/>
    <w:rsid w:val="00AC0B88"/>
    <w:rsid w:val="00AC0DFC"/>
    <w:rsid w:val="00AC0F3A"/>
    <w:rsid w:val="00AC1080"/>
    <w:rsid w:val="00AC1113"/>
    <w:rsid w:val="00AC12C1"/>
    <w:rsid w:val="00AC1583"/>
    <w:rsid w:val="00AC16AD"/>
    <w:rsid w:val="00AC1802"/>
    <w:rsid w:val="00AC181F"/>
    <w:rsid w:val="00AC185D"/>
    <w:rsid w:val="00AC18C0"/>
    <w:rsid w:val="00AC1992"/>
    <w:rsid w:val="00AC19EA"/>
    <w:rsid w:val="00AC1A7F"/>
    <w:rsid w:val="00AC1AB4"/>
    <w:rsid w:val="00AC1AE8"/>
    <w:rsid w:val="00AC2042"/>
    <w:rsid w:val="00AC266D"/>
    <w:rsid w:val="00AC2923"/>
    <w:rsid w:val="00AC2D87"/>
    <w:rsid w:val="00AC2DE7"/>
    <w:rsid w:val="00AC335B"/>
    <w:rsid w:val="00AC3667"/>
    <w:rsid w:val="00AC36FF"/>
    <w:rsid w:val="00AC37A7"/>
    <w:rsid w:val="00AC38DA"/>
    <w:rsid w:val="00AC3A7C"/>
    <w:rsid w:val="00AC3BC1"/>
    <w:rsid w:val="00AC3FCC"/>
    <w:rsid w:val="00AC4006"/>
    <w:rsid w:val="00AC402F"/>
    <w:rsid w:val="00AC4498"/>
    <w:rsid w:val="00AC44C0"/>
    <w:rsid w:val="00AC466B"/>
    <w:rsid w:val="00AC4833"/>
    <w:rsid w:val="00AC49FD"/>
    <w:rsid w:val="00AC4CDE"/>
    <w:rsid w:val="00AC4F35"/>
    <w:rsid w:val="00AC5287"/>
    <w:rsid w:val="00AC54B7"/>
    <w:rsid w:val="00AC5573"/>
    <w:rsid w:val="00AC55BB"/>
    <w:rsid w:val="00AC5C93"/>
    <w:rsid w:val="00AC620A"/>
    <w:rsid w:val="00AC6EF7"/>
    <w:rsid w:val="00AC7064"/>
    <w:rsid w:val="00AC71C7"/>
    <w:rsid w:val="00AC7296"/>
    <w:rsid w:val="00AC76E9"/>
    <w:rsid w:val="00AC7A59"/>
    <w:rsid w:val="00AC7F4C"/>
    <w:rsid w:val="00AD017E"/>
    <w:rsid w:val="00AD04B4"/>
    <w:rsid w:val="00AD057D"/>
    <w:rsid w:val="00AD087A"/>
    <w:rsid w:val="00AD08F9"/>
    <w:rsid w:val="00AD091F"/>
    <w:rsid w:val="00AD0A68"/>
    <w:rsid w:val="00AD0A81"/>
    <w:rsid w:val="00AD0AAB"/>
    <w:rsid w:val="00AD0AEC"/>
    <w:rsid w:val="00AD16DE"/>
    <w:rsid w:val="00AD19D0"/>
    <w:rsid w:val="00AD1A22"/>
    <w:rsid w:val="00AD1F72"/>
    <w:rsid w:val="00AD2009"/>
    <w:rsid w:val="00AD224B"/>
    <w:rsid w:val="00AD22E1"/>
    <w:rsid w:val="00AD25F6"/>
    <w:rsid w:val="00AD2B9A"/>
    <w:rsid w:val="00AD2CD2"/>
    <w:rsid w:val="00AD2F77"/>
    <w:rsid w:val="00AD306A"/>
    <w:rsid w:val="00AD33A1"/>
    <w:rsid w:val="00AD34AD"/>
    <w:rsid w:val="00AD3F97"/>
    <w:rsid w:val="00AD437A"/>
    <w:rsid w:val="00AD44AA"/>
    <w:rsid w:val="00AD45F5"/>
    <w:rsid w:val="00AD473A"/>
    <w:rsid w:val="00AD47D4"/>
    <w:rsid w:val="00AD47E0"/>
    <w:rsid w:val="00AD485D"/>
    <w:rsid w:val="00AD4D6F"/>
    <w:rsid w:val="00AD4F6B"/>
    <w:rsid w:val="00AD5481"/>
    <w:rsid w:val="00AD55E6"/>
    <w:rsid w:val="00AD5773"/>
    <w:rsid w:val="00AD5A5F"/>
    <w:rsid w:val="00AD5BCF"/>
    <w:rsid w:val="00AD5EE6"/>
    <w:rsid w:val="00AD6161"/>
    <w:rsid w:val="00AD62E4"/>
    <w:rsid w:val="00AD6710"/>
    <w:rsid w:val="00AD6AB7"/>
    <w:rsid w:val="00AD70C5"/>
    <w:rsid w:val="00AD76ED"/>
    <w:rsid w:val="00AD7731"/>
    <w:rsid w:val="00AD777F"/>
    <w:rsid w:val="00AD7AB1"/>
    <w:rsid w:val="00AD7B32"/>
    <w:rsid w:val="00AD7E88"/>
    <w:rsid w:val="00AE0480"/>
    <w:rsid w:val="00AE055D"/>
    <w:rsid w:val="00AE0815"/>
    <w:rsid w:val="00AE08E5"/>
    <w:rsid w:val="00AE0CE1"/>
    <w:rsid w:val="00AE135A"/>
    <w:rsid w:val="00AE1442"/>
    <w:rsid w:val="00AE1462"/>
    <w:rsid w:val="00AE1E8D"/>
    <w:rsid w:val="00AE22D8"/>
    <w:rsid w:val="00AE23D7"/>
    <w:rsid w:val="00AE2646"/>
    <w:rsid w:val="00AE2906"/>
    <w:rsid w:val="00AE293C"/>
    <w:rsid w:val="00AE29AF"/>
    <w:rsid w:val="00AE2FDC"/>
    <w:rsid w:val="00AE328E"/>
    <w:rsid w:val="00AE33C6"/>
    <w:rsid w:val="00AE340B"/>
    <w:rsid w:val="00AE34A2"/>
    <w:rsid w:val="00AE34E6"/>
    <w:rsid w:val="00AE35B0"/>
    <w:rsid w:val="00AE3B33"/>
    <w:rsid w:val="00AE3D26"/>
    <w:rsid w:val="00AE4025"/>
    <w:rsid w:val="00AE406E"/>
    <w:rsid w:val="00AE4958"/>
    <w:rsid w:val="00AE4CB6"/>
    <w:rsid w:val="00AE4D4A"/>
    <w:rsid w:val="00AE5153"/>
    <w:rsid w:val="00AE53F5"/>
    <w:rsid w:val="00AE5887"/>
    <w:rsid w:val="00AE591A"/>
    <w:rsid w:val="00AE5B67"/>
    <w:rsid w:val="00AE5E94"/>
    <w:rsid w:val="00AE6208"/>
    <w:rsid w:val="00AE624E"/>
    <w:rsid w:val="00AE6534"/>
    <w:rsid w:val="00AE6753"/>
    <w:rsid w:val="00AE677A"/>
    <w:rsid w:val="00AE67D3"/>
    <w:rsid w:val="00AE6CF6"/>
    <w:rsid w:val="00AE6DE0"/>
    <w:rsid w:val="00AE7167"/>
    <w:rsid w:val="00AE7934"/>
    <w:rsid w:val="00AE7B18"/>
    <w:rsid w:val="00AE7CDE"/>
    <w:rsid w:val="00AF0AD8"/>
    <w:rsid w:val="00AF0BB7"/>
    <w:rsid w:val="00AF12D0"/>
    <w:rsid w:val="00AF133F"/>
    <w:rsid w:val="00AF1659"/>
    <w:rsid w:val="00AF1782"/>
    <w:rsid w:val="00AF1F5B"/>
    <w:rsid w:val="00AF1F80"/>
    <w:rsid w:val="00AF218C"/>
    <w:rsid w:val="00AF2803"/>
    <w:rsid w:val="00AF2ACB"/>
    <w:rsid w:val="00AF2CD4"/>
    <w:rsid w:val="00AF2D3F"/>
    <w:rsid w:val="00AF2DAA"/>
    <w:rsid w:val="00AF2FB6"/>
    <w:rsid w:val="00AF3291"/>
    <w:rsid w:val="00AF3736"/>
    <w:rsid w:val="00AF4244"/>
    <w:rsid w:val="00AF426F"/>
    <w:rsid w:val="00AF42B9"/>
    <w:rsid w:val="00AF438A"/>
    <w:rsid w:val="00AF44AA"/>
    <w:rsid w:val="00AF45B5"/>
    <w:rsid w:val="00AF4783"/>
    <w:rsid w:val="00AF4803"/>
    <w:rsid w:val="00AF4964"/>
    <w:rsid w:val="00AF49AF"/>
    <w:rsid w:val="00AF4A91"/>
    <w:rsid w:val="00AF4F79"/>
    <w:rsid w:val="00AF4FE2"/>
    <w:rsid w:val="00AF520F"/>
    <w:rsid w:val="00AF529C"/>
    <w:rsid w:val="00AF55D9"/>
    <w:rsid w:val="00AF56CA"/>
    <w:rsid w:val="00AF57D4"/>
    <w:rsid w:val="00AF5C21"/>
    <w:rsid w:val="00AF5D23"/>
    <w:rsid w:val="00AF5F2D"/>
    <w:rsid w:val="00AF5FF5"/>
    <w:rsid w:val="00AF614A"/>
    <w:rsid w:val="00AF63DE"/>
    <w:rsid w:val="00AF67AF"/>
    <w:rsid w:val="00AF6A5D"/>
    <w:rsid w:val="00AF6B7B"/>
    <w:rsid w:val="00AF6CE3"/>
    <w:rsid w:val="00AF6D24"/>
    <w:rsid w:val="00AF6F52"/>
    <w:rsid w:val="00AF734D"/>
    <w:rsid w:val="00AF73CF"/>
    <w:rsid w:val="00AF7419"/>
    <w:rsid w:val="00AF74E0"/>
    <w:rsid w:val="00AF7536"/>
    <w:rsid w:val="00AF7699"/>
    <w:rsid w:val="00AF7773"/>
    <w:rsid w:val="00AF788C"/>
    <w:rsid w:val="00AF7A1C"/>
    <w:rsid w:val="00AF7AE1"/>
    <w:rsid w:val="00AF7C3C"/>
    <w:rsid w:val="00AF7C61"/>
    <w:rsid w:val="00B00390"/>
    <w:rsid w:val="00B003A1"/>
    <w:rsid w:val="00B00C77"/>
    <w:rsid w:val="00B00E37"/>
    <w:rsid w:val="00B00E3D"/>
    <w:rsid w:val="00B00F4D"/>
    <w:rsid w:val="00B01280"/>
    <w:rsid w:val="00B013C7"/>
    <w:rsid w:val="00B01479"/>
    <w:rsid w:val="00B01633"/>
    <w:rsid w:val="00B018B8"/>
    <w:rsid w:val="00B01A97"/>
    <w:rsid w:val="00B01AFB"/>
    <w:rsid w:val="00B02000"/>
    <w:rsid w:val="00B020F2"/>
    <w:rsid w:val="00B0211E"/>
    <w:rsid w:val="00B021A8"/>
    <w:rsid w:val="00B02361"/>
    <w:rsid w:val="00B02443"/>
    <w:rsid w:val="00B024BB"/>
    <w:rsid w:val="00B024D1"/>
    <w:rsid w:val="00B02514"/>
    <w:rsid w:val="00B026ED"/>
    <w:rsid w:val="00B02B8F"/>
    <w:rsid w:val="00B031FD"/>
    <w:rsid w:val="00B0341F"/>
    <w:rsid w:val="00B039C7"/>
    <w:rsid w:val="00B03D13"/>
    <w:rsid w:val="00B0439B"/>
    <w:rsid w:val="00B04B45"/>
    <w:rsid w:val="00B05051"/>
    <w:rsid w:val="00B05113"/>
    <w:rsid w:val="00B05210"/>
    <w:rsid w:val="00B05409"/>
    <w:rsid w:val="00B057F0"/>
    <w:rsid w:val="00B058D2"/>
    <w:rsid w:val="00B05B52"/>
    <w:rsid w:val="00B05BA5"/>
    <w:rsid w:val="00B05CF6"/>
    <w:rsid w:val="00B05EB3"/>
    <w:rsid w:val="00B05EDB"/>
    <w:rsid w:val="00B06138"/>
    <w:rsid w:val="00B0637F"/>
    <w:rsid w:val="00B06675"/>
    <w:rsid w:val="00B066B7"/>
    <w:rsid w:val="00B067B1"/>
    <w:rsid w:val="00B06847"/>
    <w:rsid w:val="00B06890"/>
    <w:rsid w:val="00B068DC"/>
    <w:rsid w:val="00B06D01"/>
    <w:rsid w:val="00B06D1C"/>
    <w:rsid w:val="00B06DE6"/>
    <w:rsid w:val="00B06E1D"/>
    <w:rsid w:val="00B06E27"/>
    <w:rsid w:val="00B073E0"/>
    <w:rsid w:val="00B07504"/>
    <w:rsid w:val="00B07847"/>
    <w:rsid w:val="00B07F0A"/>
    <w:rsid w:val="00B101ED"/>
    <w:rsid w:val="00B10324"/>
    <w:rsid w:val="00B104F8"/>
    <w:rsid w:val="00B10608"/>
    <w:rsid w:val="00B10994"/>
    <w:rsid w:val="00B109CC"/>
    <w:rsid w:val="00B10CBF"/>
    <w:rsid w:val="00B10F3C"/>
    <w:rsid w:val="00B10FAB"/>
    <w:rsid w:val="00B113AD"/>
    <w:rsid w:val="00B11427"/>
    <w:rsid w:val="00B1156C"/>
    <w:rsid w:val="00B11695"/>
    <w:rsid w:val="00B116A2"/>
    <w:rsid w:val="00B11DF6"/>
    <w:rsid w:val="00B12173"/>
    <w:rsid w:val="00B122FF"/>
    <w:rsid w:val="00B125A7"/>
    <w:rsid w:val="00B1295E"/>
    <w:rsid w:val="00B129FD"/>
    <w:rsid w:val="00B12A35"/>
    <w:rsid w:val="00B12CCF"/>
    <w:rsid w:val="00B12E73"/>
    <w:rsid w:val="00B12F51"/>
    <w:rsid w:val="00B12FA2"/>
    <w:rsid w:val="00B1304C"/>
    <w:rsid w:val="00B13BBB"/>
    <w:rsid w:val="00B13D23"/>
    <w:rsid w:val="00B13E60"/>
    <w:rsid w:val="00B13EAA"/>
    <w:rsid w:val="00B14B0D"/>
    <w:rsid w:val="00B14BC2"/>
    <w:rsid w:val="00B151DD"/>
    <w:rsid w:val="00B1543F"/>
    <w:rsid w:val="00B15542"/>
    <w:rsid w:val="00B15792"/>
    <w:rsid w:val="00B15ACD"/>
    <w:rsid w:val="00B16148"/>
    <w:rsid w:val="00B163A3"/>
    <w:rsid w:val="00B16707"/>
    <w:rsid w:val="00B167D5"/>
    <w:rsid w:val="00B167EA"/>
    <w:rsid w:val="00B168D9"/>
    <w:rsid w:val="00B16D35"/>
    <w:rsid w:val="00B16E55"/>
    <w:rsid w:val="00B173A2"/>
    <w:rsid w:val="00B174CD"/>
    <w:rsid w:val="00B17F8F"/>
    <w:rsid w:val="00B20073"/>
    <w:rsid w:val="00B201B2"/>
    <w:rsid w:val="00B20615"/>
    <w:rsid w:val="00B208AA"/>
    <w:rsid w:val="00B21184"/>
    <w:rsid w:val="00B217D9"/>
    <w:rsid w:val="00B21F49"/>
    <w:rsid w:val="00B22350"/>
    <w:rsid w:val="00B22642"/>
    <w:rsid w:val="00B22C0C"/>
    <w:rsid w:val="00B22EDC"/>
    <w:rsid w:val="00B22FD1"/>
    <w:rsid w:val="00B23002"/>
    <w:rsid w:val="00B238BB"/>
    <w:rsid w:val="00B23AB7"/>
    <w:rsid w:val="00B23F2D"/>
    <w:rsid w:val="00B243EC"/>
    <w:rsid w:val="00B24876"/>
    <w:rsid w:val="00B250F1"/>
    <w:rsid w:val="00B25538"/>
    <w:rsid w:val="00B25619"/>
    <w:rsid w:val="00B256DF"/>
    <w:rsid w:val="00B25D8B"/>
    <w:rsid w:val="00B265A9"/>
    <w:rsid w:val="00B26694"/>
    <w:rsid w:val="00B267FD"/>
    <w:rsid w:val="00B26D2C"/>
    <w:rsid w:val="00B26DF4"/>
    <w:rsid w:val="00B26E84"/>
    <w:rsid w:val="00B26ED0"/>
    <w:rsid w:val="00B26FA9"/>
    <w:rsid w:val="00B27944"/>
    <w:rsid w:val="00B30049"/>
    <w:rsid w:val="00B30333"/>
    <w:rsid w:val="00B30C08"/>
    <w:rsid w:val="00B310A7"/>
    <w:rsid w:val="00B3112F"/>
    <w:rsid w:val="00B3129A"/>
    <w:rsid w:val="00B3137F"/>
    <w:rsid w:val="00B31953"/>
    <w:rsid w:val="00B31B74"/>
    <w:rsid w:val="00B31B77"/>
    <w:rsid w:val="00B31F6C"/>
    <w:rsid w:val="00B32122"/>
    <w:rsid w:val="00B32225"/>
    <w:rsid w:val="00B3245E"/>
    <w:rsid w:val="00B326CF"/>
    <w:rsid w:val="00B326D1"/>
    <w:rsid w:val="00B32765"/>
    <w:rsid w:val="00B32971"/>
    <w:rsid w:val="00B32B9D"/>
    <w:rsid w:val="00B32DC4"/>
    <w:rsid w:val="00B3303D"/>
    <w:rsid w:val="00B33250"/>
    <w:rsid w:val="00B333DF"/>
    <w:rsid w:val="00B333F2"/>
    <w:rsid w:val="00B3368A"/>
    <w:rsid w:val="00B3372A"/>
    <w:rsid w:val="00B33D19"/>
    <w:rsid w:val="00B33D5B"/>
    <w:rsid w:val="00B33F52"/>
    <w:rsid w:val="00B345E5"/>
    <w:rsid w:val="00B3483E"/>
    <w:rsid w:val="00B348F7"/>
    <w:rsid w:val="00B34B01"/>
    <w:rsid w:val="00B34DD4"/>
    <w:rsid w:val="00B34E84"/>
    <w:rsid w:val="00B34E9A"/>
    <w:rsid w:val="00B3509B"/>
    <w:rsid w:val="00B355F1"/>
    <w:rsid w:val="00B35BC6"/>
    <w:rsid w:val="00B35EEC"/>
    <w:rsid w:val="00B35F5F"/>
    <w:rsid w:val="00B35FE1"/>
    <w:rsid w:val="00B366CF"/>
    <w:rsid w:val="00B367E4"/>
    <w:rsid w:val="00B3684F"/>
    <w:rsid w:val="00B36875"/>
    <w:rsid w:val="00B36B07"/>
    <w:rsid w:val="00B36C32"/>
    <w:rsid w:val="00B36C60"/>
    <w:rsid w:val="00B36CB6"/>
    <w:rsid w:val="00B36E41"/>
    <w:rsid w:val="00B36E48"/>
    <w:rsid w:val="00B371BD"/>
    <w:rsid w:val="00B37367"/>
    <w:rsid w:val="00B378B2"/>
    <w:rsid w:val="00B3795A"/>
    <w:rsid w:val="00B37EF5"/>
    <w:rsid w:val="00B37F2A"/>
    <w:rsid w:val="00B40001"/>
    <w:rsid w:val="00B4011A"/>
    <w:rsid w:val="00B40B68"/>
    <w:rsid w:val="00B40BBF"/>
    <w:rsid w:val="00B40CFF"/>
    <w:rsid w:val="00B40D58"/>
    <w:rsid w:val="00B40E14"/>
    <w:rsid w:val="00B410A8"/>
    <w:rsid w:val="00B41505"/>
    <w:rsid w:val="00B41567"/>
    <w:rsid w:val="00B417D1"/>
    <w:rsid w:val="00B41975"/>
    <w:rsid w:val="00B41A67"/>
    <w:rsid w:val="00B41C96"/>
    <w:rsid w:val="00B41D40"/>
    <w:rsid w:val="00B41D82"/>
    <w:rsid w:val="00B41F32"/>
    <w:rsid w:val="00B41FEE"/>
    <w:rsid w:val="00B42679"/>
    <w:rsid w:val="00B42A23"/>
    <w:rsid w:val="00B42C80"/>
    <w:rsid w:val="00B42EF6"/>
    <w:rsid w:val="00B42F92"/>
    <w:rsid w:val="00B4323F"/>
    <w:rsid w:val="00B43426"/>
    <w:rsid w:val="00B43434"/>
    <w:rsid w:val="00B436FA"/>
    <w:rsid w:val="00B4374D"/>
    <w:rsid w:val="00B43A02"/>
    <w:rsid w:val="00B43C89"/>
    <w:rsid w:val="00B4445A"/>
    <w:rsid w:val="00B44766"/>
    <w:rsid w:val="00B4480C"/>
    <w:rsid w:val="00B4482F"/>
    <w:rsid w:val="00B44BAB"/>
    <w:rsid w:val="00B44C29"/>
    <w:rsid w:val="00B44DF5"/>
    <w:rsid w:val="00B44E81"/>
    <w:rsid w:val="00B44F21"/>
    <w:rsid w:val="00B4533E"/>
    <w:rsid w:val="00B45377"/>
    <w:rsid w:val="00B454F5"/>
    <w:rsid w:val="00B45605"/>
    <w:rsid w:val="00B45716"/>
    <w:rsid w:val="00B45887"/>
    <w:rsid w:val="00B45A27"/>
    <w:rsid w:val="00B45B48"/>
    <w:rsid w:val="00B45FF8"/>
    <w:rsid w:val="00B4630E"/>
    <w:rsid w:val="00B46389"/>
    <w:rsid w:val="00B469D5"/>
    <w:rsid w:val="00B46ADA"/>
    <w:rsid w:val="00B46AF3"/>
    <w:rsid w:val="00B471A2"/>
    <w:rsid w:val="00B47AB2"/>
    <w:rsid w:val="00B50459"/>
    <w:rsid w:val="00B504A1"/>
    <w:rsid w:val="00B505AF"/>
    <w:rsid w:val="00B5068D"/>
    <w:rsid w:val="00B507C8"/>
    <w:rsid w:val="00B50910"/>
    <w:rsid w:val="00B50ACD"/>
    <w:rsid w:val="00B50AF4"/>
    <w:rsid w:val="00B50D19"/>
    <w:rsid w:val="00B51540"/>
    <w:rsid w:val="00B51813"/>
    <w:rsid w:val="00B518B5"/>
    <w:rsid w:val="00B518E6"/>
    <w:rsid w:val="00B5196B"/>
    <w:rsid w:val="00B51B10"/>
    <w:rsid w:val="00B51E71"/>
    <w:rsid w:val="00B51ED2"/>
    <w:rsid w:val="00B52272"/>
    <w:rsid w:val="00B52375"/>
    <w:rsid w:val="00B5237B"/>
    <w:rsid w:val="00B525F3"/>
    <w:rsid w:val="00B52690"/>
    <w:rsid w:val="00B52694"/>
    <w:rsid w:val="00B52862"/>
    <w:rsid w:val="00B52CA7"/>
    <w:rsid w:val="00B52FAC"/>
    <w:rsid w:val="00B53129"/>
    <w:rsid w:val="00B531CC"/>
    <w:rsid w:val="00B5336A"/>
    <w:rsid w:val="00B5380F"/>
    <w:rsid w:val="00B53869"/>
    <w:rsid w:val="00B53CA8"/>
    <w:rsid w:val="00B543B7"/>
    <w:rsid w:val="00B545BC"/>
    <w:rsid w:val="00B547DC"/>
    <w:rsid w:val="00B54D7A"/>
    <w:rsid w:val="00B54DEB"/>
    <w:rsid w:val="00B54DEF"/>
    <w:rsid w:val="00B54EC9"/>
    <w:rsid w:val="00B55153"/>
    <w:rsid w:val="00B55389"/>
    <w:rsid w:val="00B554A3"/>
    <w:rsid w:val="00B554DF"/>
    <w:rsid w:val="00B556BE"/>
    <w:rsid w:val="00B55CCB"/>
    <w:rsid w:val="00B56048"/>
    <w:rsid w:val="00B56101"/>
    <w:rsid w:val="00B5634B"/>
    <w:rsid w:val="00B56401"/>
    <w:rsid w:val="00B56795"/>
    <w:rsid w:val="00B57046"/>
    <w:rsid w:val="00B572AB"/>
    <w:rsid w:val="00B57636"/>
    <w:rsid w:val="00B57B45"/>
    <w:rsid w:val="00B603C7"/>
    <w:rsid w:val="00B605BD"/>
    <w:rsid w:val="00B6060C"/>
    <w:rsid w:val="00B608B6"/>
    <w:rsid w:val="00B6096C"/>
    <w:rsid w:val="00B60BC6"/>
    <w:rsid w:val="00B610B0"/>
    <w:rsid w:val="00B61930"/>
    <w:rsid w:val="00B61DD6"/>
    <w:rsid w:val="00B61E98"/>
    <w:rsid w:val="00B6207F"/>
    <w:rsid w:val="00B6209D"/>
    <w:rsid w:val="00B620BC"/>
    <w:rsid w:val="00B62145"/>
    <w:rsid w:val="00B62289"/>
    <w:rsid w:val="00B62E75"/>
    <w:rsid w:val="00B6316B"/>
    <w:rsid w:val="00B632B4"/>
    <w:rsid w:val="00B63329"/>
    <w:rsid w:val="00B638D9"/>
    <w:rsid w:val="00B639B3"/>
    <w:rsid w:val="00B63D04"/>
    <w:rsid w:val="00B63EE6"/>
    <w:rsid w:val="00B64024"/>
    <w:rsid w:val="00B642A0"/>
    <w:rsid w:val="00B64446"/>
    <w:rsid w:val="00B644F8"/>
    <w:rsid w:val="00B64B44"/>
    <w:rsid w:val="00B64E8C"/>
    <w:rsid w:val="00B651B7"/>
    <w:rsid w:val="00B654AB"/>
    <w:rsid w:val="00B658EB"/>
    <w:rsid w:val="00B658F5"/>
    <w:rsid w:val="00B65A73"/>
    <w:rsid w:val="00B65A82"/>
    <w:rsid w:val="00B65B11"/>
    <w:rsid w:val="00B65D2C"/>
    <w:rsid w:val="00B65D64"/>
    <w:rsid w:val="00B66128"/>
    <w:rsid w:val="00B662C7"/>
    <w:rsid w:val="00B6633D"/>
    <w:rsid w:val="00B66461"/>
    <w:rsid w:val="00B6652E"/>
    <w:rsid w:val="00B6669C"/>
    <w:rsid w:val="00B667B3"/>
    <w:rsid w:val="00B6683A"/>
    <w:rsid w:val="00B668CC"/>
    <w:rsid w:val="00B66A0E"/>
    <w:rsid w:val="00B66A10"/>
    <w:rsid w:val="00B66FC4"/>
    <w:rsid w:val="00B66FF6"/>
    <w:rsid w:val="00B671D6"/>
    <w:rsid w:val="00B67442"/>
    <w:rsid w:val="00B676AB"/>
    <w:rsid w:val="00B67A6C"/>
    <w:rsid w:val="00B67AE0"/>
    <w:rsid w:val="00B67BBC"/>
    <w:rsid w:val="00B67CD6"/>
    <w:rsid w:val="00B67CF4"/>
    <w:rsid w:val="00B67DA6"/>
    <w:rsid w:val="00B7014C"/>
    <w:rsid w:val="00B7046C"/>
    <w:rsid w:val="00B70527"/>
    <w:rsid w:val="00B706BC"/>
    <w:rsid w:val="00B70878"/>
    <w:rsid w:val="00B70880"/>
    <w:rsid w:val="00B70D29"/>
    <w:rsid w:val="00B710D9"/>
    <w:rsid w:val="00B7135B"/>
    <w:rsid w:val="00B7150C"/>
    <w:rsid w:val="00B71A42"/>
    <w:rsid w:val="00B71C19"/>
    <w:rsid w:val="00B720E0"/>
    <w:rsid w:val="00B72599"/>
    <w:rsid w:val="00B72824"/>
    <w:rsid w:val="00B732A0"/>
    <w:rsid w:val="00B7336E"/>
    <w:rsid w:val="00B73AC8"/>
    <w:rsid w:val="00B740EB"/>
    <w:rsid w:val="00B74216"/>
    <w:rsid w:val="00B74368"/>
    <w:rsid w:val="00B74824"/>
    <w:rsid w:val="00B749F0"/>
    <w:rsid w:val="00B74A37"/>
    <w:rsid w:val="00B74A58"/>
    <w:rsid w:val="00B74A84"/>
    <w:rsid w:val="00B74B27"/>
    <w:rsid w:val="00B74B3E"/>
    <w:rsid w:val="00B7503A"/>
    <w:rsid w:val="00B75180"/>
    <w:rsid w:val="00B75414"/>
    <w:rsid w:val="00B754D9"/>
    <w:rsid w:val="00B75944"/>
    <w:rsid w:val="00B75B4F"/>
    <w:rsid w:val="00B75BC5"/>
    <w:rsid w:val="00B75DA2"/>
    <w:rsid w:val="00B76003"/>
    <w:rsid w:val="00B761F6"/>
    <w:rsid w:val="00B76400"/>
    <w:rsid w:val="00B769D7"/>
    <w:rsid w:val="00B76DE1"/>
    <w:rsid w:val="00B77092"/>
    <w:rsid w:val="00B774C5"/>
    <w:rsid w:val="00B775EA"/>
    <w:rsid w:val="00B778F7"/>
    <w:rsid w:val="00B77C28"/>
    <w:rsid w:val="00B801DA"/>
    <w:rsid w:val="00B80827"/>
    <w:rsid w:val="00B80A98"/>
    <w:rsid w:val="00B80CDB"/>
    <w:rsid w:val="00B80E52"/>
    <w:rsid w:val="00B81235"/>
    <w:rsid w:val="00B8161F"/>
    <w:rsid w:val="00B81830"/>
    <w:rsid w:val="00B81AA8"/>
    <w:rsid w:val="00B81B6B"/>
    <w:rsid w:val="00B81DD5"/>
    <w:rsid w:val="00B81E0E"/>
    <w:rsid w:val="00B81FB5"/>
    <w:rsid w:val="00B81FC8"/>
    <w:rsid w:val="00B82004"/>
    <w:rsid w:val="00B821E6"/>
    <w:rsid w:val="00B8230C"/>
    <w:rsid w:val="00B82382"/>
    <w:rsid w:val="00B823F9"/>
    <w:rsid w:val="00B8261E"/>
    <w:rsid w:val="00B826CC"/>
    <w:rsid w:val="00B82EC7"/>
    <w:rsid w:val="00B82ED3"/>
    <w:rsid w:val="00B82F2F"/>
    <w:rsid w:val="00B8316C"/>
    <w:rsid w:val="00B83614"/>
    <w:rsid w:val="00B83634"/>
    <w:rsid w:val="00B83A1A"/>
    <w:rsid w:val="00B83B63"/>
    <w:rsid w:val="00B8401F"/>
    <w:rsid w:val="00B840DC"/>
    <w:rsid w:val="00B84209"/>
    <w:rsid w:val="00B843C1"/>
    <w:rsid w:val="00B84658"/>
    <w:rsid w:val="00B8468C"/>
    <w:rsid w:val="00B8486C"/>
    <w:rsid w:val="00B848E1"/>
    <w:rsid w:val="00B84902"/>
    <w:rsid w:val="00B84A10"/>
    <w:rsid w:val="00B84C64"/>
    <w:rsid w:val="00B85063"/>
    <w:rsid w:val="00B853CE"/>
    <w:rsid w:val="00B854DB"/>
    <w:rsid w:val="00B858E3"/>
    <w:rsid w:val="00B85914"/>
    <w:rsid w:val="00B85987"/>
    <w:rsid w:val="00B85A07"/>
    <w:rsid w:val="00B85A2F"/>
    <w:rsid w:val="00B85C3F"/>
    <w:rsid w:val="00B85D5A"/>
    <w:rsid w:val="00B85F1A"/>
    <w:rsid w:val="00B86036"/>
    <w:rsid w:val="00B86651"/>
    <w:rsid w:val="00B866DF"/>
    <w:rsid w:val="00B866F9"/>
    <w:rsid w:val="00B86B60"/>
    <w:rsid w:val="00B86C1E"/>
    <w:rsid w:val="00B86D64"/>
    <w:rsid w:val="00B8703E"/>
    <w:rsid w:val="00B87900"/>
    <w:rsid w:val="00B87C2D"/>
    <w:rsid w:val="00B901CE"/>
    <w:rsid w:val="00B90330"/>
    <w:rsid w:val="00B90427"/>
    <w:rsid w:val="00B90491"/>
    <w:rsid w:val="00B9080B"/>
    <w:rsid w:val="00B90B84"/>
    <w:rsid w:val="00B90DE8"/>
    <w:rsid w:val="00B90EFE"/>
    <w:rsid w:val="00B90FE6"/>
    <w:rsid w:val="00B91106"/>
    <w:rsid w:val="00B912DA"/>
    <w:rsid w:val="00B91346"/>
    <w:rsid w:val="00B91422"/>
    <w:rsid w:val="00B9163D"/>
    <w:rsid w:val="00B91881"/>
    <w:rsid w:val="00B920FE"/>
    <w:rsid w:val="00B923EC"/>
    <w:rsid w:val="00B925A5"/>
    <w:rsid w:val="00B92602"/>
    <w:rsid w:val="00B9269B"/>
    <w:rsid w:val="00B92702"/>
    <w:rsid w:val="00B92839"/>
    <w:rsid w:val="00B928C3"/>
    <w:rsid w:val="00B928EE"/>
    <w:rsid w:val="00B92AFF"/>
    <w:rsid w:val="00B92BE0"/>
    <w:rsid w:val="00B931A9"/>
    <w:rsid w:val="00B932D3"/>
    <w:rsid w:val="00B93343"/>
    <w:rsid w:val="00B93416"/>
    <w:rsid w:val="00B93433"/>
    <w:rsid w:val="00B9353E"/>
    <w:rsid w:val="00B93623"/>
    <w:rsid w:val="00B9380D"/>
    <w:rsid w:val="00B93AE9"/>
    <w:rsid w:val="00B93B16"/>
    <w:rsid w:val="00B93F97"/>
    <w:rsid w:val="00B9404B"/>
    <w:rsid w:val="00B94071"/>
    <w:rsid w:val="00B9426B"/>
    <w:rsid w:val="00B943C3"/>
    <w:rsid w:val="00B94797"/>
    <w:rsid w:val="00B94A0F"/>
    <w:rsid w:val="00B94E1A"/>
    <w:rsid w:val="00B94F3B"/>
    <w:rsid w:val="00B95071"/>
    <w:rsid w:val="00B951C1"/>
    <w:rsid w:val="00B9527C"/>
    <w:rsid w:val="00B9536A"/>
    <w:rsid w:val="00B954FC"/>
    <w:rsid w:val="00B955DD"/>
    <w:rsid w:val="00B95D2D"/>
    <w:rsid w:val="00B95D94"/>
    <w:rsid w:val="00B95EA3"/>
    <w:rsid w:val="00B95F8E"/>
    <w:rsid w:val="00B96207"/>
    <w:rsid w:val="00B9627A"/>
    <w:rsid w:val="00B96574"/>
    <w:rsid w:val="00B96BB5"/>
    <w:rsid w:val="00B96EBE"/>
    <w:rsid w:val="00B97396"/>
    <w:rsid w:val="00B9753F"/>
    <w:rsid w:val="00B97691"/>
    <w:rsid w:val="00B9788C"/>
    <w:rsid w:val="00B97CC9"/>
    <w:rsid w:val="00BA01BD"/>
    <w:rsid w:val="00BA0348"/>
    <w:rsid w:val="00BA057F"/>
    <w:rsid w:val="00BA0630"/>
    <w:rsid w:val="00BA06D4"/>
    <w:rsid w:val="00BA0868"/>
    <w:rsid w:val="00BA0A27"/>
    <w:rsid w:val="00BA0C3C"/>
    <w:rsid w:val="00BA0CD9"/>
    <w:rsid w:val="00BA10D9"/>
    <w:rsid w:val="00BA1219"/>
    <w:rsid w:val="00BA1263"/>
    <w:rsid w:val="00BA1A12"/>
    <w:rsid w:val="00BA1C47"/>
    <w:rsid w:val="00BA1CCE"/>
    <w:rsid w:val="00BA1E46"/>
    <w:rsid w:val="00BA1EED"/>
    <w:rsid w:val="00BA200E"/>
    <w:rsid w:val="00BA2354"/>
    <w:rsid w:val="00BA2655"/>
    <w:rsid w:val="00BA2B7A"/>
    <w:rsid w:val="00BA2BC6"/>
    <w:rsid w:val="00BA2C26"/>
    <w:rsid w:val="00BA33D8"/>
    <w:rsid w:val="00BA3411"/>
    <w:rsid w:val="00BA3C94"/>
    <w:rsid w:val="00BA3D5E"/>
    <w:rsid w:val="00BA4014"/>
    <w:rsid w:val="00BA47B0"/>
    <w:rsid w:val="00BA4DBF"/>
    <w:rsid w:val="00BA57CC"/>
    <w:rsid w:val="00BA58FB"/>
    <w:rsid w:val="00BA5EFD"/>
    <w:rsid w:val="00BA61FD"/>
    <w:rsid w:val="00BA621D"/>
    <w:rsid w:val="00BA6289"/>
    <w:rsid w:val="00BA6431"/>
    <w:rsid w:val="00BA659E"/>
    <w:rsid w:val="00BA6901"/>
    <w:rsid w:val="00BA69D6"/>
    <w:rsid w:val="00BA7142"/>
    <w:rsid w:val="00BA736B"/>
    <w:rsid w:val="00BA75E0"/>
    <w:rsid w:val="00BA795B"/>
    <w:rsid w:val="00BA7C0E"/>
    <w:rsid w:val="00BB0893"/>
    <w:rsid w:val="00BB0C59"/>
    <w:rsid w:val="00BB0E8D"/>
    <w:rsid w:val="00BB186A"/>
    <w:rsid w:val="00BB196D"/>
    <w:rsid w:val="00BB1976"/>
    <w:rsid w:val="00BB1B72"/>
    <w:rsid w:val="00BB1DAB"/>
    <w:rsid w:val="00BB20D3"/>
    <w:rsid w:val="00BB228F"/>
    <w:rsid w:val="00BB22A7"/>
    <w:rsid w:val="00BB2475"/>
    <w:rsid w:val="00BB24F9"/>
    <w:rsid w:val="00BB254B"/>
    <w:rsid w:val="00BB260E"/>
    <w:rsid w:val="00BB2A51"/>
    <w:rsid w:val="00BB2E01"/>
    <w:rsid w:val="00BB2FF7"/>
    <w:rsid w:val="00BB3108"/>
    <w:rsid w:val="00BB336D"/>
    <w:rsid w:val="00BB3E8C"/>
    <w:rsid w:val="00BB3EBD"/>
    <w:rsid w:val="00BB448C"/>
    <w:rsid w:val="00BB4563"/>
    <w:rsid w:val="00BB4E4C"/>
    <w:rsid w:val="00BB4F33"/>
    <w:rsid w:val="00BB5205"/>
    <w:rsid w:val="00BB571A"/>
    <w:rsid w:val="00BB5D1B"/>
    <w:rsid w:val="00BB5F5E"/>
    <w:rsid w:val="00BB62F1"/>
    <w:rsid w:val="00BB678E"/>
    <w:rsid w:val="00BB691E"/>
    <w:rsid w:val="00BB7342"/>
    <w:rsid w:val="00BB75E7"/>
    <w:rsid w:val="00BB7AAA"/>
    <w:rsid w:val="00BB7E8D"/>
    <w:rsid w:val="00BC10BA"/>
    <w:rsid w:val="00BC1149"/>
    <w:rsid w:val="00BC1B43"/>
    <w:rsid w:val="00BC2087"/>
    <w:rsid w:val="00BC214D"/>
    <w:rsid w:val="00BC21D3"/>
    <w:rsid w:val="00BC226D"/>
    <w:rsid w:val="00BC2381"/>
    <w:rsid w:val="00BC25FD"/>
    <w:rsid w:val="00BC2719"/>
    <w:rsid w:val="00BC28EA"/>
    <w:rsid w:val="00BC294F"/>
    <w:rsid w:val="00BC3548"/>
    <w:rsid w:val="00BC3651"/>
    <w:rsid w:val="00BC38D2"/>
    <w:rsid w:val="00BC39D4"/>
    <w:rsid w:val="00BC3FF7"/>
    <w:rsid w:val="00BC42BD"/>
    <w:rsid w:val="00BC4371"/>
    <w:rsid w:val="00BC453D"/>
    <w:rsid w:val="00BC4F1B"/>
    <w:rsid w:val="00BC5082"/>
    <w:rsid w:val="00BC5106"/>
    <w:rsid w:val="00BC518E"/>
    <w:rsid w:val="00BC5539"/>
    <w:rsid w:val="00BC5826"/>
    <w:rsid w:val="00BC59B7"/>
    <w:rsid w:val="00BC5D92"/>
    <w:rsid w:val="00BC5F5C"/>
    <w:rsid w:val="00BC608B"/>
    <w:rsid w:val="00BC61E7"/>
    <w:rsid w:val="00BC63FF"/>
    <w:rsid w:val="00BC642F"/>
    <w:rsid w:val="00BC6944"/>
    <w:rsid w:val="00BC6A42"/>
    <w:rsid w:val="00BC6A50"/>
    <w:rsid w:val="00BC6ACD"/>
    <w:rsid w:val="00BC6B06"/>
    <w:rsid w:val="00BC6BB8"/>
    <w:rsid w:val="00BC6D35"/>
    <w:rsid w:val="00BC6E82"/>
    <w:rsid w:val="00BC6FE5"/>
    <w:rsid w:val="00BC79D3"/>
    <w:rsid w:val="00BC7A0B"/>
    <w:rsid w:val="00BC7AC4"/>
    <w:rsid w:val="00BD00F5"/>
    <w:rsid w:val="00BD026B"/>
    <w:rsid w:val="00BD02AB"/>
    <w:rsid w:val="00BD05EC"/>
    <w:rsid w:val="00BD0694"/>
    <w:rsid w:val="00BD0862"/>
    <w:rsid w:val="00BD0936"/>
    <w:rsid w:val="00BD0AD8"/>
    <w:rsid w:val="00BD0B07"/>
    <w:rsid w:val="00BD10F7"/>
    <w:rsid w:val="00BD1493"/>
    <w:rsid w:val="00BD161D"/>
    <w:rsid w:val="00BD18C1"/>
    <w:rsid w:val="00BD1CCD"/>
    <w:rsid w:val="00BD1E68"/>
    <w:rsid w:val="00BD1F0B"/>
    <w:rsid w:val="00BD22E5"/>
    <w:rsid w:val="00BD23A5"/>
    <w:rsid w:val="00BD245F"/>
    <w:rsid w:val="00BD24A0"/>
    <w:rsid w:val="00BD2893"/>
    <w:rsid w:val="00BD2C75"/>
    <w:rsid w:val="00BD304A"/>
    <w:rsid w:val="00BD325B"/>
    <w:rsid w:val="00BD397C"/>
    <w:rsid w:val="00BD3D29"/>
    <w:rsid w:val="00BD3EB5"/>
    <w:rsid w:val="00BD41AD"/>
    <w:rsid w:val="00BD44DC"/>
    <w:rsid w:val="00BD45A3"/>
    <w:rsid w:val="00BD485F"/>
    <w:rsid w:val="00BD4A85"/>
    <w:rsid w:val="00BD4ABF"/>
    <w:rsid w:val="00BD50F9"/>
    <w:rsid w:val="00BD5185"/>
    <w:rsid w:val="00BD51CD"/>
    <w:rsid w:val="00BD5735"/>
    <w:rsid w:val="00BD5B12"/>
    <w:rsid w:val="00BD5FCD"/>
    <w:rsid w:val="00BD6050"/>
    <w:rsid w:val="00BD642E"/>
    <w:rsid w:val="00BD6551"/>
    <w:rsid w:val="00BD6895"/>
    <w:rsid w:val="00BD6B05"/>
    <w:rsid w:val="00BD6B82"/>
    <w:rsid w:val="00BD6D0D"/>
    <w:rsid w:val="00BD6D84"/>
    <w:rsid w:val="00BD6D8C"/>
    <w:rsid w:val="00BD7C2F"/>
    <w:rsid w:val="00BD7CAB"/>
    <w:rsid w:val="00BD7F72"/>
    <w:rsid w:val="00BE0127"/>
    <w:rsid w:val="00BE03ED"/>
    <w:rsid w:val="00BE0660"/>
    <w:rsid w:val="00BE08B0"/>
    <w:rsid w:val="00BE09DF"/>
    <w:rsid w:val="00BE0AC1"/>
    <w:rsid w:val="00BE101D"/>
    <w:rsid w:val="00BE1046"/>
    <w:rsid w:val="00BE1221"/>
    <w:rsid w:val="00BE126C"/>
    <w:rsid w:val="00BE1562"/>
    <w:rsid w:val="00BE156A"/>
    <w:rsid w:val="00BE1B91"/>
    <w:rsid w:val="00BE1D4C"/>
    <w:rsid w:val="00BE1E5D"/>
    <w:rsid w:val="00BE1F51"/>
    <w:rsid w:val="00BE1F6C"/>
    <w:rsid w:val="00BE26E0"/>
    <w:rsid w:val="00BE2B86"/>
    <w:rsid w:val="00BE2C54"/>
    <w:rsid w:val="00BE373E"/>
    <w:rsid w:val="00BE3818"/>
    <w:rsid w:val="00BE3AD4"/>
    <w:rsid w:val="00BE3B50"/>
    <w:rsid w:val="00BE3E21"/>
    <w:rsid w:val="00BE43E2"/>
    <w:rsid w:val="00BE4810"/>
    <w:rsid w:val="00BE4E24"/>
    <w:rsid w:val="00BE5024"/>
    <w:rsid w:val="00BE5086"/>
    <w:rsid w:val="00BE528A"/>
    <w:rsid w:val="00BE547C"/>
    <w:rsid w:val="00BE5748"/>
    <w:rsid w:val="00BE579F"/>
    <w:rsid w:val="00BE57FC"/>
    <w:rsid w:val="00BE5F9B"/>
    <w:rsid w:val="00BE62C4"/>
    <w:rsid w:val="00BE645E"/>
    <w:rsid w:val="00BE6518"/>
    <w:rsid w:val="00BE6A29"/>
    <w:rsid w:val="00BE6BB8"/>
    <w:rsid w:val="00BE6E29"/>
    <w:rsid w:val="00BE6EB7"/>
    <w:rsid w:val="00BE6F32"/>
    <w:rsid w:val="00BE6FC9"/>
    <w:rsid w:val="00BE713B"/>
    <w:rsid w:val="00BE71DA"/>
    <w:rsid w:val="00BE738C"/>
    <w:rsid w:val="00BE78E9"/>
    <w:rsid w:val="00BE7BF0"/>
    <w:rsid w:val="00BF0034"/>
    <w:rsid w:val="00BF0B9C"/>
    <w:rsid w:val="00BF0CC7"/>
    <w:rsid w:val="00BF0D99"/>
    <w:rsid w:val="00BF0F3D"/>
    <w:rsid w:val="00BF11E2"/>
    <w:rsid w:val="00BF16EB"/>
    <w:rsid w:val="00BF1738"/>
    <w:rsid w:val="00BF1773"/>
    <w:rsid w:val="00BF19A4"/>
    <w:rsid w:val="00BF1A35"/>
    <w:rsid w:val="00BF1E17"/>
    <w:rsid w:val="00BF2142"/>
    <w:rsid w:val="00BF23FF"/>
    <w:rsid w:val="00BF249F"/>
    <w:rsid w:val="00BF262A"/>
    <w:rsid w:val="00BF281D"/>
    <w:rsid w:val="00BF2A2B"/>
    <w:rsid w:val="00BF2AAE"/>
    <w:rsid w:val="00BF2BA9"/>
    <w:rsid w:val="00BF2EE7"/>
    <w:rsid w:val="00BF33A6"/>
    <w:rsid w:val="00BF3805"/>
    <w:rsid w:val="00BF385D"/>
    <w:rsid w:val="00BF3862"/>
    <w:rsid w:val="00BF38BC"/>
    <w:rsid w:val="00BF3DA3"/>
    <w:rsid w:val="00BF3E74"/>
    <w:rsid w:val="00BF3F2D"/>
    <w:rsid w:val="00BF466C"/>
    <w:rsid w:val="00BF48FA"/>
    <w:rsid w:val="00BF4A0B"/>
    <w:rsid w:val="00BF5060"/>
    <w:rsid w:val="00BF562A"/>
    <w:rsid w:val="00BF58CD"/>
    <w:rsid w:val="00BF5F16"/>
    <w:rsid w:val="00BF5F84"/>
    <w:rsid w:val="00BF5FB8"/>
    <w:rsid w:val="00BF6A53"/>
    <w:rsid w:val="00BF6EED"/>
    <w:rsid w:val="00BF70EE"/>
    <w:rsid w:val="00BF715B"/>
    <w:rsid w:val="00BF7431"/>
    <w:rsid w:val="00BF7433"/>
    <w:rsid w:val="00BF764A"/>
    <w:rsid w:val="00BF77C7"/>
    <w:rsid w:val="00BF78FE"/>
    <w:rsid w:val="00BF7B1A"/>
    <w:rsid w:val="00BF7EF3"/>
    <w:rsid w:val="00C0011B"/>
    <w:rsid w:val="00C0029A"/>
    <w:rsid w:val="00C00301"/>
    <w:rsid w:val="00C0083B"/>
    <w:rsid w:val="00C009EC"/>
    <w:rsid w:val="00C00A3E"/>
    <w:rsid w:val="00C00D3E"/>
    <w:rsid w:val="00C00F95"/>
    <w:rsid w:val="00C01213"/>
    <w:rsid w:val="00C01A0B"/>
    <w:rsid w:val="00C01B06"/>
    <w:rsid w:val="00C01BF2"/>
    <w:rsid w:val="00C01D49"/>
    <w:rsid w:val="00C02CF1"/>
    <w:rsid w:val="00C02E42"/>
    <w:rsid w:val="00C03097"/>
    <w:rsid w:val="00C0315D"/>
    <w:rsid w:val="00C036EB"/>
    <w:rsid w:val="00C0388F"/>
    <w:rsid w:val="00C03B0A"/>
    <w:rsid w:val="00C03B46"/>
    <w:rsid w:val="00C04091"/>
    <w:rsid w:val="00C04426"/>
    <w:rsid w:val="00C04600"/>
    <w:rsid w:val="00C04609"/>
    <w:rsid w:val="00C0490C"/>
    <w:rsid w:val="00C04ABD"/>
    <w:rsid w:val="00C04C22"/>
    <w:rsid w:val="00C04CB5"/>
    <w:rsid w:val="00C04EBD"/>
    <w:rsid w:val="00C05047"/>
    <w:rsid w:val="00C05C21"/>
    <w:rsid w:val="00C05E01"/>
    <w:rsid w:val="00C063CB"/>
    <w:rsid w:val="00C0686D"/>
    <w:rsid w:val="00C06CAA"/>
    <w:rsid w:val="00C06D0C"/>
    <w:rsid w:val="00C07033"/>
    <w:rsid w:val="00C077E5"/>
    <w:rsid w:val="00C07875"/>
    <w:rsid w:val="00C07A12"/>
    <w:rsid w:val="00C07E5F"/>
    <w:rsid w:val="00C07ED7"/>
    <w:rsid w:val="00C1047E"/>
    <w:rsid w:val="00C1138B"/>
    <w:rsid w:val="00C116D1"/>
    <w:rsid w:val="00C118BC"/>
    <w:rsid w:val="00C11E8D"/>
    <w:rsid w:val="00C12284"/>
    <w:rsid w:val="00C123D8"/>
    <w:rsid w:val="00C1243C"/>
    <w:rsid w:val="00C129E1"/>
    <w:rsid w:val="00C12B98"/>
    <w:rsid w:val="00C133C7"/>
    <w:rsid w:val="00C13593"/>
    <w:rsid w:val="00C13BBF"/>
    <w:rsid w:val="00C13C62"/>
    <w:rsid w:val="00C13EAB"/>
    <w:rsid w:val="00C13F4E"/>
    <w:rsid w:val="00C140AF"/>
    <w:rsid w:val="00C1448F"/>
    <w:rsid w:val="00C144DB"/>
    <w:rsid w:val="00C144DD"/>
    <w:rsid w:val="00C1494E"/>
    <w:rsid w:val="00C14B0F"/>
    <w:rsid w:val="00C14CE5"/>
    <w:rsid w:val="00C14DBF"/>
    <w:rsid w:val="00C14DD6"/>
    <w:rsid w:val="00C14E69"/>
    <w:rsid w:val="00C15120"/>
    <w:rsid w:val="00C1522C"/>
    <w:rsid w:val="00C152F7"/>
    <w:rsid w:val="00C15733"/>
    <w:rsid w:val="00C159E2"/>
    <w:rsid w:val="00C15C02"/>
    <w:rsid w:val="00C15CC0"/>
    <w:rsid w:val="00C15CDE"/>
    <w:rsid w:val="00C15D69"/>
    <w:rsid w:val="00C1603E"/>
    <w:rsid w:val="00C16241"/>
    <w:rsid w:val="00C1634A"/>
    <w:rsid w:val="00C16442"/>
    <w:rsid w:val="00C16E2F"/>
    <w:rsid w:val="00C17151"/>
    <w:rsid w:val="00C17519"/>
    <w:rsid w:val="00C17741"/>
    <w:rsid w:val="00C17997"/>
    <w:rsid w:val="00C17C80"/>
    <w:rsid w:val="00C17E8C"/>
    <w:rsid w:val="00C17ED3"/>
    <w:rsid w:val="00C17F7B"/>
    <w:rsid w:val="00C2004E"/>
    <w:rsid w:val="00C2030F"/>
    <w:rsid w:val="00C2036D"/>
    <w:rsid w:val="00C20C6D"/>
    <w:rsid w:val="00C20EF4"/>
    <w:rsid w:val="00C2129A"/>
    <w:rsid w:val="00C21518"/>
    <w:rsid w:val="00C21F6A"/>
    <w:rsid w:val="00C22156"/>
    <w:rsid w:val="00C22591"/>
    <w:rsid w:val="00C225E9"/>
    <w:rsid w:val="00C22630"/>
    <w:rsid w:val="00C22733"/>
    <w:rsid w:val="00C228E3"/>
    <w:rsid w:val="00C22B0D"/>
    <w:rsid w:val="00C22E65"/>
    <w:rsid w:val="00C2312C"/>
    <w:rsid w:val="00C23EBC"/>
    <w:rsid w:val="00C2418E"/>
    <w:rsid w:val="00C242C0"/>
    <w:rsid w:val="00C246F2"/>
    <w:rsid w:val="00C24DCB"/>
    <w:rsid w:val="00C24F64"/>
    <w:rsid w:val="00C251DF"/>
    <w:rsid w:val="00C2526D"/>
    <w:rsid w:val="00C252F4"/>
    <w:rsid w:val="00C2573C"/>
    <w:rsid w:val="00C25995"/>
    <w:rsid w:val="00C25DD2"/>
    <w:rsid w:val="00C262DC"/>
    <w:rsid w:val="00C26770"/>
    <w:rsid w:val="00C2678E"/>
    <w:rsid w:val="00C26C01"/>
    <w:rsid w:val="00C2742D"/>
    <w:rsid w:val="00C276A0"/>
    <w:rsid w:val="00C27D99"/>
    <w:rsid w:val="00C27E6D"/>
    <w:rsid w:val="00C27F63"/>
    <w:rsid w:val="00C30418"/>
    <w:rsid w:val="00C30500"/>
    <w:rsid w:val="00C30C15"/>
    <w:rsid w:val="00C30C6E"/>
    <w:rsid w:val="00C30FDE"/>
    <w:rsid w:val="00C30FE8"/>
    <w:rsid w:val="00C31406"/>
    <w:rsid w:val="00C3147A"/>
    <w:rsid w:val="00C31766"/>
    <w:rsid w:val="00C3196C"/>
    <w:rsid w:val="00C319A5"/>
    <w:rsid w:val="00C31BAC"/>
    <w:rsid w:val="00C31E2E"/>
    <w:rsid w:val="00C32207"/>
    <w:rsid w:val="00C325AD"/>
    <w:rsid w:val="00C328AC"/>
    <w:rsid w:val="00C32BCC"/>
    <w:rsid w:val="00C32E2B"/>
    <w:rsid w:val="00C32E56"/>
    <w:rsid w:val="00C32F14"/>
    <w:rsid w:val="00C33613"/>
    <w:rsid w:val="00C337DF"/>
    <w:rsid w:val="00C3415D"/>
    <w:rsid w:val="00C34211"/>
    <w:rsid w:val="00C343E6"/>
    <w:rsid w:val="00C3442B"/>
    <w:rsid w:val="00C3464B"/>
    <w:rsid w:val="00C34667"/>
    <w:rsid w:val="00C34B8B"/>
    <w:rsid w:val="00C34FCA"/>
    <w:rsid w:val="00C34FF1"/>
    <w:rsid w:val="00C3570B"/>
    <w:rsid w:val="00C35BE1"/>
    <w:rsid w:val="00C35C93"/>
    <w:rsid w:val="00C35D83"/>
    <w:rsid w:val="00C35DB6"/>
    <w:rsid w:val="00C36413"/>
    <w:rsid w:val="00C365ED"/>
    <w:rsid w:val="00C368E4"/>
    <w:rsid w:val="00C3695E"/>
    <w:rsid w:val="00C36E9E"/>
    <w:rsid w:val="00C37226"/>
    <w:rsid w:val="00C372E9"/>
    <w:rsid w:val="00C37544"/>
    <w:rsid w:val="00C37B18"/>
    <w:rsid w:val="00C37F58"/>
    <w:rsid w:val="00C37FD1"/>
    <w:rsid w:val="00C40189"/>
    <w:rsid w:val="00C40199"/>
    <w:rsid w:val="00C40826"/>
    <w:rsid w:val="00C409E9"/>
    <w:rsid w:val="00C40D68"/>
    <w:rsid w:val="00C40DD9"/>
    <w:rsid w:val="00C40E4F"/>
    <w:rsid w:val="00C41086"/>
    <w:rsid w:val="00C41116"/>
    <w:rsid w:val="00C4136F"/>
    <w:rsid w:val="00C41399"/>
    <w:rsid w:val="00C41601"/>
    <w:rsid w:val="00C41712"/>
    <w:rsid w:val="00C41A13"/>
    <w:rsid w:val="00C41B82"/>
    <w:rsid w:val="00C41D4B"/>
    <w:rsid w:val="00C41EED"/>
    <w:rsid w:val="00C41F5F"/>
    <w:rsid w:val="00C422E8"/>
    <w:rsid w:val="00C4231F"/>
    <w:rsid w:val="00C42A3B"/>
    <w:rsid w:val="00C43A93"/>
    <w:rsid w:val="00C43B8D"/>
    <w:rsid w:val="00C43D46"/>
    <w:rsid w:val="00C43F6D"/>
    <w:rsid w:val="00C44328"/>
    <w:rsid w:val="00C443EA"/>
    <w:rsid w:val="00C44455"/>
    <w:rsid w:val="00C4466B"/>
    <w:rsid w:val="00C44B2C"/>
    <w:rsid w:val="00C44F43"/>
    <w:rsid w:val="00C45372"/>
    <w:rsid w:val="00C4538C"/>
    <w:rsid w:val="00C4569C"/>
    <w:rsid w:val="00C456D8"/>
    <w:rsid w:val="00C4578F"/>
    <w:rsid w:val="00C45E64"/>
    <w:rsid w:val="00C461B3"/>
    <w:rsid w:val="00C464F8"/>
    <w:rsid w:val="00C46528"/>
    <w:rsid w:val="00C4668D"/>
    <w:rsid w:val="00C46922"/>
    <w:rsid w:val="00C47171"/>
    <w:rsid w:val="00C47374"/>
    <w:rsid w:val="00C4752F"/>
    <w:rsid w:val="00C476DF"/>
    <w:rsid w:val="00C47CE3"/>
    <w:rsid w:val="00C507B3"/>
    <w:rsid w:val="00C50839"/>
    <w:rsid w:val="00C50944"/>
    <w:rsid w:val="00C50CC1"/>
    <w:rsid w:val="00C51043"/>
    <w:rsid w:val="00C510DE"/>
    <w:rsid w:val="00C51143"/>
    <w:rsid w:val="00C5123A"/>
    <w:rsid w:val="00C51659"/>
    <w:rsid w:val="00C51E9E"/>
    <w:rsid w:val="00C5281B"/>
    <w:rsid w:val="00C52A1F"/>
    <w:rsid w:val="00C52AC3"/>
    <w:rsid w:val="00C52EA9"/>
    <w:rsid w:val="00C5323D"/>
    <w:rsid w:val="00C53269"/>
    <w:rsid w:val="00C532FB"/>
    <w:rsid w:val="00C53375"/>
    <w:rsid w:val="00C537BF"/>
    <w:rsid w:val="00C53A04"/>
    <w:rsid w:val="00C53D4A"/>
    <w:rsid w:val="00C53E52"/>
    <w:rsid w:val="00C53F19"/>
    <w:rsid w:val="00C543B8"/>
    <w:rsid w:val="00C546B9"/>
    <w:rsid w:val="00C54AA6"/>
    <w:rsid w:val="00C54B8E"/>
    <w:rsid w:val="00C54C1B"/>
    <w:rsid w:val="00C54FD2"/>
    <w:rsid w:val="00C5539A"/>
    <w:rsid w:val="00C55647"/>
    <w:rsid w:val="00C558F6"/>
    <w:rsid w:val="00C55901"/>
    <w:rsid w:val="00C55F7D"/>
    <w:rsid w:val="00C564DC"/>
    <w:rsid w:val="00C5689C"/>
    <w:rsid w:val="00C56E25"/>
    <w:rsid w:val="00C57157"/>
    <w:rsid w:val="00C5723C"/>
    <w:rsid w:val="00C57525"/>
    <w:rsid w:val="00C5752D"/>
    <w:rsid w:val="00C5756C"/>
    <w:rsid w:val="00C57D38"/>
    <w:rsid w:val="00C57D75"/>
    <w:rsid w:val="00C57FDD"/>
    <w:rsid w:val="00C6018B"/>
    <w:rsid w:val="00C6030A"/>
    <w:rsid w:val="00C606E5"/>
    <w:rsid w:val="00C608F5"/>
    <w:rsid w:val="00C60F52"/>
    <w:rsid w:val="00C61073"/>
    <w:rsid w:val="00C614D6"/>
    <w:rsid w:val="00C61BB8"/>
    <w:rsid w:val="00C61DCF"/>
    <w:rsid w:val="00C61FF6"/>
    <w:rsid w:val="00C62493"/>
    <w:rsid w:val="00C62568"/>
    <w:rsid w:val="00C6256E"/>
    <w:rsid w:val="00C628F7"/>
    <w:rsid w:val="00C62EF9"/>
    <w:rsid w:val="00C63179"/>
    <w:rsid w:val="00C631F8"/>
    <w:rsid w:val="00C635D2"/>
    <w:rsid w:val="00C63E9A"/>
    <w:rsid w:val="00C63F6D"/>
    <w:rsid w:val="00C63FF0"/>
    <w:rsid w:val="00C63FF2"/>
    <w:rsid w:val="00C64007"/>
    <w:rsid w:val="00C6411A"/>
    <w:rsid w:val="00C646FF"/>
    <w:rsid w:val="00C6482F"/>
    <w:rsid w:val="00C6506C"/>
    <w:rsid w:val="00C65081"/>
    <w:rsid w:val="00C65429"/>
    <w:rsid w:val="00C654B4"/>
    <w:rsid w:val="00C65887"/>
    <w:rsid w:val="00C65914"/>
    <w:rsid w:val="00C65DBD"/>
    <w:rsid w:val="00C65EB0"/>
    <w:rsid w:val="00C66493"/>
    <w:rsid w:val="00C664BF"/>
    <w:rsid w:val="00C66913"/>
    <w:rsid w:val="00C6693B"/>
    <w:rsid w:val="00C66BD5"/>
    <w:rsid w:val="00C66CF4"/>
    <w:rsid w:val="00C66F6D"/>
    <w:rsid w:val="00C66FBE"/>
    <w:rsid w:val="00C671F8"/>
    <w:rsid w:val="00C67214"/>
    <w:rsid w:val="00C676CC"/>
    <w:rsid w:val="00C67E3A"/>
    <w:rsid w:val="00C7052D"/>
    <w:rsid w:val="00C70A61"/>
    <w:rsid w:val="00C70E29"/>
    <w:rsid w:val="00C70FF9"/>
    <w:rsid w:val="00C711D3"/>
    <w:rsid w:val="00C7127E"/>
    <w:rsid w:val="00C71AC3"/>
    <w:rsid w:val="00C71DBD"/>
    <w:rsid w:val="00C721DD"/>
    <w:rsid w:val="00C72284"/>
    <w:rsid w:val="00C722EC"/>
    <w:rsid w:val="00C72485"/>
    <w:rsid w:val="00C7265A"/>
    <w:rsid w:val="00C72675"/>
    <w:rsid w:val="00C726F3"/>
    <w:rsid w:val="00C7274D"/>
    <w:rsid w:val="00C72868"/>
    <w:rsid w:val="00C728A8"/>
    <w:rsid w:val="00C72ABD"/>
    <w:rsid w:val="00C72FAD"/>
    <w:rsid w:val="00C731C2"/>
    <w:rsid w:val="00C73247"/>
    <w:rsid w:val="00C7346C"/>
    <w:rsid w:val="00C734DF"/>
    <w:rsid w:val="00C7370F"/>
    <w:rsid w:val="00C738FC"/>
    <w:rsid w:val="00C7393F"/>
    <w:rsid w:val="00C73C16"/>
    <w:rsid w:val="00C7428C"/>
    <w:rsid w:val="00C743EF"/>
    <w:rsid w:val="00C74464"/>
    <w:rsid w:val="00C74502"/>
    <w:rsid w:val="00C7455F"/>
    <w:rsid w:val="00C74961"/>
    <w:rsid w:val="00C74B2A"/>
    <w:rsid w:val="00C74CDE"/>
    <w:rsid w:val="00C74D5F"/>
    <w:rsid w:val="00C753C6"/>
    <w:rsid w:val="00C75584"/>
    <w:rsid w:val="00C7590A"/>
    <w:rsid w:val="00C75B19"/>
    <w:rsid w:val="00C764C9"/>
    <w:rsid w:val="00C768F2"/>
    <w:rsid w:val="00C76A60"/>
    <w:rsid w:val="00C76C05"/>
    <w:rsid w:val="00C77723"/>
    <w:rsid w:val="00C77C5A"/>
    <w:rsid w:val="00C77CD4"/>
    <w:rsid w:val="00C77D8B"/>
    <w:rsid w:val="00C77E93"/>
    <w:rsid w:val="00C77F4C"/>
    <w:rsid w:val="00C77FAC"/>
    <w:rsid w:val="00C803D3"/>
    <w:rsid w:val="00C804BE"/>
    <w:rsid w:val="00C806DD"/>
    <w:rsid w:val="00C8071C"/>
    <w:rsid w:val="00C8089C"/>
    <w:rsid w:val="00C80AF2"/>
    <w:rsid w:val="00C80F1A"/>
    <w:rsid w:val="00C81043"/>
    <w:rsid w:val="00C810DF"/>
    <w:rsid w:val="00C816EA"/>
    <w:rsid w:val="00C818CA"/>
    <w:rsid w:val="00C81B74"/>
    <w:rsid w:val="00C81DD0"/>
    <w:rsid w:val="00C81F57"/>
    <w:rsid w:val="00C81F61"/>
    <w:rsid w:val="00C820DD"/>
    <w:rsid w:val="00C8240B"/>
    <w:rsid w:val="00C8260D"/>
    <w:rsid w:val="00C828F7"/>
    <w:rsid w:val="00C82AF9"/>
    <w:rsid w:val="00C82C07"/>
    <w:rsid w:val="00C82E1D"/>
    <w:rsid w:val="00C82E95"/>
    <w:rsid w:val="00C830C6"/>
    <w:rsid w:val="00C83302"/>
    <w:rsid w:val="00C83377"/>
    <w:rsid w:val="00C837E6"/>
    <w:rsid w:val="00C83983"/>
    <w:rsid w:val="00C83A60"/>
    <w:rsid w:val="00C844F6"/>
    <w:rsid w:val="00C844F8"/>
    <w:rsid w:val="00C84B9F"/>
    <w:rsid w:val="00C8594B"/>
    <w:rsid w:val="00C85C90"/>
    <w:rsid w:val="00C86274"/>
    <w:rsid w:val="00C86343"/>
    <w:rsid w:val="00C8638A"/>
    <w:rsid w:val="00C865C4"/>
    <w:rsid w:val="00C8668F"/>
    <w:rsid w:val="00C868FD"/>
    <w:rsid w:val="00C86C1A"/>
    <w:rsid w:val="00C86E71"/>
    <w:rsid w:val="00C871ED"/>
    <w:rsid w:val="00C8737D"/>
    <w:rsid w:val="00C878ED"/>
    <w:rsid w:val="00C87AD0"/>
    <w:rsid w:val="00C87F8A"/>
    <w:rsid w:val="00C87FD2"/>
    <w:rsid w:val="00C904B3"/>
    <w:rsid w:val="00C90795"/>
    <w:rsid w:val="00C907B5"/>
    <w:rsid w:val="00C90906"/>
    <w:rsid w:val="00C90C7B"/>
    <w:rsid w:val="00C917EA"/>
    <w:rsid w:val="00C91E8E"/>
    <w:rsid w:val="00C921F0"/>
    <w:rsid w:val="00C925FF"/>
    <w:rsid w:val="00C928FD"/>
    <w:rsid w:val="00C92974"/>
    <w:rsid w:val="00C92AA4"/>
    <w:rsid w:val="00C92BE7"/>
    <w:rsid w:val="00C92C0A"/>
    <w:rsid w:val="00C92FA0"/>
    <w:rsid w:val="00C93162"/>
    <w:rsid w:val="00C9365B"/>
    <w:rsid w:val="00C9396E"/>
    <w:rsid w:val="00C94014"/>
    <w:rsid w:val="00C94031"/>
    <w:rsid w:val="00C9417D"/>
    <w:rsid w:val="00C944C7"/>
    <w:rsid w:val="00C94655"/>
    <w:rsid w:val="00C9472C"/>
    <w:rsid w:val="00C94C18"/>
    <w:rsid w:val="00C95055"/>
    <w:rsid w:val="00C95176"/>
    <w:rsid w:val="00C9540B"/>
    <w:rsid w:val="00C95631"/>
    <w:rsid w:val="00C95B78"/>
    <w:rsid w:val="00C95C12"/>
    <w:rsid w:val="00C95E33"/>
    <w:rsid w:val="00C9602E"/>
    <w:rsid w:val="00C96116"/>
    <w:rsid w:val="00C96247"/>
    <w:rsid w:val="00C96DEC"/>
    <w:rsid w:val="00C96E40"/>
    <w:rsid w:val="00C97083"/>
    <w:rsid w:val="00C9708F"/>
    <w:rsid w:val="00C9727A"/>
    <w:rsid w:val="00C9741C"/>
    <w:rsid w:val="00C97569"/>
    <w:rsid w:val="00C975B4"/>
    <w:rsid w:val="00C97B82"/>
    <w:rsid w:val="00CA007E"/>
    <w:rsid w:val="00CA0490"/>
    <w:rsid w:val="00CA05F1"/>
    <w:rsid w:val="00CA0AE2"/>
    <w:rsid w:val="00CA1123"/>
    <w:rsid w:val="00CA1185"/>
    <w:rsid w:val="00CA1388"/>
    <w:rsid w:val="00CA14F8"/>
    <w:rsid w:val="00CA1D28"/>
    <w:rsid w:val="00CA1E18"/>
    <w:rsid w:val="00CA214D"/>
    <w:rsid w:val="00CA21BF"/>
    <w:rsid w:val="00CA265F"/>
    <w:rsid w:val="00CA2C62"/>
    <w:rsid w:val="00CA32F5"/>
    <w:rsid w:val="00CA34E0"/>
    <w:rsid w:val="00CA376B"/>
    <w:rsid w:val="00CA3A3B"/>
    <w:rsid w:val="00CA3B89"/>
    <w:rsid w:val="00CA3D7E"/>
    <w:rsid w:val="00CA40CA"/>
    <w:rsid w:val="00CA45F4"/>
    <w:rsid w:val="00CA466F"/>
    <w:rsid w:val="00CA47E4"/>
    <w:rsid w:val="00CA5019"/>
    <w:rsid w:val="00CA5064"/>
    <w:rsid w:val="00CA5212"/>
    <w:rsid w:val="00CA521F"/>
    <w:rsid w:val="00CA5270"/>
    <w:rsid w:val="00CA55E7"/>
    <w:rsid w:val="00CA5868"/>
    <w:rsid w:val="00CA5888"/>
    <w:rsid w:val="00CA5891"/>
    <w:rsid w:val="00CA5A32"/>
    <w:rsid w:val="00CA5EB6"/>
    <w:rsid w:val="00CA64D6"/>
    <w:rsid w:val="00CA6B5B"/>
    <w:rsid w:val="00CA6C2D"/>
    <w:rsid w:val="00CA6CC9"/>
    <w:rsid w:val="00CA6D08"/>
    <w:rsid w:val="00CA6D86"/>
    <w:rsid w:val="00CA6E94"/>
    <w:rsid w:val="00CA727F"/>
    <w:rsid w:val="00CA72C6"/>
    <w:rsid w:val="00CA7588"/>
    <w:rsid w:val="00CA75DF"/>
    <w:rsid w:val="00CA7800"/>
    <w:rsid w:val="00CA7A7F"/>
    <w:rsid w:val="00CA7AC3"/>
    <w:rsid w:val="00CA7B03"/>
    <w:rsid w:val="00CA7B51"/>
    <w:rsid w:val="00CA7E29"/>
    <w:rsid w:val="00CA7E78"/>
    <w:rsid w:val="00CB02B5"/>
    <w:rsid w:val="00CB06CB"/>
    <w:rsid w:val="00CB079D"/>
    <w:rsid w:val="00CB09B9"/>
    <w:rsid w:val="00CB0BDD"/>
    <w:rsid w:val="00CB0C5F"/>
    <w:rsid w:val="00CB100A"/>
    <w:rsid w:val="00CB1583"/>
    <w:rsid w:val="00CB15D7"/>
    <w:rsid w:val="00CB1AC1"/>
    <w:rsid w:val="00CB1C8A"/>
    <w:rsid w:val="00CB1CBA"/>
    <w:rsid w:val="00CB1DAA"/>
    <w:rsid w:val="00CB1E0B"/>
    <w:rsid w:val="00CB210B"/>
    <w:rsid w:val="00CB217D"/>
    <w:rsid w:val="00CB220C"/>
    <w:rsid w:val="00CB2266"/>
    <w:rsid w:val="00CB22DB"/>
    <w:rsid w:val="00CB28A2"/>
    <w:rsid w:val="00CB2D5B"/>
    <w:rsid w:val="00CB2E55"/>
    <w:rsid w:val="00CB2EDF"/>
    <w:rsid w:val="00CB32F1"/>
    <w:rsid w:val="00CB35A5"/>
    <w:rsid w:val="00CB35B9"/>
    <w:rsid w:val="00CB35C1"/>
    <w:rsid w:val="00CB36CA"/>
    <w:rsid w:val="00CB3B83"/>
    <w:rsid w:val="00CB3DE9"/>
    <w:rsid w:val="00CB41B5"/>
    <w:rsid w:val="00CB449C"/>
    <w:rsid w:val="00CB4CFF"/>
    <w:rsid w:val="00CB4D26"/>
    <w:rsid w:val="00CB51D3"/>
    <w:rsid w:val="00CB5213"/>
    <w:rsid w:val="00CB524B"/>
    <w:rsid w:val="00CB5768"/>
    <w:rsid w:val="00CB5EBF"/>
    <w:rsid w:val="00CB6082"/>
    <w:rsid w:val="00CB60C4"/>
    <w:rsid w:val="00CB618E"/>
    <w:rsid w:val="00CB6966"/>
    <w:rsid w:val="00CB69F6"/>
    <w:rsid w:val="00CB6BEF"/>
    <w:rsid w:val="00CB6C9E"/>
    <w:rsid w:val="00CB6DC1"/>
    <w:rsid w:val="00CB6E92"/>
    <w:rsid w:val="00CB6F6C"/>
    <w:rsid w:val="00CB6FFB"/>
    <w:rsid w:val="00CB7512"/>
    <w:rsid w:val="00CB7626"/>
    <w:rsid w:val="00CB767C"/>
    <w:rsid w:val="00CB7895"/>
    <w:rsid w:val="00CB7BB6"/>
    <w:rsid w:val="00CC0154"/>
    <w:rsid w:val="00CC048B"/>
    <w:rsid w:val="00CC04A8"/>
    <w:rsid w:val="00CC0538"/>
    <w:rsid w:val="00CC125A"/>
    <w:rsid w:val="00CC12C0"/>
    <w:rsid w:val="00CC1440"/>
    <w:rsid w:val="00CC1FB0"/>
    <w:rsid w:val="00CC24F6"/>
    <w:rsid w:val="00CC25D9"/>
    <w:rsid w:val="00CC2A29"/>
    <w:rsid w:val="00CC2DB6"/>
    <w:rsid w:val="00CC32B7"/>
    <w:rsid w:val="00CC3400"/>
    <w:rsid w:val="00CC35FB"/>
    <w:rsid w:val="00CC36C1"/>
    <w:rsid w:val="00CC36C6"/>
    <w:rsid w:val="00CC38FD"/>
    <w:rsid w:val="00CC3C53"/>
    <w:rsid w:val="00CC3EE2"/>
    <w:rsid w:val="00CC409F"/>
    <w:rsid w:val="00CC40A7"/>
    <w:rsid w:val="00CC41E4"/>
    <w:rsid w:val="00CC4252"/>
    <w:rsid w:val="00CC4924"/>
    <w:rsid w:val="00CC50CE"/>
    <w:rsid w:val="00CC52D2"/>
    <w:rsid w:val="00CC5519"/>
    <w:rsid w:val="00CC5584"/>
    <w:rsid w:val="00CC5630"/>
    <w:rsid w:val="00CC5AB7"/>
    <w:rsid w:val="00CC5E2C"/>
    <w:rsid w:val="00CC5E91"/>
    <w:rsid w:val="00CC5EF9"/>
    <w:rsid w:val="00CC6365"/>
    <w:rsid w:val="00CC6367"/>
    <w:rsid w:val="00CC65FD"/>
    <w:rsid w:val="00CC6615"/>
    <w:rsid w:val="00CC6ADB"/>
    <w:rsid w:val="00CC6B3E"/>
    <w:rsid w:val="00CC7066"/>
    <w:rsid w:val="00CC714A"/>
    <w:rsid w:val="00CC7377"/>
    <w:rsid w:val="00CC760E"/>
    <w:rsid w:val="00CC7632"/>
    <w:rsid w:val="00CC7935"/>
    <w:rsid w:val="00CC7A2C"/>
    <w:rsid w:val="00CC7FB7"/>
    <w:rsid w:val="00CD09D2"/>
    <w:rsid w:val="00CD0CE4"/>
    <w:rsid w:val="00CD0CF6"/>
    <w:rsid w:val="00CD1162"/>
    <w:rsid w:val="00CD11C6"/>
    <w:rsid w:val="00CD13FA"/>
    <w:rsid w:val="00CD17D1"/>
    <w:rsid w:val="00CD1875"/>
    <w:rsid w:val="00CD1888"/>
    <w:rsid w:val="00CD18EB"/>
    <w:rsid w:val="00CD1B83"/>
    <w:rsid w:val="00CD1C7F"/>
    <w:rsid w:val="00CD1E87"/>
    <w:rsid w:val="00CD261D"/>
    <w:rsid w:val="00CD3347"/>
    <w:rsid w:val="00CD3A39"/>
    <w:rsid w:val="00CD409B"/>
    <w:rsid w:val="00CD42AA"/>
    <w:rsid w:val="00CD4B9C"/>
    <w:rsid w:val="00CD4C7C"/>
    <w:rsid w:val="00CD4DF6"/>
    <w:rsid w:val="00CD515F"/>
    <w:rsid w:val="00CD5172"/>
    <w:rsid w:val="00CD53E6"/>
    <w:rsid w:val="00CD56F1"/>
    <w:rsid w:val="00CD5B08"/>
    <w:rsid w:val="00CD5BA0"/>
    <w:rsid w:val="00CD5C8F"/>
    <w:rsid w:val="00CD6267"/>
    <w:rsid w:val="00CD63B6"/>
    <w:rsid w:val="00CD653F"/>
    <w:rsid w:val="00CD654A"/>
    <w:rsid w:val="00CD66BC"/>
    <w:rsid w:val="00CD68F0"/>
    <w:rsid w:val="00CD691C"/>
    <w:rsid w:val="00CD6B42"/>
    <w:rsid w:val="00CD6CD2"/>
    <w:rsid w:val="00CD72FD"/>
    <w:rsid w:val="00CD745B"/>
    <w:rsid w:val="00CD7AF4"/>
    <w:rsid w:val="00CD7DB8"/>
    <w:rsid w:val="00CE0029"/>
    <w:rsid w:val="00CE008C"/>
    <w:rsid w:val="00CE0305"/>
    <w:rsid w:val="00CE0515"/>
    <w:rsid w:val="00CE0803"/>
    <w:rsid w:val="00CE09D1"/>
    <w:rsid w:val="00CE09EA"/>
    <w:rsid w:val="00CE09F1"/>
    <w:rsid w:val="00CE0BAC"/>
    <w:rsid w:val="00CE0BE0"/>
    <w:rsid w:val="00CE0F8D"/>
    <w:rsid w:val="00CE1084"/>
    <w:rsid w:val="00CE134F"/>
    <w:rsid w:val="00CE1534"/>
    <w:rsid w:val="00CE1867"/>
    <w:rsid w:val="00CE1C69"/>
    <w:rsid w:val="00CE1FCE"/>
    <w:rsid w:val="00CE269C"/>
    <w:rsid w:val="00CE31F3"/>
    <w:rsid w:val="00CE35B5"/>
    <w:rsid w:val="00CE3706"/>
    <w:rsid w:val="00CE390C"/>
    <w:rsid w:val="00CE3937"/>
    <w:rsid w:val="00CE3FC9"/>
    <w:rsid w:val="00CE43E8"/>
    <w:rsid w:val="00CE4D40"/>
    <w:rsid w:val="00CE4EEA"/>
    <w:rsid w:val="00CE4F91"/>
    <w:rsid w:val="00CE4FBF"/>
    <w:rsid w:val="00CE504E"/>
    <w:rsid w:val="00CE52C1"/>
    <w:rsid w:val="00CE5467"/>
    <w:rsid w:val="00CE5617"/>
    <w:rsid w:val="00CE5640"/>
    <w:rsid w:val="00CE5849"/>
    <w:rsid w:val="00CE5886"/>
    <w:rsid w:val="00CE58E1"/>
    <w:rsid w:val="00CE5931"/>
    <w:rsid w:val="00CE5A7D"/>
    <w:rsid w:val="00CE5C6E"/>
    <w:rsid w:val="00CE5CBD"/>
    <w:rsid w:val="00CE5D0C"/>
    <w:rsid w:val="00CE6132"/>
    <w:rsid w:val="00CE647A"/>
    <w:rsid w:val="00CE6655"/>
    <w:rsid w:val="00CE66C4"/>
    <w:rsid w:val="00CE6B31"/>
    <w:rsid w:val="00CE6CA7"/>
    <w:rsid w:val="00CE6DA3"/>
    <w:rsid w:val="00CE6DB7"/>
    <w:rsid w:val="00CE7076"/>
    <w:rsid w:val="00CE71F1"/>
    <w:rsid w:val="00CE728B"/>
    <w:rsid w:val="00CE77FE"/>
    <w:rsid w:val="00CE78E1"/>
    <w:rsid w:val="00CE7976"/>
    <w:rsid w:val="00CE79E5"/>
    <w:rsid w:val="00CE7B20"/>
    <w:rsid w:val="00CE7F4E"/>
    <w:rsid w:val="00CE7FA0"/>
    <w:rsid w:val="00CE7FC5"/>
    <w:rsid w:val="00CF0118"/>
    <w:rsid w:val="00CF0879"/>
    <w:rsid w:val="00CF08AB"/>
    <w:rsid w:val="00CF0ABD"/>
    <w:rsid w:val="00CF0BBF"/>
    <w:rsid w:val="00CF0BD6"/>
    <w:rsid w:val="00CF0FF2"/>
    <w:rsid w:val="00CF1011"/>
    <w:rsid w:val="00CF14CB"/>
    <w:rsid w:val="00CF1781"/>
    <w:rsid w:val="00CF19BF"/>
    <w:rsid w:val="00CF1A2C"/>
    <w:rsid w:val="00CF1CAC"/>
    <w:rsid w:val="00CF2182"/>
    <w:rsid w:val="00CF2340"/>
    <w:rsid w:val="00CF250D"/>
    <w:rsid w:val="00CF2DA4"/>
    <w:rsid w:val="00CF3267"/>
    <w:rsid w:val="00CF32CA"/>
    <w:rsid w:val="00CF3305"/>
    <w:rsid w:val="00CF3369"/>
    <w:rsid w:val="00CF3387"/>
    <w:rsid w:val="00CF350D"/>
    <w:rsid w:val="00CF38FA"/>
    <w:rsid w:val="00CF3A67"/>
    <w:rsid w:val="00CF4333"/>
    <w:rsid w:val="00CF4521"/>
    <w:rsid w:val="00CF456C"/>
    <w:rsid w:val="00CF462D"/>
    <w:rsid w:val="00CF4E54"/>
    <w:rsid w:val="00CF4F78"/>
    <w:rsid w:val="00CF523C"/>
    <w:rsid w:val="00CF5563"/>
    <w:rsid w:val="00CF56CC"/>
    <w:rsid w:val="00CF5934"/>
    <w:rsid w:val="00CF5B66"/>
    <w:rsid w:val="00CF5D34"/>
    <w:rsid w:val="00CF6014"/>
    <w:rsid w:val="00CF6A1C"/>
    <w:rsid w:val="00CF6AC5"/>
    <w:rsid w:val="00CF6D75"/>
    <w:rsid w:val="00CF6FCA"/>
    <w:rsid w:val="00CF7628"/>
    <w:rsid w:val="00CF7748"/>
    <w:rsid w:val="00CF7B36"/>
    <w:rsid w:val="00CF7C82"/>
    <w:rsid w:val="00D0002A"/>
    <w:rsid w:val="00D0006A"/>
    <w:rsid w:val="00D0025C"/>
    <w:rsid w:val="00D0031B"/>
    <w:rsid w:val="00D00328"/>
    <w:rsid w:val="00D00378"/>
    <w:rsid w:val="00D0041D"/>
    <w:rsid w:val="00D00528"/>
    <w:rsid w:val="00D006CA"/>
    <w:rsid w:val="00D006F9"/>
    <w:rsid w:val="00D01168"/>
    <w:rsid w:val="00D011A4"/>
    <w:rsid w:val="00D0152B"/>
    <w:rsid w:val="00D017C4"/>
    <w:rsid w:val="00D01D7E"/>
    <w:rsid w:val="00D02117"/>
    <w:rsid w:val="00D023DD"/>
    <w:rsid w:val="00D02729"/>
    <w:rsid w:val="00D029BF"/>
    <w:rsid w:val="00D02F78"/>
    <w:rsid w:val="00D031A6"/>
    <w:rsid w:val="00D035A1"/>
    <w:rsid w:val="00D035C1"/>
    <w:rsid w:val="00D038CB"/>
    <w:rsid w:val="00D03C65"/>
    <w:rsid w:val="00D03FBD"/>
    <w:rsid w:val="00D04167"/>
    <w:rsid w:val="00D04A21"/>
    <w:rsid w:val="00D04AC2"/>
    <w:rsid w:val="00D050EA"/>
    <w:rsid w:val="00D0510C"/>
    <w:rsid w:val="00D055B5"/>
    <w:rsid w:val="00D05600"/>
    <w:rsid w:val="00D05701"/>
    <w:rsid w:val="00D0576C"/>
    <w:rsid w:val="00D05789"/>
    <w:rsid w:val="00D05917"/>
    <w:rsid w:val="00D05D33"/>
    <w:rsid w:val="00D05DDE"/>
    <w:rsid w:val="00D05F3D"/>
    <w:rsid w:val="00D05F95"/>
    <w:rsid w:val="00D0614C"/>
    <w:rsid w:val="00D0634C"/>
    <w:rsid w:val="00D063FB"/>
    <w:rsid w:val="00D06AAF"/>
    <w:rsid w:val="00D06E55"/>
    <w:rsid w:val="00D07171"/>
    <w:rsid w:val="00D07225"/>
    <w:rsid w:val="00D07358"/>
    <w:rsid w:val="00D07578"/>
    <w:rsid w:val="00D0790C"/>
    <w:rsid w:val="00D07BC5"/>
    <w:rsid w:val="00D07DF9"/>
    <w:rsid w:val="00D07F6D"/>
    <w:rsid w:val="00D108CA"/>
    <w:rsid w:val="00D10BA1"/>
    <w:rsid w:val="00D10BDF"/>
    <w:rsid w:val="00D10D7F"/>
    <w:rsid w:val="00D10E99"/>
    <w:rsid w:val="00D110B8"/>
    <w:rsid w:val="00D111F7"/>
    <w:rsid w:val="00D112B4"/>
    <w:rsid w:val="00D1141E"/>
    <w:rsid w:val="00D11808"/>
    <w:rsid w:val="00D118AC"/>
    <w:rsid w:val="00D11913"/>
    <w:rsid w:val="00D11CFF"/>
    <w:rsid w:val="00D11DB1"/>
    <w:rsid w:val="00D11F3C"/>
    <w:rsid w:val="00D11F97"/>
    <w:rsid w:val="00D11FE9"/>
    <w:rsid w:val="00D122F1"/>
    <w:rsid w:val="00D12396"/>
    <w:rsid w:val="00D12417"/>
    <w:rsid w:val="00D12666"/>
    <w:rsid w:val="00D126F6"/>
    <w:rsid w:val="00D12932"/>
    <w:rsid w:val="00D12F24"/>
    <w:rsid w:val="00D13041"/>
    <w:rsid w:val="00D13051"/>
    <w:rsid w:val="00D134BB"/>
    <w:rsid w:val="00D1362A"/>
    <w:rsid w:val="00D1386B"/>
    <w:rsid w:val="00D138D7"/>
    <w:rsid w:val="00D13BE5"/>
    <w:rsid w:val="00D13C5B"/>
    <w:rsid w:val="00D13E77"/>
    <w:rsid w:val="00D14040"/>
    <w:rsid w:val="00D141AE"/>
    <w:rsid w:val="00D141BB"/>
    <w:rsid w:val="00D14426"/>
    <w:rsid w:val="00D14674"/>
    <w:rsid w:val="00D1481F"/>
    <w:rsid w:val="00D14A12"/>
    <w:rsid w:val="00D14C26"/>
    <w:rsid w:val="00D14CA1"/>
    <w:rsid w:val="00D14E48"/>
    <w:rsid w:val="00D14F3B"/>
    <w:rsid w:val="00D14F60"/>
    <w:rsid w:val="00D15323"/>
    <w:rsid w:val="00D153C3"/>
    <w:rsid w:val="00D155A4"/>
    <w:rsid w:val="00D15814"/>
    <w:rsid w:val="00D15B0C"/>
    <w:rsid w:val="00D15B7A"/>
    <w:rsid w:val="00D15D71"/>
    <w:rsid w:val="00D1602F"/>
    <w:rsid w:val="00D1635B"/>
    <w:rsid w:val="00D1646E"/>
    <w:rsid w:val="00D1669E"/>
    <w:rsid w:val="00D16C70"/>
    <w:rsid w:val="00D16D6B"/>
    <w:rsid w:val="00D171B4"/>
    <w:rsid w:val="00D17269"/>
    <w:rsid w:val="00D175D5"/>
    <w:rsid w:val="00D2024D"/>
    <w:rsid w:val="00D20392"/>
    <w:rsid w:val="00D20510"/>
    <w:rsid w:val="00D207FE"/>
    <w:rsid w:val="00D2097C"/>
    <w:rsid w:val="00D20B5F"/>
    <w:rsid w:val="00D20C5B"/>
    <w:rsid w:val="00D2115F"/>
    <w:rsid w:val="00D2137D"/>
    <w:rsid w:val="00D2151B"/>
    <w:rsid w:val="00D216BC"/>
    <w:rsid w:val="00D217D6"/>
    <w:rsid w:val="00D21B16"/>
    <w:rsid w:val="00D21DD1"/>
    <w:rsid w:val="00D21FEC"/>
    <w:rsid w:val="00D2268D"/>
    <w:rsid w:val="00D22795"/>
    <w:rsid w:val="00D227D6"/>
    <w:rsid w:val="00D22F3E"/>
    <w:rsid w:val="00D23019"/>
    <w:rsid w:val="00D2326E"/>
    <w:rsid w:val="00D233A3"/>
    <w:rsid w:val="00D23812"/>
    <w:rsid w:val="00D23CB5"/>
    <w:rsid w:val="00D24339"/>
    <w:rsid w:val="00D2441B"/>
    <w:rsid w:val="00D24562"/>
    <w:rsid w:val="00D24A2A"/>
    <w:rsid w:val="00D24D6C"/>
    <w:rsid w:val="00D2528E"/>
    <w:rsid w:val="00D25387"/>
    <w:rsid w:val="00D2547C"/>
    <w:rsid w:val="00D2562B"/>
    <w:rsid w:val="00D2584C"/>
    <w:rsid w:val="00D25976"/>
    <w:rsid w:val="00D25BB0"/>
    <w:rsid w:val="00D25C3A"/>
    <w:rsid w:val="00D25E89"/>
    <w:rsid w:val="00D260ED"/>
    <w:rsid w:val="00D266BC"/>
    <w:rsid w:val="00D26801"/>
    <w:rsid w:val="00D2692A"/>
    <w:rsid w:val="00D2693C"/>
    <w:rsid w:val="00D27810"/>
    <w:rsid w:val="00D2793B"/>
    <w:rsid w:val="00D279FC"/>
    <w:rsid w:val="00D27A56"/>
    <w:rsid w:val="00D27A96"/>
    <w:rsid w:val="00D27C3E"/>
    <w:rsid w:val="00D27DB6"/>
    <w:rsid w:val="00D306A5"/>
    <w:rsid w:val="00D306F0"/>
    <w:rsid w:val="00D30922"/>
    <w:rsid w:val="00D30BB7"/>
    <w:rsid w:val="00D30C7F"/>
    <w:rsid w:val="00D30E7E"/>
    <w:rsid w:val="00D30FA6"/>
    <w:rsid w:val="00D3155F"/>
    <w:rsid w:val="00D317BC"/>
    <w:rsid w:val="00D31800"/>
    <w:rsid w:val="00D318D6"/>
    <w:rsid w:val="00D31FCF"/>
    <w:rsid w:val="00D32053"/>
    <w:rsid w:val="00D3259A"/>
    <w:rsid w:val="00D3267A"/>
    <w:rsid w:val="00D32777"/>
    <w:rsid w:val="00D329CF"/>
    <w:rsid w:val="00D32A7A"/>
    <w:rsid w:val="00D32DA6"/>
    <w:rsid w:val="00D33153"/>
    <w:rsid w:val="00D33454"/>
    <w:rsid w:val="00D334E2"/>
    <w:rsid w:val="00D3355D"/>
    <w:rsid w:val="00D33A2A"/>
    <w:rsid w:val="00D33B1C"/>
    <w:rsid w:val="00D340AA"/>
    <w:rsid w:val="00D34359"/>
    <w:rsid w:val="00D34631"/>
    <w:rsid w:val="00D3490E"/>
    <w:rsid w:val="00D34DBE"/>
    <w:rsid w:val="00D34F56"/>
    <w:rsid w:val="00D3530F"/>
    <w:rsid w:val="00D35543"/>
    <w:rsid w:val="00D3585C"/>
    <w:rsid w:val="00D35919"/>
    <w:rsid w:val="00D35A73"/>
    <w:rsid w:val="00D35B36"/>
    <w:rsid w:val="00D35BFC"/>
    <w:rsid w:val="00D35F88"/>
    <w:rsid w:val="00D36109"/>
    <w:rsid w:val="00D3624A"/>
    <w:rsid w:val="00D367E9"/>
    <w:rsid w:val="00D36887"/>
    <w:rsid w:val="00D368C1"/>
    <w:rsid w:val="00D369B4"/>
    <w:rsid w:val="00D36F23"/>
    <w:rsid w:val="00D370B2"/>
    <w:rsid w:val="00D37271"/>
    <w:rsid w:val="00D37322"/>
    <w:rsid w:val="00D37411"/>
    <w:rsid w:val="00D374D9"/>
    <w:rsid w:val="00D37551"/>
    <w:rsid w:val="00D377BA"/>
    <w:rsid w:val="00D3794E"/>
    <w:rsid w:val="00D400FB"/>
    <w:rsid w:val="00D40502"/>
    <w:rsid w:val="00D405E2"/>
    <w:rsid w:val="00D4064A"/>
    <w:rsid w:val="00D40AA9"/>
    <w:rsid w:val="00D40AF5"/>
    <w:rsid w:val="00D41153"/>
    <w:rsid w:val="00D411B7"/>
    <w:rsid w:val="00D41554"/>
    <w:rsid w:val="00D41642"/>
    <w:rsid w:val="00D417BB"/>
    <w:rsid w:val="00D41840"/>
    <w:rsid w:val="00D41F6E"/>
    <w:rsid w:val="00D41F84"/>
    <w:rsid w:val="00D41F88"/>
    <w:rsid w:val="00D41FA4"/>
    <w:rsid w:val="00D425E3"/>
    <w:rsid w:val="00D4262B"/>
    <w:rsid w:val="00D429B4"/>
    <w:rsid w:val="00D42A45"/>
    <w:rsid w:val="00D42A64"/>
    <w:rsid w:val="00D42EF3"/>
    <w:rsid w:val="00D43057"/>
    <w:rsid w:val="00D43495"/>
    <w:rsid w:val="00D4391A"/>
    <w:rsid w:val="00D439A3"/>
    <w:rsid w:val="00D43BB0"/>
    <w:rsid w:val="00D43BB3"/>
    <w:rsid w:val="00D44065"/>
    <w:rsid w:val="00D44454"/>
    <w:rsid w:val="00D44653"/>
    <w:rsid w:val="00D44B4A"/>
    <w:rsid w:val="00D44C05"/>
    <w:rsid w:val="00D44E63"/>
    <w:rsid w:val="00D45355"/>
    <w:rsid w:val="00D453FB"/>
    <w:rsid w:val="00D454AA"/>
    <w:rsid w:val="00D455A9"/>
    <w:rsid w:val="00D4569E"/>
    <w:rsid w:val="00D4578B"/>
    <w:rsid w:val="00D4585A"/>
    <w:rsid w:val="00D4585F"/>
    <w:rsid w:val="00D45900"/>
    <w:rsid w:val="00D45927"/>
    <w:rsid w:val="00D46038"/>
    <w:rsid w:val="00D460D6"/>
    <w:rsid w:val="00D4616D"/>
    <w:rsid w:val="00D461C3"/>
    <w:rsid w:val="00D4621D"/>
    <w:rsid w:val="00D46556"/>
    <w:rsid w:val="00D46585"/>
    <w:rsid w:val="00D467B0"/>
    <w:rsid w:val="00D46936"/>
    <w:rsid w:val="00D46A47"/>
    <w:rsid w:val="00D46BD7"/>
    <w:rsid w:val="00D46D9E"/>
    <w:rsid w:val="00D473EF"/>
    <w:rsid w:val="00D47538"/>
    <w:rsid w:val="00D477CC"/>
    <w:rsid w:val="00D478B8"/>
    <w:rsid w:val="00D47911"/>
    <w:rsid w:val="00D47A72"/>
    <w:rsid w:val="00D47B19"/>
    <w:rsid w:val="00D47DE9"/>
    <w:rsid w:val="00D50114"/>
    <w:rsid w:val="00D501A5"/>
    <w:rsid w:val="00D505BF"/>
    <w:rsid w:val="00D505D7"/>
    <w:rsid w:val="00D505F5"/>
    <w:rsid w:val="00D50731"/>
    <w:rsid w:val="00D50F2E"/>
    <w:rsid w:val="00D5151A"/>
    <w:rsid w:val="00D51807"/>
    <w:rsid w:val="00D518BB"/>
    <w:rsid w:val="00D51A3D"/>
    <w:rsid w:val="00D51ACE"/>
    <w:rsid w:val="00D51B4C"/>
    <w:rsid w:val="00D51CA9"/>
    <w:rsid w:val="00D51DEE"/>
    <w:rsid w:val="00D51E0C"/>
    <w:rsid w:val="00D52617"/>
    <w:rsid w:val="00D52630"/>
    <w:rsid w:val="00D52AEB"/>
    <w:rsid w:val="00D52B39"/>
    <w:rsid w:val="00D52F8A"/>
    <w:rsid w:val="00D531D5"/>
    <w:rsid w:val="00D5328C"/>
    <w:rsid w:val="00D533DC"/>
    <w:rsid w:val="00D53438"/>
    <w:rsid w:val="00D5349E"/>
    <w:rsid w:val="00D5397E"/>
    <w:rsid w:val="00D539E8"/>
    <w:rsid w:val="00D53AEB"/>
    <w:rsid w:val="00D53B8C"/>
    <w:rsid w:val="00D53E68"/>
    <w:rsid w:val="00D53F61"/>
    <w:rsid w:val="00D541EA"/>
    <w:rsid w:val="00D54508"/>
    <w:rsid w:val="00D547BF"/>
    <w:rsid w:val="00D548FF"/>
    <w:rsid w:val="00D5491F"/>
    <w:rsid w:val="00D54A02"/>
    <w:rsid w:val="00D54D04"/>
    <w:rsid w:val="00D55A39"/>
    <w:rsid w:val="00D55F52"/>
    <w:rsid w:val="00D5623D"/>
    <w:rsid w:val="00D56708"/>
    <w:rsid w:val="00D56907"/>
    <w:rsid w:val="00D56A4E"/>
    <w:rsid w:val="00D56B84"/>
    <w:rsid w:val="00D56B90"/>
    <w:rsid w:val="00D56C74"/>
    <w:rsid w:val="00D570D9"/>
    <w:rsid w:val="00D57407"/>
    <w:rsid w:val="00D57937"/>
    <w:rsid w:val="00D57B00"/>
    <w:rsid w:val="00D57F80"/>
    <w:rsid w:val="00D60231"/>
    <w:rsid w:val="00D6045F"/>
    <w:rsid w:val="00D60B8B"/>
    <w:rsid w:val="00D60EB7"/>
    <w:rsid w:val="00D60EDE"/>
    <w:rsid w:val="00D612AB"/>
    <w:rsid w:val="00D61703"/>
    <w:rsid w:val="00D618B7"/>
    <w:rsid w:val="00D61967"/>
    <w:rsid w:val="00D61BB7"/>
    <w:rsid w:val="00D61F70"/>
    <w:rsid w:val="00D6203F"/>
    <w:rsid w:val="00D620E9"/>
    <w:rsid w:val="00D622D3"/>
    <w:rsid w:val="00D6238A"/>
    <w:rsid w:val="00D627A5"/>
    <w:rsid w:val="00D62A33"/>
    <w:rsid w:val="00D63B4F"/>
    <w:rsid w:val="00D63FE1"/>
    <w:rsid w:val="00D644F9"/>
    <w:rsid w:val="00D64549"/>
    <w:rsid w:val="00D64A19"/>
    <w:rsid w:val="00D64CC6"/>
    <w:rsid w:val="00D64EA0"/>
    <w:rsid w:val="00D64EB3"/>
    <w:rsid w:val="00D65056"/>
    <w:rsid w:val="00D650C7"/>
    <w:rsid w:val="00D6515E"/>
    <w:rsid w:val="00D65395"/>
    <w:rsid w:val="00D654D9"/>
    <w:rsid w:val="00D656A9"/>
    <w:rsid w:val="00D656AA"/>
    <w:rsid w:val="00D657CB"/>
    <w:rsid w:val="00D65F37"/>
    <w:rsid w:val="00D65FAC"/>
    <w:rsid w:val="00D665A8"/>
    <w:rsid w:val="00D66747"/>
    <w:rsid w:val="00D66B2D"/>
    <w:rsid w:val="00D6700E"/>
    <w:rsid w:val="00D67110"/>
    <w:rsid w:val="00D67220"/>
    <w:rsid w:val="00D67A28"/>
    <w:rsid w:val="00D67A4D"/>
    <w:rsid w:val="00D67AC4"/>
    <w:rsid w:val="00D67AD7"/>
    <w:rsid w:val="00D700C7"/>
    <w:rsid w:val="00D7049B"/>
    <w:rsid w:val="00D7059D"/>
    <w:rsid w:val="00D70892"/>
    <w:rsid w:val="00D70AC6"/>
    <w:rsid w:val="00D70EBE"/>
    <w:rsid w:val="00D711A3"/>
    <w:rsid w:val="00D71500"/>
    <w:rsid w:val="00D71833"/>
    <w:rsid w:val="00D7188F"/>
    <w:rsid w:val="00D71E9C"/>
    <w:rsid w:val="00D71EF7"/>
    <w:rsid w:val="00D71FB4"/>
    <w:rsid w:val="00D720EF"/>
    <w:rsid w:val="00D722BB"/>
    <w:rsid w:val="00D722DD"/>
    <w:rsid w:val="00D72520"/>
    <w:rsid w:val="00D72538"/>
    <w:rsid w:val="00D7276F"/>
    <w:rsid w:val="00D72839"/>
    <w:rsid w:val="00D72AEC"/>
    <w:rsid w:val="00D72BAD"/>
    <w:rsid w:val="00D72C6F"/>
    <w:rsid w:val="00D72DDD"/>
    <w:rsid w:val="00D7322A"/>
    <w:rsid w:val="00D7336F"/>
    <w:rsid w:val="00D737E8"/>
    <w:rsid w:val="00D73C17"/>
    <w:rsid w:val="00D73D36"/>
    <w:rsid w:val="00D73EFA"/>
    <w:rsid w:val="00D741D4"/>
    <w:rsid w:val="00D7456C"/>
    <w:rsid w:val="00D746F1"/>
    <w:rsid w:val="00D749D6"/>
    <w:rsid w:val="00D74A7D"/>
    <w:rsid w:val="00D74B1C"/>
    <w:rsid w:val="00D74C3B"/>
    <w:rsid w:val="00D75261"/>
    <w:rsid w:val="00D754A4"/>
    <w:rsid w:val="00D75578"/>
    <w:rsid w:val="00D75D12"/>
    <w:rsid w:val="00D75E85"/>
    <w:rsid w:val="00D76367"/>
    <w:rsid w:val="00D76826"/>
    <w:rsid w:val="00D7689E"/>
    <w:rsid w:val="00D76CF3"/>
    <w:rsid w:val="00D76EA7"/>
    <w:rsid w:val="00D77559"/>
    <w:rsid w:val="00D776C4"/>
    <w:rsid w:val="00D776EE"/>
    <w:rsid w:val="00D77B53"/>
    <w:rsid w:val="00D80197"/>
    <w:rsid w:val="00D80246"/>
    <w:rsid w:val="00D803C8"/>
    <w:rsid w:val="00D804A4"/>
    <w:rsid w:val="00D80563"/>
    <w:rsid w:val="00D8072B"/>
    <w:rsid w:val="00D80743"/>
    <w:rsid w:val="00D8099C"/>
    <w:rsid w:val="00D80ACE"/>
    <w:rsid w:val="00D80BEB"/>
    <w:rsid w:val="00D812BA"/>
    <w:rsid w:val="00D81349"/>
    <w:rsid w:val="00D81B8B"/>
    <w:rsid w:val="00D81C0D"/>
    <w:rsid w:val="00D82313"/>
    <w:rsid w:val="00D82491"/>
    <w:rsid w:val="00D826C7"/>
    <w:rsid w:val="00D828A0"/>
    <w:rsid w:val="00D82F8D"/>
    <w:rsid w:val="00D83BD4"/>
    <w:rsid w:val="00D83D7A"/>
    <w:rsid w:val="00D844A6"/>
    <w:rsid w:val="00D844DD"/>
    <w:rsid w:val="00D84551"/>
    <w:rsid w:val="00D84A2B"/>
    <w:rsid w:val="00D84D08"/>
    <w:rsid w:val="00D84DFB"/>
    <w:rsid w:val="00D84FC8"/>
    <w:rsid w:val="00D851B8"/>
    <w:rsid w:val="00D85299"/>
    <w:rsid w:val="00D854AE"/>
    <w:rsid w:val="00D858A2"/>
    <w:rsid w:val="00D85CE7"/>
    <w:rsid w:val="00D85D39"/>
    <w:rsid w:val="00D85D8E"/>
    <w:rsid w:val="00D85E4C"/>
    <w:rsid w:val="00D86209"/>
    <w:rsid w:val="00D862A2"/>
    <w:rsid w:val="00D8651B"/>
    <w:rsid w:val="00D8671F"/>
    <w:rsid w:val="00D8678F"/>
    <w:rsid w:val="00D867C5"/>
    <w:rsid w:val="00D86DE0"/>
    <w:rsid w:val="00D872E9"/>
    <w:rsid w:val="00D87398"/>
    <w:rsid w:val="00D873C3"/>
    <w:rsid w:val="00D875BB"/>
    <w:rsid w:val="00D8786F"/>
    <w:rsid w:val="00D87911"/>
    <w:rsid w:val="00D87ADE"/>
    <w:rsid w:val="00D87BF2"/>
    <w:rsid w:val="00D87CD8"/>
    <w:rsid w:val="00D87DA0"/>
    <w:rsid w:val="00D87EA0"/>
    <w:rsid w:val="00D902C7"/>
    <w:rsid w:val="00D9053E"/>
    <w:rsid w:val="00D90560"/>
    <w:rsid w:val="00D905D5"/>
    <w:rsid w:val="00D90A9D"/>
    <w:rsid w:val="00D90D97"/>
    <w:rsid w:val="00D91916"/>
    <w:rsid w:val="00D91B0F"/>
    <w:rsid w:val="00D91BBA"/>
    <w:rsid w:val="00D91DB5"/>
    <w:rsid w:val="00D91E01"/>
    <w:rsid w:val="00D92308"/>
    <w:rsid w:val="00D9255F"/>
    <w:rsid w:val="00D927C8"/>
    <w:rsid w:val="00D92983"/>
    <w:rsid w:val="00D92B62"/>
    <w:rsid w:val="00D92D65"/>
    <w:rsid w:val="00D93295"/>
    <w:rsid w:val="00D932C5"/>
    <w:rsid w:val="00D93549"/>
    <w:rsid w:val="00D936F5"/>
    <w:rsid w:val="00D93939"/>
    <w:rsid w:val="00D93E75"/>
    <w:rsid w:val="00D93F65"/>
    <w:rsid w:val="00D93FF7"/>
    <w:rsid w:val="00D93FF9"/>
    <w:rsid w:val="00D940F7"/>
    <w:rsid w:val="00D9418B"/>
    <w:rsid w:val="00D94770"/>
    <w:rsid w:val="00D9482E"/>
    <w:rsid w:val="00D948B0"/>
    <w:rsid w:val="00D94DDD"/>
    <w:rsid w:val="00D94EA4"/>
    <w:rsid w:val="00D94EC4"/>
    <w:rsid w:val="00D95184"/>
    <w:rsid w:val="00D95570"/>
    <w:rsid w:val="00D95594"/>
    <w:rsid w:val="00D95846"/>
    <w:rsid w:val="00D95D0E"/>
    <w:rsid w:val="00D95DF6"/>
    <w:rsid w:val="00D96004"/>
    <w:rsid w:val="00D960B0"/>
    <w:rsid w:val="00D96594"/>
    <w:rsid w:val="00D965E9"/>
    <w:rsid w:val="00D9660C"/>
    <w:rsid w:val="00D966BA"/>
    <w:rsid w:val="00D967FF"/>
    <w:rsid w:val="00D96B6F"/>
    <w:rsid w:val="00D96D5A"/>
    <w:rsid w:val="00D96E5A"/>
    <w:rsid w:val="00D96F25"/>
    <w:rsid w:val="00D96FBA"/>
    <w:rsid w:val="00D97056"/>
    <w:rsid w:val="00D97593"/>
    <w:rsid w:val="00D97A1C"/>
    <w:rsid w:val="00D97A70"/>
    <w:rsid w:val="00DA006E"/>
    <w:rsid w:val="00DA00CE"/>
    <w:rsid w:val="00DA016A"/>
    <w:rsid w:val="00DA039A"/>
    <w:rsid w:val="00DA042D"/>
    <w:rsid w:val="00DA07BE"/>
    <w:rsid w:val="00DA0C50"/>
    <w:rsid w:val="00DA0C72"/>
    <w:rsid w:val="00DA11D7"/>
    <w:rsid w:val="00DA1453"/>
    <w:rsid w:val="00DA18CB"/>
    <w:rsid w:val="00DA1968"/>
    <w:rsid w:val="00DA1D16"/>
    <w:rsid w:val="00DA1D47"/>
    <w:rsid w:val="00DA1E8C"/>
    <w:rsid w:val="00DA2292"/>
    <w:rsid w:val="00DA2385"/>
    <w:rsid w:val="00DA24C1"/>
    <w:rsid w:val="00DA2685"/>
    <w:rsid w:val="00DA2755"/>
    <w:rsid w:val="00DA28C7"/>
    <w:rsid w:val="00DA295F"/>
    <w:rsid w:val="00DA2B55"/>
    <w:rsid w:val="00DA2C07"/>
    <w:rsid w:val="00DA2C6D"/>
    <w:rsid w:val="00DA2C6E"/>
    <w:rsid w:val="00DA3166"/>
    <w:rsid w:val="00DA33F2"/>
    <w:rsid w:val="00DA374E"/>
    <w:rsid w:val="00DA3C6F"/>
    <w:rsid w:val="00DA3D28"/>
    <w:rsid w:val="00DA45C4"/>
    <w:rsid w:val="00DA4C5E"/>
    <w:rsid w:val="00DA4D20"/>
    <w:rsid w:val="00DA4D83"/>
    <w:rsid w:val="00DA5051"/>
    <w:rsid w:val="00DA5082"/>
    <w:rsid w:val="00DA5102"/>
    <w:rsid w:val="00DA54F0"/>
    <w:rsid w:val="00DA5754"/>
    <w:rsid w:val="00DA5829"/>
    <w:rsid w:val="00DA5B17"/>
    <w:rsid w:val="00DA5F30"/>
    <w:rsid w:val="00DA6049"/>
    <w:rsid w:val="00DA6179"/>
    <w:rsid w:val="00DA6333"/>
    <w:rsid w:val="00DA6489"/>
    <w:rsid w:val="00DA64FE"/>
    <w:rsid w:val="00DA676F"/>
    <w:rsid w:val="00DA69F7"/>
    <w:rsid w:val="00DA6D3D"/>
    <w:rsid w:val="00DA708C"/>
    <w:rsid w:val="00DA70BD"/>
    <w:rsid w:val="00DA7388"/>
    <w:rsid w:val="00DA7462"/>
    <w:rsid w:val="00DA78E8"/>
    <w:rsid w:val="00DA7921"/>
    <w:rsid w:val="00DB0198"/>
    <w:rsid w:val="00DB0335"/>
    <w:rsid w:val="00DB04AA"/>
    <w:rsid w:val="00DB0590"/>
    <w:rsid w:val="00DB05BD"/>
    <w:rsid w:val="00DB08EE"/>
    <w:rsid w:val="00DB0C75"/>
    <w:rsid w:val="00DB0F6C"/>
    <w:rsid w:val="00DB148F"/>
    <w:rsid w:val="00DB1634"/>
    <w:rsid w:val="00DB17A4"/>
    <w:rsid w:val="00DB17D6"/>
    <w:rsid w:val="00DB1E83"/>
    <w:rsid w:val="00DB2034"/>
    <w:rsid w:val="00DB286F"/>
    <w:rsid w:val="00DB31EA"/>
    <w:rsid w:val="00DB364C"/>
    <w:rsid w:val="00DB37B1"/>
    <w:rsid w:val="00DB391E"/>
    <w:rsid w:val="00DB3A23"/>
    <w:rsid w:val="00DB4001"/>
    <w:rsid w:val="00DB438F"/>
    <w:rsid w:val="00DB448B"/>
    <w:rsid w:val="00DB44CB"/>
    <w:rsid w:val="00DB4529"/>
    <w:rsid w:val="00DB4753"/>
    <w:rsid w:val="00DB4982"/>
    <w:rsid w:val="00DB49DC"/>
    <w:rsid w:val="00DB4C2A"/>
    <w:rsid w:val="00DB50CD"/>
    <w:rsid w:val="00DB5271"/>
    <w:rsid w:val="00DB55B5"/>
    <w:rsid w:val="00DB577A"/>
    <w:rsid w:val="00DB5E16"/>
    <w:rsid w:val="00DB624A"/>
    <w:rsid w:val="00DB62FB"/>
    <w:rsid w:val="00DB64C6"/>
    <w:rsid w:val="00DB6615"/>
    <w:rsid w:val="00DB6748"/>
    <w:rsid w:val="00DB69B9"/>
    <w:rsid w:val="00DB69DB"/>
    <w:rsid w:val="00DB6A64"/>
    <w:rsid w:val="00DB6B52"/>
    <w:rsid w:val="00DB6B94"/>
    <w:rsid w:val="00DB6BDB"/>
    <w:rsid w:val="00DB6C7E"/>
    <w:rsid w:val="00DB7322"/>
    <w:rsid w:val="00DB734F"/>
    <w:rsid w:val="00DB7FFA"/>
    <w:rsid w:val="00DC02F9"/>
    <w:rsid w:val="00DC0AC9"/>
    <w:rsid w:val="00DC0D7F"/>
    <w:rsid w:val="00DC0EA3"/>
    <w:rsid w:val="00DC0F51"/>
    <w:rsid w:val="00DC1068"/>
    <w:rsid w:val="00DC125D"/>
    <w:rsid w:val="00DC1FD3"/>
    <w:rsid w:val="00DC2430"/>
    <w:rsid w:val="00DC251A"/>
    <w:rsid w:val="00DC2584"/>
    <w:rsid w:val="00DC2716"/>
    <w:rsid w:val="00DC271A"/>
    <w:rsid w:val="00DC2A09"/>
    <w:rsid w:val="00DC2D9B"/>
    <w:rsid w:val="00DC2F55"/>
    <w:rsid w:val="00DC3363"/>
    <w:rsid w:val="00DC341D"/>
    <w:rsid w:val="00DC38B1"/>
    <w:rsid w:val="00DC3A77"/>
    <w:rsid w:val="00DC3B7A"/>
    <w:rsid w:val="00DC3C71"/>
    <w:rsid w:val="00DC405B"/>
    <w:rsid w:val="00DC45EB"/>
    <w:rsid w:val="00DC4677"/>
    <w:rsid w:val="00DC472A"/>
    <w:rsid w:val="00DC4D12"/>
    <w:rsid w:val="00DC4D90"/>
    <w:rsid w:val="00DC4F5B"/>
    <w:rsid w:val="00DC50B8"/>
    <w:rsid w:val="00DC5548"/>
    <w:rsid w:val="00DC5B43"/>
    <w:rsid w:val="00DC5B83"/>
    <w:rsid w:val="00DC5D75"/>
    <w:rsid w:val="00DC61BB"/>
    <w:rsid w:val="00DC62C9"/>
    <w:rsid w:val="00DC6583"/>
    <w:rsid w:val="00DC65FF"/>
    <w:rsid w:val="00DC6802"/>
    <w:rsid w:val="00DC6837"/>
    <w:rsid w:val="00DC6BF5"/>
    <w:rsid w:val="00DC6D9E"/>
    <w:rsid w:val="00DC6FF8"/>
    <w:rsid w:val="00DC7404"/>
    <w:rsid w:val="00DC76E2"/>
    <w:rsid w:val="00DC7F38"/>
    <w:rsid w:val="00DD00F9"/>
    <w:rsid w:val="00DD035A"/>
    <w:rsid w:val="00DD0582"/>
    <w:rsid w:val="00DD0656"/>
    <w:rsid w:val="00DD0744"/>
    <w:rsid w:val="00DD0836"/>
    <w:rsid w:val="00DD0A51"/>
    <w:rsid w:val="00DD0AA1"/>
    <w:rsid w:val="00DD1322"/>
    <w:rsid w:val="00DD133D"/>
    <w:rsid w:val="00DD1471"/>
    <w:rsid w:val="00DD1491"/>
    <w:rsid w:val="00DD17B9"/>
    <w:rsid w:val="00DD1D2A"/>
    <w:rsid w:val="00DD206B"/>
    <w:rsid w:val="00DD2ACE"/>
    <w:rsid w:val="00DD2C5E"/>
    <w:rsid w:val="00DD2FFC"/>
    <w:rsid w:val="00DD32C2"/>
    <w:rsid w:val="00DD3505"/>
    <w:rsid w:val="00DD3646"/>
    <w:rsid w:val="00DD36C2"/>
    <w:rsid w:val="00DD3ABF"/>
    <w:rsid w:val="00DD3DEB"/>
    <w:rsid w:val="00DD3FD3"/>
    <w:rsid w:val="00DD41C5"/>
    <w:rsid w:val="00DD458D"/>
    <w:rsid w:val="00DD47F4"/>
    <w:rsid w:val="00DD4B13"/>
    <w:rsid w:val="00DD4B63"/>
    <w:rsid w:val="00DD4B9E"/>
    <w:rsid w:val="00DD4E53"/>
    <w:rsid w:val="00DD4EE9"/>
    <w:rsid w:val="00DD572B"/>
    <w:rsid w:val="00DD5900"/>
    <w:rsid w:val="00DD5C4C"/>
    <w:rsid w:val="00DD5D21"/>
    <w:rsid w:val="00DD62A9"/>
    <w:rsid w:val="00DD6689"/>
    <w:rsid w:val="00DD66DE"/>
    <w:rsid w:val="00DD6832"/>
    <w:rsid w:val="00DD6907"/>
    <w:rsid w:val="00DD7086"/>
    <w:rsid w:val="00DD729B"/>
    <w:rsid w:val="00DD737C"/>
    <w:rsid w:val="00DD7461"/>
    <w:rsid w:val="00DD74D7"/>
    <w:rsid w:val="00DD76ED"/>
    <w:rsid w:val="00DD7C21"/>
    <w:rsid w:val="00DD7E36"/>
    <w:rsid w:val="00DD7F1B"/>
    <w:rsid w:val="00DE00B2"/>
    <w:rsid w:val="00DE0207"/>
    <w:rsid w:val="00DE0448"/>
    <w:rsid w:val="00DE04B9"/>
    <w:rsid w:val="00DE04C6"/>
    <w:rsid w:val="00DE04F4"/>
    <w:rsid w:val="00DE05BA"/>
    <w:rsid w:val="00DE0961"/>
    <w:rsid w:val="00DE0B12"/>
    <w:rsid w:val="00DE0C62"/>
    <w:rsid w:val="00DE103C"/>
    <w:rsid w:val="00DE1600"/>
    <w:rsid w:val="00DE1633"/>
    <w:rsid w:val="00DE1B86"/>
    <w:rsid w:val="00DE1F27"/>
    <w:rsid w:val="00DE1F7A"/>
    <w:rsid w:val="00DE21AA"/>
    <w:rsid w:val="00DE2D86"/>
    <w:rsid w:val="00DE30E8"/>
    <w:rsid w:val="00DE3199"/>
    <w:rsid w:val="00DE3696"/>
    <w:rsid w:val="00DE39E8"/>
    <w:rsid w:val="00DE39FF"/>
    <w:rsid w:val="00DE3AFD"/>
    <w:rsid w:val="00DE3D27"/>
    <w:rsid w:val="00DE3F83"/>
    <w:rsid w:val="00DE42F3"/>
    <w:rsid w:val="00DE47EB"/>
    <w:rsid w:val="00DE49B9"/>
    <w:rsid w:val="00DE4BF0"/>
    <w:rsid w:val="00DE5534"/>
    <w:rsid w:val="00DE55FE"/>
    <w:rsid w:val="00DE562B"/>
    <w:rsid w:val="00DE575D"/>
    <w:rsid w:val="00DE57A7"/>
    <w:rsid w:val="00DE595A"/>
    <w:rsid w:val="00DE5E37"/>
    <w:rsid w:val="00DE5F0B"/>
    <w:rsid w:val="00DE61A7"/>
    <w:rsid w:val="00DE64CA"/>
    <w:rsid w:val="00DE65C2"/>
    <w:rsid w:val="00DE6796"/>
    <w:rsid w:val="00DE681E"/>
    <w:rsid w:val="00DE6846"/>
    <w:rsid w:val="00DE68CF"/>
    <w:rsid w:val="00DE6AAB"/>
    <w:rsid w:val="00DE6C52"/>
    <w:rsid w:val="00DE6F50"/>
    <w:rsid w:val="00DE73FA"/>
    <w:rsid w:val="00DE7594"/>
    <w:rsid w:val="00DE769A"/>
    <w:rsid w:val="00DE775B"/>
    <w:rsid w:val="00DE7955"/>
    <w:rsid w:val="00DE79E6"/>
    <w:rsid w:val="00DE7BD3"/>
    <w:rsid w:val="00DE7C82"/>
    <w:rsid w:val="00DE7E26"/>
    <w:rsid w:val="00DF003A"/>
    <w:rsid w:val="00DF003F"/>
    <w:rsid w:val="00DF02A2"/>
    <w:rsid w:val="00DF0687"/>
    <w:rsid w:val="00DF0A33"/>
    <w:rsid w:val="00DF0A77"/>
    <w:rsid w:val="00DF0CCD"/>
    <w:rsid w:val="00DF0F30"/>
    <w:rsid w:val="00DF12E3"/>
    <w:rsid w:val="00DF12FB"/>
    <w:rsid w:val="00DF13A5"/>
    <w:rsid w:val="00DF1591"/>
    <w:rsid w:val="00DF1913"/>
    <w:rsid w:val="00DF1C92"/>
    <w:rsid w:val="00DF243D"/>
    <w:rsid w:val="00DF25EE"/>
    <w:rsid w:val="00DF276E"/>
    <w:rsid w:val="00DF2928"/>
    <w:rsid w:val="00DF2978"/>
    <w:rsid w:val="00DF2A88"/>
    <w:rsid w:val="00DF2FEA"/>
    <w:rsid w:val="00DF36EC"/>
    <w:rsid w:val="00DF39E4"/>
    <w:rsid w:val="00DF3DE0"/>
    <w:rsid w:val="00DF42F4"/>
    <w:rsid w:val="00DF450B"/>
    <w:rsid w:val="00DF4659"/>
    <w:rsid w:val="00DF46F0"/>
    <w:rsid w:val="00DF4D73"/>
    <w:rsid w:val="00DF4FD4"/>
    <w:rsid w:val="00DF50F7"/>
    <w:rsid w:val="00DF53ED"/>
    <w:rsid w:val="00DF5527"/>
    <w:rsid w:val="00DF5559"/>
    <w:rsid w:val="00DF57D9"/>
    <w:rsid w:val="00DF597D"/>
    <w:rsid w:val="00DF5A9A"/>
    <w:rsid w:val="00DF5B71"/>
    <w:rsid w:val="00DF5D81"/>
    <w:rsid w:val="00DF6031"/>
    <w:rsid w:val="00DF61D1"/>
    <w:rsid w:val="00DF6339"/>
    <w:rsid w:val="00DF634E"/>
    <w:rsid w:val="00DF6682"/>
    <w:rsid w:val="00DF676F"/>
    <w:rsid w:val="00DF6924"/>
    <w:rsid w:val="00DF6A74"/>
    <w:rsid w:val="00DF6C12"/>
    <w:rsid w:val="00DF6E1F"/>
    <w:rsid w:val="00DF71D6"/>
    <w:rsid w:val="00DF734B"/>
    <w:rsid w:val="00DF735E"/>
    <w:rsid w:val="00DF76C1"/>
    <w:rsid w:val="00DF782B"/>
    <w:rsid w:val="00DF7AF8"/>
    <w:rsid w:val="00DF7BF6"/>
    <w:rsid w:val="00DF7C09"/>
    <w:rsid w:val="00DF7F2C"/>
    <w:rsid w:val="00E000FF"/>
    <w:rsid w:val="00E002C2"/>
    <w:rsid w:val="00E003A3"/>
    <w:rsid w:val="00E003C7"/>
    <w:rsid w:val="00E004C6"/>
    <w:rsid w:val="00E0057D"/>
    <w:rsid w:val="00E00784"/>
    <w:rsid w:val="00E008F2"/>
    <w:rsid w:val="00E00B05"/>
    <w:rsid w:val="00E00D57"/>
    <w:rsid w:val="00E00F25"/>
    <w:rsid w:val="00E00F97"/>
    <w:rsid w:val="00E01248"/>
    <w:rsid w:val="00E01262"/>
    <w:rsid w:val="00E01669"/>
    <w:rsid w:val="00E01745"/>
    <w:rsid w:val="00E01973"/>
    <w:rsid w:val="00E019AA"/>
    <w:rsid w:val="00E02891"/>
    <w:rsid w:val="00E0297E"/>
    <w:rsid w:val="00E02998"/>
    <w:rsid w:val="00E02B13"/>
    <w:rsid w:val="00E02E83"/>
    <w:rsid w:val="00E03155"/>
    <w:rsid w:val="00E03324"/>
    <w:rsid w:val="00E0335E"/>
    <w:rsid w:val="00E0350E"/>
    <w:rsid w:val="00E03511"/>
    <w:rsid w:val="00E0351B"/>
    <w:rsid w:val="00E035A9"/>
    <w:rsid w:val="00E03866"/>
    <w:rsid w:val="00E03954"/>
    <w:rsid w:val="00E03A08"/>
    <w:rsid w:val="00E03B4C"/>
    <w:rsid w:val="00E03C1E"/>
    <w:rsid w:val="00E04241"/>
    <w:rsid w:val="00E04515"/>
    <w:rsid w:val="00E046BF"/>
    <w:rsid w:val="00E048A6"/>
    <w:rsid w:val="00E04960"/>
    <w:rsid w:val="00E04BDB"/>
    <w:rsid w:val="00E04E57"/>
    <w:rsid w:val="00E05044"/>
    <w:rsid w:val="00E05401"/>
    <w:rsid w:val="00E0588E"/>
    <w:rsid w:val="00E05B69"/>
    <w:rsid w:val="00E05B9A"/>
    <w:rsid w:val="00E063FE"/>
    <w:rsid w:val="00E06494"/>
    <w:rsid w:val="00E0657E"/>
    <w:rsid w:val="00E068A2"/>
    <w:rsid w:val="00E06F78"/>
    <w:rsid w:val="00E07075"/>
    <w:rsid w:val="00E07225"/>
    <w:rsid w:val="00E0722D"/>
    <w:rsid w:val="00E07318"/>
    <w:rsid w:val="00E073C4"/>
    <w:rsid w:val="00E07879"/>
    <w:rsid w:val="00E07B4C"/>
    <w:rsid w:val="00E07E44"/>
    <w:rsid w:val="00E1002F"/>
    <w:rsid w:val="00E1009E"/>
    <w:rsid w:val="00E1064F"/>
    <w:rsid w:val="00E10830"/>
    <w:rsid w:val="00E108F1"/>
    <w:rsid w:val="00E10CB2"/>
    <w:rsid w:val="00E10E2F"/>
    <w:rsid w:val="00E10EE2"/>
    <w:rsid w:val="00E112A9"/>
    <w:rsid w:val="00E116CB"/>
    <w:rsid w:val="00E117A4"/>
    <w:rsid w:val="00E119D6"/>
    <w:rsid w:val="00E11E90"/>
    <w:rsid w:val="00E11F71"/>
    <w:rsid w:val="00E121CF"/>
    <w:rsid w:val="00E124C1"/>
    <w:rsid w:val="00E12529"/>
    <w:rsid w:val="00E126EA"/>
    <w:rsid w:val="00E12820"/>
    <w:rsid w:val="00E1287D"/>
    <w:rsid w:val="00E12FCA"/>
    <w:rsid w:val="00E131EE"/>
    <w:rsid w:val="00E13321"/>
    <w:rsid w:val="00E13C0E"/>
    <w:rsid w:val="00E13D5D"/>
    <w:rsid w:val="00E13EB3"/>
    <w:rsid w:val="00E13F34"/>
    <w:rsid w:val="00E14161"/>
    <w:rsid w:val="00E1447D"/>
    <w:rsid w:val="00E14727"/>
    <w:rsid w:val="00E1498D"/>
    <w:rsid w:val="00E149C7"/>
    <w:rsid w:val="00E14D05"/>
    <w:rsid w:val="00E1546D"/>
    <w:rsid w:val="00E15502"/>
    <w:rsid w:val="00E159A4"/>
    <w:rsid w:val="00E15D3C"/>
    <w:rsid w:val="00E1643A"/>
    <w:rsid w:val="00E16AD5"/>
    <w:rsid w:val="00E17077"/>
    <w:rsid w:val="00E171E2"/>
    <w:rsid w:val="00E17804"/>
    <w:rsid w:val="00E178CF"/>
    <w:rsid w:val="00E17B9A"/>
    <w:rsid w:val="00E17BEE"/>
    <w:rsid w:val="00E17ECB"/>
    <w:rsid w:val="00E17FA7"/>
    <w:rsid w:val="00E20436"/>
    <w:rsid w:val="00E204F4"/>
    <w:rsid w:val="00E2077E"/>
    <w:rsid w:val="00E21235"/>
    <w:rsid w:val="00E21350"/>
    <w:rsid w:val="00E21C8A"/>
    <w:rsid w:val="00E21E1D"/>
    <w:rsid w:val="00E2202C"/>
    <w:rsid w:val="00E22066"/>
    <w:rsid w:val="00E22BA4"/>
    <w:rsid w:val="00E22D21"/>
    <w:rsid w:val="00E23609"/>
    <w:rsid w:val="00E2365A"/>
    <w:rsid w:val="00E23797"/>
    <w:rsid w:val="00E23A04"/>
    <w:rsid w:val="00E23CF7"/>
    <w:rsid w:val="00E24221"/>
    <w:rsid w:val="00E2428B"/>
    <w:rsid w:val="00E248DD"/>
    <w:rsid w:val="00E248FD"/>
    <w:rsid w:val="00E24B6C"/>
    <w:rsid w:val="00E24C9C"/>
    <w:rsid w:val="00E24F82"/>
    <w:rsid w:val="00E252FD"/>
    <w:rsid w:val="00E254D3"/>
    <w:rsid w:val="00E2594B"/>
    <w:rsid w:val="00E25A45"/>
    <w:rsid w:val="00E25B56"/>
    <w:rsid w:val="00E2640C"/>
    <w:rsid w:val="00E2640E"/>
    <w:rsid w:val="00E2643C"/>
    <w:rsid w:val="00E266E7"/>
    <w:rsid w:val="00E2693B"/>
    <w:rsid w:val="00E269AD"/>
    <w:rsid w:val="00E26BDF"/>
    <w:rsid w:val="00E26CBA"/>
    <w:rsid w:val="00E26DE6"/>
    <w:rsid w:val="00E26E77"/>
    <w:rsid w:val="00E26F53"/>
    <w:rsid w:val="00E271C4"/>
    <w:rsid w:val="00E27209"/>
    <w:rsid w:val="00E2765C"/>
    <w:rsid w:val="00E279B8"/>
    <w:rsid w:val="00E27B72"/>
    <w:rsid w:val="00E27F2B"/>
    <w:rsid w:val="00E3018B"/>
    <w:rsid w:val="00E30641"/>
    <w:rsid w:val="00E3076B"/>
    <w:rsid w:val="00E30871"/>
    <w:rsid w:val="00E309D1"/>
    <w:rsid w:val="00E309E0"/>
    <w:rsid w:val="00E30B6B"/>
    <w:rsid w:val="00E30BB9"/>
    <w:rsid w:val="00E30FB7"/>
    <w:rsid w:val="00E310A4"/>
    <w:rsid w:val="00E310CC"/>
    <w:rsid w:val="00E3118E"/>
    <w:rsid w:val="00E311D5"/>
    <w:rsid w:val="00E31205"/>
    <w:rsid w:val="00E3142A"/>
    <w:rsid w:val="00E31FD2"/>
    <w:rsid w:val="00E32DB2"/>
    <w:rsid w:val="00E32F2A"/>
    <w:rsid w:val="00E3342E"/>
    <w:rsid w:val="00E33442"/>
    <w:rsid w:val="00E336FA"/>
    <w:rsid w:val="00E33F45"/>
    <w:rsid w:val="00E33FAB"/>
    <w:rsid w:val="00E342ED"/>
    <w:rsid w:val="00E34321"/>
    <w:rsid w:val="00E344F5"/>
    <w:rsid w:val="00E34528"/>
    <w:rsid w:val="00E3483B"/>
    <w:rsid w:val="00E34929"/>
    <w:rsid w:val="00E34A9E"/>
    <w:rsid w:val="00E34C6E"/>
    <w:rsid w:val="00E350D0"/>
    <w:rsid w:val="00E352DB"/>
    <w:rsid w:val="00E357B5"/>
    <w:rsid w:val="00E3590D"/>
    <w:rsid w:val="00E35CEA"/>
    <w:rsid w:val="00E35E38"/>
    <w:rsid w:val="00E3633F"/>
    <w:rsid w:val="00E36422"/>
    <w:rsid w:val="00E36538"/>
    <w:rsid w:val="00E36585"/>
    <w:rsid w:val="00E3688D"/>
    <w:rsid w:val="00E36923"/>
    <w:rsid w:val="00E375EC"/>
    <w:rsid w:val="00E377EA"/>
    <w:rsid w:val="00E37E0B"/>
    <w:rsid w:val="00E37EF8"/>
    <w:rsid w:val="00E401A5"/>
    <w:rsid w:val="00E405B5"/>
    <w:rsid w:val="00E40D63"/>
    <w:rsid w:val="00E40DB3"/>
    <w:rsid w:val="00E40E12"/>
    <w:rsid w:val="00E40F8E"/>
    <w:rsid w:val="00E40FF8"/>
    <w:rsid w:val="00E41345"/>
    <w:rsid w:val="00E41815"/>
    <w:rsid w:val="00E41AA9"/>
    <w:rsid w:val="00E41C97"/>
    <w:rsid w:val="00E421E6"/>
    <w:rsid w:val="00E4233E"/>
    <w:rsid w:val="00E424AC"/>
    <w:rsid w:val="00E4293A"/>
    <w:rsid w:val="00E429A2"/>
    <w:rsid w:val="00E42BDE"/>
    <w:rsid w:val="00E42D89"/>
    <w:rsid w:val="00E43060"/>
    <w:rsid w:val="00E4341D"/>
    <w:rsid w:val="00E43454"/>
    <w:rsid w:val="00E44055"/>
    <w:rsid w:val="00E440E1"/>
    <w:rsid w:val="00E44261"/>
    <w:rsid w:val="00E4429B"/>
    <w:rsid w:val="00E4450C"/>
    <w:rsid w:val="00E44548"/>
    <w:rsid w:val="00E446B0"/>
    <w:rsid w:val="00E447F2"/>
    <w:rsid w:val="00E4496C"/>
    <w:rsid w:val="00E449A6"/>
    <w:rsid w:val="00E44B74"/>
    <w:rsid w:val="00E4545E"/>
    <w:rsid w:val="00E456A1"/>
    <w:rsid w:val="00E458F3"/>
    <w:rsid w:val="00E45A72"/>
    <w:rsid w:val="00E45B46"/>
    <w:rsid w:val="00E45DF3"/>
    <w:rsid w:val="00E4669B"/>
    <w:rsid w:val="00E46870"/>
    <w:rsid w:val="00E46BC3"/>
    <w:rsid w:val="00E46BEE"/>
    <w:rsid w:val="00E46CF9"/>
    <w:rsid w:val="00E46F57"/>
    <w:rsid w:val="00E471D2"/>
    <w:rsid w:val="00E471F9"/>
    <w:rsid w:val="00E47225"/>
    <w:rsid w:val="00E472EE"/>
    <w:rsid w:val="00E4755B"/>
    <w:rsid w:val="00E47808"/>
    <w:rsid w:val="00E47869"/>
    <w:rsid w:val="00E47882"/>
    <w:rsid w:val="00E47FF0"/>
    <w:rsid w:val="00E50453"/>
    <w:rsid w:val="00E50662"/>
    <w:rsid w:val="00E50981"/>
    <w:rsid w:val="00E50C33"/>
    <w:rsid w:val="00E50E18"/>
    <w:rsid w:val="00E50F3A"/>
    <w:rsid w:val="00E510BF"/>
    <w:rsid w:val="00E511B0"/>
    <w:rsid w:val="00E512A8"/>
    <w:rsid w:val="00E513DD"/>
    <w:rsid w:val="00E5148A"/>
    <w:rsid w:val="00E51522"/>
    <w:rsid w:val="00E5156C"/>
    <w:rsid w:val="00E51B89"/>
    <w:rsid w:val="00E51D78"/>
    <w:rsid w:val="00E51E0E"/>
    <w:rsid w:val="00E51EFF"/>
    <w:rsid w:val="00E52331"/>
    <w:rsid w:val="00E52594"/>
    <w:rsid w:val="00E528B5"/>
    <w:rsid w:val="00E52B1F"/>
    <w:rsid w:val="00E52B92"/>
    <w:rsid w:val="00E52DBF"/>
    <w:rsid w:val="00E534A7"/>
    <w:rsid w:val="00E5399A"/>
    <w:rsid w:val="00E53A22"/>
    <w:rsid w:val="00E53B2A"/>
    <w:rsid w:val="00E54022"/>
    <w:rsid w:val="00E542F9"/>
    <w:rsid w:val="00E543E2"/>
    <w:rsid w:val="00E546E7"/>
    <w:rsid w:val="00E54839"/>
    <w:rsid w:val="00E54854"/>
    <w:rsid w:val="00E54EEB"/>
    <w:rsid w:val="00E55255"/>
    <w:rsid w:val="00E55964"/>
    <w:rsid w:val="00E5605A"/>
    <w:rsid w:val="00E562E6"/>
    <w:rsid w:val="00E5687D"/>
    <w:rsid w:val="00E56AEE"/>
    <w:rsid w:val="00E56E22"/>
    <w:rsid w:val="00E56E79"/>
    <w:rsid w:val="00E5723D"/>
    <w:rsid w:val="00E5761A"/>
    <w:rsid w:val="00E601A1"/>
    <w:rsid w:val="00E60306"/>
    <w:rsid w:val="00E604F4"/>
    <w:rsid w:val="00E60D98"/>
    <w:rsid w:val="00E60DF4"/>
    <w:rsid w:val="00E611E3"/>
    <w:rsid w:val="00E61296"/>
    <w:rsid w:val="00E617C9"/>
    <w:rsid w:val="00E61841"/>
    <w:rsid w:val="00E61B5C"/>
    <w:rsid w:val="00E61D5D"/>
    <w:rsid w:val="00E61D63"/>
    <w:rsid w:val="00E62003"/>
    <w:rsid w:val="00E620C5"/>
    <w:rsid w:val="00E62655"/>
    <w:rsid w:val="00E62A1D"/>
    <w:rsid w:val="00E62B71"/>
    <w:rsid w:val="00E62D1C"/>
    <w:rsid w:val="00E6318E"/>
    <w:rsid w:val="00E6351C"/>
    <w:rsid w:val="00E6387D"/>
    <w:rsid w:val="00E638AD"/>
    <w:rsid w:val="00E63C37"/>
    <w:rsid w:val="00E63C88"/>
    <w:rsid w:val="00E64198"/>
    <w:rsid w:val="00E64508"/>
    <w:rsid w:val="00E64677"/>
    <w:rsid w:val="00E64D62"/>
    <w:rsid w:val="00E65010"/>
    <w:rsid w:val="00E65906"/>
    <w:rsid w:val="00E659EE"/>
    <w:rsid w:val="00E65B54"/>
    <w:rsid w:val="00E66484"/>
    <w:rsid w:val="00E6690B"/>
    <w:rsid w:val="00E66BCD"/>
    <w:rsid w:val="00E66C2A"/>
    <w:rsid w:val="00E67195"/>
    <w:rsid w:val="00E671F9"/>
    <w:rsid w:val="00E67B91"/>
    <w:rsid w:val="00E67D69"/>
    <w:rsid w:val="00E67F82"/>
    <w:rsid w:val="00E7033C"/>
    <w:rsid w:val="00E70561"/>
    <w:rsid w:val="00E707A4"/>
    <w:rsid w:val="00E70963"/>
    <w:rsid w:val="00E70B04"/>
    <w:rsid w:val="00E70CDD"/>
    <w:rsid w:val="00E70E36"/>
    <w:rsid w:val="00E71000"/>
    <w:rsid w:val="00E712BD"/>
    <w:rsid w:val="00E712CF"/>
    <w:rsid w:val="00E7132F"/>
    <w:rsid w:val="00E720D9"/>
    <w:rsid w:val="00E721EA"/>
    <w:rsid w:val="00E722B2"/>
    <w:rsid w:val="00E725AA"/>
    <w:rsid w:val="00E734D4"/>
    <w:rsid w:val="00E73765"/>
    <w:rsid w:val="00E740DA"/>
    <w:rsid w:val="00E740FE"/>
    <w:rsid w:val="00E741E2"/>
    <w:rsid w:val="00E743E1"/>
    <w:rsid w:val="00E744AC"/>
    <w:rsid w:val="00E744BF"/>
    <w:rsid w:val="00E74743"/>
    <w:rsid w:val="00E7494E"/>
    <w:rsid w:val="00E74BFC"/>
    <w:rsid w:val="00E74DD8"/>
    <w:rsid w:val="00E750BF"/>
    <w:rsid w:val="00E750D0"/>
    <w:rsid w:val="00E75255"/>
    <w:rsid w:val="00E75542"/>
    <w:rsid w:val="00E75604"/>
    <w:rsid w:val="00E759B5"/>
    <w:rsid w:val="00E75A37"/>
    <w:rsid w:val="00E75E6A"/>
    <w:rsid w:val="00E75EB9"/>
    <w:rsid w:val="00E76094"/>
    <w:rsid w:val="00E76387"/>
    <w:rsid w:val="00E76706"/>
    <w:rsid w:val="00E767AD"/>
    <w:rsid w:val="00E76875"/>
    <w:rsid w:val="00E76961"/>
    <w:rsid w:val="00E76AFD"/>
    <w:rsid w:val="00E76B72"/>
    <w:rsid w:val="00E76BEB"/>
    <w:rsid w:val="00E76C29"/>
    <w:rsid w:val="00E76E5A"/>
    <w:rsid w:val="00E76EC2"/>
    <w:rsid w:val="00E771F6"/>
    <w:rsid w:val="00E773BE"/>
    <w:rsid w:val="00E776A1"/>
    <w:rsid w:val="00E7779F"/>
    <w:rsid w:val="00E77933"/>
    <w:rsid w:val="00E77F82"/>
    <w:rsid w:val="00E80008"/>
    <w:rsid w:val="00E80553"/>
    <w:rsid w:val="00E806FE"/>
    <w:rsid w:val="00E8124E"/>
    <w:rsid w:val="00E815C3"/>
    <w:rsid w:val="00E816D6"/>
    <w:rsid w:val="00E816F1"/>
    <w:rsid w:val="00E81D70"/>
    <w:rsid w:val="00E82B9D"/>
    <w:rsid w:val="00E82CE3"/>
    <w:rsid w:val="00E8300A"/>
    <w:rsid w:val="00E83280"/>
    <w:rsid w:val="00E835CF"/>
    <w:rsid w:val="00E83788"/>
    <w:rsid w:val="00E83AB1"/>
    <w:rsid w:val="00E83E3C"/>
    <w:rsid w:val="00E84574"/>
    <w:rsid w:val="00E847D1"/>
    <w:rsid w:val="00E848AD"/>
    <w:rsid w:val="00E84D7E"/>
    <w:rsid w:val="00E84FA4"/>
    <w:rsid w:val="00E851C0"/>
    <w:rsid w:val="00E853BD"/>
    <w:rsid w:val="00E853E9"/>
    <w:rsid w:val="00E859AF"/>
    <w:rsid w:val="00E85A9C"/>
    <w:rsid w:val="00E85AAB"/>
    <w:rsid w:val="00E85BD8"/>
    <w:rsid w:val="00E85F62"/>
    <w:rsid w:val="00E860A2"/>
    <w:rsid w:val="00E86459"/>
    <w:rsid w:val="00E86945"/>
    <w:rsid w:val="00E869ED"/>
    <w:rsid w:val="00E86A2C"/>
    <w:rsid w:val="00E86B39"/>
    <w:rsid w:val="00E86DC8"/>
    <w:rsid w:val="00E86E19"/>
    <w:rsid w:val="00E86ED1"/>
    <w:rsid w:val="00E86EED"/>
    <w:rsid w:val="00E87142"/>
    <w:rsid w:val="00E871A0"/>
    <w:rsid w:val="00E872B7"/>
    <w:rsid w:val="00E87992"/>
    <w:rsid w:val="00E900A7"/>
    <w:rsid w:val="00E901FD"/>
    <w:rsid w:val="00E90318"/>
    <w:rsid w:val="00E903B5"/>
    <w:rsid w:val="00E9085C"/>
    <w:rsid w:val="00E90D84"/>
    <w:rsid w:val="00E90F14"/>
    <w:rsid w:val="00E914D4"/>
    <w:rsid w:val="00E914E0"/>
    <w:rsid w:val="00E9161E"/>
    <w:rsid w:val="00E9195D"/>
    <w:rsid w:val="00E91979"/>
    <w:rsid w:val="00E91AC8"/>
    <w:rsid w:val="00E91B87"/>
    <w:rsid w:val="00E91D98"/>
    <w:rsid w:val="00E92336"/>
    <w:rsid w:val="00E926B4"/>
    <w:rsid w:val="00E926E5"/>
    <w:rsid w:val="00E92906"/>
    <w:rsid w:val="00E929F8"/>
    <w:rsid w:val="00E92BDB"/>
    <w:rsid w:val="00E92D49"/>
    <w:rsid w:val="00E93346"/>
    <w:rsid w:val="00E93432"/>
    <w:rsid w:val="00E9344F"/>
    <w:rsid w:val="00E93B2A"/>
    <w:rsid w:val="00E93E8D"/>
    <w:rsid w:val="00E93EC1"/>
    <w:rsid w:val="00E9444C"/>
    <w:rsid w:val="00E945C0"/>
    <w:rsid w:val="00E94610"/>
    <w:rsid w:val="00E94A52"/>
    <w:rsid w:val="00E94E2C"/>
    <w:rsid w:val="00E950B5"/>
    <w:rsid w:val="00E956C9"/>
    <w:rsid w:val="00E95BA4"/>
    <w:rsid w:val="00E95E7D"/>
    <w:rsid w:val="00E960C2"/>
    <w:rsid w:val="00E96385"/>
    <w:rsid w:val="00E963F4"/>
    <w:rsid w:val="00E96410"/>
    <w:rsid w:val="00E9644A"/>
    <w:rsid w:val="00E96892"/>
    <w:rsid w:val="00E97778"/>
    <w:rsid w:val="00E97EB7"/>
    <w:rsid w:val="00E97FD4"/>
    <w:rsid w:val="00EA000A"/>
    <w:rsid w:val="00EA04B8"/>
    <w:rsid w:val="00EA04E9"/>
    <w:rsid w:val="00EA055C"/>
    <w:rsid w:val="00EA05C5"/>
    <w:rsid w:val="00EA085E"/>
    <w:rsid w:val="00EA08F3"/>
    <w:rsid w:val="00EA1051"/>
    <w:rsid w:val="00EA108A"/>
    <w:rsid w:val="00EA109F"/>
    <w:rsid w:val="00EA1D55"/>
    <w:rsid w:val="00EA1EB2"/>
    <w:rsid w:val="00EA24F4"/>
    <w:rsid w:val="00EA27B5"/>
    <w:rsid w:val="00EA2BF8"/>
    <w:rsid w:val="00EA3368"/>
    <w:rsid w:val="00EA3382"/>
    <w:rsid w:val="00EA349C"/>
    <w:rsid w:val="00EA37AB"/>
    <w:rsid w:val="00EA38D6"/>
    <w:rsid w:val="00EA3B56"/>
    <w:rsid w:val="00EA3D82"/>
    <w:rsid w:val="00EA3DA6"/>
    <w:rsid w:val="00EA3DE1"/>
    <w:rsid w:val="00EA4307"/>
    <w:rsid w:val="00EA44B4"/>
    <w:rsid w:val="00EA485F"/>
    <w:rsid w:val="00EA4B82"/>
    <w:rsid w:val="00EA511C"/>
    <w:rsid w:val="00EA5506"/>
    <w:rsid w:val="00EA555E"/>
    <w:rsid w:val="00EA564A"/>
    <w:rsid w:val="00EA59D5"/>
    <w:rsid w:val="00EA5A1A"/>
    <w:rsid w:val="00EA5A6A"/>
    <w:rsid w:val="00EA5C3D"/>
    <w:rsid w:val="00EA5CD7"/>
    <w:rsid w:val="00EA5FC1"/>
    <w:rsid w:val="00EA6265"/>
    <w:rsid w:val="00EA6513"/>
    <w:rsid w:val="00EA698C"/>
    <w:rsid w:val="00EA6B8B"/>
    <w:rsid w:val="00EA6DF7"/>
    <w:rsid w:val="00EA6E20"/>
    <w:rsid w:val="00EA7598"/>
    <w:rsid w:val="00EA75B1"/>
    <w:rsid w:val="00EA79FD"/>
    <w:rsid w:val="00EA7CC3"/>
    <w:rsid w:val="00EB0115"/>
    <w:rsid w:val="00EB012E"/>
    <w:rsid w:val="00EB0165"/>
    <w:rsid w:val="00EB03CD"/>
    <w:rsid w:val="00EB06DF"/>
    <w:rsid w:val="00EB08B8"/>
    <w:rsid w:val="00EB13AC"/>
    <w:rsid w:val="00EB17D2"/>
    <w:rsid w:val="00EB1873"/>
    <w:rsid w:val="00EB18A2"/>
    <w:rsid w:val="00EB1B54"/>
    <w:rsid w:val="00EB1D98"/>
    <w:rsid w:val="00EB2206"/>
    <w:rsid w:val="00EB2639"/>
    <w:rsid w:val="00EB26DF"/>
    <w:rsid w:val="00EB293B"/>
    <w:rsid w:val="00EB2A2F"/>
    <w:rsid w:val="00EB2B8F"/>
    <w:rsid w:val="00EB2C2E"/>
    <w:rsid w:val="00EB2FFA"/>
    <w:rsid w:val="00EB3397"/>
    <w:rsid w:val="00EB3854"/>
    <w:rsid w:val="00EB3B9B"/>
    <w:rsid w:val="00EB3D7A"/>
    <w:rsid w:val="00EB3EB9"/>
    <w:rsid w:val="00EB4047"/>
    <w:rsid w:val="00EB418A"/>
    <w:rsid w:val="00EB439A"/>
    <w:rsid w:val="00EB4867"/>
    <w:rsid w:val="00EB48C7"/>
    <w:rsid w:val="00EB51FD"/>
    <w:rsid w:val="00EB527A"/>
    <w:rsid w:val="00EB5304"/>
    <w:rsid w:val="00EB5325"/>
    <w:rsid w:val="00EB54B6"/>
    <w:rsid w:val="00EB54F8"/>
    <w:rsid w:val="00EB58EE"/>
    <w:rsid w:val="00EB59BD"/>
    <w:rsid w:val="00EB5A13"/>
    <w:rsid w:val="00EB5A89"/>
    <w:rsid w:val="00EB6023"/>
    <w:rsid w:val="00EB6C32"/>
    <w:rsid w:val="00EB6D73"/>
    <w:rsid w:val="00EB6F1C"/>
    <w:rsid w:val="00EB707F"/>
    <w:rsid w:val="00EB71D8"/>
    <w:rsid w:val="00EB729A"/>
    <w:rsid w:val="00EB7505"/>
    <w:rsid w:val="00EB762C"/>
    <w:rsid w:val="00EB7C1C"/>
    <w:rsid w:val="00EB7DBB"/>
    <w:rsid w:val="00EC00DD"/>
    <w:rsid w:val="00EC0390"/>
    <w:rsid w:val="00EC04FD"/>
    <w:rsid w:val="00EC06E0"/>
    <w:rsid w:val="00EC08BE"/>
    <w:rsid w:val="00EC0C6F"/>
    <w:rsid w:val="00EC0D84"/>
    <w:rsid w:val="00EC0FDC"/>
    <w:rsid w:val="00EC10E9"/>
    <w:rsid w:val="00EC12D7"/>
    <w:rsid w:val="00EC1345"/>
    <w:rsid w:val="00EC1673"/>
    <w:rsid w:val="00EC1BC1"/>
    <w:rsid w:val="00EC1BD7"/>
    <w:rsid w:val="00EC1EDF"/>
    <w:rsid w:val="00EC2238"/>
    <w:rsid w:val="00EC22A3"/>
    <w:rsid w:val="00EC2302"/>
    <w:rsid w:val="00EC2382"/>
    <w:rsid w:val="00EC2452"/>
    <w:rsid w:val="00EC24A9"/>
    <w:rsid w:val="00EC2758"/>
    <w:rsid w:val="00EC2A78"/>
    <w:rsid w:val="00EC2E87"/>
    <w:rsid w:val="00EC31E2"/>
    <w:rsid w:val="00EC3274"/>
    <w:rsid w:val="00EC32FF"/>
    <w:rsid w:val="00EC3360"/>
    <w:rsid w:val="00EC33C2"/>
    <w:rsid w:val="00EC35F5"/>
    <w:rsid w:val="00EC3642"/>
    <w:rsid w:val="00EC36B1"/>
    <w:rsid w:val="00EC39C4"/>
    <w:rsid w:val="00EC3CC1"/>
    <w:rsid w:val="00EC3E42"/>
    <w:rsid w:val="00EC401C"/>
    <w:rsid w:val="00EC4110"/>
    <w:rsid w:val="00EC4112"/>
    <w:rsid w:val="00EC4193"/>
    <w:rsid w:val="00EC440F"/>
    <w:rsid w:val="00EC449C"/>
    <w:rsid w:val="00EC4AAF"/>
    <w:rsid w:val="00EC4CD1"/>
    <w:rsid w:val="00EC4E00"/>
    <w:rsid w:val="00EC4E98"/>
    <w:rsid w:val="00EC4EBF"/>
    <w:rsid w:val="00EC4FA0"/>
    <w:rsid w:val="00EC509F"/>
    <w:rsid w:val="00EC5438"/>
    <w:rsid w:val="00EC550A"/>
    <w:rsid w:val="00EC5518"/>
    <w:rsid w:val="00EC5635"/>
    <w:rsid w:val="00EC5E69"/>
    <w:rsid w:val="00EC5ED7"/>
    <w:rsid w:val="00EC666D"/>
    <w:rsid w:val="00EC66FF"/>
    <w:rsid w:val="00EC68C1"/>
    <w:rsid w:val="00EC6A0D"/>
    <w:rsid w:val="00EC6C85"/>
    <w:rsid w:val="00EC6D89"/>
    <w:rsid w:val="00EC6DDE"/>
    <w:rsid w:val="00EC7093"/>
    <w:rsid w:val="00EC70BA"/>
    <w:rsid w:val="00EC73ED"/>
    <w:rsid w:val="00EC7966"/>
    <w:rsid w:val="00EC7A0E"/>
    <w:rsid w:val="00EC7C23"/>
    <w:rsid w:val="00ED0094"/>
    <w:rsid w:val="00ED0435"/>
    <w:rsid w:val="00ED04C8"/>
    <w:rsid w:val="00ED06F8"/>
    <w:rsid w:val="00ED0C0E"/>
    <w:rsid w:val="00ED0D09"/>
    <w:rsid w:val="00ED0E43"/>
    <w:rsid w:val="00ED1205"/>
    <w:rsid w:val="00ED144F"/>
    <w:rsid w:val="00ED14A0"/>
    <w:rsid w:val="00ED1761"/>
    <w:rsid w:val="00ED1797"/>
    <w:rsid w:val="00ED1B2E"/>
    <w:rsid w:val="00ED1B46"/>
    <w:rsid w:val="00ED1D2D"/>
    <w:rsid w:val="00ED2028"/>
    <w:rsid w:val="00ED2241"/>
    <w:rsid w:val="00ED230A"/>
    <w:rsid w:val="00ED24DD"/>
    <w:rsid w:val="00ED2701"/>
    <w:rsid w:val="00ED2D43"/>
    <w:rsid w:val="00ED353B"/>
    <w:rsid w:val="00ED35D4"/>
    <w:rsid w:val="00ED3665"/>
    <w:rsid w:val="00ED3D43"/>
    <w:rsid w:val="00ED3F76"/>
    <w:rsid w:val="00ED41BE"/>
    <w:rsid w:val="00ED424B"/>
    <w:rsid w:val="00ED4264"/>
    <w:rsid w:val="00ED4486"/>
    <w:rsid w:val="00ED45B8"/>
    <w:rsid w:val="00ED45E9"/>
    <w:rsid w:val="00ED45F1"/>
    <w:rsid w:val="00ED4827"/>
    <w:rsid w:val="00ED4F3D"/>
    <w:rsid w:val="00ED5140"/>
    <w:rsid w:val="00ED51F4"/>
    <w:rsid w:val="00ED52CB"/>
    <w:rsid w:val="00ED54DB"/>
    <w:rsid w:val="00ED5EB2"/>
    <w:rsid w:val="00ED5F9F"/>
    <w:rsid w:val="00ED5FD2"/>
    <w:rsid w:val="00ED603A"/>
    <w:rsid w:val="00ED60A0"/>
    <w:rsid w:val="00ED60B3"/>
    <w:rsid w:val="00ED6635"/>
    <w:rsid w:val="00ED6650"/>
    <w:rsid w:val="00ED665F"/>
    <w:rsid w:val="00ED66F7"/>
    <w:rsid w:val="00ED6A81"/>
    <w:rsid w:val="00ED6AD4"/>
    <w:rsid w:val="00ED6C1D"/>
    <w:rsid w:val="00ED6E24"/>
    <w:rsid w:val="00ED6EC9"/>
    <w:rsid w:val="00ED6ED6"/>
    <w:rsid w:val="00ED7020"/>
    <w:rsid w:val="00ED7257"/>
    <w:rsid w:val="00ED74B4"/>
    <w:rsid w:val="00ED781E"/>
    <w:rsid w:val="00ED79A3"/>
    <w:rsid w:val="00ED7A23"/>
    <w:rsid w:val="00ED7A4E"/>
    <w:rsid w:val="00ED7A65"/>
    <w:rsid w:val="00ED7CA8"/>
    <w:rsid w:val="00EE0051"/>
    <w:rsid w:val="00EE00FE"/>
    <w:rsid w:val="00EE011E"/>
    <w:rsid w:val="00EE0288"/>
    <w:rsid w:val="00EE07C3"/>
    <w:rsid w:val="00EE0901"/>
    <w:rsid w:val="00EE096D"/>
    <w:rsid w:val="00EE09AF"/>
    <w:rsid w:val="00EE09BB"/>
    <w:rsid w:val="00EE0AD9"/>
    <w:rsid w:val="00EE0C0C"/>
    <w:rsid w:val="00EE0DCA"/>
    <w:rsid w:val="00EE0F7F"/>
    <w:rsid w:val="00EE107F"/>
    <w:rsid w:val="00EE1835"/>
    <w:rsid w:val="00EE1CCB"/>
    <w:rsid w:val="00EE1FA5"/>
    <w:rsid w:val="00EE2043"/>
    <w:rsid w:val="00EE2045"/>
    <w:rsid w:val="00EE231A"/>
    <w:rsid w:val="00EE250C"/>
    <w:rsid w:val="00EE2557"/>
    <w:rsid w:val="00EE2719"/>
    <w:rsid w:val="00EE28EF"/>
    <w:rsid w:val="00EE290F"/>
    <w:rsid w:val="00EE2AC9"/>
    <w:rsid w:val="00EE2BDE"/>
    <w:rsid w:val="00EE2C31"/>
    <w:rsid w:val="00EE2DC4"/>
    <w:rsid w:val="00EE2EBC"/>
    <w:rsid w:val="00EE2FDE"/>
    <w:rsid w:val="00EE327D"/>
    <w:rsid w:val="00EE3508"/>
    <w:rsid w:val="00EE3763"/>
    <w:rsid w:val="00EE3E5D"/>
    <w:rsid w:val="00EE3FBF"/>
    <w:rsid w:val="00EE4155"/>
    <w:rsid w:val="00EE45FC"/>
    <w:rsid w:val="00EE46FE"/>
    <w:rsid w:val="00EE487E"/>
    <w:rsid w:val="00EE4D67"/>
    <w:rsid w:val="00EE5578"/>
    <w:rsid w:val="00EE5981"/>
    <w:rsid w:val="00EE5DD9"/>
    <w:rsid w:val="00EE627C"/>
    <w:rsid w:val="00EE62C9"/>
    <w:rsid w:val="00EE69F5"/>
    <w:rsid w:val="00EE7076"/>
    <w:rsid w:val="00EE76F7"/>
    <w:rsid w:val="00EE78C9"/>
    <w:rsid w:val="00EE796C"/>
    <w:rsid w:val="00EE7C24"/>
    <w:rsid w:val="00EE7FC9"/>
    <w:rsid w:val="00EE7FE8"/>
    <w:rsid w:val="00EF0336"/>
    <w:rsid w:val="00EF0502"/>
    <w:rsid w:val="00EF0642"/>
    <w:rsid w:val="00EF066B"/>
    <w:rsid w:val="00EF0676"/>
    <w:rsid w:val="00EF073D"/>
    <w:rsid w:val="00EF0757"/>
    <w:rsid w:val="00EF0838"/>
    <w:rsid w:val="00EF0A29"/>
    <w:rsid w:val="00EF0B0F"/>
    <w:rsid w:val="00EF1134"/>
    <w:rsid w:val="00EF12E1"/>
    <w:rsid w:val="00EF12FA"/>
    <w:rsid w:val="00EF136C"/>
    <w:rsid w:val="00EF15B1"/>
    <w:rsid w:val="00EF1A36"/>
    <w:rsid w:val="00EF1B1E"/>
    <w:rsid w:val="00EF1B5D"/>
    <w:rsid w:val="00EF1BB5"/>
    <w:rsid w:val="00EF1C71"/>
    <w:rsid w:val="00EF2A74"/>
    <w:rsid w:val="00EF303B"/>
    <w:rsid w:val="00EF3262"/>
    <w:rsid w:val="00EF32B7"/>
    <w:rsid w:val="00EF3B9C"/>
    <w:rsid w:val="00EF407F"/>
    <w:rsid w:val="00EF4104"/>
    <w:rsid w:val="00EF4279"/>
    <w:rsid w:val="00EF45AD"/>
    <w:rsid w:val="00EF47D4"/>
    <w:rsid w:val="00EF4845"/>
    <w:rsid w:val="00EF48D7"/>
    <w:rsid w:val="00EF49AB"/>
    <w:rsid w:val="00EF4AFA"/>
    <w:rsid w:val="00EF50C4"/>
    <w:rsid w:val="00EF524F"/>
    <w:rsid w:val="00EF52C8"/>
    <w:rsid w:val="00EF5946"/>
    <w:rsid w:val="00EF5D20"/>
    <w:rsid w:val="00EF60E6"/>
    <w:rsid w:val="00EF61AA"/>
    <w:rsid w:val="00EF61C1"/>
    <w:rsid w:val="00EF6AEB"/>
    <w:rsid w:val="00EF6DF1"/>
    <w:rsid w:val="00EF6E56"/>
    <w:rsid w:val="00EF6FD5"/>
    <w:rsid w:val="00EF71EB"/>
    <w:rsid w:val="00EF737E"/>
    <w:rsid w:val="00EF7385"/>
    <w:rsid w:val="00EF77C0"/>
    <w:rsid w:val="00EF77F5"/>
    <w:rsid w:val="00EF7A52"/>
    <w:rsid w:val="00F00393"/>
    <w:rsid w:val="00F00835"/>
    <w:rsid w:val="00F008F8"/>
    <w:rsid w:val="00F00946"/>
    <w:rsid w:val="00F00BB1"/>
    <w:rsid w:val="00F00C15"/>
    <w:rsid w:val="00F012BE"/>
    <w:rsid w:val="00F015DB"/>
    <w:rsid w:val="00F01815"/>
    <w:rsid w:val="00F01820"/>
    <w:rsid w:val="00F01865"/>
    <w:rsid w:val="00F01B64"/>
    <w:rsid w:val="00F01FCA"/>
    <w:rsid w:val="00F020A9"/>
    <w:rsid w:val="00F027A2"/>
    <w:rsid w:val="00F029C2"/>
    <w:rsid w:val="00F02A5D"/>
    <w:rsid w:val="00F02D58"/>
    <w:rsid w:val="00F02DEB"/>
    <w:rsid w:val="00F02E33"/>
    <w:rsid w:val="00F02ED9"/>
    <w:rsid w:val="00F0311A"/>
    <w:rsid w:val="00F0360D"/>
    <w:rsid w:val="00F0364F"/>
    <w:rsid w:val="00F036EF"/>
    <w:rsid w:val="00F036F4"/>
    <w:rsid w:val="00F03E69"/>
    <w:rsid w:val="00F03F1D"/>
    <w:rsid w:val="00F04122"/>
    <w:rsid w:val="00F042BD"/>
    <w:rsid w:val="00F04402"/>
    <w:rsid w:val="00F0446A"/>
    <w:rsid w:val="00F04477"/>
    <w:rsid w:val="00F04AC8"/>
    <w:rsid w:val="00F04EC3"/>
    <w:rsid w:val="00F057A2"/>
    <w:rsid w:val="00F057DC"/>
    <w:rsid w:val="00F05C02"/>
    <w:rsid w:val="00F05E6A"/>
    <w:rsid w:val="00F05FA9"/>
    <w:rsid w:val="00F06127"/>
    <w:rsid w:val="00F065DF"/>
    <w:rsid w:val="00F0721A"/>
    <w:rsid w:val="00F075EC"/>
    <w:rsid w:val="00F0760B"/>
    <w:rsid w:val="00F07812"/>
    <w:rsid w:val="00F07877"/>
    <w:rsid w:val="00F07C0D"/>
    <w:rsid w:val="00F07C55"/>
    <w:rsid w:val="00F07CBE"/>
    <w:rsid w:val="00F10169"/>
    <w:rsid w:val="00F103E3"/>
    <w:rsid w:val="00F104C0"/>
    <w:rsid w:val="00F107A3"/>
    <w:rsid w:val="00F10806"/>
    <w:rsid w:val="00F10A39"/>
    <w:rsid w:val="00F10B3E"/>
    <w:rsid w:val="00F10D40"/>
    <w:rsid w:val="00F11349"/>
    <w:rsid w:val="00F11373"/>
    <w:rsid w:val="00F11673"/>
    <w:rsid w:val="00F117F6"/>
    <w:rsid w:val="00F11895"/>
    <w:rsid w:val="00F11A21"/>
    <w:rsid w:val="00F11EB9"/>
    <w:rsid w:val="00F121BE"/>
    <w:rsid w:val="00F12202"/>
    <w:rsid w:val="00F12400"/>
    <w:rsid w:val="00F12578"/>
    <w:rsid w:val="00F127CC"/>
    <w:rsid w:val="00F12A27"/>
    <w:rsid w:val="00F12BFA"/>
    <w:rsid w:val="00F12D30"/>
    <w:rsid w:val="00F12E68"/>
    <w:rsid w:val="00F13167"/>
    <w:rsid w:val="00F13642"/>
    <w:rsid w:val="00F13799"/>
    <w:rsid w:val="00F139EC"/>
    <w:rsid w:val="00F13A45"/>
    <w:rsid w:val="00F13BC6"/>
    <w:rsid w:val="00F13D28"/>
    <w:rsid w:val="00F14018"/>
    <w:rsid w:val="00F140FB"/>
    <w:rsid w:val="00F14B15"/>
    <w:rsid w:val="00F153D9"/>
    <w:rsid w:val="00F15B48"/>
    <w:rsid w:val="00F15F56"/>
    <w:rsid w:val="00F16122"/>
    <w:rsid w:val="00F16142"/>
    <w:rsid w:val="00F1620C"/>
    <w:rsid w:val="00F16576"/>
    <w:rsid w:val="00F16911"/>
    <w:rsid w:val="00F16A2C"/>
    <w:rsid w:val="00F16B0B"/>
    <w:rsid w:val="00F17139"/>
    <w:rsid w:val="00F17DA7"/>
    <w:rsid w:val="00F17E76"/>
    <w:rsid w:val="00F17FF4"/>
    <w:rsid w:val="00F2052C"/>
    <w:rsid w:val="00F20AF2"/>
    <w:rsid w:val="00F20E54"/>
    <w:rsid w:val="00F210B8"/>
    <w:rsid w:val="00F21199"/>
    <w:rsid w:val="00F2152A"/>
    <w:rsid w:val="00F2155B"/>
    <w:rsid w:val="00F21703"/>
    <w:rsid w:val="00F221FD"/>
    <w:rsid w:val="00F22478"/>
    <w:rsid w:val="00F224A5"/>
    <w:rsid w:val="00F228EE"/>
    <w:rsid w:val="00F22F42"/>
    <w:rsid w:val="00F232FF"/>
    <w:rsid w:val="00F2347C"/>
    <w:rsid w:val="00F23659"/>
    <w:rsid w:val="00F23906"/>
    <w:rsid w:val="00F239BA"/>
    <w:rsid w:val="00F23AFC"/>
    <w:rsid w:val="00F23C2A"/>
    <w:rsid w:val="00F24033"/>
    <w:rsid w:val="00F2409D"/>
    <w:rsid w:val="00F24A24"/>
    <w:rsid w:val="00F24A5C"/>
    <w:rsid w:val="00F24A74"/>
    <w:rsid w:val="00F24B6C"/>
    <w:rsid w:val="00F2595B"/>
    <w:rsid w:val="00F259F5"/>
    <w:rsid w:val="00F260E2"/>
    <w:rsid w:val="00F2660B"/>
    <w:rsid w:val="00F26633"/>
    <w:rsid w:val="00F2671E"/>
    <w:rsid w:val="00F27042"/>
    <w:rsid w:val="00F27089"/>
    <w:rsid w:val="00F2783C"/>
    <w:rsid w:val="00F27A68"/>
    <w:rsid w:val="00F27E2F"/>
    <w:rsid w:val="00F30140"/>
    <w:rsid w:val="00F304FC"/>
    <w:rsid w:val="00F30579"/>
    <w:rsid w:val="00F30844"/>
    <w:rsid w:val="00F31301"/>
    <w:rsid w:val="00F31384"/>
    <w:rsid w:val="00F31532"/>
    <w:rsid w:val="00F317D5"/>
    <w:rsid w:val="00F31AC4"/>
    <w:rsid w:val="00F31AE6"/>
    <w:rsid w:val="00F31D53"/>
    <w:rsid w:val="00F323A0"/>
    <w:rsid w:val="00F32880"/>
    <w:rsid w:val="00F32907"/>
    <w:rsid w:val="00F329EE"/>
    <w:rsid w:val="00F32A80"/>
    <w:rsid w:val="00F32B73"/>
    <w:rsid w:val="00F32BEF"/>
    <w:rsid w:val="00F32D3B"/>
    <w:rsid w:val="00F32EDA"/>
    <w:rsid w:val="00F33238"/>
    <w:rsid w:val="00F3333F"/>
    <w:rsid w:val="00F333DF"/>
    <w:rsid w:val="00F335FA"/>
    <w:rsid w:val="00F339E9"/>
    <w:rsid w:val="00F33AE4"/>
    <w:rsid w:val="00F33C64"/>
    <w:rsid w:val="00F33D64"/>
    <w:rsid w:val="00F33F3D"/>
    <w:rsid w:val="00F340B7"/>
    <w:rsid w:val="00F341B2"/>
    <w:rsid w:val="00F342F7"/>
    <w:rsid w:val="00F34393"/>
    <w:rsid w:val="00F345A1"/>
    <w:rsid w:val="00F3476B"/>
    <w:rsid w:val="00F347D1"/>
    <w:rsid w:val="00F347E0"/>
    <w:rsid w:val="00F34AF3"/>
    <w:rsid w:val="00F34BF6"/>
    <w:rsid w:val="00F34CB0"/>
    <w:rsid w:val="00F34CEE"/>
    <w:rsid w:val="00F34E83"/>
    <w:rsid w:val="00F34F70"/>
    <w:rsid w:val="00F350B3"/>
    <w:rsid w:val="00F35606"/>
    <w:rsid w:val="00F35627"/>
    <w:rsid w:val="00F35890"/>
    <w:rsid w:val="00F35E1D"/>
    <w:rsid w:val="00F362EA"/>
    <w:rsid w:val="00F36509"/>
    <w:rsid w:val="00F36575"/>
    <w:rsid w:val="00F3674F"/>
    <w:rsid w:val="00F36A04"/>
    <w:rsid w:val="00F36B01"/>
    <w:rsid w:val="00F36C6F"/>
    <w:rsid w:val="00F36D55"/>
    <w:rsid w:val="00F373DC"/>
    <w:rsid w:val="00F374EA"/>
    <w:rsid w:val="00F375E4"/>
    <w:rsid w:val="00F377C1"/>
    <w:rsid w:val="00F37991"/>
    <w:rsid w:val="00F379DA"/>
    <w:rsid w:val="00F37C50"/>
    <w:rsid w:val="00F37C9A"/>
    <w:rsid w:val="00F37E11"/>
    <w:rsid w:val="00F40574"/>
    <w:rsid w:val="00F4072E"/>
    <w:rsid w:val="00F408DD"/>
    <w:rsid w:val="00F4092C"/>
    <w:rsid w:val="00F40C1F"/>
    <w:rsid w:val="00F40E4F"/>
    <w:rsid w:val="00F417B7"/>
    <w:rsid w:val="00F41B15"/>
    <w:rsid w:val="00F41C5A"/>
    <w:rsid w:val="00F41EE7"/>
    <w:rsid w:val="00F41F73"/>
    <w:rsid w:val="00F422D7"/>
    <w:rsid w:val="00F4252B"/>
    <w:rsid w:val="00F4269C"/>
    <w:rsid w:val="00F42879"/>
    <w:rsid w:val="00F42AE4"/>
    <w:rsid w:val="00F4318C"/>
    <w:rsid w:val="00F4328F"/>
    <w:rsid w:val="00F439E9"/>
    <w:rsid w:val="00F43C3E"/>
    <w:rsid w:val="00F43E70"/>
    <w:rsid w:val="00F44024"/>
    <w:rsid w:val="00F44030"/>
    <w:rsid w:val="00F4407B"/>
    <w:rsid w:val="00F44A59"/>
    <w:rsid w:val="00F44B0E"/>
    <w:rsid w:val="00F44D3B"/>
    <w:rsid w:val="00F44DD3"/>
    <w:rsid w:val="00F44F5A"/>
    <w:rsid w:val="00F453B8"/>
    <w:rsid w:val="00F45705"/>
    <w:rsid w:val="00F45929"/>
    <w:rsid w:val="00F45AE5"/>
    <w:rsid w:val="00F45DF1"/>
    <w:rsid w:val="00F45E48"/>
    <w:rsid w:val="00F46037"/>
    <w:rsid w:val="00F46082"/>
    <w:rsid w:val="00F4620F"/>
    <w:rsid w:val="00F4635A"/>
    <w:rsid w:val="00F465D8"/>
    <w:rsid w:val="00F467EB"/>
    <w:rsid w:val="00F46C70"/>
    <w:rsid w:val="00F46EE3"/>
    <w:rsid w:val="00F46EEE"/>
    <w:rsid w:val="00F47017"/>
    <w:rsid w:val="00F472AE"/>
    <w:rsid w:val="00F47331"/>
    <w:rsid w:val="00F4756C"/>
    <w:rsid w:val="00F4764A"/>
    <w:rsid w:val="00F47661"/>
    <w:rsid w:val="00F476E6"/>
    <w:rsid w:val="00F50346"/>
    <w:rsid w:val="00F503FE"/>
    <w:rsid w:val="00F50486"/>
    <w:rsid w:val="00F50683"/>
    <w:rsid w:val="00F50CE8"/>
    <w:rsid w:val="00F50FFA"/>
    <w:rsid w:val="00F51294"/>
    <w:rsid w:val="00F5138E"/>
    <w:rsid w:val="00F5142E"/>
    <w:rsid w:val="00F51749"/>
    <w:rsid w:val="00F51929"/>
    <w:rsid w:val="00F51C29"/>
    <w:rsid w:val="00F51C2F"/>
    <w:rsid w:val="00F51C75"/>
    <w:rsid w:val="00F52024"/>
    <w:rsid w:val="00F5247C"/>
    <w:rsid w:val="00F52861"/>
    <w:rsid w:val="00F52A5F"/>
    <w:rsid w:val="00F52C43"/>
    <w:rsid w:val="00F52EC6"/>
    <w:rsid w:val="00F52F78"/>
    <w:rsid w:val="00F5307D"/>
    <w:rsid w:val="00F5350A"/>
    <w:rsid w:val="00F53B0F"/>
    <w:rsid w:val="00F54221"/>
    <w:rsid w:val="00F5455D"/>
    <w:rsid w:val="00F54CCC"/>
    <w:rsid w:val="00F55064"/>
    <w:rsid w:val="00F5517C"/>
    <w:rsid w:val="00F554B7"/>
    <w:rsid w:val="00F555BA"/>
    <w:rsid w:val="00F555D0"/>
    <w:rsid w:val="00F556B4"/>
    <w:rsid w:val="00F5574C"/>
    <w:rsid w:val="00F55C76"/>
    <w:rsid w:val="00F55FF4"/>
    <w:rsid w:val="00F560CD"/>
    <w:rsid w:val="00F5612F"/>
    <w:rsid w:val="00F567AF"/>
    <w:rsid w:val="00F5697A"/>
    <w:rsid w:val="00F56B52"/>
    <w:rsid w:val="00F56C67"/>
    <w:rsid w:val="00F56CCA"/>
    <w:rsid w:val="00F56D52"/>
    <w:rsid w:val="00F57270"/>
    <w:rsid w:val="00F57505"/>
    <w:rsid w:val="00F57879"/>
    <w:rsid w:val="00F579E0"/>
    <w:rsid w:val="00F57BF3"/>
    <w:rsid w:val="00F57C2A"/>
    <w:rsid w:val="00F57DE4"/>
    <w:rsid w:val="00F605B0"/>
    <w:rsid w:val="00F605D5"/>
    <w:rsid w:val="00F60822"/>
    <w:rsid w:val="00F60BC6"/>
    <w:rsid w:val="00F60C06"/>
    <w:rsid w:val="00F60D02"/>
    <w:rsid w:val="00F60D9A"/>
    <w:rsid w:val="00F60DB7"/>
    <w:rsid w:val="00F60EAA"/>
    <w:rsid w:val="00F60F53"/>
    <w:rsid w:val="00F612C2"/>
    <w:rsid w:val="00F61B3D"/>
    <w:rsid w:val="00F61CC6"/>
    <w:rsid w:val="00F61D7F"/>
    <w:rsid w:val="00F61DA7"/>
    <w:rsid w:val="00F623C3"/>
    <w:rsid w:val="00F6248A"/>
    <w:rsid w:val="00F625E4"/>
    <w:rsid w:val="00F627E5"/>
    <w:rsid w:val="00F62A44"/>
    <w:rsid w:val="00F62AFC"/>
    <w:rsid w:val="00F62B37"/>
    <w:rsid w:val="00F62C4C"/>
    <w:rsid w:val="00F62F37"/>
    <w:rsid w:val="00F63157"/>
    <w:rsid w:val="00F632CE"/>
    <w:rsid w:val="00F63548"/>
    <w:rsid w:val="00F6355E"/>
    <w:rsid w:val="00F63658"/>
    <w:rsid w:val="00F6394A"/>
    <w:rsid w:val="00F63FAB"/>
    <w:rsid w:val="00F6437A"/>
    <w:rsid w:val="00F64413"/>
    <w:rsid w:val="00F645DA"/>
    <w:rsid w:val="00F64806"/>
    <w:rsid w:val="00F64AB0"/>
    <w:rsid w:val="00F64EA9"/>
    <w:rsid w:val="00F64F22"/>
    <w:rsid w:val="00F65498"/>
    <w:rsid w:val="00F654A2"/>
    <w:rsid w:val="00F65791"/>
    <w:rsid w:val="00F657E3"/>
    <w:rsid w:val="00F65810"/>
    <w:rsid w:val="00F65EF4"/>
    <w:rsid w:val="00F65FB3"/>
    <w:rsid w:val="00F66217"/>
    <w:rsid w:val="00F663DE"/>
    <w:rsid w:val="00F66431"/>
    <w:rsid w:val="00F66A34"/>
    <w:rsid w:val="00F6712B"/>
    <w:rsid w:val="00F6738E"/>
    <w:rsid w:val="00F6772C"/>
    <w:rsid w:val="00F67810"/>
    <w:rsid w:val="00F67836"/>
    <w:rsid w:val="00F678BC"/>
    <w:rsid w:val="00F67A21"/>
    <w:rsid w:val="00F67B94"/>
    <w:rsid w:val="00F67FAB"/>
    <w:rsid w:val="00F67FC7"/>
    <w:rsid w:val="00F70243"/>
    <w:rsid w:val="00F702BD"/>
    <w:rsid w:val="00F702E0"/>
    <w:rsid w:val="00F7036F"/>
    <w:rsid w:val="00F70581"/>
    <w:rsid w:val="00F70623"/>
    <w:rsid w:val="00F708F4"/>
    <w:rsid w:val="00F70CE5"/>
    <w:rsid w:val="00F71006"/>
    <w:rsid w:val="00F711CC"/>
    <w:rsid w:val="00F7145A"/>
    <w:rsid w:val="00F71583"/>
    <w:rsid w:val="00F71761"/>
    <w:rsid w:val="00F7197D"/>
    <w:rsid w:val="00F71AF8"/>
    <w:rsid w:val="00F71BFC"/>
    <w:rsid w:val="00F71ED4"/>
    <w:rsid w:val="00F72149"/>
    <w:rsid w:val="00F721EA"/>
    <w:rsid w:val="00F72262"/>
    <w:rsid w:val="00F724B1"/>
    <w:rsid w:val="00F72631"/>
    <w:rsid w:val="00F72684"/>
    <w:rsid w:val="00F7340F"/>
    <w:rsid w:val="00F73BF9"/>
    <w:rsid w:val="00F73D18"/>
    <w:rsid w:val="00F740AA"/>
    <w:rsid w:val="00F742BF"/>
    <w:rsid w:val="00F74346"/>
    <w:rsid w:val="00F746B9"/>
    <w:rsid w:val="00F7495B"/>
    <w:rsid w:val="00F74A6F"/>
    <w:rsid w:val="00F75167"/>
    <w:rsid w:val="00F751A1"/>
    <w:rsid w:val="00F759EA"/>
    <w:rsid w:val="00F75D3C"/>
    <w:rsid w:val="00F75D8B"/>
    <w:rsid w:val="00F75FD8"/>
    <w:rsid w:val="00F760F8"/>
    <w:rsid w:val="00F76113"/>
    <w:rsid w:val="00F76C92"/>
    <w:rsid w:val="00F76DDA"/>
    <w:rsid w:val="00F76EEF"/>
    <w:rsid w:val="00F76F17"/>
    <w:rsid w:val="00F7706E"/>
    <w:rsid w:val="00F7760D"/>
    <w:rsid w:val="00F77825"/>
    <w:rsid w:val="00F77D1C"/>
    <w:rsid w:val="00F8006C"/>
    <w:rsid w:val="00F801B6"/>
    <w:rsid w:val="00F80412"/>
    <w:rsid w:val="00F80451"/>
    <w:rsid w:val="00F804BE"/>
    <w:rsid w:val="00F80535"/>
    <w:rsid w:val="00F8066E"/>
    <w:rsid w:val="00F80D28"/>
    <w:rsid w:val="00F81498"/>
    <w:rsid w:val="00F8158E"/>
    <w:rsid w:val="00F81648"/>
    <w:rsid w:val="00F819E7"/>
    <w:rsid w:val="00F81FDC"/>
    <w:rsid w:val="00F821A8"/>
    <w:rsid w:val="00F8225E"/>
    <w:rsid w:val="00F82460"/>
    <w:rsid w:val="00F82648"/>
    <w:rsid w:val="00F82CB8"/>
    <w:rsid w:val="00F82EFA"/>
    <w:rsid w:val="00F831DD"/>
    <w:rsid w:val="00F83210"/>
    <w:rsid w:val="00F832F6"/>
    <w:rsid w:val="00F83334"/>
    <w:rsid w:val="00F83703"/>
    <w:rsid w:val="00F8396A"/>
    <w:rsid w:val="00F839DB"/>
    <w:rsid w:val="00F83A05"/>
    <w:rsid w:val="00F83AFB"/>
    <w:rsid w:val="00F83ED3"/>
    <w:rsid w:val="00F84112"/>
    <w:rsid w:val="00F842F1"/>
    <w:rsid w:val="00F845A7"/>
    <w:rsid w:val="00F84645"/>
    <w:rsid w:val="00F84860"/>
    <w:rsid w:val="00F84A24"/>
    <w:rsid w:val="00F84E45"/>
    <w:rsid w:val="00F85004"/>
    <w:rsid w:val="00F8538E"/>
    <w:rsid w:val="00F85572"/>
    <w:rsid w:val="00F8582A"/>
    <w:rsid w:val="00F8593D"/>
    <w:rsid w:val="00F85943"/>
    <w:rsid w:val="00F8594F"/>
    <w:rsid w:val="00F86169"/>
    <w:rsid w:val="00F86262"/>
    <w:rsid w:val="00F863A0"/>
    <w:rsid w:val="00F86624"/>
    <w:rsid w:val="00F86744"/>
    <w:rsid w:val="00F868F3"/>
    <w:rsid w:val="00F8690F"/>
    <w:rsid w:val="00F86A5E"/>
    <w:rsid w:val="00F86CE7"/>
    <w:rsid w:val="00F87105"/>
    <w:rsid w:val="00F872F9"/>
    <w:rsid w:val="00F876B9"/>
    <w:rsid w:val="00F87958"/>
    <w:rsid w:val="00F87B0D"/>
    <w:rsid w:val="00F87B86"/>
    <w:rsid w:val="00F87D12"/>
    <w:rsid w:val="00F87F58"/>
    <w:rsid w:val="00F90288"/>
    <w:rsid w:val="00F90390"/>
    <w:rsid w:val="00F908A3"/>
    <w:rsid w:val="00F90940"/>
    <w:rsid w:val="00F90A7C"/>
    <w:rsid w:val="00F90BCC"/>
    <w:rsid w:val="00F90C00"/>
    <w:rsid w:val="00F91430"/>
    <w:rsid w:val="00F9154F"/>
    <w:rsid w:val="00F9194B"/>
    <w:rsid w:val="00F91EEA"/>
    <w:rsid w:val="00F92287"/>
    <w:rsid w:val="00F9267C"/>
    <w:rsid w:val="00F928C1"/>
    <w:rsid w:val="00F92C3B"/>
    <w:rsid w:val="00F92DBF"/>
    <w:rsid w:val="00F9340E"/>
    <w:rsid w:val="00F9361F"/>
    <w:rsid w:val="00F937EE"/>
    <w:rsid w:val="00F93B2F"/>
    <w:rsid w:val="00F94054"/>
    <w:rsid w:val="00F944A3"/>
    <w:rsid w:val="00F9464A"/>
    <w:rsid w:val="00F9484C"/>
    <w:rsid w:val="00F94BFA"/>
    <w:rsid w:val="00F94C59"/>
    <w:rsid w:val="00F94D9A"/>
    <w:rsid w:val="00F94FE0"/>
    <w:rsid w:val="00F950B8"/>
    <w:rsid w:val="00F952F5"/>
    <w:rsid w:val="00F95730"/>
    <w:rsid w:val="00F95876"/>
    <w:rsid w:val="00F95AC6"/>
    <w:rsid w:val="00F95C12"/>
    <w:rsid w:val="00F960B9"/>
    <w:rsid w:val="00F9699A"/>
    <w:rsid w:val="00F96BE0"/>
    <w:rsid w:val="00F96BEE"/>
    <w:rsid w:val="00F96E0D"/>
    <w:rsid w:val="00F96F04"/>
    <w:rsid w:val="00F96F17"/>
    <w:rsid w:val="00F9731F"/>
    <w:rsid w:val="00F973E0"/>
    <w:rsid w:val="00F973E9"/>
    <w:rsid w:val="00F9746C"/>
    <w:rsid w:val="00F97583"/>
    <w:rsid w:val="00FA02EB"/>
    <w:rsid w:val="00FA0728"/>
    <w:rsid w:val="00FA0800"/>
    <w:rsid w:val="00FA0F98"/>
    <w:rsid w:val="00FA12D1"/>
    <w:rsid w:val="00FA1450"/>
    <w:rsid w:val="00FA14AB"/>
    <w:rsid w:val="00FA14E6"/>
    <w:rsid w:val="00FA156D"/>
    <w:rsid w:val="00FA1587"/>
    <w:rsid w:val="00FA15EC"/>
    <w:rsid w:val="00FA1797"/>
    <w:rsid w:val="00FA17E0"/>
    <w:rsid w:val="00FA1EFE"/>
    <w:rsid w:val="00FA2614"/>
    <w:rsid w:val="00FA284E"/>
    <w:rsid w:val="00FA2A50"/>
    <w:rsid w:val="00FA2AD1"/>
    <w:rsid w:val="00FA2BE4"/>
    <w:rsid w:val="00FA2CAF"/>
    <w:rsid w:val="00FA3425"/>
    <w:rsid w:val="00FA35D4"/>
    <w:rsid w:val="00FA36D2"/>
    <w:rsid w:val="00FA3C31"/>
    <w:rsid w:val="00FA3CBF"/>
    <w:rsid w:val="00FA3E6C"/>
    <w:rsid w:val="00FA3F96"/>
    <w:rsid w:val="00FA41F7"/>
    <w:rsid w:val="00FA43C3"/>
    <w:rsid w:val="00FA447C"/>
    <w:rsid w:val="00FA4A54"/>
    <w:rsid w:val="00FA4A63"/>
    <w:rsid w:val="00FA4E46"/>
    <w:rsid w:val="00FA4E50"/>
    <w:rsid w:val="00FA4FAA"/>
    <w:rsid w:val="00FA5073"/>
    <w:rsid w:val="00FA52C5"/>
    <w:rsid w:val="00FA5652"/>
    <w:rsid w:val="00FA56D5"/>
    <w:rsid w:val="00FA5BCC"/>
    <w:rsid w:val="00FA61A3"/>
    <w:rsid w:val="00FA61A9"/>
    <w:rsid w:val="00FA65E9"/>
    <w:rsid w:val="00FA6BB0"/>
    <w:rsid w:val="00FA6C75"/>
    <w:rsid w:val="00FA6E27"/>
    <w:rsid w:val="00FA730C"/>
    <w:rsid w:val="00FA7625"/>
    <w:rsid w:val="00FA7673"/>
    <w:rsid w:val="00FA7C47"/>
    <w:rsid w:val="00FB0188"/>
    <w:rsid w:val="00FB02F0"/>
    <w:rsid w:val="00FB0304"/>
    <w:rsid w:val="00FB0398"/>
    <w:rsid w:val="00FB04AE"/>
    <w:rsid w:val="00FB07B7"/>
    <w:rsid w:val="00FB08DA"/>
    <w:rsid w:val="00FB1381"/>
    <w:rsid w:val="00FB16B8"/>
    <w:rsid w:val="00FB17F9"/>
    <w:rsid w:val="00FB1811"/>
    <w:rsid w:val="00FB18BC"/>
    <w:rsid w:val="00FB1C37"/>
    <w:rsid w:val="00FB1C69"/>
    <w:rsid w:val="00FB1E44"/>
    <w:rsid w:val="00FB1FD2"/>
    <w:rsid w:val="00FB2091"/>
    <w:rsid w:val="00FB2103"/>
    <w:rsid w:val="00FB2140"/>
    <w:rsid w:val="00FB2157"/>
    <w:rsid w:val="00FB245E"/>
    <w:rsid w:val="00FB2C25"/>
    <w:rsid w:val="00FB3506"/>
    <w:rsid w:val="00FB35F2"/>
    <w:rsid w:val="00FB35F4"/>
    <w:rsid w:val="00FB3670"/>
    <w:rsid w:val="00FB3AFE"/>
    <w:rsid w:val="00FB3C3C"/>
    <w:rsid w:val="00FB3C70"/>
    <w:rsid w:val="00FB3CA0"/>
    <w:rsid w:val="00FB3D69"/>
    <w:rsid w:val="00FB4086"/>
    <w:rsid w:val="00FB4335"/>
    <w:rsid w:val="00FB4715"/>
    <w:rsid w:val="00FB47DE"/>
    <w:rsid w:val="00FB4D3C"/>
    <w:rsid w:val="00FB50BA"/>
    <w:rsid w:val="00FB53DD"/>
    <w:rsid w:val="00FB5471"/>
    <w:rsid w:val="00FB59F3"/>
    <w:rsid w:val="00FB5A09"/>
    <w:rsid w:val="00FB5C7F"/>
    <w:rsid w:val="00FB601D"/>
    <w:rsid w:val="00FB66E5"/>
    <w:rsid w:val="00FB67BD"/>
    <w:rsid w:val="00FB6830"/>
    <w:rsid w:val="00FB69AA"/>
    <w:rsid w:val="00FB6AC4"/>
    <w:rsid w:val="00FB6CB9"/>
    <w:rsid w:val="00FB6FE5"/>
    <w:rsid w:val="00FB7490"/>
    <w:rsid w:val="00FB7523"/>
    <w:rsid w:val="00FB753C"/>
    <w:rsid w:val="00FB760C"/>
    <w:rsid w:val="00FB7660"/>
    <w:rsid w:val="00FB76EE"/>
    <w:rsid w:val="00FB782A"/>
    <w:rsid w:val="00FB78B7"/>
    <w:rsid w:val="00FB7918"/>
    <w:rsid w:val="00FB7D10"/>
    <w:rsid w:val="00FB7E5F"/>
    <w:rsid w:val="00FC023E"/>
    <w:rsid w:val="00FC03AC"/>
    <w:rsid w:val="00FC0768"/>
    <w:rsid w:val="00FC0CB4"/>
    <w:rsid w:val="00FC0EB6"/>
    <w:rsid w:val="00FC116C"/>
    <w:rsid w:val="00FC137B"/>
    <w:rsid w:val="00FC13CB"/>
    <w:rsid w:val="00FC1D6D"/>
    <w:rsid w:val="00FC1DA7"/>
    <w:rsid w:val="00FC20C3"/>
    <w:rsid w:val="00FC215B"/>
    <w:rsid w:val="00FC226A"/>
    <w:rsid w:val="00FC23D4"/>
    <w:rsid w:val="00FC254C"/>
    <w:rsid w:val="00FC25B1"/>
    <w:rsid w:val="00FC27E5"/>
    <w:rsid w:val="00FC3045"/>
    <w:rsid w:val="00FC30F3"/>
    <w:rsid w:val="00FC3104"/>
    <w:rsid w:val="00FC34C0"/>
    <w:rsid w:val="00FC34F0"/>
    <w:rsid w:val="00FC35A4"/>
    <w:rsid w:val="00FC372E"/>
    <w:rsid w:val="00FC3988"/>
    <w:rsid w:val="00FC3D84"/>
    <w:rsid w:val="00FC3E61"/>
    <w:rsid w:val="00FC44C5"/>
    <w:rsid w:val="00FC4771"/>
    <w:rsid w:val="00FC4994"/>
    <w:rsid w:val="00FC4AAD"/>
    <w:rsid w:val="00FC4AEE"/>
    <w:rsid w:val="00FC4EAE"/>
    <w:rsid w:val="00FC5022"/>
    <w:rsid w:val="00FC54BA"/>
    <w:rsid w:val="00FC556D"/>
    <w:rsid w:val="00FC55B8"/>
    <w:rsid w:val="00FC55C1"/>
    <w:rsid w:val="00FC563B"/>
    <w:rsid w:val="00FC5789"/>
    <w:rsid w:val="00FC5CC5"/>
    <w:rsid w:val="00FC5DB1"/>
    <w:rsid w:val="00FC6229"/>
    <w:rsid w:val="00FC665C"/>
    <w:rsid w:val="00FC6AF7"/>
    <w:rsid w:val="00FC6B88"/>
    <w:rsid w:val="00FC6DFC"/>
    <w:rsid w:val="00FC7177"/>
    <w:rsid w:val="00FC7788"/>
    <w:rsid w:val="00FC781B"/>
    <w:rsid w:val="00FC7A49"/>
    <w:rsid w:val="00FC7A4E"/>
    <w:rsid w:val="00FC7CCF"/>
    <w:rsid w:val="00FC7D94"/>
    <w:rsid w:val="00FC7DB4"/>
    <w:rsid w:val="00FD0486"/>
    <w:rsid w:val="00FD07B2"/>
    <w:rsid w:val="00FD0857"/>
    <w:rsid w:val="00FD0C27"/>
    <w:rsid w:val="00FD13D6"/>
    <w:rsid w:val="00FD16DE"/>
    <w:rsid w:val="00FD1CBC"/>
    <w:rsid w:val="00FD1E1A"/>
    <w:rsid w:val="00FD1FAA"/>
    <w:rsid w:val="00FD213D"/>
    <w:rsid w:val="00FD216A"/>
    <w:rsid w:val="00FD2180"/>
    <w:rsid w:val="00FD2195"/>
    <w:rsid w:val="00FD254E"/>
    <w:rsid w:val="00FD2676"/>
    <w:rsid w:val="00FD2898"/>
    <w:rsid w:val="00FD2935"/>
    <w:rsid w:val="00FD2C57"/>
    <w:rsid w:val="00FD2D3F"/>
    <w:rsid w:val="00FD3017"/>
    <w:rsid w:val="00FD30C5"/>
    <w:rsid w:val="00FD30F6"/>
    <w:rsid w:val="00FD3454"/>
    <w:rsid w:val="00FD361E"/>
    <w:rsid w:val="00FD3C0E"/>
    <w:rsid w:val="00FD3E75"/>
    <w:rsid w:val="00FD3EC4"/>
    <w:rsid w:val="00FD3EE2"/>
    <w:rsid w:val="00FD445D"/>
    <w:rsid w:val="00FD4706"/>
    <w:rsid w:val="00FD48F0"/>
    <w:rsid w:val="00FD4F02"/>
    <w:rsid w:val="00FD5290"/>
    <w:rsid w:val="00FD5B64"/>
    <w:rsid w:val="00FD5F6A"/>
    <w:rsid w:val="00FD6245"/>
    <w:rsid w:val="00FD63A7"/>
    <w:rsid w:val="00FD6467"/>
    <w:rsid w:val="00FD64F2"/>
    <w:rsid w:val="00FD65F9"/>
    <w:rsid w:val="00FD6709"/>
    <w:rsid w:val="00FD6A7F"/>
    <w:rsid w:val="00FD6B20"/>
    <w:rsid w:val="00FD7276"/>
    <w:rsid w:val="00FD7642"/>
    <w:rsid w:val="00FD7682"/>
    <w:rsid w:val="00FD77DE"/>
    <w:rsid w:val="00FD79D8"/>
    <w:rsid w:val="00FD7E58"/>
    <w:rsid w:val="00FE0147"/>
    <w:rsid w:val="00FE02A5"/>
    <w:rsid w:val="00FE0507"/>
    <w:rsid w:val="00FE08E5"/>
    <w:rsid w:val="00FE0A85"/>
    <w:rsid w:val="00FE0C5C"/>
    <w:rsid w:val="00FE0DF6"/>
    <w:rsid w:val="00FE0F78"/>
    <w:rsid w:val="00FE134F"/>
    <w:rsid w:val="00FE1408"/>
    <w:rsid w:val="00FE1A2F"/>
    <w:rsid w:val="00FE1A31"/>
    <w:rsid w:val="00FE1A8A"/>
    <w:rsid w:val="00FE1B67"/>
    <w:rsid w:val="00FE1D76"/>
    <w:rsid w:val="00FE2042"/>
    <w:rsid w:val="00FE2231"/>
    <w:rsid w:val="00FE23EE"/>
    <w:rsid w:val="00FE24DD"/>
    <w:rsid w:val="00FE2C26"/>
    <w:rsid w:val="00FE3203"/>
    <w:rsid w:val="00FE3245"/>
    <w:rsid w:val="00FE3627"/>
    <w:rsid w:val="00FE36B8"/>
    <w:rsid w:val="00FE395E"/>
    <w:rsid w:val="00FE3D42"/>
    <w:rsid w:val="00FE4595"/>
    <w:rsid w:val="00FE4728"/>
    <w:rsid w:val="00FE4C36"/>
    <w:rsid w:val="00FE4DA2"/>
    <w:rsid w:val="00FE4E53"/>
    <w:rsid w:val="00FE4FAF"/>
    <w:rsid w:val="00FE502C"/>
    <w:rsid w:val="00FE5043"/>
    <w:rsid w:val="00FE544D"/>
    <w:rsid w:val="00FE552B"/>
    <w:rsid w:val="00FE55A3"/>
    <w:rsid w:val="00FE58B9"/>
    <w:rsid w:val="00FE5A21"/>
    <w:rsid w:val="00FE5B50"/>
    <w:rsid w:val="00FE5CAC"/>
    <w:rsid w:val="00FE5D63"/>
    <w:rsid w:val="00FE61A0"/>
    <w:rsid w:val="00FE6273"/>
    <w:rsid w:val="00FE6787"/>
    <w:rsid w:val="00FE6A51"/>
    <w:rsid w:val="00FE6B9D"/>
    <w:rsid w:val="00FE6D1F"/>
    <w:rsid w:val="00FE6E39"/>
    <w:rsid w:val="00FE6F68"/>
    <w:rsid w:val="00FE725C"/>
    <w:rsid w:val="00FE7619"/>
    <w:rsid w:val="00FE774F"/>
    <w:rsid w:val="00FE77D0"/>
    <w:rsid w:val="00FE7ADC"/>
    <w:rsid w:val="00FE7B9D"/>
    <w:rsid w:val="00FE7D49"/>
    <w:rsid w:val="00FE7D59"/>
    <w:rsid w:val="00FE7E20"/>
    <w:rsid w:val="00FF0104"/>
    <w:rsid w:val="00FF02A4"/>
    <w:rsid w:val="00FF050A"/>
    <w:rsid w:val="00FF08A5"/>
    <w:rsid w:val="00FF0BCE"/>
    <w:rsid w:val="00FF1730"/>
    <w:rsid w:val="00FF1ABB"/>
    <w:rsid w:val="00FF1D79"/>
    <w:rsid w:val="00FF1EAC"/>
    <w:rsid w:val="00FF2441"/>
    <w:rsid w:val="00FF2531"/>
    <w:rsid w:val="00FF275D"/>
    <w:rsid w:val="00FF2CCB"/>
    <w:rsid w:val="00FF30AD"/>
    <w:rsid w:val="00FF30CC"/>
    <w:rsid w:val="00FF35CB"/>
    <w:rsid w:val="00FF3655"/>
    <w:rsid w:val="00FF3F12"/>
    <w:rsid w:val="00FF401C"/>
    <w:rsid w:val="00FF41A4"/>
    <w:rsid w:val="00FF4261"/>
    <w:rsid w:val="00FF4384"/>
    <w:rsid w:val="00FF4387"/>
    <w:rsid w:val="00FF440C"/>
    <w:rsid w:val="00FF45A2"/>
    <w:rsid w:val="00FF46B3"/>
    <w:rsid w:val="00FF486B"/>
    <w:rsid w:val="00FF4B15"/>
    <w:rsid w:val="00FF4C20"/>
    <w:rsid w:val="00FF4F27"/>
    <w:rsid w:val="00FF5073"/>
    <w:rsid w:val="00FF55C6"/>
    <w:rsid w:val="00FF5623"/>
    <w:rsid w:val="00FF631C"/>
    <w:rsid w:val="00FF652D"/>
    <w:rsid w:val="00FF6552"/>
    <w:rsid w:val="00FF65CE"/>
    <w:rsid w:val="00FF68B3"/>
    <w:rsid w:val="00FF6AB9"/>
    <w:rsid w:val="00FF6BF2"/>
    <w:rsid w:val="00FF6F77"/>
    <w:rsid w:val="00FF703A"/>
    <w:rsid w:val="00FF71B3"/>
    <w:rsid w:val="00FF7297"/>
    <w:rsid w:val="00FF7603"/>
    <w:rsid w:val="00FF7697"/>
    <w:rsid w:val="00FF789A"/>
    <w:rsid w:val="00FF7F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sz w:val="22"/>
      <w:szCs w:val="22"/>
    </w:rPr>
  </w:style>
  <w:style w:type="paragraph" w:styleId="1">
    <w:name w:val="heading 1"/>
    <w:basedOn w:val="a"/>
    <w:next w:val="a"/>
    <w:link w:val="1Char"/>
    <w:uiPriority w:val="9"/>
    <w:qFormat/>
    <w:rsid w:val="00903B9B"/>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B6A"/>
    <w:pPr>
      <w:ind w:left="720"/>
      <w:contextualSpacing/>
    </w:pPr>
  </w:style>
  <w:style w:type="paragraph" w:styleId="a4">
    <w:name w:val="footnote text"/>
    <w:basedOn w:val="a"/>
    <w:link w:val="Char"/>
    <w:uiPriority w:val="99"/>
    <w:semiHidden/>
    <w:unhideWhenUsed/>
    <w:rsid w:val="00284692"/>
    <w:pPr>
      <w:spacing w:after="0" w:line="240" w:lineRule="auto"/>
    </w:pPr>
    <w:rPr>
      <w:rFonts w:cs="Times New Roman"/>
      <w:sz w:val="20"/>
      <w:szCs w:val="20"/>
      <w:lang w:val="x-none" w:eastAsia="x-none"/>
    </w:rPr>
  </w:style>
  <w:style w:type="character" w:customStyle="1" w:styleId="Char">
    <w:name w:val="نص حاشية سفلية Char"/>
    <w:link w:val="a4"/>
    <w:uiPriority w:val="99"/>
    <w:semiHidden/>
    <w:rsid w:val="00284692"/>
    <w:rPr>
      <w:sz w:val="20"/>
      <w:szCs w:val="20"/>
    </w:rPr>
  </w:style>
  <w:style w:type="character" w:styleId="a5">
    <w:name w:val="footnote reference"/>
    <w:uiPriority w:val="99"/>
    <w:unhideWhenUsed/>
    <w:rsid w:val="00284692"/>
    <w:rPr>
      <w:vertAlign w:val="superscript"/>
    </w:rPr>
  </w:style>
  <w:style w:type="paragraph" w:styleId="a6">
    <w:name w:val="No Spacing"/>
    <w:uiPriority w:val="1"/>
    <w:qFormat/>
    <w:rsid w:val="00B07504"/>
    <w:pPr>
      <w:bidi/>
    </w:pPr>
    <w:rPr>
      <w:sz w:val="22"/>
      <w:szCs w:val="22"/>
    </w:rPr>
  </w:style>
  <w:style w:type="character" w:styleId="Hyperlink">
    <w:name w:val="Hyperlink"/>
    <w:uiPriority w:val="99"/>
    <w:unhideWhenUsed/>
    <w:rsid w:val="0084458A"/>
    <w:rPr>
      <w:color w:val="0000FF"/>
      <w:u w:val="single"/>
    </w:rPr>
  </w:style>
  <w:style w:type="paragraph" w:styleId="a7">
    <w:name w:val="header"/>
    <w:basedOn w:val="a"/>
    <w:link w:val="Char0"/>
    <w:uiPriority w:val="99"/>
    <w:unhideWhenUsed/>
    <w:rsid w:val="00276AAC"/>
    <w:pPr>
      <w:tabs>
        <w:tab w:val="center" w:pos="4153"/>
        <w:tab w:val="right" w:pos="8306"/>
      </w:tabs>
    </w:pPr>
    <w:rPr>
      <w:rFonts w:cs="Times New Roman"/>
      <w:lang w:val="x-none" w:eastAsia="x-none"/>
    </w:rPr>
  </w:style>
  <w:style w:type="character" w:customStyle="1" w:styleId="Char0">
    <w:name w:val="رأس الصفحة Char"/>
    <w:link w:val="a7"/>
    <w:uiPriority w:val="99"/>
    <w:rsid w:val="00276AAC"/>
    <w:rPr>
      <w:sz w:val="22"/>
      <w:szCs w:val="22"/>
    </w:rPr>
  </w:style>
  <w:style w:type="paragraph" w:styleId="a8">
    <w:name w:val="footer"/>
    <w:basedOn w:val="a"/>
    <w:link w:val="Char1"/>
    <w:uiPriority w:val="99"/>
    <w:unhideWhenUsed/>
    <w:rsid w:val="00276AAC"/>
    <w:pPr>
      <w:tabs>
        <w:tab w:val="center" w:pos="4153"/>
        <w:tab w:val="right" w:pos="8306"/>
      </w:tabs>
    </w:pPr>
    <w:rPr>
      <w:rFonts w:cs="Times New Roman"/>
      <w:lang w:val="x-none" w:eastAsia="x-none"/>
    </w:rPr>
  </w:style>
  <w:style w:type="character" w:customStyle="1" w:styleId="Char1">
    <w:name w:val="تذييل الصفحة Char"/>
    <w:link w:val="a8"/>
    <w:uiPriority w:val="99"/>
    <w:rsid w:val="00276AAC"/>
    <w:rPr>
      <w:sz w:val="22"/>
      <w:szCs w:val="22"/>
    </w:rPr>
  </w:style>
  <w:style w:type="paragraph" w:styleId="a9">
    <w:name w:val="Balloon Text"/>
    <w:basedOn w:val="a"/>
    <w:link w:val="Char2"/>
    <w:uiPriority w:val="99"/>
    <w:semiHidden/>
    <w:unhideWhenUsed/>
    <w:rsid w:val="00CE5CBD"/>
    <w:pPr>
      <w:spacing w:after="0" w:line="240" w:lineRule="auto"/>
    </w:pPr>
    <w:rPr>
      <w:rFonts w:ascii="Tahoma" w:hAnsi="Tahoma" w:cs="Times New Roman"/>
      <w:sz w:val="16"/>
      <w:szCs w:val="16"/>
      <w:lang w:val="x-none" w:eastAsia="x-none"/>
    </w:rPr>
  </w:style>
  <w:style w:type="character" w:customStyle="1" w:styleId="Char2">
    <w:name w:val="نص في بالون Char"/>
    <w:link w:val="a9"/>
    <w:uiPriority w:val="99"/>
    <w:semiHidden/>
    <w:rsid w:val="00CE5CBD"/>
    <w:rPr>
      <w:rFonts w:ascii="Tahoma" w:hAnsi="Tahoma" w:cs="Tahoma"/>
      <w:sz w:val="16"/>
      <w:szCs w:val="16"/>
    </w:rPr>
  </w:style>
  <w:style w:type="character" w:customStyle="1" w:styleId="Char3">
    <w:name w:val="تذييل صفحة Char"/>
    <w:basedOn w:val="a0"/>
    <w:uiPriority w:val="99"/>
    <w:rsid w:val="00274998"/>
  </w:style>
  <w:style w:type="table" w:styleId="aa">
    <w:name w:val="Table Grid"/>
    <w:basedOn w:val="a1"/>
    <w:uiPriority w:val="59"/>
    <w:rsid w:val="005A03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uiPriority w:val="22"/>
    <w:qFormat/>
    <w:rsid w:val="007F6CCD"/>
    <w:rPr>
      <w:b/>
      <w:bCs/>
    </w:rPr>
  </w:style>
  <w:style w:type="paragraph" w:styleId="HTML">
    <w:name w:val="HTML Preformatted"/>
    <w:basedOn w:val="a"/>
    <w:link w:val="HTMLChar"/>
    <w:uiPriority w:val="99"/>
    <w:unhideWhenUsed/>
    <w:rsid w:val="00DE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link w:val="HTML"/>
    <w:uiPriority w:val="99"/>
    <w:rsid w:val="00DE0448"/>
    <w:rPr>
      <w:rFonts w:ascii="Courier New" w:eastAsia="Times New Roman" w:hAnsi="Courier New" w:cs="Courier New"/>
    </w:rPr>
  </w:style>
  <w:style w:type="character" w:customStyle="1" w:styleId="1Char">
    <w:name w:val="عنوان 1 Char"/>
    <w:link w:val="1"/>
    <w:uiPriority w:val="9"/>
    <w:rsid w:val="00903B9B"/>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717">
      <w:bodyDiv w:val="1"/>
      <w:marLeft w:val="0"/>
      <w:marRight w:val="0"/>
      <w:marTop w:val="0"/>
      <w:marBottom w:val="0"/>
      <w:divBdr>
        <w:top w:val="none" w:sz="0" w:space="0" w:color="auto"/>
        <w:left w:val="none" w:sz="0" w:space="0" w:color="auto"/>
        <w:bottom w:val="none" w:sz="0" w:space="0" w:color="auto"/>
        <w:right w:val="none" w:sz="0" w:space="0" w:color="auto"/>
      </w:divBdr>
    </w:div>
    <w:div w:id="451948957">
      <w:bodyDiv w:val="1"/>
      <w:marLeft w:val="0"/>
      <w:marRight w:val="0"/>
      <w:marTop w:val="0"/>
      <w:marBottom w:val="0"/>
      <w:divBdr>
        <w:top w:val="none" w:sz="0" w:space="0" w:color="auto"/>
        <w:left w:val="none" w:sz="0" w:space="0" w:color="auto"/>
        <w:bottom w:val="none" w:sz="0" w:space="0" w:color="auto"/>
        <w:right w:val="none" w:sz="0" w:space="0" w:color="auto"/>
      </w:divBdr>
    </w:div>
    <w:div w:id="882908460">
      <w:bodyDiv w:val="1"/>
      <w:marLeft w:val="0"/>
      <w:marRight w:val="0"/>
      <w:marTop w:val="0"/>
      <w:marBottom w:val="0"/>
      <w:divBdr>
        <w:top w:val="none" w:sz="0" w:space="0" w:color="auto"/>
        <w:left w:val="none" w:sz="0" w:space="0" w:color="auto"/>
        <w:bottom w:val="none" w:sz="0" w:space="0" w:color="auto"/>
        <w:right w:val="none" w:sz="0" w:space="0" w:color="auto"/>
      </w:divBdr>
    </w:div>
    <w:div w:id="1387604207">
      <w:bodyDiv w:val="1"/>
      <w:marLeft w:val="0"/>
      <w:marRight w:val="0"/>
      <w:marTop w:val="0"/>
      <w:marBottom w:val="0"/>
      <w:divBdr>
        <w:top w:val="none" w:sz="0" w:space="0" w:color="auto"/>
        <w:left w:val="none" w:sz="0" w:space="0" w:color="auto"/>
        <w:bottom w:val="none" w:sz="0" w:space="0" w:color="auto"/>
        <w:right w:val="none" w:sz="0" w:space="0" w:color="auto"/>
      </w:divBdr>
    </w:div>
    <w:div w:id="1448157688">
      <w:bodyDiv w:val="1"/>
      <w:marLeft w:val="0"/>
      <w:marRight w:val="0"/>
      <w:marTop w:val="0"/>
      <w:marBottom w:val="0"/>
      <w:divBdr>
        <w:top w:val="none" w:sz="0" w:space="0" w:color="auto"/>
        <w:left w:val="none" w:sz="0" w:space="0" w:color="auto"/>
        <w:bottom w:val="none" w:sz="0" w:space="0" w:color="auto"/>
        <w:right w:val="none" w:sz="0" w:space="0" w:color="auto"/>
      </w:divBdr>
    </w:div>
    <w:div w:id="1842163061">
      <w:bodyDiv w:val="1"/>
      <w:marLeft w:val="0"/>
      <w:marRight w:val="0"/>
      <w:marTop w:val="0"/>
      <w:marBottom w:val="0"/>
      <w:divBdr>
        <w:top w:val="none" w:sz="0" w:space="0" w:color="auto"/>
        <w:left w:val="none" w:sz="0" w:space="0" w:color="auto"/>
        <w:bottom w:val="none" w:sz="0" w:space="0" w:color="auto"/>
        <w:right w:val="none" w:sz="0" w:space="0" w:color="auto"/>
      </w:divBdr>
    </w:div>
    <w:div w:id="1913195063">
      <w:bodyDiv w:val="1"/>
      <w:marLeft w:val="0"/>
      <w:marRight w:val="0"/>
      <w:marTop w:val="0"/>
      <w:marBottom w:val="0"/>
      <w:divBdr>
        <w:top w:val="none" w:sz="0" w:space="0" w:color="auto"/>
        <w:left w:val="none" w:sz="0" w:space="0" w:color="auto"/>
        <w:bottom w:val="none" w:sz="0" w:space="0" w:color="auto"/>
        <w:right w:val="none" w:sz="0" w:space="0" w:color="auto"/>
      </w:divBdr>
    </w:div>
    <w:div w:id="2012298424">
      <w:bodyDiv w:val="1"/>
      <w:marLeft w:val="0"/>
      <w:marRight w:val="0"/>
      <w:marTop w:val="0"/>
      <w:marBottom w:val="0"/>
      <w:divBdr>
        <w:top w:val="none" w:sz="0" w:space="0" w:color="auto"/>
        <w:left w:val="none" w:sz="0" w:space="0" w:color="auto"/>
        <w:bottom w:val="none" w:sz="0" w:space="0" w:color="auto"/>
        <w:right w:val="none" w:sz="0" w:space="0" w:color="auto"/>
      </w:divBdr>
    </w:div>
    <w:div w:id="202069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1786C-4FC2-47AA-8BB0-9695A459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4459</Words>
  <Characters>25419</Characters>
  <Application>Microsoft Office Word</Application>
  <DocSecurity>0</DocSecurity>
  <Lines>211</Lines>
  <Paragraphs>59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8</cp:revision>
  <cp:lastPrinted>2019-08-27T08:42:00Z</cp:lastPrinted>
  <dcterms:created xsi:type="dcterms:W3CDTF">2019-05-11T15:34:00Z</dcterms:created>
  <dcterms:modified xsi:type="dcterms:W3CDTF">2019-08-27T08:48:00Z</dcterms:modified>
</cp:coreProperties>
</file>